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6c2d57d114e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GONZALEZ VIVIANA  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18137-2013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0350_049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0350_049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75bf7b1fe4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0350_049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0350_049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c0d5d96e9940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5c0595f6b542bb" /><Relationship Type="http://schemas.openxmlformats.org/officeDocument/2006/relationships/image" Target="/media/image.jpg" Id="R28a75bf7b1fe4551" /><Relationship Type="http://schemas.openxmlformats.org/officeDocument/2006/relationships/image" Target="/media/image2.jpg" Id="R99c0d5d96e9940d1" /></Relationships>
</file>