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886f1f2c224f0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ROMERO GACITUA HAZEL MESAC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4006-2016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15012_1701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15012_1701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6457ebaac948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15012_1701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15012_1701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c2519ead9f49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51daadcc1a4cc2" /><Relationship Type="http://schemas.openxmlformats.org/officeDocument/2006/relationships/image" Target="/media/image.jpg" Id="R426457ebaac948da" /><Relationship Type="http://schemas.openxmlformats.org/officeDocument/2006/relationships/image" Target="/media/image2.jpg" Id="R3ac2519ead9f491a" /></Relationships>
</file>