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6282d8656f44e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20234-2015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16.294.915-2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GABRIEL HERNAN LUENGO PADILLA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78049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3540_7611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3540_7611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d51664f08c44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3540_7611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3540_7611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b5bd1a4a274c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b05aca5d524ec6" /><Relationship Type="http://schemas.openxmlformats.org/officeDocument/2006/relationships/image" Target="/media/image.jpg" Id="R29d51664f08c446d" /><Relationship Type="http://schemas.openxmlformats.org/officeDocument/2006/relationships/image" Target="/media/image2.jpg" Id="R01b5bd1a4a274cdd" /></Relationships>
</file>