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6f4990e826444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PEÑAFLOR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ARENAS INOSTROZA JERONIMO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60-2016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15849_5086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15849_5086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1901f73f9946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15849_5086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15849_5086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61147bf7dc4ec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3ebc6fd858f4641" /><Relationship Type="http://schemas.openxmlformats.org/officeDocument/2006/relationships/image" Target="/media/image.jpg" Id="Rcf1901f73f994636" /><Relationship Type="http://schemas.openxmlformats.org/officeDocument/2006/relationships/image" Target="/media/image2.jpg" Id="R6b61147bf7dc4ec7" /></Relationships>
</file>