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72428281e45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ARELLANO DIEGO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54034_264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54034_264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dd2fc416e46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54034_264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54034_264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bfec0e3310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2e4194336042ef" /><Relationship Type="http://schemas.openxmlformats.org/officeDocument/2006/relationships/image" Target="/media/image.jpg" Id="Rfd0dd2fc416e46b8" /><Relationship Type="http://schemas.openxmlformats.org/officeDocument/2006/relationships/image" Target="/media/image2.jpg" Id="R8bbfec0e33104fbb" /></Relationships>
</file>