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86e7faca2348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MOLINE ROJAS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19679-2015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91838_494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91838_494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c5500cfb0b4b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91838_494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91838_494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35e8fe559c45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cc2ccce7b645f5" /><Relationship Type="http://schemas.openxmlformats.org/officeDocument/2006/relationships/image" Target="/media/image.jpg" Id="R5fc5500cfb0b4bb0" /><Relationship Type="http://schemas.openxmlformats.org/officeDocument/2006/relationships/image" Target="/media/image2.jpg" Id="R2835e8fe559c4596" /></Relationships>
</file>