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372f31f93c49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MORAN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3757-2016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34430_1175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34430_1175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86e29cde9e4c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34430_1175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34430_1175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e603084a1e45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55a891bb51433a" /><Relationship Type="http://schemas.openxmlformats.org/officeDocument/2006/relationships/image" Target="/media/image.jpg" Id="Rca86e29cde9e4c31" /><Relationship Type="http://schemas.openxmlformats.org/officeDocument/2006/relationships/image" Target="/media/image2.jpg" Id="R33e603084a1e45e5" /></Relationships>
</file>