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351cd32db5b47f3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TAPIA MORALES CARLOS CRISTOPHER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13552-2015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62016_091416_7130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62016_091416_7130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aa173ad3c1a442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62016_091416_7130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62016_091416_7130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9fca7a7448c4fe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DCFIS0006676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c5e85d16f6f4d25" /><Relationship Type="http://schemas.openxmlformats.org/officeDocument/2006/relationships/image" Target="/media/image.jpg" Id="R1aa173ad3c1a442c" /><Relationship Type="http://schemas.openxmlformats.org/officeDocument/2006/relationships/image" Target="/media/image2.jpg" Id="Re9fca7a7448c4fe3" /></Relationships>
</file>