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2d33d1b5a5466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GODOY TORRES SEBASTIAN FELIPE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20638-2013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112015_105024_191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112015_105024_191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f00721c80640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112015_105024_191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112015_105024_191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b8c17c8d7d41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TIJUI0009873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0f898f7e8bb422d" /><Relationship Type="http://schemas.openxmlformats.org/officeDocument/2006/relationships/image" Target="/media/image.jpg" Id="R44f00721c80640d8" /><Relationship Type="http://schemas.openxmlformats.org/officeDocument/2006/relationships/image" Target="/media/image2.jpg" Id="Raeb8c17c8d7d4142" /></Relationships>
</file>