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ee2a9588bb42f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ARAYA JOCELYN PRISCILLA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40926_4409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40926_4409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6a4de7a78f46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40926_4409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40926_4409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7a0eaf30e848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676f66bba6456b" /><Relationship Type="http://schemas.openxmlformats.org/officeDocument/2006/relationships/image" Target="/media/image.jpg" Id="R266a4de7a78f4677" /><Relationship Type="http://schemas.openxmlformats.org/officeDocument/2006/relationships/image" Target="/media/image2.jpg" Id="Rdb7a0eaf30e8485d" /></Relationships>
</file>