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d91f76733649e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RIVERA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4728-2016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41802_3753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41802_3753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fc9ff154e140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41802_3753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41802_3753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a956044d5046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709876a7834956" /><Relationship Type="http://schemas.openxmlformats.org/officeDocument/2006/relationships/image" Target="/media/image.jpg" Id="Rb4fc9ff154e140a4" /><Relationship Type="http://schemas.openxmlformats.org/officeDocument/2006/relationships/image" Target="/media/image2.jpg" Id="R0aa956044d504684" /></Relationships>
</file>