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5a5f91a7e49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BARRAZA ROJAS HOSMAN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4814_26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4814_26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c012ac68041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4814_26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4814_26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95d2824dea4f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f5ef30730b4da9" /><Relationship Type="http://schemas.openxmlformats.org/officeDocument/2006/relationships/image" Target="/media/image.jpg" Id="R5b4c012ac68041ba" /><Relationship Type="http://schemas.openxmlformats.org/officeDocument/2006/relationships/image" Target="/media/image2.jpg" Id="R1095d2824dea4ff9" /></Relationships>
</file>