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8f9dc358c346d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BRAVO CESPEDES SERGIO FRANCISCO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18323-2015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122015_061009_3388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122015_061009_3388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11af8b2b9ae43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122015_061009_3388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122015_061009_3388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3fb65076ff842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ecf685475b64f04" /><Relationship Type="http://schemas.openxmlformats.org/officeDocument/2006/relationships/image" Target="/media/image.jpg" Id="Rb11af8b2b9ae43f7" /><Relationship Type="http://schemas.openxmlformats.org/officeDocument/2006/relationships/image" Target="/media/image2.jpg" Id="R03fb65076ff842f8" /></Relationships>
</file>