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1ae3132bfa419c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15281-2013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16.071.331-3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SEBASTIAN ANDRES WAT AREVALO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9600201194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114213_7507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114213_7507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ca7f78197a044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114213_7507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114213_7507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1c029d6829549e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TIGAS0003180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7d9afbbf5a444a6" /><Relationship Type="http://schemas.openxmlformats.org/officeDocument/2006/relationships/image" Target="/media/image.jpg" Id="R3ca7f78197a04463" /><Relationship Type="http://schemas.openxmlformats.org/officeDocument/2006/relationships/image" Target="/media/image2.jpg" Id="R21c029d6829549ef" /></Relationships>
</file>