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3dc2653f642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1148_243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1148_243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65822336b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1148_243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1148_243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9e840488f34e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b3163a3e2347e9" /><Relationship Type="http://schemas.openxmlformats.org/officeDocument/2006/relationships/image" Target="/media/image.jpg" Id="R55365822336b4055" /><Relationship Type="http://schemas.openxmlformats.org/officeDocument/2006/relationships/image" Target="/media/image2.jpg" Id="R0d9e840488f34ee6" /></Relationships>
</file>