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d38e32cbac74ae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LILLO OSVALDO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18314-2015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122015_013904_1485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122015_013904_1485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5c2eb29149b42e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122015_013904_1485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122015_013904_1485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3a4032d8d894fe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TIJUI0014858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39747af8b7f4602" /><Relationship Type="http://schemas.openxmlformats.org/officeDocument/2006/relationships/image" Target="/media/image.jpg" Id="Re5c2eb29149b42e3" /><Relationship Type="http://schemas.openxmlformats.org/officeDocument/2006/relationships/image" Target="/media/image2.jpg" Id="R83a4032d8d894fe8" /></Relationships>
</file>