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e5f7fdfd9d40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WILLMER EDGARDO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64745_04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64745_04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dbbc99af544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64745_04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64745_04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e72affc43146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47d0b3dd534d64" /><Relationship Type="http://schemas.openxmlformats.org/officeDocument/2006/relationships/image" Target="/media/image.jpg" Id="R3f6dbbc99af54471" /><Relationship Type="http://schemas.openxmlformats.org/officeDocument/2006/relationships/image" Target="/media/image2.jpg" Id="R8fe72affc43146c0" /></Relationships>
</file>