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b1a9a8764544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3º JUZGADO CIVIL DE VALPARAISO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MINERA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230-2016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22838_910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22838_910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3173a242e54a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22838_910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22838_910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523be9dd3a42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ec151e04314e54" /><Relationship Type="http://schemas.openxmlformats.org/officeDocument/2006/relationships/image" Target="/media/image.jpg" Id="Rfd3173a242e54ac8" /><Relationship Type="http://schemas.openxmlformats.org/officeDocument/2006/relationships/image" Target="/media/image2.jpg" Id="R95523be9dd3a4284" /></Relationships>
</file>