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f7621b5460417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12625-2014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6.872.582-8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FERNANDO TAPIA GAJARDO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9600016246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2309_275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2309_275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2e6efb0e554e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2309_275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2309_275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725c0d1c7f48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373011611448c5" /><Relationship Type="http://schemas.openxmlformats.org/officeDocument/2006/relationships/image" Target="/media/image.jpg" Id="R902e6efb0e554e8e" /><Relationship Type="http://schemas.openxmlformats.org/officeDocument/2006/relationships/image" Target="/media/image2.jpg" Id="Rdf725c0d1c7f4804" /></Relationships>
</file>