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e495fb05ac4a1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ALVAREZ VALLADARES ROSA EMILIA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31734_439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31734_439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657abc80c249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31734_439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31734_439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79109684d94f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880b12e8b64e08" /><Relationship Type="http://schemas.openxmlformats.org/officeDocument/2006/relationships/image" Target="/media/image.jpg" Id="R3f657abc80c24914" /><Relationship Type="http://schemas.openxmlformats.org/officeDocument/2006/relationships/image" Target="/media/image2.jpg" Id="Rdb79109684d94f05" /></Relationships>
</file>