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9324dfc24b4d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ORELLANA ADELINA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24785-2008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15924_813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15924_813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7b786f657b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15924_813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15924_813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782c768a6d4b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c46611c1ff4e3b" /><Relationship Type="http://schemas.openxmlformats.org/officeDocument/2006/relationships/image" Target="/media/image.jpg" Id="R287b786f657b488f" /><Relationship Type="http://schemas.openxmlformats.org/officeDocument/2006/relationships/image" Target="/media/image2.jpg" Id="R25782c768a6d4bd8" /></Relationships>
</file>