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0b8a6fb65514e2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YANEZ ACEVEDO MARCELO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3435-2014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32016_014324_1626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32016_014324_1626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f17fab38c884bb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32016_014324_1626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32016_014324_1626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2a8a5dc0ce0430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TIJUI0010858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afa2d49be2c4610" /><Relationship Type="http://schemas.openxmlformats.org/officeDocument/2006/relationships/image" Target="/media/image.jpg" Id="R2f17fab38c884bbb" /><Relationship Type="http://schemas.openxmlformats.org/officeDocument/2006/relationships/image" Target="/media/image2.jpg" Id="R92a8a5dc0ce04301" /></Relationships>
</file>