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5074fc55964da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VALDERRAMA REVERA DONALD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1256-2016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101831_317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101831_317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9f9e73bc114b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101831_317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101831_317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efeb76556e40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73a902cf46c4f68" /><Relationship Type="http://schemas.openxmlformats.org/officeDocument/2006/relationships/image" Target="/media/image.jpg" Id="Rd29f9e73bc114bd4" /><Relationship Type="http://schemas.openxmlformats.org/officeDocument/2006/relationships/image" Target="/media/image2.jpg" Id="R56efeb76556e402d" /></Relationships>
</file>