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779a5cc279445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5660-2015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12.155.950-1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MIGUEL ANGEL GARCIA ABURTO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9600055155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55920_6904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55920_6904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c32b5240b048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55920_6904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55920_6904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f28aa2728c44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87093fa85604667" /><Relationship Type="http://schemas.openxmlformats.org/officeDocument/2006/relationships/image" Target="/media/image.jpg" Id="R93c32b5240b048c3" /><Relationship Type="http://schemas.openxmlformats.org/officeDocument/2006/relationships/image" Target="/media/image2.jpg" Id="Rbff28aa2728c4497" /></Relationships>
</file>