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ef0a434e5449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QUIROZ CESPEDES YARDO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3506_283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3506_283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becfca0c23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3506_2830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3506_2830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215839ff594a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7d9b5feb484817" /><Relationship Type="http://schemas.openxmlformats.org/officeDocument/2006/relationships/image" Target="/media/image.jpg" Id="R97becfca0c234870" /><Relationship Type="http://schemas.openxmlformats.org/officeDocument/2006/relationships/image" Target="/media/image2.jpg" Id="R7e215839ff594a26" /></Relationships>
</file>