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b89417e48b47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GALDAMES BUSTAMANTE MARITZA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15308_111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15308_111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2b242ca53442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15308_1115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15308_1115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6ba5c2f9c74a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a0f3c326674978" /><Relationship Type="http://schemas.openxmlformats.org/officeDocument/2006/relationships/image" Target="/media/image.jpg" Id="R322b242ca53442c7" /><Relationship Type="http://schemas.openxmlformats.org/officeDocument/2006/relationships/image" Target="/media/image2.jpg" Id="R126ba5c2f9c74a41" /></Relationships>
</file>