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f6f7923593476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PEZOA MORALES CRISTOPHER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41613_424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41613_424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86a1cbac5347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41613_4242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41613_4242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4a1399b6a347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d0db3fd6f24f18" /><Relationship Type="http://schemas.openxmlformats.org/officeDocument/2006/relationships/image" Target="/media/image.jpg" Id="Rd486a1cbac53476b" /><Relationship Type="http://schemas.openxmlformats.org/officeDocument/2006/relationships/image" Target="/media/image2.jpg" Id="R8f4a1399b6a34794" /></Relationships>
</file>