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d7fbba71d94d0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RAPIMAN MUÑOZ EMILINA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12010-2014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15903_2479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15903_2479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dd95c6e7ae640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15903_2479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15903_2479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e5204dff6a4e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f9f9b7be1349d3" /><Relationship Type="http://schemas.openxmlformats.org/officeDocument/2006/relationships/image" Target="/media/image.jpg" Id="R4dd95c6e7ae640fe" /><Relationship Type="http://schemas.openxmlformats.org/officeDocument/2006/relationships/image" Target="/media/image2.jpg" Id="R98e5204dff6a4e7a" /></Relationships>
</file>