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a78e4c5f6f492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FAUNDEZ RUBILAR ANA MARIA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21879-2014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105652_8017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105652_8017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06dc7e730949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105652_8017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105652_8017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2a41bd03e34a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2663e1448304481" /><Relationship Type="http://schemas.openxmlformats.org/officeDocument/2006/relationships/image" Target="/media/image.jpg" Id="R3b06dc7e730949d1" /><Relationship Type="http://schemas.openxmlformats.org/officeDocument/2006/relationships/image" Target="/media/image2.jpg" Id="R222a41bd03e34adf" /></Relationships>
</file>