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e1f10085704b5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52057-2003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1º JUZGADO CIVIL PUENTE ALTO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6.066.174-K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ADRIAN AGUILAR ALTAMIRANO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127525570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3.000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0805_174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0805_174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209991a95444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0805_174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0805_174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72801b0dc14e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bd87ac91984421" /><Relationship Type="http://schemas.openxmlformats.org/officeDocument/2006/relationships/image" Target="/media/image.jpg" Id="R46209991a954449b" /><Relationship Type="http://schemas.openxmlformats.org/officeDocument/2006/relationships/image" Target="/media/image2.jpg" Id="Rcd72801b0dc14e49" /></Relationships>
</file>