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4c155636445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ACUÑA NORMAN JONHSON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14310_865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14310_865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6bd6d8ec18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14310_865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14310_865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ee4dc136f14c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ff7fb492e44114" /><Relationship Type="http://schemas.openxmlformats.org/officeDocument/2006/relationships/image" Target="/media/image.jpg" Id="R686bd6d8ec184fd3" /><Relationship Type="http://schemas.openxmlformats.org/officeDocument/2006/relationships/image" Target="/media/image2.jpg" Id="Rc8ee4dc136f14c98" /></Relationships>
</file>