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22b413c05346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19806-2015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BUCAREY SALDIAS RODRIGO ALEXIS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14094144-1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34350_162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34350_162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f41917b4ac41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34350_162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34350_162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7f3104ec964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45a9d8658d4880" /><Relationship Type="http://schemas.openxmlformats.org/officeDocument/2006/relationships/image" Target="/media/image.jpg" Id="Rd7f41917b4ac41c0" /><Relationship Type="http://schemas.openxmlformats.org/officeDocument/2006/relationships/image" Target="/media/image2.jpg" Id="R5a7f3104ec964d30" /></Relationships>
</file>