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d2e8af430a47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URRUTIA FERNANDEZ JOCELYN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11055-2015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5047_549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5047_549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cceac1833045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5047_549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5047_549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538f0a6453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b235c59a94432d" /><Relationship Type="http://schemas.openxmlformats.org/officeDocument/2006/relationships/image" Target="/media/image.jpg" Id="R15cceac183304531" /><Relationship Type="http://schemas.openxmlformats.org/officeDocument/2006/relationships/image" Target="/media/image2.jpg" Id="R57538f0a64534efc" /></Relationships>
</file>