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674f4de67548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REIVEROS GALDAMES CHRISTIAN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60752_8931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60752_8931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c367c5fb944d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60752_8931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60752_8931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15fe2e8d2842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7b7a7645dc47bd" /><Relationship Type="http://schemas.openxmlformats.org/officeDocument/2006/relationships/image" Target="/media/image.jpg" Id="Ra4c367c5fb944d0c" /><Relationship Type="http://schemas.openxmlformats.org/officeDocument/2006/relationships/image" Target="/media/image2.jpg" Id="Rf615fe2e8d284281" /></Relationships>
</file>