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93322d426482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PADILLA GABRIEL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1531_641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1531_641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649780347445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1531_641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1531_641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f8c1568c8f49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eff3c18b6f42c2" /><Relationship Type="http://schemas.openxmlformats.org/officeDocument/2006/relationships/image" Target="/media/image.jpg" Id="R9f64978034744511" /><Relationship Type="http://schemas.openxmlformats.org/officeDocument/2006/relationships/image" Target="/media/image2.jpg" Id="R83f8c1568c8f4999" /></Relationships>
</file>