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60B" w:rsidRDefault="000E479B" w:rsidP="00F8760B">
      <w:r>
        <w:t>4) Rea</w:t>
      </w:r>
      <w:r w:rsidR="00F8760B">
        <w:t>d the scenario and answer the question that follows:</w:t>
      </w:r>
    </w:p>
    <w:p w:rsidR="00F8760B" w:rsidRDefault="000E479B" w:rsidP="000E479B">
      <w:r>
        <w:t xml:space="preserve">X </w:t>
      </w:r>
      <w:r w:rsidR="00F8760B">
        <w:t>company is in a process of preparing master budget gath</w:t>
      </w:r>
      <w:r>
        <w:t xml:space="preserve">ered the following information </w:t>
      </w:r>
      <w:r w:rsidR="00F8760B">
        <w:t>about its assets and liabilities on 31</w:t>
      </w:r>
      <w:r w:rsidR="00F8760B" w:rsidRPr="00100397">
        <w:rPr>
          <w:vertAlign w:val="superscript"/>
        </w:rPr>
        <w:t>st</w:t>
      </w:r>
      <w:r w:rsidR="00F8760B">
        <w:t xml:space="preserve"> December and also about past and future sales: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3420"/>
        <w:gridCol w:w="1368"/>
      </w:tblGrid>
      <w:tr w:rsidR="00F8760B" w:rsidTr="0037404D">
        <w:tc>
          <w:tcPr>
            <w:tcW w:w="2394" w:type="dxa"/>
          </w:tcPr>
          <w:p w:rsidR="00F8760B" w:rsidRDefault="00F8760B" w:rsidP="0037404D">
            <w:r>
              <w:t>Equity &amp; Liabilities</w:t>
            </w:r>
          </w:p>
        </w:tc>
        <w:tc>
          <w:tcPr>
            <w:tcW w:w="2394" w:type="dxa"/>
          </w:tcPr>
          <w:p w:rsidR="00F8760B" w:rsidRDefault="00F8760B" w:rsidP="0037404D">
            <w:r>
              <w:t>Amount</w:t>
            </w:r>
          </w:p>
        </w:tc>
        <w:tc>
          <w:tcPr>
            <w:tcW w:w="3420" w:type="dxa"/>
          </w:tcPr>
          <w:p w:rsidR="00F8760B" w:rsidRDefault="00F8760B" w:rsidP="0037404D">
            <w:r>
              <w:t>Assets</w:t>
            </w:r>
          </w:p>
        </w:tc>
        <w:tc>
          <w:tcPr>
            <w:tcW w:w="1368" w:type="dxa"/>
          </w:tcPr>
          <w:p w:rsidR="00F8760B" w:rsidRDefault="00F8760B" w:rsidP="0037404D">
            <w:r>
              <w:t>Amount</w:t>
            </w:r>
          </w:p>
        </w:tc>
      </w:tr>
      <w:tr w:rsidR="00F8760B" w:rsidTr="0037404D">
        <w:tc>
          <w:tcPr>
            <w:tcW w:w="2394" w:type="dxa"/>
          </w:tcPr>
          <w:p w:rsidR="00F8760B" w:rsidRDefault="00F8760B" w:rsidP="0037404D">
            <w:r>
              <w:t>Equity</w:t>
            </w:r>
          </w:p>
        </w:tc>
        <w:tc>
          <w:tcPr>
            <w:tcW w:w="2394" w:type="dxa"/>
          </w:tcPr>
          <w:p w:rsidR="00F8760B" w:rsidRDefault="00F8760B" w:rsidP="0037404D">
            <w:r>
              <w:t>1,50,000</w:t>
            </w:r>
          </w:p>
        </w:tc>
        <w:tc>
          <w:tcPr>
            <w:tcW w:w="3420" w:type="dxa"/>
          </w:tcPr>
          <w:p w:rsidR="00F8760B" w:rsidRDefault="00F8760B" w:rsidP="0037404D">
            <w:r>
              <w:t>Inventory</w:t>
            </w:r>
          </w:p>
        </w:tc>
        <w:tc>
          <w:tcPr>
            <w:tcW w:w="1368" w:type="dxa"/>
          </w:tcPr>
          <w:p w:rsidR="00F8760B" w:rsidRDefault="00F8760B" w:rsidP="0037404D">
            <w:r>
              <w:t>1,00,000</w:t>
            </w:r>
          </w:p>
        </w:tc>
      </w:tr>
      <w:tr w:rsidR="00F8760B" w:rsidTr="0037404D">
        <w:tc>
          <w:tcPr>
            <w:tcW w:w="2394" w:type="dxa"/>
          </w:tcPr>
          <w:p w:rsidR="00F8760B" w:rsidRDefault="00F8760B" w:rsidP="0037404D">
            <w:r>
              <w:t xml:space="preserve">10% Debentures </w:t>
            </w:r>
          </w:p>
        </w:tc>
        <w:tc>
          <w:tcPr>
            <w:tcW w:w="2394" w:type="dxa"/>
          </w:tcPr>
          <w:p w:rsidR="00F8760B" w:rsidRDefault="00F8760B" w:rsidP="0037404D">
            <w:r>
              <w:t>20,000</w:t>
            </w:r>
          </w:p>
        </w:tc>
        <w:tc>
          <w:tcPr>
            <w:tcW w:w="3420" w:type="dxa"/>
          </w:tcPr>
          <w:p w:rsidR="00F8760B" w:rsidRDefault="00F8760B" w:rsidP="0037404D">
            <w:r>
              <w:t>Accounts receivable</w:t>
            </w:r>
          </w:p>
        </w:tc>
        <w:tc>
          <w:tcPr>
            <w:tcW w:w="1368" w:type="dxa"/>
          </w:tcPr>
          <w:p w:rsidR="00F8760B" w:rsidRDefault="00F8760B" w:rsidP="0037404D"/>
        </w:tc>
      </w:tr>
      <w:tr w:rsidR="00F8760B" w:rsidTr="0037404D">
        <w:tc>
          <w:tcPr>
            <w:tcW w:w="2394" w:type="dxa"/>
          </w:tcPr>
          <w:p w:rsidR="00F8760B" w:rsidRDefault="00F8760B" w:rsidP="0037404D">
            <w:r>
              <w:t xml:space="preserve">Retained Earnings </w:t>
            </w:r>
          </w:p>
        </w:tc>
        <w:tc>
          <w:tcPr>
            <w:tcW w:w="2394" w:type="dxa"/>
          </w:tcPr>
          <w:p w:rsidR="00F8760B" w:rsidRDefault="00F8760B" w:rsidP="0037404D">
            <w:r>
              <w:t>26,000</w:t>
            </w:r>
          </w:p>
        </w:tc>
        <w:tc>
          <w:tcPr>
            <w:tcW w:w="3420" w:type="dxa"/>
          </w:tcPr>
          <w:p w:rsidR="00F8760B" w:rsidRDefault="00F8760B" w:rsidP="0037404D">
            <w:r>
              <w:t xml:space="preserve">November </w:t>
            </w:r>
          </w:p>
        </w:tc>
        <w:tc>
          <w:tcPr>
            <w:tcW w:w="1368" w:type="dxa"/>
          </w:tcPr>
          <w:p w:rsidR="00F8760B" w:rsidRDefault="00F8760B" w:rsidP="0037404D">
            <w:r>
              <w:t>16,000</w:t>
            </w:r>
          </w:p>
        </w:tc>
      </w:tr>
      <w:tr w:rsidR="00F8760B" w:rsidTr="0037404D">
        <w:tc>
          <w:tcPr>
            <w:tcW w:w="2394" w:type="dxa"/>
          </w:tcPr>
          <w:p w:rsidR="00F8760B" w:rsidRDefault="00F8760B" w:rsidP="0037404D">
            <w:r>
              <w:t>Secured Loan</w:t>
            </w:r>
          </w:p>
        </w:tc>
        <w:tc>
          <w:tcPr>
            <w:tcW w:w="2394" w:type="dxa"/>
          </w:tcPr>
          <w:p w:rsidR="00F8760B" w:rsidRDefault="00F8760B" w:rsidP="0037404D">
            <w:r>
              <w:t>1,00,000</w:t>
            </w:r>
          </w:p>
        </w:tc>
        <w:tc>
          <w:tcPr>
            <w:tcW w:w="3420" w:type="dxa"/>
          </w:tcPr>
          <w:p w:rsidR="00F8760B" w:rsidRDefault="00F8760B" w:rsidP="0037404D">
            <w:r>
              <w:t>December</w:t>
            </w:r>
          </w:p>
        </w:tc>
        <w:tc>
          <w:tcPr>
            <w:tcW w:w="1368" w:type="dxa"/>
          </w:tcPr>
          <w:p w:rsidR="00F8760B" w:rsidRDefault="00F8760B" w:rsidP="0037404D">
            <w:r>
              <w:t>60,000</w:t>
            </w:r>
          </w:p>
        </w:tc>
      </w:tr>
      <w:tr w:rsidR="00F8760B" w:rsidTr="0037404D">
        <w:tc>
          <w:tcPr>
            <w:tcW w:w="2394" w:type="dxa"/>
          </w:tcPr>
          <w:p w:rsidR="00F8760B" w:rsidRDefault="00F8760B" w:rsidP="0037404D"/>
        </w:tc>
        <w:tc>
          <w:tcPr>
            <w:tcW w:w="2394" w:type="dxa"/>
          </w:tcPr>
          <w:p w:rsidR="00F8760B" w:rsidRDefault="00F8760B" w:rsidP="0037404D"/>
        </w:tc>
        <w:tc>
          <w:tcPr>
            <w:tcW w:w="3420" w:type="dxa"/>
          </w:tcPr>
          <w:p w:rsidR="00F8760B" w:rsidRDefault="00F8760B" w:rsidP="0037404D">
            <w:r>
              <w:t>Cash</w:t>
            </w:r>
          </w:p>
        </w:tc>
        <w:tc>
          <w:tcPr>
            <w:tcW w:w="1368" w:type="dxa"/>
          </w:tcPr>
          <w:p w:rsidR="00F8760B" w:rsidRDefault="00F8760B" w:rsidP="0037404D">
            <w:r>
              <w:t>20,000</w:t>
            </w:r>
          </w:p>
        </w:tc>
      </w:tr>
      <w:tr w:rsidR="00F8760B" w:rsidTr="0037404D">
        <w:tc>
          <w:tcPr>
            <w:tcW w:w="2394" w:type="dxa"/>
          </w:tcPr>
          <w:p w:rsidR="00F8760B" w:rsidRDefault="00F8760B" w:rsidP="0037404D"/>
        </w:tc>
        <w:tc>
          <w:tcPr>
            <w:tcW w:w="2394" w:type="dxa"/>
          </w:tcPr>
          <w:p w:rsidR="00F8760B" w:rsidRDefault="00F8760B" w:rsidP="0037404D"/>
        </w:tc>
        <w:tc>
          <w:tcPr>
            <w:tcW w:w="3420" w:type="dxa"/>
          </w:tcPr>
          <w:p w:rsidR="00F8760B" w:rsidRDefault="00F8760B" w:rsidP="0037404D">
            <w:r>
              <w:t xml:space="preserve">Fixed assets less depreciation </w:t>
            </w:r>
          </w:p>
        </w:tc>
        <w:tc>
          <w:tcPr>
            <w:tcW w:w="1368" w:type="dxa"/>
          </w:tcPr>
          <w:p w:rsidR="00F8760B" w:rsidRDefault="00F8760B" w:rsidP="0037404D">
            <w:r w:rsidRPr="00974D31">
              <w:rPr>
                <w:highlight w:val="yellow"/>
              </w:rPr>
              <w:t>1,00,000</w:t>
            </w:r>
          </w:p>
        </w:tc>
      </w:tr>
      <w:tr w:rsidR="00F8760B" w:rsidTr="0037404D">
        <w:tc>
          <w:tcPr>
            <w:tcW w:w="2394" w:type="dxa"/>
          </w:tcPr>
          <w:p w:rsidR="00F8760B" w:rsidRDefault="00F8760B" w:rsidP="0037404D">
            <w:r>
              <w:t>Total</w:t>
            </w:r>
          </w:p>
        </w:tc>
        <w:tc>
          <w:tcPr>
            <w:tcW w:w="2394" w:type="dxa"/>
          </w:tcPr>
          <w:p w:rsidR="00F8760B" w:rsidRDefault="00F8760B" w:rsidP="0037404D">
            <w:r>
              <w:t>2,96,000</w:t>
            </w:r>
          </w:p>
        </w:tc>
        <w:tc>
          <w:tcPr>
            <w:tcW w:w="3420" w:type="dxa"/>
          </w:tcPr>
          <w:p w:rsidR="00F8760B" w:rsidRDefault="00F8760B" w:rsidP="0037404D"/>
        </w:tc>
        <w:tc>
          <w:tcPr>
            <w:tcW w:w="1368" w:type="dxa"/>
          </w:tcPr>
          <w:p w:rsidR="00F8760B" w:rsidRDefault="00F8760B" w:rsidP="0037404D">
            <w:r>
              <w:t>2,96,000</w:t>
            </w:r>
          </w:p>
        </w:tc>
      </w:tr>
    </w:tbl>
    <w:p w:rsidR="00F8760B" w:rsidRDefault="00F8760B" w:rsidP="00F8760B">
      <w:pPr>
        <w:ind w:firstLine="720"/>
      </w:pPr>
    </w:p>
    <w:p w:rsidR="00F8760B" w:rsidRDefault="00F8760B" w:rsidP="00F8760B"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F8760B" w:rsidTr="0037404D">
        <w:tc>
          <w:tcPr>
            <w:tcW w:w="1368" w:type="dxa"/>
          </w:tcPr>
          <w:p w:rsidR="00F8760B" w:rsidRDefault="00F8760B" w:rsidP="0037404D">
            <w:r>
              <w:t>Months</w:t>
            </w:r>
          </w:p>
        </w:tc>
        <w:tc>
          <w:tcPr>
            <w:tcW w:w="1368" w:type="dxa"/>
          </w:tcPr>
          <w:p w:rsidR="00F8760B" w:rsidRDefault="00F8760B" w:rsidP="0037404D">
            <w:r>
              <w:t>Nov</w:t>
            </w:r>
          </w:p>
        </w:tc>
        <w:tc>
          <w:tcPr>
            <w:tcW w:w="1368" w:type="dxa"/>
          </w:tcPr>
          <w:p w:rsidR="00F8760B" w:rsidRDefault="00F8760B" w:rsidP="0037404D">
            <w:r>
              <w:t>Dec</w:t>
            </w:r>
          </w:p>
        </w:tc>
        <w:tc>
          <w:tcPr>
            <w:tcW w:w="1368" w:type="dxa"/>
          </w:tcPr>
          <w:p w:rsidR="00F8760B" w:rsidRDefault="00F8760B" w:rsidP="0037404D">
            <w:r>
              <w:t>Jan</w:t>
            </w:r>
          </w:p>
        </w:tc>
        <w:tc>
          <w:tcPr>
            <w:tcW w:w="1368" w:type="dxa"/>
          </w:tcPr>
          <w:p w:rsidR="00F8760B" w:rsidRDefault="00F8760B" w:rsidP="0037404D">
            <w:r>
              <w:t>Feb</w:t>
            </w:r>
          </w:p>
        </w:tc>
        <w:tc>
          <w:tcPr>
            <w:tcW w:w="1368" w:type="dxa"/>
          </w:tcPr>
          <w:p w:rsidR="00F8760B" w:rsidRDefault="00F8760B" w:rsidP="0037404D">
            <w:r>
              <w:t>Mar</w:t>
            </w:r>
          </w:p>
        </w:tc>
        <w:tc>
          <w:tcPr>
            <w:tcW w:w="1368" w:type="dxa"/>
          </w:tcPr>
          <w:p w:rsidR="00F8760B" w:rsidRDefault="00F8760B" w:rsidP="0037404D">
            <w:r>
              <w:t>Apr</w:t>
            </w:r>
          </w:p>
        </w:tc>
      </w:tr>
      <w:tr w:rsidR="00F8760B" w:rsidTr="0037404D">
        <w:tc>
          <w:tcPr>
            <w:tcW w:w="1368" w:type="dxa"/>
          </w:tcPr>
          <w:p w:rsidR="00F8760B" w:rsidRDefault="00F8760B" w:rsidP="0037404D">
            <w:r>
              <w:t>Sales</w:t>
            </w:r>
          </w:p>
        </w:tc>
        <w:tc>
          <w:tcPr>
            <w:tcW w:w="1368" w:type="dxa"/>
          </w:tcPr>
          <w:p w:rsidR="00F8760B" w:rsidRDefault="00F8760B" w:rsidP="0037404D">
            <w:r>
              <w:t>1,00,000</w:t>
            </w:r>
          </w:p>
        </w:tc>
        <w:tc>
          <w:tcPr>
            <w:tcW w:w="1368" w:type="dxa"/>
          </w:tcPr>
          <w:p w:rsidR="00F8760B" w:rsidRDefault="00F8760B" w:rsidP="0037404D">
            <w:r>
              <w:t>1,50,000</w:t>
            </w:r>
          </w:p>
        </w:tc>
        <w:tc>
          <w:tcPr>
            <w:tcW w:w="1368" w:type="dxa"/>
          </w:tcPr>
          <w:p w:rsidR="00F8760B" w:rsidRDefault="00F8760B" w:rsidP="0037404D">
            <w:r>
              <w:t>2,00,000</w:t>
            </w:r>
          </w:p>
        </w:tc>
        <w:tc>
          <w:tcPr>
            <w:tcW w:w="1368" w:type="dxa"/>
          </w:tcPr>
          <w:p w:rsidR="00F8760B" w:rsidRDefault="00F8760B" w:rsidP="0037404D">
            <w:r>
              <w:t>3,00,000</w:t>
            </w:r>
          </w:p>
        </w:tc>
        <w:tc>
          <w:tcPr>
            <w:tcW w:w="1368" w:type="dxa"/>
          </w:tcPr>
          <w:p w:rsidR="00F8760B" w:rsidRDefault="00F8760B" w:rsidP="0037404D">
            <w:r>
              <w:t>3,50,000</w:t>
            </w:r>
          </w:p>
        </w:tc>
        <w:tc>
          <w:tcPr>
            <w:tcW w:w="1368" w:type="dxa"/>
          </w:tcPr>
          <w:p w:rsidR="00F8760B" w:rsidRDefault="00F8760B" w:rsidP="0037404D">
            <w:r>
              <w:t>3,00,000</w:t>
            </w:r>
          </w:p>
        </w:tc>
      </w:tr>
    </w:tbl>
    <w:p w:rsidR="00C61F18" w:rsidRDefault="00F8760B" w:rsidP="00C61F18">
      <w:r w:rsidRPr="00D17C96">
        <w:rPr>
          <w:highlight w:val="yellow"/>
        </w:rPr>
        <w:t xml:space="preserve">Sales would be 20% in cash. Remaining credit sales are realized 50% in the month of </w:t>
      </w:r>
      <w:proofErr w:type="gramStart"/>
      <w:r w:rsidRPr="00D17C96">
        <w:rPr>
          <w:highlight w:val="yellow"/>
        </w:rPr>
        <w:t>sales ;</w:t>
      </w:r>
      <w:proofErr w:type="gramEnd"/>
      <w:r w:rsidRPr="00D17C96">
        <w:rPr>
          <w:highlight w:val="yellow"/>
        </w:rPr>
        <w:t xml:space="preserve"> 30% in next month and 20% in next following month</w:t>
      </w:r>
      <w:r>
        <w:t xml:space="preserve">. </w:t>
      </w:r>
      <w:r w:rsidRPr="00974D31">
        <w:rPr>
          <w:highlight w:val="yellow"/>
        </w:rPr>
        <w:t>All purchases are paid in the same month of purchase.</w:t>
      </w:r>
      <w:r>
        <w:t xml:space="preserve"> All other expense is paid in the month they become due. Gross profit margin is 50% on sales. </w:t>
      </w:r>
      <w:r w:rsidRPr="000407FB">
        <w:rPr>
          <w:highlight w:val="yellow"/>
        </w:rPr>
        <w:t>Operating expense would be 10% of month’s sales</w:t>
      </w:r>
      <w:r>
        <w:t xml:space="preserve">. The company has a policy of maintaining sufficient inventory of merchandise to meet following months sales and a minimum cash balance of 20,000 must be maintained for which the company has an agreement for soft loan with the bank at 12%. Loans are received in multiple of 10,000 and repaid in multiple of 1,000. Interest due are repaid with repayment on the amount of loan. </w:t>
      </w:r>
      <w:r w:rsidR="00072F88">
        <w:t>The 10% debentures would be retired at a premium of 10% on 1</w:t>
      </w:r>
      <w:r w:rsidR="00072F88" w:rsidRPr="00072F88">
        <w:rPr>
          <w:vertAlign w:val="superscript"/>
        </w:rPr>
        <w:t>st</w:t>
      </w:r>
      <w:r w:rsidR="00072F88">
        <w:t xml:space="preserve"> January. </w:t>
      </w:r>
      <w:proofErr w:type="gramStart"/>
      <w:r w:rsidRPr="006967DC">
        <w:rPr>
          <w:highlight w:val="yellow"/>
        </w:rPr>
        <w:t>The</w:t>
      </w:r>
      <w:proofErr w:type="gramEnd"/>
      <w:r w:rsidRPr="006967DC">
        <w:rPr>
          <w:highlight w:val="yellow"/>
        </w:rPr>
        <w:t xml:space="preserve"> Company </w:t>
      </w:r>
      <w:r w:rsidR="000E7940">
        <w:rPr>
          <w:highlight w:val="yellow"/>
        </w:rPr>
        <w:t>sold the old fixed asset at Rs 7</w:t>
      </w:r>
      <w:r w:rsidR="00C61F18">
        <w:rPr>
          <w:highlight w:val="yellow"/>
        </w:rPr>
        <w:t>5</w:t>
      </w:r>
      <w:r w:rsidRPr="006967DC">
        <w:rPr>
          <w:highlight w:val="yellow"/>
        </w:rPr>
        <w:t>,000 on January 1</w:t>
      </w:r>
      <w:r w:rsidRPr="006967DC">
        <w:rPr>
          <w:highlight w:val="yellow"/>
          <w:vertAlign w:val="superscript"/>
        </w:rPr>
        <w:t>st</w:t>
      </w:r>
      <w:r w:rsidRPr="006967DC">
        <w:rPr>
          <w:highlight w:val="yellow"/>
        </w:rPr>
        <w:t xml:space="preserve"> and purc</w:t>
      </w:r>
      <w:r w:rsidR="00C61F18">
        <w:rPr>
          <w:highlight w:val="yellow"/>
        </w:rPr>
        <w:t>hased a new fixed asset for Rs 8</w:t>
      </w:r>
      <w:r w:rsidRPr="006967DC">
        <w:rPr>
          <w:highlight w:val="yellow"/>
        </w:rPr>
        <w:t>0,000 on the same day. Depreciation on th</w:t>
      </w:r>
      <w:r w:rsidR="00C61F18">
        <w:rPr>
          <w:highlight w:val="yellow"/>
        </w:rPr>
        <w:t xml:space="preserve">e new machine will be </w:t>
      </w:r>
      <w:r w:rsidR="00EA099D">
        <w:t>20%p.a on written down method.</w:t>
      </w:r>
    </w:p>
    <w:p w:rsidR="00F8760B" w:rsidRPr="00C61F18" w:rsidRDefault="00F8760B" w:rsidP="00C61F18">
      <w:r w:rsidRPr="00792F12">
        <w:rPr>
          <w:rStyle w:val="normaltextrun"/>
          <w:rFonts w:ascii="Tahoma" w:hAnsi="Tahoma" w:cs="Tahoma"/>
        </w:rPr>
        <w:t>Required</w:t>
      </w:r>
      <w:r>
        <w:rPr>
          <w:rStyle w:val="normaltextrun"/>
          <w:rFonts w:ascii="Tahoma" w:hAnsi="Tahoma" w:cs="Tahoma"/>
        </w:rPr>
        <w:t>:</w:t>
      </w:r>
    </w:p>
    <w:p w:rsidR="00F8760B" w:rsidRPr="00792F12" w:rsidRDefault="00F8760B" w:rsidP="00F8760B">
      <w:pPr>
        <w:pStyle w:val="ListParagraph"/>
        <w:numPr>
          <w:ilvl w:val="0"/>
          <w:numId w:val="1"/>
        </w:numPr>
        <w:ind w:left="1080"/>
      </w:pPr>
      <w:r w:rsidRPr="00792F12">
        <w:t>Merchandise Purchase budget for three month ending</w:t>
      </w:r>
      <w:r>
        <w:t xml:space="preserve"> March</w:t>
      </w:r>
      <w:r w:rsidRPr="00792F12">
        <w:t>.</w:t>
      </w:r>
    </w:p>
    <w:p w:rsidR="00F8760B" w:rsidRPr="00792F12" w:rsidRDefault="00F8760B" w:rsidP="00F8760B">
      <w:pPr>
        <w:pStyle w:val="ListParagraph"/>
        <w:numPr>
          <w:ilvl w:val="0"/>
          <w:numId w:val="1"/>
        </w:numPr>
      </w:pPr>
      <w:r w:rsidRPr="00792F12">
        <w:t xml:space="preserve">Cash receipt and disbursement budget ending </w:t>
      </w:r>
      <w:r>
        <w:t>March</w:t>
      </w:r>
      <w:r w:rsidRPr="00792F12">
        <w:t>.</w:t>
      </w:r>
    </w:p>
    <w:p w:rsidR="00F8760B" w:rsidRPr="00792F12" w:rsidRDefault="00F8760B" w:rsidP="00F8760B">
      <w:pPr>
        <w:pStyle w:val="ListParagraph"/>
        <w:numPr>
          <w:ilvl w:val="0"/>
          <w:numId w:val="1"/>
        </w:numPr>
      </w:pPr>
      <w:r w:rsidRPr="00792F12">
        <w:t>Budgeted Income Statement</w:t>
      </w:r>
      <w:r>
        <w:t xml:space="preserve"> </w:t>
      </w:r>
    </w:p>
    <w:p w:rsidR="00F8760B" w:rsidRPr="00792F12" w:rsidRDefault="00F8760B" w:rsidP="00F8760B">
      <w:pPr>
        <w:pStyle w:val="ListParagraph"/>
        <w:numPr>
          <w:ilvl w:val="0"/>
          <w:numId w:val="1"/>
        </w:numPr>
      </w:pPr>
      <w:r w:rsidRPr="00792F12">
        <w:t xml:space="preserve">Budgeted Balance sheet at the end of </w:t>
      </w:r>
      <w:r>
        <w:t>March</w:t>
      </w:r>
      <w:r w:rsidRPr="00792F12"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  <w:t>(20)</w:t>
      </w:r>
    </w:p>
    <w:p w:rsidR="00677744" w:rsidRDefault="00F8760B">
      <w:r>
        <w:t>Solution:</w:t>
      </w:r>
    </w:p>
    <w:p w:rsidR="004F5E9A" w:rsidRDefault="004F5E9A" w:rsidP="00F8760B">
      <w:pPr>
        <w:jc w:val="center"/>
      </w:pPr>
    </w:p>
    <w:p w:rsidR="004F5E9A" w:rsidRDefault="004F5E9A" w:rsidP="00F8760B">
      <w:pPr>
        <w:jc w:val="center"/>
      </w:pPr>
    </w:p>
    <w:p w:rsidR="004F5E9A" w:rsidRDefault="004F5E9A" w:rsidP="00F8760B">
      <w:pPr>
        <w:jc w:val="center"/>
      </w:pPr>
    </w:p>
    <w:p w:rsidR="004F5E9A" w:rsidRDefault="004F5E9A" w:rsidP="00F8760B">
      <w:pPr>
        <w:jc w:val="center"/>
      </w:pPr>
    </w:p>
    <w:p w:rsidR="004F5E9A" w:rsidRDefault="004F5E9A" w:rsidP="00F8760B">
      <w:pPr>
        <w:jc w:val="center"/>
      </w:pPr>
    </w:p>
    <w:p w:rsidR="00F8760B" w:rsidRDefault="00F8760B" w:rsidP="00F8760B">
      <w:pPr>
        <w:jc w:val="center"/>
      </w:pPr>
      <w:r>
        <w:t>Merchandise Purchase Budget</w:t>
      </w:r>
    </w:p>
    <w:tbl>
      <w:tblPr>
        <w:tblStyle w:val="TableGrid"/>
        <w:tblW w:w="0" w:type="auto"/>
        <w:tblLook w:val="04A0"/>
      </w:tblPr>
      <w:tblGrid>
        <w:gridCol w:w="3168"/>
        <w:gridCol w:w="1350"/>
        <w:gridCol w:w="1710"/>
        <w:gridCol w:w="1432"/>
        <w:gridCol w:w="1916"/>
      </w:tblGrid>
      <w:tr w:rsidR="00F8760B" w:rsidTr="00F8760B">
        <w:tc>
          <w:tcPr>
            <w:tcW w:w="3168" w:type="dxa"/>
          </w:tcPr>
          <w:p w:rsidR="00F8760B" w:rsidRDefault="00F8760B" w:rsidP="00F8760B">
            <w:r>
              <w:t>Particulars</w:t>
            </w:r>
          </w:p>
        </w:tc>
        <w:tc>
          <w:tcPr>
            <w:tcW w:w="1350" w:type="dxa"/>
          </w:tcPr>
          <w:p w:rsidR="00F8760B" w:rsidRDefault="00F8760B" w:rsidP="00F8760B">
            <w:r>
              <w:t xml:space="preserve">Jan </w:t>
            </w:r>
          </w:p>
        </w:tc>
        <w:tc>
          <w:tcPr>
            <w:tcW w:w="1710" w:type="dxa"/>
          </w:tcPr>
          <w:p w:rsidR="00F8760B" w:rsidRDefault="00F8760B" w:rsidP="00F8760B">
            <w:r>
              <w:t>Feb</w:t>
            </w:r>
            <w:r w:rsidR="005B3450">
              <w:t xml:space="preserve"> (</w:t>
            </w:r>
            <w:r w:rsidR="00040B36">
              <w:t>)</w:t>
            </w:r>
          </w:p>
        </w:tc>
        <w:tc>
          <w:tcPr>
            <w:tcW w:w="1432" w:type="dxa"/>
          </w:tcPr>
          <w:p w:rsidR="00F8760B" w:rsidRDefault="00F8760B" w:rsidP="00F8760B">
            <w:r>
              <w:t>Mar</w:t>
            </w:r>
            <w:r w:rsidR="005B3450">
              <w:t>(</w:t>
            </w:r>
            <w:r w:rsidR="00040B36">
              <w:t>)</w:t>
            </w:r>
          </w:p>
        </w:tc>
        <w:tc>
          <w:tcPr>
            <w:tcW w:w="1916" w:type="dxa"/>
          </w:tcPr>
          <w:p w:rsidR="00F8760B" w:rsidRDefault="00F8760B" w:rsidP="00F8760B">
            <w:r>
              <w:t>Total</w:t>
            </w:r>
          </w:p>
        </w:tc>
      </w:tr>
      <w:tr w:rsidR="00F8760B" w:rsidTr="00F8760B">
        <w:tc>
          <w:tcPr>
            <w:tcW w:w="3168" w:type="dxa"/>
          </w:tcPr>
          <w:p w:rsidR="00F8760B" w:rsidRPr="00F8760B" w:rsidRDefault="00F8760B" w:rsidP="00F8760B">
            <w:pPr>
              <w:rPr>
                <w:b/>
              </w:rPr>
            </w:pPr>
            <w:r w:rsidRPr="00F8760B">
              <w:rPr>
                <w:b/>
              </w:rPr>
              <w:t>Sales Revenue</w:t>
            </w:r>
          </w:p>
        </w:tc>
        <w:tc>
          <w:tcPr>
            <w:tcW w:w="1350" w:type="dxa"/>
          </w:tcPr>
          <w:p w:rsidR="00F8760B" w:rsidRDefault="00F8760B" w:rsidP="00F8760B"/>
        </w:tc>
        <w:tc>
          <w:tcPr>
            <w:tcW w:w="1710" w:type="dxa"/>
          </w:tcPr>
          <w:p w:rsidR="00F8760B" w:rsidRDefault="00F8760B" w:rsidP="00F8760B"/>
        </w:tc>
        <w:tc>
          <w:tcPr>
            <w:tcW w:w="143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168" w:type="dxa"/>
          </w:tcPr>
          <w:p w:rsidR="00F8760B" w:rsidRPr="00F8760B" w:rsidRDefault="00F8760B" w:rsidP="00F8760B">
            <w:pPr>
              <w:rPr>
                <w:b/>
              </w:rPr>
            </w:pPr>
            <w:r w:rsidRPr="00F8760B">
              <w:rPr>
                <w:b/>
              </w:rPr>
              <w:t>Less: G</w:t>
            </w:r>
            <w:r>
              <w:rPr>
                <w:b/>
              </w:rPr>
              <w:t>ross Profit</w:t>
            </w:r>
            <w:r w:rsidR="004F5E9A">
              <w:rPr>
                <w:b/>
              </w:rPr>
              <w:t xml:space="preserve"> (50%)</w:t>
            </w:r>
          </w:p>
        </w:tc>
        <w:tc>
          <w:tcPr>
            <w:tcW w:w="1350" w:type="dxa"/>
          </w:tcPr>
          <w:p w:rsidR="00F8760B" w:rsidRDefault="00F8760B" w:rsidP="00F8760B"/>
        </w:tc>
        <w:tc>
          <w:tcPr>
            <w:tcW w:w="1710" w:type="dxa"/>
          </w:tcPr>
          <w:p w:rsidR="00F8760B" w:rsidRDefault="00F8760B" w:rsidP="00F8760B"/>
        </w:tc>
        <w:tc>
          <w:tcPr>
            <w:tcW w:w="143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168" w:type="dxa"/>
          </w:tcPr>
          <w:p w:rsidR="00F8760B" w:rsidRPr="00F8760B" w:rsidRDefault="00F8760B" w:rsidP="00F8760B">
            <w:pPr>
              <w:rPr>
                <w:b/>
              </w:rPr>
            </w:pPr>
            <w:r>
              <w:rPr>
                <w:b/>
              </w:rPr>
              <w:t>Cost of Goods Sold</w:t>
            </w:r>
          </w:p>
        </w:tc>
        <w:tc>
          <w:tcPr>
            <w:tcW w:w="1350" w:type="dxa"/>
          </w:tcPr>
          <w:p w:rsidR="00F8760B" w:rsidRDefault="00F8760B" w:rsidP="00F8760B"/>
        </w:tc>
        <w:tc>
          <w:tcPr>
            <w:tcW w:w="1710" w:type="dxa"/>
          </w:tcPr>
          <w:p w:rsidR="00F8760B" w:rsidRDefault="00F8760B" w:rsidP="00F8760B"/>
        </w:tc>
        <w:tc>
          <w:tcPr>
            <w:tcW w:w="143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168" w:type="dxa"/>
          </w:tcPr>
          <w:p w:rsidR="00F8760B" w:rsidRPr="00F8760B" w:rsidRDefault="00F8760B" w:rsidP="00F8760B">
            <w:pPr>
              <w:rPr>
                <w:b/>
              </w:rPr>
            </w:pPr>
            <w:r>
              <w:t>Add</w:t>
            </w:r>
            <w:r>
              <w:rPr>
                <w:b/>
              </w:rPr>
              <w:t>: Desired ending Inventory</w:t>
            </w:r>
          </w:p>
        </w:tc>
        <w:tc>
          <w:tcPr>
            <w:tcW w:w="1350" w:type="dxa"/>
          </w:tcPr>
          <w:p w:rsidR="00F8760B" w:rsidRDefault="00F8760B" w:rsidP="00F8760B"/>
        </w:tc>
        <w:tc>
          <w:tcPr>
            <w:tcW w:w="1710" w:type="dxa"/>
          </w:tcPr>
          <w:p w:rsidR="00F8760B" w:rsidRDefault="00F8760B" w:rsidP="00F8760B"/>
        </w:tc>
        <w:tc>
          <w:tcPr>
            <w:tcW w:w="143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168" w:type="dxa"/>
          </w:tcPr>
          <w:p w:rsidR="00F8760B" w:rsidRPr="00F8760B" w:rsidRDefault="00F8760B" w:rsidP="00F8760B">
            <w:pPr>
              <w:rPr>
                <w:b/>
              </w:rPr>
            </w:pPr>
            <w:r>
              <w:rPr>
                <w:b/>
              </w:rPr>
              <w:t>Total Needs</w:t>
            </w:r>
          </w:p>
        </w:tc>
        <w:tc>
          <w:tcPr>
            <w:tcW w:w="1350" w:type="dxa"/>
          </w:tcPr>
          <w:p w:rsidR="00F8760B" w:rsidRDefault="00F8760B" w:rsidP="00F8760B"/>
        </w:tc>
        <w:tc>
          <w:tcPr>
            <w:tcW w:w="1710" w:type="dxa"/>
          </w:tcPr>
          <w:p w:rsidR="00F8760B" w:rsidRDefault="00F8760B" w:rsidP="00F8760B"/>
        </w:tc>
        <w:tc>
          <w:tcPr>
            <w:tcW w:w="143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168" w:type="dxa"/>
          </w:tcPr>
          <w:p w:rsidR="00F8760B" w:rsidRDefault="00F8760B" w:rsidP="00F8760B">
            <w:r>
              <w:t>Less: Beginning inventory</w:t>
            </w:r>
          </w:p>
        </w:tc>
        <w:tc>
          <w:tcPr>
            <w:tcW w:w="1350" w:type="dxa"/>
          </w:tcPr>
          <w:p w:rsidR="00F8760B" w:rsidRDefault="00F8760B" w:rsidP="00F8760B"/>
        </w:tc>
        <w:tc>
          <w:tcPr>
            <w:tcW w:w="1710" w:type="dxa"/>
          </w:tcPr>
          <w:p w:rsidR="00F8760B" w:rsidRDefault="00F8760B" w:rsidP="00F8760B"/>
        </w:tc>
        <w:tc>
          <w:tcPr>
            <w:tcW w:w="143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168" w:type="dxa"/>
          </w:tcPr>
          <w:p w:rsidR="00F8760B" w:rsidRDefault="00F8760B" w:rsidP="00F8760B">
            <w:r>
              <w:t>Required Purchase</w:t>
            </w:r>
          </w:p>
        </w:tc>
        <w:tc>
          <w:tcPr>
            <w:tcW w:w="1350" w:type="dxa"/>
          </w:tcPr>
          <w:p w:rsidR="00F8760B" w:rsidRDefault="00F8760B" w:rsidP="00F8760B"/>
        </w:tc>
        <w:tc>
          <w:tcPr>
            <w:tcW w:w="1710" w:type="dxa"/>
          </w:tcPr>
          <w:p w:rsidR="00F8760B" w:rsidRDefault="00F8760B" w:rsidP="00F8760B"/>
        </w:tc>
        <w:tc>
          <w:tcPr>
            <w:tcW w:w="143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</w:tbl>
    <w:p w:rsidR="00F8760B" w:rsidRDefault="00F8760B" w:rsidP="00F8760B"/>
    <w:p w:rsidR="00F8760B" w:rsidRDefault="00F8760B" w:rsidP="00F8760B">
      <w:pPr>
        <w:jc w:val="center"/>
      </w:pPr>
      <w:r>
        <w:t>Cash Receipt and Disbursement budget</w:t>
      </w:r>
    </w:p>
    <w:tbl>
      <w:tblPr>
        <w:tblStyle w:val="TableGrid"/>
        <w:tblW w:w="0" w:type="auto"/>
        <w:tblLook w:val="04A0"/>
      </w:tblPr>
      <w:tblGrid>
        <w:gridCol w:w="3978"/>
        <w:gridCol w:w="1224"/>
        <w:gridCol w:w="1206"/>
        <w:gridCol w:w="1252"/>
        <w:gridCol w:w="1916"/>
      </w:tblGrid>
      <w:tr w:rsidR="00F8760B" w:rsidTr="00F8760B">
        <w:tc>
          <w:tcPr>
            <w:tcW w:w="3978" w:type="dxa"/>
          </w:tcPr>
          <w:p w:rsidR="00F8760B" w:rsidRDefault="00F8760B" w:rsidP="00F8760B">
            <w:r>
              <w:t>Particulars</w:t>
            </w:r>
          </w:p>
        </w:tc>
        <w:tc>
          <w:tcPr>
            <w:tcW w:w="1224" w:type="dxa"/>
          </w:tcPr>
          <w:p w:rsidR="00F8760B" w:rsidRDefault="00F8760B" w:rsidP="00F8760B">
            <w:r>
              <w:t xml:space="preserve">Jan </w:t>
            </w:r>
          </w:p>
        </w:tc>
        <w:tc>
          <w:tcPr>
            <w:tcW w:w="1206" w:type="dxa"/>
          </w:tcPr>
          <w:p w:rsidR="00F8760B" w:rsidRDefault="00F8760B" w:rsidP="00F8760B">
            <w:r>
              <w:t>Feb</w:t>
            </w:r>
          </w:p>
        </w:tc>
        <w:tc>
          <w:tcPr>
            <w:tcW w:w="1252" w:type="dxa"/>
          </w:tcPr>
          <w:p w:rsidR="00F8760B" w:rsidRDefault="00F8760B" w:rsidP="00F8760B">
            <w:r>
              <w:t>March</w:t>
            </w:r>
          </w:p>
        </w:tc>
        <w:tc>
          <w:tcPr>
            <w:tcW w:w="1916" w:type="dxa"/>
          </w:tcPr>
          <w:p w:rsidR="00F8760B" w:rsidRDefault="00F8760B" w:rsidP="00F8760B">
            <w:r>
              <w:t>Remarks</w:t>
            </w:r>
          </w:p>
        </w:tc>
      </w:tr>
      <w:tr w:rsidR="00F8760B" w:rsidTr="00F8760B">
        <w:tc>
          <w:tcPr>
            <w:tcW w:w="3978" w:type="dxa"/>
          </w:tcPr>
          <w:p w:rsidR="00F8760B" w:rsidRDefault="00F8760B" w:rsidP="00F8760B">
            <w:r>
              <w:t>Opening cash Balance</w:t>
            </w:r>
          </w:p>
        </w:tc>
        <w:tc>
          <w:tcPr>
            <w:tcW w:w="1224" w:type="dxa"/>
          </w:tcPr>
          <w:p w:rsidR="00F8760B" w:rsidRDefault="00040B36" w:rsidP="00F8760B">
            <w:r>
              <w:t>20,000</w:t>
            </w:r>
          </w:p>
        </w:tc>
        <w:tc>
          <w:tcPr>
            <w:tcW w:w="1206" w:type="dxa"/>
          </w:tcPr>
          <w:p w:rsidR="00F8760B" w:rsidRDefault="008A6BF9" w:rsidP="00F8760B">
            <w:r>
              <w:t>42,000</w:t>
            </w:r>
          </w:p>
        </w:tc>
        <w:tc>
          <w:tcPr>
            <w:tcW w:w="1252" w:type="dxa"/>
          </w:tcPr>
          <w:p w:rsidR="00F8760B" w:rsidRDefault="008A6BF9" w:rsidP="00F8760B">
            <w:r>
              <w:t>89,000</w:t>
            </w:r>
          </w:p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978" w:type="dxa"/>
          </w:tcPr>
          <w:p w:rsidR="00F8760B" w:rsidRDefault="00F8760B" w:rsidP="00F8760B">
            <w:r>
              <w:t>Add: Cash Receipt</w:t>
            </w:r>
          </w:p>
        </w:tc>
        <w:tc>
          <w:tcPr>
            <w:tcW w:w="1224" w:type="dxa"/>
          </w:tcPr>
          <w:p w:rsidR="00F8760B" w:rsidRDefault="00F8760B" w:rsidP="00F8760B"/>
        </w:tc>
        <w:tc>
          <w:tcPr>
            <w:tcW w:w="1206" w:type="dxa"/>
          </w:tcPr>
          <w:p w:rsidR="00F8760B" w:rsidRDefault="00F8760B" w:rsidP="00F8760B"/>
        </w:tc>
        <w:tc>
          <w:tcPr>
            <w:tcW w:w="1252" w:type="dxa"/>
          </w:tcPr>
          <w:p w:rsidR="00F8760B" w:rsidRDefault="00F8760B" w:rsidP="00F8760B"/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978" w:type="dxa"/>
          </w:tcPr>
          <w:p w:rsidR="00F8760B" w:rsidRDefault="00040B36" w:rsidP="00F8760B">
            <w:r>
              <w:t>Cash Sales @ 20%</w:t>
            </w:r>
          </w:p>
        </w:tc>
        <w:tc>
          <w:tcPr>
            <w:tcW w:w="1224" w:type="dxa"/>
          </w:tcPr>
          <w:p w:rsidR="00F8760B" w:rsidRDefault="00040B36" w:rsidP="00F8760B">
            <w:r>
              <w:t>40,000</w:t>
            </w:r>
          </w:p>
        </w:tc>
        <w:tc>
          <w:tcPr>
            <w:tcW w:w="1206" w:type="dxa"/>
          </w:tcPr>
          <w:p w:rsidR="00F8760B" w:rsidRDefault="00040B36" w:rsidP="00F8760B">
            <w:r>
              <w:t>60000</w:t>
            </w:r>
          </w:p>
        </w:tc>
        <w:tc>
          <w:tcPr>
            <w:tcW w:w="1252" w:type="dxa"/>
          </w:tcPr>
          <w:p w:rsidR="00F8760B" w:rsidRDefault="00040B36" w:rsidP="00F8760B">
            <w:r>
              <w:t>70000</w:t>
            </w:r>
          </w:p>
        </w:tc>
        <w:tc>
          <w:tcPr>
            <w:tcW w:w="1916" w:type="dxa"/>
          </w:tcPr>
          <w:p w:rsidR="00F8760B" w:rsidRDefault="00F8760B" w:rsidP="00F8760B"/>
        </w:tc>
      </w:tr>
      <w:tr w:rsidR="00F8760B" w:rsidTr="00F8760B">
        <w:tc>
          <w:tcPr>
            <w:tcW w:w="3978" w:type="dxa"/>
          </w:tcPr>
          <w:p w:rsidR="00F8760B" w:rsidRDefault="00040B36" w:rsidP="00F8760B">
            <w:r>
              <w:t>50% of credit sale in month of sale</w:t>
            </w:r>
          </w:p>
        </w:tc>
        <w:tc>
          <w:tcPr>
            <w:tcW w:w="1224" w:type="dxa"/>
          </w:tcPr>
          <w:p w:rsidR="00F8760B" w:rsidRDefault="00040B36" w:rsidP="00F8760B">
            <w:r>
              <w:t>80,000</w:t>
            </w:r>
          </w:p>
        </w:tc>
        <w:tc>
          <w:tcPr>
            <w:tcW w:w="1206" w:type="dxa"/>
          </w:tcPr>
          <w:p w:rsidR="00F8760B" w:rsidRDefault="00040B36" w:rsidP="00F8760B">
            <w:r>
              <w:t>120000</w:t>
            </w:r>
          </w:p>
        </w:tc>
        <w:tc>
          <w:tcPr>
            <w:tcW w:w="1252" w:type="dxa"/>
          </w:tcPr>
          <w:p w:rsidR="00F8760B" w:rsidRDefault="00040B36" w:rsidP="00F8760B">
            <w:r>
              <w:t>140000</w:t>
            </w:r>
          </w:p>
        </w:tc>
        <w:tc>
          <w:tcPr>
            <w:tcW w:w="1916" w:type="dxa"/>
          </w:tcPr>
          <w:p w:rsidR="00F8760B" w:rsidRDefault="00040B36" w:rsidP="00F8760B">
            <w:r>
              <w:t>A/R</w:t>
            </w:r>
          </w:p>
        </w:tc>
      </w:tr>
      <w:tr w:rsidR="00F8760B" w:rsidTr="00F8760B">
        <w:tc>
          <w:tcPr>
            <w:tcW w:w="3978" w:type="dxa"/>
          </w:tcPr>
          <w:p w:rsidR="00F8760B" w:rsidRDefault="00040B36" w:rsidP="00F8760B">
            <w:r>
              <w:t>30 % of credit sale in next month</w:t>
            </w:r>
          </w:p>
        </w:tc>
        <w:tc>
          <w:tcPr>
            <w:tcW w:w="1224" w:type="dxa"/>
          </w:tcPr>
          <w:p w:rsidR="00F8760B" w:rsidRDefault="00974D31" w:rsidP="00F8760B">
            <w:r>
              <w:t>36,000</w:t>
            </w:r>
          </w:p>
        </w:tc>
        <w:tc>
          <w:tcPr>
            <w:tcW w:w="1206" w:type="dxa"/>
          </w:tcPr>
          <w:p w:rsidR="00F8760B" w:rsidRDefault="00040B36" w:rsidP="00F8760B">
            <w:r>
              <w:t>48000</w:t>
            </w:r>
          </w:p>
        </w:tc>
        <w:tc>
          <w:tcPr>
            <w:tcW w:w="1252" w:type="dxa"/>
          </w:tcPr>
          <w:p w:rsidR="00F8760B" w:rsidRDefault="00040B36" w:rsidP="00F8760B">
            <w:r>
              <w:t>72000</w:t>
            </w:r>
          </w:p>
        </w:tc>
        <w:tc>
          <w:tcPr>
            <w:tcW w:w="1916" w:type="dxa"/>
          </w:tcPr>
          <w:p w:rsidR="00F8760B" w:rsidRDefault="00040B36" w:rsidP="00F8760B">
            <w:r>
              <w:t>48000</w:t>
            </w:r>
          </w:p>
        </w:tc>
      </w:tr>
      <w:tr w:rsidR="00F8760B" w:rsidTr="00F8760B">
        <w:tc>
          <w:tcPr>
            <w:tcW w:w="3978" w:type="dxa"/>
          </w:tcPr>
          <w:p w:rsidR="00F8760B" w:rsidRDefault="00040B36" w:rsidP="00F8760B">
            <w:r>
              <w:t>20% of credit sale in next two months</w:t>
            </w:r>
          </w:p>
        </w:tc>
        <w:tc>
          <w:tcPr>
            <w:tcW w:w="1224" w:type="dxa"/>
          </w:tcPr>
          <w:p w:rsidR="00F8760B" w:rsidRDefault="00974D31" w:rsidP="00F8760B">
            <w:r>
              <w:t>16,000</w:t>
            </w:r>
          </w:p>
        </w:tc>
        <w:tc>
          <w:tcPr>
            <w:tcW w:w="1206" w:type="dxa"/>
          </w:tcPr>
          <w:p w:rsidR="00F8760B" w:rsidRDefault="00974D31" w:rsidP="00F8760B">
            <w:r>
              <w:t>24,000</w:t>
            </w:r>
          </w:p>
        </w:tc>
        <w:tc>
          <w:tcPr>
            <w:tcW w:w="1252" w:type="dxa"/>
          </w:tcPr>
          <w:p w:rsidR="00F8760B" w:rsidRDefault="00040B36" w:rsidP="00F8760B">
            <w:r>
              <w:t>32000</w:t>
            </w:r>
          </w:p>
        </w:tc>
        <w:tc>
          <w:tcPr>
            <w:tcW w:w="1916" w:type="dxa"/>
          </w:tcPr>
          <w:p w:rsidR="00F8760B" w:rsidRDefault="00040B36" w:rsidP="00F8760B">
            <w:r>
              <w:t>140000</w:t>
            </w:r>
          </w:p>
        </w:tc>
      </w:tr>
      <w:tr w:rsidR="00F8760B" w:rsidTr="00F8760B">
        <w:tc>
          <w:tcPr>
            <w:tcW w:w="3978" w:type="dxa"/>
          </w:tcPr>
          <w:p w:rsidR="00F8760B" w:rsidRDefault="00974D31" w:rsidP="00F8760B">
            <w:r w:rsidRPr="008A6BF9">
              <w:rPr>
                <w:highlight w:val="yellow"/>
              </w:rPr>
              <w:t>Total Cash receipt from customers</w:t>
            </w:r>
          </w:p>
        </w:tc>
        <w:tc>
          <w:tcPr>
            <w:tcW w:w="1224" w:type="dxa"/>
          </w:tcPr>
          <w:p w:rsidR="00F8760B" w:rsidRDefault="00974D31" w:rsidP="00F8760B">
            <w:r>
              <w:t>1,</w:t>
            </w:r>
            <w:r w:rsidR="008A6BF9">
              <w:t>7</w:t>
            </w:r>
            <w:r>
              <w:t>2,000</w:t>
            </w:r>
          </w:p>
        </w:tc>
        <w:tc>
          <w:tcPr>
            <w:tcW w:w="1206" w:type="dxa"/>
          </w:tcPr>
          <w:p w:rsidR="00F8760B" w:rsidRDefault="008A6BF9" w:rsidP="00F8760B">
            <w:r>
              <w:t>2,52,000</w:t>
            </w:r>
          </w:p>
        </w:tc>
        <w:tc>
          <w:tcPr>
            <w:tcW w:w="1252" w:type="dxa"/>
          </w:tcPr>
          <w:p w:rsidR="00F8760B" w:rsidRDefault="008A6BF9" w:rsidP="00F8760B">
            <w:r>
              <w:t>3,14,000</w:t>
            </w:r>
          </w:p>
        </w:tc>
        <w:tc>
          <w:tcPr>
            <w:tcW w:w="1916" w:type="dxa"/>
          </w:tcPr>
          <w:p w:rsidR="00F8760B" w:rsidRDefault="00F8760B" w:rsidP="00F8760B"/>
        </w:tc>
      </w:tr>
      <w:tr w:rsidR="00974D31" w:rsidTr="00F8760B">
        <w:tc>
          <w:tcPr>
            <w:tcW w:w="3978" w:type="dxa"/>
          </w:tcPr>
          <w:p w:rsidR="00974D31" w:rsidRDefault="00974D31" w:rsidP="00F8760B">
            <w:r>
              <w:t>Cash received from sale of fixed assets</w:t>
            </w:r>
          </w:p>
        </w:tc>
        <w:tc>
          <w:tcPr>
            <w:tcW w:w="1224" w:type="dxa"/>
          </w:tcPr>
          <w:p w:rsidR="00974D31" w:rsidRDefault="00974D31" w:rsidP="00F8760B">
            <w:r>
              <w:t>90,000</w:t>
            </w:r>
          </w:p>
        </w:tc>
        <w:tc>
          <w:tcPr>
            <w:tcW w:w="1206" w:type="dxa"/>
          </w:tcPr>
          <w:p w:rsidR="00974D31" w:rsidRDefault="00974D31" w:rsidP="00F8760B"/>
        </w:tc>
        <w:tc>
          <w:tcPr>
            <w:tcW w:w="1252" w:type="dxa"/>
          </w:tcPr>
          <w:p w:rsidR="00974D31" w:rsidRDefault="00974D31" w:rsidP="00F8760B"/>
        </w:tc>
        <w:tc>
          <w:tcPr>
            <w:tcW w:w="1916" w:type="dxa"/>
          </w:tcPr>
          <w:p w:rsidR="00974D31" w:rsidRDefault="00974D31" w:rsidP="00F8760B"/>
        </w:tc>
      </w:tr>
      <w:tr w:rsidR="00974D31" w:rsidTr="00F8760B">
        <w:tc>
          <w:tcPr>
            <w:tcW w:w="3978" w:type="dxa"/>
          </w:tcPr>
          <w:p w:rsidR="00974D31" w:rsidRDefault="00974D31" w:rsidP="00F8760B">
            <w:r>
              <w:t>Total Cash Available</w:t>
            </w:r>
          </w:p>
        </w:tc>
        <w:tc>
          <w:tcPr>
            <w:tcW w:w="1224" w:type="dxa"/>
          </w:tcPr>
          <w:p w:rsidR="00974D31" w:rsidRDefault="00974D31" w:rsidP="00F8760B">
            <w:r>
              <w:t>2,82,000</w:t>
            </w:r>
          </w:p>
        </w:tc>
        <w:tc>
          <w:tcPr>
            <w:tcW w:w="1206" w:type="dxa"/>
          </w:tcPr>
          <w:p w:rsidR="00974D31" w:rsidRDefault="008A6BF9" w:rsidP="00F8760B">
            <w:r>
              <w:t>2,94,000</w:t>
            </w:r>
          </w:p>
        </w:tc>
        <w:tc>
          <w:tcPr>
            <w:tcW w:w="1252" w:type="dxa"/>
          </w:tcPr>
          <w:p w:rsidR="00974D31" w:rsidRDefault="008A6BF9" w:rsidP="00F8760B">
            <w:r>
              <w:t>4,03,000</w:t>
            </w:r>
          </w:p>
        </w:tc>
        <w:tc>
          <w:tcPr>
            <w:tcW w:w="1916" w:type="dxa"/>
          </w:tcPr>
          <w:p w:rsidR="00974D31" w:rsidRDefault="00974D31" w:rsidP="00F8760B"/>
        </w:tc>
      </w:tr>
      <w:tr w:rsidR="00974D31" w:rsidTr="00F8760B">
        <w:tc>
          <w:tcPr>
            <w:tcW w:w="3978" w:type="dxa"/>
          </w:tcPr>
          <w:p w:rsidR="00974D31" w:rsidRDefault="00974D31" w:rsidP="00F8760B">
            <w:r>
              <w:t xml:space="preserve">Cash Payment </w:t>
            </w:r>
          </w:p>
        </w:tc>
        <w:tc>
          <w:tcPr>
            <w:tcW w:w="1224" w:type="dxa"/>
          </w:tcPr>
          <w:p w:rsidR="00974D31" w:rsidRDefault="00974D31" w:rsidP="00F8760B"/>
        </w:tc>
        <w:tc>
          <w:tcPr>
            <w:tcW w:w="1206" w:type="dxa"/>
          </w:tcPr>
          <w:p w:rsidR="00974D31" w:rsidRDefault="00974D31" w:rsidP="00F8760B"/>
        </w:tc>
        <w:tc>
          <w:tcPr>
            <w:tcW w:w="1252" w:type="dxa"/>
          </w:tcPr>
          <w:p w:rsidR="00974D31" w:rsidRDefault="00974D31" w:rsidP="00F8760B"/>
        </w:tc>
        <w:tc>
          <w:tcPr>
            <w:tcW w:w="1916" w:type="dxa"/>
          </w:tcPr>
          <w:p w:rsidR="00974D31" w:rsidRDefault="00974D31" w:rsidP="00F8760B"/>
        </w:tc>
      </w:tr>
      <w:tr w:rsidR="00974D31" w:rsidTr="00F8760B">
        <w:tc>
          <w:tcPr>
            <w:tcW w:w="3978" w:type="dxa"/>
          </w:tcPr>
          <w:p w:rsidR="00974D31" w:rsidRDefault="00974D31" w:rsidP="00F8760B">
            <w:r>
              <w:t>Payment to Suppliers</w:t>
            </w:r>
          </w:p>
        </w:tc>
        <w:tc>
          <w:tcPr>
            <w:tcW w:w="1224" w:type="dxa"/>
          </w:tcPr>
          <w:p w:rsidR="00974D31" w:rsidRDefault="000407FB" w:rsidP="00F8760B">
            <w:r>
              <w:t>1,50,000</w:t>
            </w:r>
          </w:p>
        </w:tc>
        <w:tc>
          <w:tcPr>
            <w:tcW w:w="1206" w:type="dxa"/>
          </w:tcPr>
          <w:p w:rsidR="00974D31" w:rsidRDefault="000407FB" w:rsidP="00F8760B">
            <w:r>
              <w:t>1,75,000</w:t>
            </w:r>
          </w:p>
        </w:tc>
        <w:tc>
          <w:tcPr>
            <w:tcW w:w="1252" w:type="dxa"/>
          </w:tcPr>
          <w:p w:rsidR="00974D31" w:rsidRDefault="000407FB" w:rsidP="00F8760B">
            <w:r>
              <w:t>1,50,000</w:t>
            </w:r>
          </w:p>
        </w:tc>
        <w:tc>
          <w:tcPr>
            <w:tcW w:w="1916" w:type="dxa"/>
          </w:tcPr>
          <w:p w:rsidR="00974D31" w:rsidRDefault="00974D31" w:rsidP="00F8760B"/>
        </w:tc>
      </w:tr>
      <w:tr w:rsidR="000407FB" w:rsidTr="00F8760B">
        <w:tc>
          <w:tcPr>
            <w:tcW w:w="3978" w:type="dxa"/>
          </w:tcPr>
          <w:p w:rsidR="000407FB" w:rsidRDefault="000407FB" w:rsidP="00F8760B">
            <w:r>
              <w:t>Operating expense</w:t>
            </w:r>
          </w:p>
        </w:tc>
        <w:tc>
          <w:tcPr>
            <w:tcW w:w="1224" w:type="dxa"/>
          </w:tcPr>
          <w:p w:rsidR="000407FB" w:rsidRDefault="000407FB" w:rsidP="00F8760B">
            <w:r>
              <w:t xml:space="preserve"> 20,000</w:t>
            </w:r>
          </w:p>
        </w:tc>
        <w:tc>
          <w:tcPr>
            <w:tcW w:w="1206" w:type="dxa"/>
          </w:tcPr>
          <w:p w:rsidR="000407FB" w:rsidRDefault="000407FB" w:rsidP="00F8760B">
            <w:r>
              <w:t>30,000</w:t>
            </w:r>
          </w:p>
        </w:tc>
        <w:tc>
          <w:tcPr>
            <w:tcW w:w="1252" w:type="dxa"/>
          </w:tcPr>
          <w:p w:rsidR="000407FB" w:rsidRDefault="000407FB" w:rsidP="00F8760B">
            <w:r>
              <w:t>35,000</w:t>
            </w:r>
          </w:p>
        </w:tc>
        <w:tc>
          <w:tcPr>
            <w:tcW w:w="1916" w:type="dxa"/>
          </w:tcPr>
          <w:p w:rsidR="000407FB" w:rsidRDefault="000407FB" w:rsidP="00F8760B"/>
        </w:tc>
      </w:tr>
      <w:tr w:rsidR="000407FB" w:rsidTr="00F8760B">
        <w:tc>
          <w:tcPr>
            <w:tcW w:w="3978" w:type="dxa"/>
          </w:tcPr>
          <w:p w:rsidR="000407FB" w:rsidRDefault="000407FB" w:rsidP="00F8760B">
            <w:r>
              <w:t>Purchase of fixed asset</w:t>
            </w:r>
          </w:p>
        </w:tc>
        <w:tc>
          <w:tcPr>
            <w:tcW w:w="1224" w:type="dxa"/>
          </w:tcPr>
          <w:p w:rsidR="000407FB" w:rsidRDefault="000407FB" w:rsidP="00F8760B">
            <w:r>
              <w:t>70,000</w:t>
            </w:r>
          </w:p>
        </w:tc>
        <w:tc>
          <w:tcPr>
            <w:tcW w:w="1206" w:type="dxa"/>
          </w:tcPr>
          <w:p w:rsidR="000407FB" w:rsidRDefault="000407FB" w:rsidP="00F8760B"/>
        </w:tc>
        <w:tc>
          <w:tcPr>
            <w:tcW w:w="1252" w:type="dxa"/>
          </w:tcPr>
          <w:p w:rsidR="000407FB" w:rsidRDefault="000407FB" w:rsidP="00F8760B"/>
        </w:tc>
        <w:tc>
          <w:tcPr>
            <w:tcW w:w="1916" w:type="dxa"/>
          </w:tcPr>
          <w:p w:rsidR="000407FB" w:rsidRDefault="000407FB" w:rsidP="00F8760B"/>
        </w:tc>
      </w:tr>
      <w:tr w:rsidR="000407FB" w:rsidTr="00F8760B">
        <w:tc>
          <w:tcPr>
            <w:tcW w:w="3978" w:type="dxa"/>
          </w:tcPr>
          <w:p w:rsidR="000407FB" w:rsidRDefault="000407FB" w:rsidP="00F8760B">
            <w:r>
              <w:t>Total Payment</w:t>
            </w:r>
          </w:p>
        </w:tc>
        <w:tc>
          <w:tcPr>
            <w:tcW w:w="1224" w:type="dxa"/>
          </w:tcPr>
          <w:p w:rsidR="000407FB" w:rsidRDefault="000407FB" w:rsidP="00F8760B">
            <w:r>
              <w:t>2,40,000</w:t>
            </w:r>
          </w:p>
        </w:tc>
        <w:tc>
          <w:tcPr>
            <w:tcW w:w="1206" w:type="dxa"/>
          </w:tcPr>
          <w:p w:rsidR="000407FB" w:rsidRDefault="000407FB" w:rsidP="00F8760B">
            <w:r>
              <w:t>205000</w:t>
            </w:r>
          </w:p>
        </w:tc>
        <w:tc>
          <w:tcPr>
            <w:tcW w:w="1252" w:type="dxa"/>
          </w:tcPr>
          <w:p w:rsidR="000407FB" w:rsidRDefault="000407FB" w:rsidP="00F8760B">
            <w:r>
              <w:t>1,85,000</w:t>
            </w:r>
          </w:p>
        </w:tc>
        <w:tc>
          <w:tcPr>
            <w:tcW w:w="1916" w:type="dxa"/>
          </w:tcPr>
          <w:p w:rsidR="000407FB" w:rsidRDefault="000407FB" w:rsidP="00F8760B"/>
        </w:tc>
      </w:tr>
      <w:tr w:rsidR="000407FB" w:rsidTr="00F8760B">
        <w:tc>
          <w:tcPr>
            <w:tcW w:w="3978" w:type="dxa"/>
          </w:tcPr>
          <w:p w:rsidR="000407FB" w:rsidRDefault="000407FB" w:rsidP="00F8760B">
            <w:r>
              <w:t xml:space="preserve">Add: Minimum cash balance </w:t>
            </w:r>
          </w:p>
        </w:tc>
        <w:tc>
          <w:tcPr>
            <w:tcW w:w="1224" w:type="dxa"/>
          </w:tcPr>
          <w:p w:rsidR="000407FB" w:rsidRDefault="000407FB" w:rsidP="00F8760B">
            <w:r>
              <w:t xml:space="preserve"> 20,000</w:t>
            </w:r>
          </w:p>
        </w:tc>
        <w:tc>
          <w:tcPr>
            <w:tcW w:w="1206" w:type="dxa"/>
          </w:tcPr>
          <w:p w:rsidR="000407FB" w:rsidRDefault="000407FB" w:rsidP="00F8760B">
            <w:r>
              <w:t xml:space="preserve"> 20,000</w:t>
            </w:r>
          </w:p>
        </w:tc>
        <w:tc>
          <w:tcPr>
            <w:tcW w:w="1252" w:type="dxa"/>
          </w:tcPr>
          <w:p w:rsidR="000407FB" w:rsidRDefault="000407FB" w:rsidP="00F8760B">
            <w:r>
              <w:t>20,000</w:t>
            </w:r>
          </w:p>
        </w:tc>
        <w:tc>
          <w:tcPr>
            <w:tcW w:w="1916" w:type="dxa"/>
          </w:tcPr>
          <w:p w:rsidR="000407FB" w:rsidRDefault="000407FB" w:rsidP="00F8760B"/>
        </w:tc>
      </w:tr>
      <w:tr w:rsidR="000407FB" w:rsidTr="00F8760B">
        <w:tc>
          <w:tcPr>
            <w:tcW w:w="3978" w:type="dxa"/>
          </w:tcPr>
          <w:p w:rsidR="000407FB" w:rsidRDefault="000407FB" w:rsidP="00F8760B">
            <w:r>
              <w:t>Total Cash Needed</w:t>
            </w:r>
          </w:p>
        </w:tc>
        <w:tc>
          <w:tcPr>
            <w:tcW w:w="1224" w:type="dxa"/>
          </w:tcPr>
          <w:p w:rsidR="000407FB" w:rsidRDefault="000407FB" w:rsidP="00F8760B">
            <w:r>
              <w:t>2,60,000</w:t>
            </w:r>
          </w:p>
        </w:tc>
        <w:tc>
          <w:tcPr>
            <w:tcW w:w="1206" w:type="dxa"/>
          </w:tcPr>
          <w:p w:rsidR="000407FB" w:rsidRDefault="000407FB" w:rsidP="00F8760B">
            <w:r>
              <w:t>2,25,000</w:t>
            </w:r>
          </w:p>
        </w:tc>
        <w:tc>
          <w:tcPr>
            <w:tcW w:w="1252" w:type="dxa"/>
          </w:tcPr>
          <w:p w:rsidR="000407FB" w:rsidRDefault="000407FB" w:rsidP="00F8760B">
            <w:r>
              <w:t>2,05,000</w:t>
            </w:r>
          </w:p>
        </w:tc>
        <w:tc>
          <w:tcPr>
            <w:tcW w:w="1916" w:type="dxa"/>
          </w:tcPr>
          <w:p w:rsidR="000407FB" w:rsidRDefault="000407FB" w:rsidP="00F8760B"/>
        </w:tc>
      </w:tr>
      <w:tr w:rsidR="000407FB" w:rsidTr="00F8760B">
        <w:tc>
          <w:tcPr>
            <w:tcW w:w="3978" w:type="dxa"/>
          </w:tcPr>
          <w:p w:rsidR="000407FB" w:rsidRDefault="008A6BF9" w:rsidP="00F8760B">
            <w:r>
              <w:t xml:space="preserve"> Surplus/ Deficit</w:t>
            </w:r>
          </w:p>
        </w:tc>
        <w:tc>
          <w:tcPr>
            <w:tcW w:w="1224" w:type="dxa"/>
          </w:tcPr>
          <w:p w:rsidR="000407FB" w:rsidRDefault="008A6BF9" w:rsidP="00F8760B">
            <w:r>
              <w:t>22,000</w:t>
            </w:r>
          </w:p>
        </w:tc>
        <w:tc>
          <w:tcPr>
            <w:tcW w:w="1206" w:type="dxa"/>
          </w:tcPr>
          <w:p w:rsidR="000407FB" w:rsidRDefault="008A6BF9" w:rsidP="00F8760B">
            <w:r>
              <w:t>69,000</w:t>
            </w:r>
          </w:p>
        </w:tc>
        <w:tc>
          <w:tcPr>
            <w:tcW w:w="1252" w:type="dxa"/>
          </w:tcPr>
          <w:p w:rsidR="000407FB" w:rsidRDefault="008A6BF9" w:rsidP="00F8760B">
            <w:r>
              <w:t>1,98,000</w:t>
            </w:r>
          </w:p>
        </w:tc>
        <w:tc>
          <w:tcPr>
            <w:tcW w:w="1916" w:type="dxa"/>
          </w:tcPr>
          <w:p w:rsidR="000407FB" w:rsidRDefault="000407FB" w:rsidP="00F8760B"/>
        </w:tc>
      </w:tr>
      <w:tr w:rsidR="000407FB" w:rsidTr="00F8760B">
        <w:tc>
          <w:tcPr>
            <w:tcW w:w="3978" w:type="dxa"/>
          </w:tcPr>
          <w:p w:rsidR="000407FB" w:rsidRDefault="008A6BF9" w:rsidP="00F8760B">
            <w:r>
              <w:t>Financing:</w:t>
            </w:r>
          </w:p>
        </w:tc>
        <w:tc>
          <w:tcPr>
            <w:tcW w:w="1224" w:type="dxa"/>
          </w:tcPr>
          <w:p w:rsidR="000407FB" w:rsidRDefault="000407FB" w:rsidP="00F8760B"/>
        </w:tc>
        <w:tc>
          <w:tcPr>
            <w:tcW w:w="1206" w:type="dxa"/>
          </w:tcPr>
          <w:p w:rsidR="000407FB" w:rsidRDefault="000407FB" w:rsidP="00F8760B"/>
        </w:tc>
        <w:tc>
          <w:tcPr>
            <w:tcW w:w="1252" w:type="dxa"/>
          </w:tcPr>
          <w:p w:rsidR="000407FB" w:rsidRDefault="000407FB" w:rsidP="00F8760B"/>
        </w:tc>
        <w:tc>
          <w:tcPr>
            <w:tcW w:w="1916" w:type="dxa"/>
          </w:tcPr>
          <w:p w:rsidR="000407FB" w:rsidRDefault="000407FB" w:rsidP="00F8760B"/>
        </w:tc>
      </w:tr>
      <w:tr w:rsidR="000407FB" w:rsidTr="00F8760B">
        <w:tc>
          <w:tcPr>
            <w:tcW w:w="3978" w:type="dxa"/>
          </w:tcPr>
          <w:p w:rsidR="000407FB" w:rsidRDefault="008A6BF9" w:rsidP="00F8760B">
            <w:r>
              <w:t>Borrowing</w:t>
            </w:r>
          </w:p>
        </w:tc>
        <w:tc>
          <w:tcPr>
            <w:tcW w:w="1224" w:type="dxa"/>
          </w:tcPr>
          <w:p w:rsidR="000407FB" w:rsidRDefault="000407FB" w:rsidP="00F8760B"/>
        </w:tc>
        <w:tc>
          <w:tcPr>
            <w:tcW w:w="1206" w:type="dxa"/>
          </w:tcPr>
          <w:p w:rsidR="000407FB" w:rsidRDefault="000407FB" w:rsidP="00F8760B"/>
        </w:tc>
        <w:tc>
          <w:tcPr>
            <w:tcW w:w="1252" w:type="dxa"/>
          </w:tcPr>
          <w:p w:rsidR="000407FB" w:rsidRDefault="000407FB" w:rsidP="00F8760B"/>
        </w:tc>
        <w:tc>
          <w:tcPr>
            <w:tcW w:w="1916" w:type="dxa"/>
          </w:tcPr>
          <w:p w:rsidR="000407FB" w:rsidRDefault="000407FB" w:rsidP="00F8760B"/>
        </w:tc>
      </w:tr>
      <w:tr w:rsidR="008A6BF9" w:rsidTr="00F8760B">
        <w:tc>
          <w:tcPr>
            <w:tcW w:w="3978" w:type="dxa"/>
          </w:tcPr>
          <w:p w:rsidR="008A6BF9" w:rsidRDefault="00136689" w:rsidP="00F8760B">
            <w:proofErr w:type="spellStart"/>
            <w:r>
              <w:t>Less:</w:t>
            </w:r>
            <w:r w:rsidR="008A6BF9">
              <w:t>Repayment</w:t>
            </w:r>
            <w:proofErr w:type="spellEnd"/>
            <w:r w:rsidR="008A6BF9">
              <w:t xml:space="preserve"> : Principal</w:t>
            </w:r>
          </w:p>
        </w:tc>
        <w:tc>
          <w:tcPr>
            <w:tcW w:w="1224" w:type="dxa"/>
          </w:tcPr>
          <w:p w:rsidR="008A6BF9" w:rsidRDefault="008A6BF9" w:rsidP="00F8760B"/>
        </w:tc>
        <w:tc>
          <w:tcPr>
            <w:tcW w:w="1206" w:type="dxa"/>
          </w:tcPr>
          <w:p w:rsidR="008A6BF9" w:rsidRDefault="008A6BF9" w:rsidP="00F8760B"/>
        </w:tc>
        <w:tc>
          <w:tcPr>
            <w:tcW w:w="1252" w:type="dxa"/>
          </w:tcPr>
          <w:p w:rsidR="008A6BF9" w:rsidRDefault="008A6BF9" w:rsidP="00F8760B"/>
        </w:tc>
        <w:tc>
          <w:tcPr>
            <w:tcW w:w="1916" w:type="dxa"/>
          </w:tcPr>
          <w:p w:rsidR="008A6BF9" w:rsidRDefault="008A6BF9" w:rsidP="00F8760B"/>
        </w:tc>
      </w:tr>
      <w:tr w:rsidR="008A6BF9" w:rsidTr="00F8760B">
        <w:tc>
          <w:tcPr>
            <w:tcW w:w="3978" w:type="dxa"/>
          </w:tcPr>
          <w:p w:rsidR="008A6BF9" w:rsidRDefault="008A6BF9" w:rsidP="00F8760B">
            <w:r>
              <w:t xml:space="preserve">                         Interest</w:t>
            </w:r>
          </w:p>
        </w:tc>
        <w:tc>
          <w:tcPr>
            <w:tcW w:w="1224" w:type="dxa"/>
          </w:tcPr>
          <w:p w:rsidR="008A6BF9" w:rsidRDefault="008A6BF9" w:rsidP="00F8760B"/>
        </w:tc>
        <w:tc>
          <w:tcPr>
            <w:tcW w:w="1206" w:type="dxa"/>
          </w:tcPr>
          <w:p w:rsidR="008A6BF9" w:rsidRDefault="008A6BF9" w:rsidP="00F8760B"/>
        </w:tc>
        <w:tc>
          <w:tcPr>
            <w:tcW w:w="1252" w:type="dxa"/>
          </w:tcPr>
          <w:p w:rsidR="008A6BF9" w:rsidRDefault="008A6BF9" w:rsidP="00F8760B"/>
        </w:tc>
        <w:tc>
          <w:tcPr>
            <w:tcW w:w="1916" w:type="dxa"/>
          </w:tcPr>
          <w:p w:rsidR="008A6BF9" w:rsidRDefault="008A6BF9" w:rsidP="00F8760B"/>
        </w:tc>
      </w:tr>
      <w:tr w:rsidR="008A6BF9" w:rsidTr="00F8760B">
        <w:tc>
          <w:tcPr>
            <w:tcW w:w="3978" w:type="dxa"/>
          </w:tcPr>
          <w:p w:rsidR="008A6BF9" w:rsidRDefault="008A6BF9" w:rsidP="00F8760B">
            <w:r>
              <w:t>Add: Minimum Cash Balance</w:t>
            </w:r>
          </w:p>
        </w:tc>
        <w:tc>
          <w:tcPr>
            <w:tcW w:w="1224" w:type="dxa"/>
          </w:tcPr>
          <w:p w:rsidR="008A6BF9" w:rsidRDefault="008A6BF9" w:rsidP="00F8760B">
            <w:r>
              <w:t>20,000</w:t>
            </w:r>
          </w:p>
        </w:tc>
        <w:tc>
          <w:tcPr>
            <w:tcW w:w="1206" w:type="dxa"/>
          </w:tcPr>
          <w:p w:rsidR="008A6BF9" w:rsidRDefault="008A6BF9" w:rsidP="00F8760B">
            <w:r>
              <w:t>20,000</w:t>
            </w:r>
          </w:p>
        </w:tc>
        <w:tc>
          <w:tcPr>
            <w:tcW w:w="1252" w:type="dxa"/>
          </w:tcPr>
          <w:p w:rsidR="008A6BF9" w:rsidRDefault="008A6BF9" w:rsidP="00F8760B">
            <w:r>
              <w:t>20,000</w:t>
            </w:r>
          </w:p>
        </w:tc>
        <w:tc>
          <w:tcPr>
            <w:tcW w:w="1916" w:type="dxa"/>
          </w:tcPr>
          <w:p w:rsidR="008A6BF9" w:rsidRDefault="008A6BF9" w:rsidP="00F8760B"/>
        </w:tc>
      </w:tr>
      <w:tr w:rsidR="008A6BF9" w:rsidTr="00F8760B">
        <w:tc>
          <w:tcPr>
            <w:tcW w:w="3978" w:type="dxa"/>
          </w:tcPr>
          <w:p w:rsidR="008A6BF9" w:rsidRDefault="008A6BF9" w:rsidP="00F8760B">
            <w:r>
              <w:t>Ending Balance of Cash</w:t>
            </w:r>
          </w:p>
        </w:tc>
        <w:tc>
          <w:tcPr>
            <w:tcW w:w="1224" w:type="dxa"/>
          </w:tcPr>
          <w:p w:rsidR="008A6BF9" w:rsidRDefault="008A6BF9" w:rsidP="00F8760B">
            <w:r>
              <w:t>42,000</w:t>
            </w:r>
          </w:p>
        </w:tc>
        <w:tc>
          <w:tcPr>
            <w:tcW w:w="1206" w:type="dxa"/>
          </w:tcPr>
          <w:p w:rsidR="008A6BF9" w:rsidRDefault="008A6BF9" w:rsidP="00F8760B">
            <w:r>
              <w:t>89,000</w:t>
            </w:r>
          </w:p>
        </w:tc>
        <w:tc>
          <w:tcPr>
            <w:tcW w:w="1252" w:type="dxa"/>
          </w:tcPr>
          <w:p w:rsidR="008A6BF9" w:rsidRDefault="008A6BF9" w:rsidP="00F8760B">
            <w:r>
              <w:t>2,18,000</w:t>
            </w:r>
          </w:p>
        </w:tc>
        <w:tc>
          <w:tcPr>
            <w:tcW w:w="1916" w:type="dxa"/>
          </w:tcPr>
          <w:p w:rsidR="008A6BF9" w:rsidRDefault="008A6BF9" w:rsidP="00F8760B"/>
        </w:tc>
      </w:tr>
    </w:tbl>
    <w:p w:rsidR="00F8760B" w:rsidRDefault="00F8760B" w:rsidP="00F8760B"/>
    <w:p w:rsidR="00A82007" w:rsidRDefault="00A82007" w:rsidP="00F8760B"/>
    <w:p w:rsidR="00A82007" w:rsidRDefault="00A82007" w:rsidP="00F8760B"/>
    <w:p w:rsidR="00A82007" w:rsidRDefault="00A82007" w:rsidP="00F8760B"/>
    <w:p w:rsidR="00A82007" w:rsidRDefault="00A82007" w:rsidP="00F8760B"/>
    <w:p w:rsidR="001964AA" w:rsidRDefault="001964AA" w:rsidP="00F8760B">
      <w:r>
        <w:t>Budgeted Income Statement</w:t>
      </w:r>
    </w:p>
    <w:tbl>
      <w:tblPr>
        <w:tblStyle w:val="TableGrid"/>
        <w:tblW w:w="0" w:type="auto"/>
        <w:tblLook w:val="04A0"/>
      </w:tblPr>
      <w:tblGrid>
        <w:gridCol w:w="8028"/>
        <w:gridCol w:w="1548"/>
      </w:tblGrid>
      <w:tr w:rsidR="001964AA" w:rsidTr="001964AA">
        <w:tc>
          <w:tcPr>
            <w:tcW w:w="8028" w:type="dxa"/>
          </w:tcPr>
          <w:p w:rsidR="001964AA" w:rsidRDefault="001964AA" w:rsidP="00F8760B">
            <w:r>
              <w:t>Particulars</w:t>
            </w:r>
          </w:p>
        </w:tc>
        <w:tc>
          <w:tcPr>
            <w:tcW w:w="1548" w:type="dxa"/>
          </w:tcPr>
          <w:p w:rsidR="001964AA" w:rsidRDefault="001964AA" w:rsidP="00F8760B">
            <w:r>
              <w:t>Amount</w:t>
            </w:r>
          </w:p>
        </w:tc>
      </w:tr>
      <w:tr w:rsidR="001964AA" w:rsidTr="001964AA">
        <w:tc>
          <w:tcPr>
            <w:tcW w:w="8028" w:type="dxa"/>
          </w:tcPr>
          <w:p w:rsidR="001964AA" w:rsidRDefault="008A6BF9" w:rsidP="00F8760B">
            <w:r>
              <w:t xml:space="preserve">Sales </w:t>
            </w:r>
          </w:p>
        </w:tc>
        <w:tc>
          <w:tcPr>
            <w:tcW w:w="1548" w:type="dxa"/>
          </w:tcPr>
          <w:p w:rsidR="001964AA" w:rsidRDefault="00A82007" w:rsidP="00F8760B">
            <w:r>
              <w:t>8,50,000</w:t>
            </w:r>
          </w:p>
        </w:tc>
      </w:tr>
      <w:tr w:rsidR="001964AA" w:rsidTr="001964AA">
        <w:tc>
          <w:tcPr>
            <w:tcW w:w="8028" w:type="dxa"/>
          </w:tcPr>
          <w:p w:rsidR="001964AA" w:rsidRDefault="00A82007" w:rsidP="00F8760B">
            <w:r>
              <w:t>Less: Cost of goods sold</w:t>
            </w:r>
          </w:p>
        </w:tc>
        <w:tc>
          <w:tcPr>
            <w:tcW w:w="1548" w:type="dxa"/>
          </w:tcPr>
          <w:p w:rsidR="001964AA" w:rsidRDefault="00A82007" w:rsidP="00F8760B">
            <w:r>
              <w:t>4,25,000</w:t>
            </w:r>
          </w:p>
        </w:tc>
      </w:tr>
      <w:tr w:rsidR="001964AA" w:rsidTr="001964AA">
        <w:tc>
          <w:tcPr>
            <w:tcW w:w="8028" w:type="dxa"/>
          </w:tcPr>
          <w:p w:rsidR="001964AA" w:rsidRDefault="00A82007" w:rsidP="00F8760B">
            <w:r>
              <w:t>Gross Profit</w:t>
            </w:r>
          </w:p>
        </w:tc>
        <w:tc>
          <w:tcPr>
            <w:tcW w:w="1548" w:type="dxa"/>
          </w:tcPr>
          <w:p w:rsidR="001964AA" w:rsidRDefault="00A82007" w:rsidP="00F8760B">
            <w:r>
              <w:t>4,25,000</w:t>
            </w:r>
          </w:p>
        </w:tc>
      </w:tr>
      <w:tr w:rsidR="001964AA" w:rsidTr="001964AA">
        <w:tc>
          <w:tcPr>
            <w:tcW w:w="8028" w:type="dxa"/>
          </w:tcPr>
          <w:p w:rsidR="001964AA" w:rsidRDefault="00A82007" w:rsidP="00F8760B">
            <w:r>
              <w:t>Less: Operating expenses (20,000+30,000+35,000)</w:t>
            </w:r>
          </w:p>
        </w:tc>
        <w:tc>
          <w:tcPr>
            <w:tcW w:w="1548" w:type="dxa"/>
          </w:tcPr>
          <w:p w:rsidR="001964AA" w:rsidRDefault="00A82007" w:rsidP="00F8760B">
            <w:r>
              <w:t xml:space="preserve">    85,000</w:t>
            </w:r>
          </w:p>
        </w:tc>
      </w:tr>
      <w:tr w:rsidR="001964AA" w:rsidTr="001964AA">
        <w:tc>
          <w:tcPr>
            <w:tcW w:w="8028" w:type="dxa"/>
          </w:tcPr>
          <w:p w:rsidR="001964AA" w:rsidRDefault="00A82007" w:rsidP="00F8760B">
            <w:r>
              <w:t>Interest on debenture</w:t>
            </w:r>
          </w:p>
        </w:tc>
        <w:tc>
          <w:tcPr>
            <w:tcW w:w="1548" w:type="dxa"/>
          </w:tcPr>
          <w:p w:rsidR="001964AA" w:rsidRDefault="006967DC" w:rsidP="00F8760B">
            <w:r>
              <w:t>500</w:t>
            </w:r>
          </w:p>
        </w:tc>
      </w:tr>
      <w:tr w:rsidR="001964AA" w:rsidTr="001964AA">
        <w:tc>
          <w:tcPr>
            <w:tcW w:w="8028" w:type="dxa"/>
          </w:tcPr>
          <w:p w:rsidR="001964AA" w:rsidRDefault="006967DC" w:rsidP="00F8760B">
            <w:r>
              <w:t>Loss on sale</w:t>
            </w:r>
          </w:p>
        </w:tc>
        <w:tc>
          <w:tcPr>
            <w:tcW w:w="1548" w:type="dxa"/>
          </w:tcPr>
          <w:p w:rsidR="001964AA" w:rsidRDefault="006967DC" w:rsidP="00F8760B">
            <w:r>
              <w:t>10,000</w:t>
            </w:r>
          </w:p>
        </w:tc>
      </w:tr>
      <w:tr w:rsidR="001964AA" w:rsidTr="001964AA">
        <w:tc>
          <w:tcPr>
            <w:tcW w:w="8028" w:type="dxa"/>
          </w:tcPr>
          <w:p w:rsidR="001964AA" w:rsidRDefault="006967DC" w:rsidP="00F8760B">
            <w:r>
              <w:t>Depreciation</w:t>
            </w:r>
            <w:r w:rsidR="000072AB">
              <w:t xml:space="preserve"> (3500*3/12)</w:t>
            </w:r>
          </w:p>
        </w:tc>
        <w:tc>
          <w:tcPr>
            <w:tcW w:w="1548" w:type="dxa"/>
          </w:tcPr>
          <w:p w:rsidR="001964AA" w:rsidRDefault="000072AB" w:rsidP="00F8760B">
            <w:r>
              <w:t>875</w:t>
            </w:r>
          </w:p>
        </w:tc>
      </w:tr>
      <w:tr w:rsidR="000072AB" w:rsidTr="001964AA">
        <w:tc>
          <w:tcPr>
            <w:tcW w:w="8028" w:type="dxa"/>
          </w:tcPr>
          <w:p w:rsidR="000072AB" w:rsidRDefault="000072AB" w:rsidP="00F8760B"/>
        </w:tc>
        <w:tc>
          <w:tcPr>
            <w:tcW w:w="1548" w:type="dxa"/>
          </w:tcPr>
          <w:p w:rsidR="000072AB" w:rsidRDefault="000072AB" w:rsidP="00F8760B"/>
        </w:tc>
      </w:tr>
    </w:tbl>
    <w:p w:rsidR="001964AA" w:rsidRDefault="001964AA" w:rsidP="00F8760B"/>
    <w:p w:rsidR="001964AA" w:rsidRDefault="001964AA" w:rsidP="00F8760B">
      <w:r>
        <w:t>Budgeted Balance sheet</w:t>
      </w:r>
    </w:p>
    <w:tbl>
      <w:tblPr>
        <w:tblStyle w:val="TableGrid"/>
        <w:tblW w:w="0" w:type="auto"/>
        <w:tblLook w:val="04A0"/>
      </w:tblPr>
      <w:tblGrid>
        <w:gridCol w:w="3438"/>
        <w:gridCol w:w="1350"/>
        <w:gridCol w:w="3330"/>
        <w:gridCol w:w="1458"/>
      </w:tblGrid>
      <w:tr w:rsidR="001964AA" w:rsidTr="001964AA">
        <w:tc>
          <w:tcPr>
            <w:tcW w:w="3438" w:type="dxa"/>
          </w:tcPr>
          <w:p w:rsidR="001964AA" w:rsidRDefault="001964AA" w:rsidP="00F8760B">
            <w:r>
              <w:t xml:space="preserve">Liabilities </w:t>
            </w:r>
          </w:p>
        </w:tc>
        <w:tc>
          <w:tcPr>
            <w:tcW w:w="1350" w:type="dxa"/>
          </w:tcPr>
          <w:p w:rsidR="001964AA" w:rsidRDefault="001964AA" w:rsidP="00F8760B">
            <w:r>
              <w:t xml:space="preserve">Amount </w:t>
            </w:r>
          </w:p>
        </w:tc>
        <w:tc>
          <w:tcPr>
            <w:tcW w:w="3330" w:type="dxa"/>
          </w:tcPr>
          <w:p w:rsidR="001964AA" w:rsidRDefault="001964AA" w:rsidP="00F8760B">
            <w:r>
              <w:t>Assets</w:t>
            </w:r>
          </w:p>
        </w:tc>
        <w:tc>
          <w:tcPr>
            <w:tcW w:w="1458" w:type="dxa"/>
          </w:tcPr>
          <w:p w:rsidR="001964AA" w:rsidRDefault="001964AA" w:rsidP="00F8760B">
            <w:r>
              <w:t>Amount</w:t>
            </w:r>
          </w:p>
        </w:tc>
      </w:tr>
      <w:tr w:rsidR="001964AA" w:rsidTr="001964AA">
        <w:tc>
          <w:tcPr>
            <w:tcW w:w="3438" w:type="dxa"/>
          </w:tcPr>
          <w:p w:rsidR="001964AA" w:rsidRDefault="000072AB" w:rsidP="00F8760B">
            <w:r>
              <w:t>Equity</w:t>
            </w:r>
          </w:p>
        </w:tc>
        <w:tc>
          <w:tcPr>
            <w:tcW w:w="1350" w:type="dxa"/>
          </w:tcPr>
          <w:p w:rsidR="001964AA" w:rsidRDefault="000072AB" w:rsidP="00F8760B">
            <w:r>
              <w:t>1,50,000</w:t>
            </w:r>
          </w:p>
        </w:tc>
        <w:tc>
          <w:tcPr>
            <w:tcW w:w="3330" w:type="dxa"/>
          </w:tcPr>
          <w:p w:rsidR="001964AA" w:rsidRDefault="000072AB" w:rsidP="00F8760B">
            <w:r>
              <w:t>Inventory</w:t>
            </w:r>
          </w:p>
        </w:tc>
        <w:tc>
          <w:tcPr>
            <w:tcW w:w="1458" w:type="dxa"/>
          </w:tcPr>
          <w:p w:rsidR="001964AA" w:rsidRDefault="000072AB" w:rsidP="00F8760B">
            <w:r>
              <w:t>1,50,000</w:t>
            </w:r>
          </w:p>
        </w:tc>
      </w:tr>
      <w:tr w:rsidR="001964AA" w:rsidTr="001964AA">
        <w:tc>
          <w:tcPr>
            <w:tcW w:w="3438" w:type="dxa"/>
          </w:tcPr>
          <w:p w:rsidR="001964AA" w:rsidRDefault="000072AB" w:rsidP="00F8760B">
            <w:r>
              <w:t>10% Debenture</w:t>
            </w:r>
          </w:p>
        </w:tc>
        <w:tc>
          <w:tcPr>
            <w:tcW w:w="1350" w:type="dxa"/>
          </w:tcPr>
          <w:p w:rsidR="001964AA" w:rsidRDefault="000072AB" w:rsidP="00F8760B">
            <w:r>
              <w:t xml:space="preserve"> 20,000</w:t>
            </w:r>
          </w:p>
        </w:tc>
        <w:tc>
          <w:tcPr>
            <w:tcW w:w="3330" w:type="dxa"/>
          </w:tcPr>
          <w:p w:rsidR="001964AA" w:rsidRDefault="000072AB" w:rsidP="00F8760B">
            <w:r>
              <w:t>Accounts receivable</w:t>
            </w:r>
          </w:p>
        </w:tc>
        <w:tc>
          <w:tcPr>
            <w:tcW w:w="1458" w:type="dxa"/>
          </w:tcPr>
          <w:p w:rsidR="001964AA" w:rsidRDefault="000072AB" w:rsidP="00F8760B">
            <w:r>
              <w:t>1,88,000</w:t>
            </w:r>
          </w:p>
        </w:tc>
      </w:tr>
      <w:tr w:rsidR="001964AA" w:rsidTr="001964AA">
        <w:tc>
          <w:tcPr>
            <w:tcW w:w="3438" w:type="dxa"/>
          </w:tcPr>
          <w:p w:rsidR="001964AA" w:rsidRDefault="000072AB" w:rsidP="00F8760B">
            <w:r>
              <w:t>Retained earnings</w:t>
            </w:r>
          </w:p>
        </w:tc>
        <w:tc>
          <w:tcPr>
            <w:tcW w:w="1350" w:type="dxa"/>
          </w:tcPr>
          <w:p w:rsidR="001964AA" w:rsidRDefault="001964AA" w:rsidP="00F8760B"/>
        </w:tc>
        <w:tc>
          <w:tcPr>
            <w:tcW w:w="3330" w:type="dxa"/>
          </w:tcPr>
          <w:p w:rsidR="001964AA" w:rsidRDefault="000072AB" w:rsidP="00F8760B">
            <w:r>
              <w:t>Cash</w:t>
            </w:r>
          </w:p>
        </w:tc>
        <w:tc>
          <w:tcPr>
            <w:tcW w:w="1458" w:type="dxa"/>
          </w:tcPr>
          <w:p w:rsidR="001964AA" w:rsidRDefault="001964AA" w:rsidP="00F8760B"/>
        </w:tc>
      </w:tr>
      <w:tr w:rsidR="001964AA" w:rsidTr="001964AA">
        <w:tc>
          <w:tcPr>
            <w:tcW w:w="3438" w:type="dxa"/>
          </w:tcPr>
          <w:p w:rsidR="001964AA" w:rsidRDefault="006967DC" w:rsidP="00F8760B">
            <w:r>
              <w:t>o/s interest</w:t>
            </w:r>
          </w:p>
        </w:tc>
        <w:tc>
          <w:tcPr>
            <w:tcW w:w="1350" w:type="dxa"/>
          </w:tcPr>
          <w:p w:rsidR="001964AA" w:rsidRDefault="006967DC" w:rsidP="00F8760B">
            <w:r>
              <w:t>500</w:t>
            </w:r>
          </w:p>
        </w:tc>
        <w:tc>
          <w:tcPr>
            <w:tcW w:w="3330" w:type="dxa"/>
          </w:tcPr>
          <w:p w:rsidR="001964AA" w:rsidRDefault="000072AB" w:rsidP="00F8760B">
            <w:r>
              <w:t>Fixed asset less depreciation</w:t>
            </w:r>
          </w:p>
        </w:tc>
        <w:tc>
          <w:tcPr>
            <w:tcW w:w="1458" w:type="dxa"/>
          </w:tcPr>
          <w:p w:rsidR="001964AA" w:rsidRDefault="001964AA" w:rsidP="00F8760B"/>
        </w:tc>
      </w:tr>
      <w:tr w:rsidR="001964AA" w:rsidTr="001964AA">
        <w:tc>
          <w:tcPr>
            <w:tcW w:w="3438" w:type="dxa"/>
          </w:tcPr>
          <w:p w:rsidR="001964AA" w:rsidRDefault="000072AB" w:rsidP="00F8760B">
            <w:r>
              <w:t>Secured loan</w:t>
            </w:r>
          </w:p>
        </w:tc>
        <w:tc>
          <w:tcPr>
            <w:tcW w:w="1350" w:type="dxa"/>
          </w:tcPr>
          <w:p w:rsidR="001964AA" w:rsidRDefault="000072AB" w:rsidP="00F8760B">
            <w:r>
              <w:t>1,00,000</w:t>
            </w:r>
          </w:p>
        </w:tc>
        <w:tc>
          <w:tcPr>
            <w:tcW w:w="3330" w:type="dxa"/>
          </w:tcPr>
          <w:p w:rsidR="001964AA" w:rsidRDefault="00687F61" w:rsidP="00F8760B">
            <w:r>
              <w:t>(7</w:t>
            </w:r>
            <w:r w:rsidR="000072AB">
              <w:t>0,000- 875)</w:t>
            </w:r>
          </w:p>
        </w:tc>
        <w:tc>
          <w:tcPr>
            <w:tcW w:w="1458" w:type="dxa"/>
          </w:tcPr>
          <w:p w:rsidR="001964AA" w:rsidRDefault="00687F61" w:rsidP="00F8760B">
            <w:r>
              <w:t>6</w:t>
            </w:r>
            <w:r w:rsidR="000C4AB8">
              <w:t>9,275</w:t>
            </w:r>
          </w:p>
        </w:tc>
      </w:tr>
      <w:tr w:rsidR="001964AA" w:rsidTr="001964AA">
        <w:tc>
          <w:tcPr>
            <w:tcW w:w="3438" w:type="dxa"/>
          </w:tcPr>
          <w:p w:rsidR="001964AA" w:rsidRDefault="001964AA" w:rsidP="00F8760B"/>
        </w:tc>
        <w:tc>
          <w:tcPr>
            <w:tcW w:w="1350" w:type="dxa"/>
          </w:tcPr>
          <w:p w:rsidR="001964AA" w:rsidRDefault="001964AA" w:rsidP="00F8760B"/>
        </w:tc>
        <w:tc>
          <w:tcPr>
            <w:tcW w:w="3330" w:type="dxa"/>
          </w:tcPr>
          <w:p w:rsidR="001964AA" w:rsidRDefault="001964AA" w:rsidP="00F8760B"/>
        </w:tc>
        <w:tc>
          <w:tcPr>
            <w:tcW w:w="1458" w:type="dxa"/>
          </w:tcPr>
          <w:p w:rsidR="001964AA" w:rsidRDefault="001964AA" w:rsidP="00F8760B"/>
        </w:tc>
      </w:tr>
      <w:tr w:rsidR="001964AA" w:rsidTr="001964AA">
        <w:tc>
          <w:tcPr>
            <w:tcW w:w="3438" w:type="dxa"/>
          </w:tcPr>
          <w:p w:rsidR="001964AA" w:rsidRDefault="001964AA" w:rsidP="00F8760B"/>
        </w:tc>
        <w:tc>
          <w:tcPr>
            <w:tcW w:w="1350" w:type="dxa"/>
          </w:tcPr>
          <w:p w:rsidR="001964AA" w:rsidRDefault="001964AA" w:rsidP="00F8760B"/>
        </w:tc>
        <w:tc>
          <w:tcPr>
            <w:tcW w:w="3330" w:type="dxa"/>
          </w:tcPr>
          <w:p w:rsidR="001964AA" w:rsidRDefault="001964AA" w:rsidP="00F8760B"/>
        </w:tc>
        <w:tc>
          <w:tcPr>
            <w:tcW w:w="1458" w:type="dxa"/>
          </w:tcPr>
          <w:p w:rsidR="001964AA" w:rsidRDefault="001964AA" w:rsidP="00F8760B"/>
        </w:tc>
      </w:tr>
    </w:tbl>
    <w:p w:rsidR="001964AA" w:rsidRDefault="001964AA" w:rsidP="00F8760B"/>
    <w:tbl>
      <w:tblPr>
        <w:tblStyle w:val="TableGrid"/>
        <w:tblW w:w="0" w:type="auto"/>
        <w:tblLook w:val="04A0"/>
      </w:tblPr>
      <w:tblGrid>
        <w:gridCol w:w="2394"/>
        <w:gridCol w:w="2394"/>
        <w:gridCol w:w="3420"/>
        <w:gridCol w:w="1368"/>
      </w:tblGrid>
      <w:tr w:rsidR="000072AB" w:rsidTr="00A37EA4">
        <w:tc>
          <w:tcPr>
            <w:tcW w:w="2394" w:type="dxa"/>
          </w:tcPr>
          <w:p w:rsidR="000072AB" w:rsidRDefault="000072AB" w:rsidP="00A37EA4">
            <w:r>
              <w:t>Equity &amp; Liabilities</w:t>
            </w:r>
          </w:p>
        </w:tc>
        <w:tc>
          <w:tcPr>
            <w:tcW w:w="2394" w:type="dxa"/>
          </w:tcPr>
          <w:p w:rsidR="000072AB" w:rsidRDefault="000072AB" w:rsidP="00A37EA4">
            <w:r>
              <w:t>Amount</w:t>
            </w:r>
          </w:p>
        </w:tc>
        <w:tc>
          <w:tcPr>
            <w:tcW w:w="3420" w:type="dxa"/>
          </w:tcPr>
          <w:p w:rsidR="000072AB" w:rsidRDefault="000072AB" w:rsidP="00A37EA4">
            <w:r>
              <w:t>Assets</w:t>
            </w:r>
          </w:p>
        </w:tc>
        <w:tc>
          <w:tcPr>
            <w:tcW w:w="1368" w:type="dxa"/>
          </w:tcPr>
          <w:p w:rsidR="000072AB" w:rsidRDefault="000072AB" w:rsidP="00A37EA4">
            <w:r>
              <w:t>Amount</w:t>
            </w:r>
          </w:p>
        </w:tc>
      </w:tr>
      <w:tr w:rsidR="000072AB" w:rsidTr="00A37EA4">
        <w:tc>
          <w:tcPr>
            <w:tcW w:w="2394" w:type="dxa"/>
          </w:tcPr>
          <w:p w:rsidR="000072AB" w:rsidRDefault="000072AB" w:rsidP="00A37EA4">
            <w:r>
              <w:t>Equity</w:t>
            </w:r>
          </w:p>
        </w:tc>
        <w:tc>
          <w:tcPr>
            <w:tcW w:w="2394" w:type="dxa"/>
          </w:tcPr>
          <w:p w:rsidR="000072AB" w:rsidRDefault="000072AB" w:rsidP="00A37EA4">
            <w:r>
              <w:t>1,50,000</w:t>
            </w:r>
          </w:p>
        </w:tc>
        <w:tc>
          <w:tcPr>
            <w:tcW w:w="3420" w:type="dxa"/>
          </w:tcPr>
          <w:p w:rsidR="000072AB" w:rsidRDefault="000072AB" w:rsidP="00A37EA4">
            <w:r>
              <w:t>Inventory</w:t>
            </w:r>
          </w:p>
        </w:tc>
        <w:tc>
          <w:tcPr>
            <w:tcW w:w="1368" w:type="dxa"/>
          </w:tcPr>
          <w:p w:rsidR="000072AB" w:rsidRDefault="000072AB" w:rsidP="00A37EA4">
            <w:r>
              <w:t>1,00,000</w:t>
            </w:r>
          </w:p>
        </w:tc>
      </w:tr>
      <w:tr w:rsidR="000072AB" w:rsidTr="00A37EA4">
        <w:tc>
          <w:tcPr>
            <w:tcW w:w="2394" w:type="dxa"/>
          </w:tcPr>
          <w:p w:rsidR="000072AB" w:rsidRDefault="000072AB" w:rsidP="00A37EA4">
            <w:r>
              <w:t xml:space="preserve">10% Debentures </w:t>
            </w:r>
          </w:p>
        </w:tc>
        <w:tc>
          <w:tcPr>
            <w:tcW w:w="2394" w:type="dxa"/>
          </w:tcPr>
          <w:p w:rsidR="000072AB" w:rsidRDefault="000072AB" w:rsidP="00A37EA4">
            <w:r>
              <w:t>20,000</w:t>
            </w:r>
          </w:p>
        </w:tc>
        <w:tc>
          <w:tcPr>
            <w:tcW w:w="3420" w:type="dxa"/>
          </w:tcPr>
          <w:p w:rsidR="000072AB" w:rsidRDefault="000072AB" w:rsidP="00A37EA4">
            <w:r>
              <w:t>Accounts receivable</w:t>
            </w:r>
          </w:p>
        </w:tc>
        <w:tc>
          <w:tcPr>
            <w:tcW w:w="1368" w:type="dxa"/>
          </w:tcPr>
          <w:p w:rsidR="000072AB" w:rsidRDefault="000072AB" w:rsidP="00A37EA4"/>
        </w:tc>
      </w:tr>
      <w:tr w:rsidR="000072AB" w:rsidTr="00A37EA4">
        <w:tc>
          <w:tcPr>
            <w:tcW w:w="2394" w:type="dxa"/>
          </w:tcPr>
          <w:p w:rsidR="000072AB" w:rsidRDefault="000072AB" w:rsidP="00A37EA4">
            <w:r>
              <w:t xml:space="preserve">Retained Earnings </w:t>
            </w:r>
          </w:p>
        </w:tc>
        <w:tc>
          <w:tcPr>
            <w:tcW w:w="2394" w:type="dxa"/>
          </w:tcPr>
          <w:p w:rsidR="000072AB" w:rsidRDefault="000072AB" w:rsidP="00A37EA4">
            <w:r>
              <w:t>26,000</w:t>
            </w:r>
          </w:p>
        </w:tc>
        <w:tc>
          <w:tcPr>
            <w:tcW w:w="3420" w:type="dxa"/>
          </w:tcPr>
          <w:p w:rsidR="000072AB" w:rsidRDefault="000072AB" w:rsidP="00A37EA4">
            <w:r>
              <w:t xml:space="preserve">November </w:t>
            </w:r>
          </w:p>
        </w:tc>
        <w:tc>
          <w:tcPr>
            <w:tcW w:w="1368" w:type="dxa"/>
          </w:tcPr>
          <w:p w:rsidR="000072AB" w:rsidRDefault="000072AB" w:rsidP="00A37EA4">
            <w:r>
              <w:t>16,000</w:t>
            </w:r>
          </w:p>
        </w:tc>
      </w:tr>
      <w:tr w:rsidR="000072AB" w:rsidTr="00A37EA4">
        <w:tc>
          <w:tcPr>
            <w:tcW w:w="2394" w:type="dxa"/>
          </w:tcPr>
          <w:p w:rsidR="000072AB" w:rsidRDefault="000072AB" w:rsidP="00A37EA4">
            <w:r>
              <w:t>Secured Loan</w:t>
            </w:r>
          </w:p>
        </w:tc>
        <w:tc>
          <w:tcPr>
            <w:tcW w:w="2394" w:type="dxa"/>
          </w:tcPr>
          <w:p w:rsidR="000072AB" w:rsidRDefault="000072AB" w:rsidP="00A37EA4">
            <w:r>
              <w:t>1,00,000</w:t>
            </w:r>
          </w:p>
        </w:tc>
        <w:tc>
          <w:tcPr>
            <w:tcW w:w="3420" w:type="dxa"/>
          </w:tcPr>
          <w:p w:rsidR="000072AB" w:rsidRDefault="000072AB" w:rsidP="00A37EA4">
            <w:r>
              <w:t>December</w:t>
            </w:r>
          </w:p>
        </w:tc>
        <w:tc>
          <w:tcPr>
            <w:tcW w:w="1368" w:type="dxa"/>
          </w:tcPr>
          <w:p w:rsidR="000072AB" w:rsidRDefault="000072AB" w:rsidP="00A37EA4">
            <w:r>
              <w:t>60,000</w:t>
            </w:r>
          </w:p>
        </w:tc>
      </w:tr>
      <w:tr w:rsidR="000072AB" w:rsidTr="00A37EA4">
        <w:tc>
          <w:tcPr>
            <w:tcW w:w="2394" w:type="dxa"/>
          </w:tcPr>
          <w:p w:rsidR="000072AB" w:rsidRDefault="000072AB" w:rsidP="00A37EA4"/>
        </w:tc>
        <w:tc>
          <w:tcPr>
            <w:tcW w:w="2394" w:type="dxa"/>
          </w:tcPr>
          <w:p w:rsidR="000072AB" w:rsidRDefault="000072AB" w:rsidP="00A37EA4"/>
        </w:tc>
        <w:tc>
          <w:tcPr>
            <w:tcW w:w="3420" w:type="dxa"/>
          </w:tcPr>
          <w:p w:rsidR="000072AB" w:rsidRDefault="000072AB" w:rsidP="00A37EA4">
            <w:r>
              <w:t>Cash</w:t>
            </w:r>
          </w:p>
        </w:tc>
        <w:tc>
          <w:tcPr>
            <w:tcW w:w="1368" w:type="dxa"/>
          </w:tcPr>
          <w:p w:rsidR="000072AB" w:rsidRDefault="000072AB" w:rsidP="00A37EA4">
            <w:r>
              <w:t>20,000</w:t>
            </w:r>
          </w:p>
        </w:tc>
      </w:tr>
      <w:tr w:rsidR="000072AB" w:rsidTr="00A37EA4">
        <w:tc>
          <w:tcPr>
            <w:tcW w:w="2394" w:type="dxa"/>
          </w:tcPr>
          <w:p w:rsidR="000072AB" w:rsidRDefault="000072AB" w:rsidP="00A37EA4"/>
        </w:tc>
        <w:tc>
          <w:tcPr>
            <w:tcW w:w="2394" w:type="dxa"/>
          </w:tcPr>
          <w:p w:rsidR="000072AB" w:rsidRDefault="000072AB" w:rsidP="00A37EA4"/>
        </w:tc>
        <w:tc>
          <w:tcPr>
            <w:tcW w:w="3420" w:type="dxa"/>
          </w:tcPr>
          <w:p w:rsidR="000072AB" w:rsidRDefault="000072AB" w:rsidP="00A37EA4">
            <w:r>
              <w:t xml:space="preserve">Fixed assets less depreciation </w:t>
            </w:r>
          </w:p>
        </w:tc>
        <w:tc>
          <w:tcPr>
            <w:tcW w:w="1368" w:type="dxa"/>
          </w:tcPr>
          <w:p w:rsidR="000072AB" w:rsidRDefault="000072AB" w:rsidP="00A37EA4">
            <w:r w:rsidRPr="00974D31">
              <w:rPr>
                <w:highlight w:val="yellow"/>
              </w:rPr>
              <w:t>1,00,000</w:t>
            </w:r>
          </w:p>
        </w:tc>
      </w:tr>
      <w:tr w:rsidR="000072AB" w:rsidTr="00A37EA4">
        <w:tc>
          <w:tcPr>
            <w:tcW w:w="2394" w:type="dxa"/>
          </w:tcPr>
          <w:p w:rsidR="000072AB" w:rsidRDefault="000072AB" w:rsidP="00A37EA4">
            <w:r>
              <w:t>Total</w:t>
            </w:r>
          </w:p>
        </w:tc>
        <w:tc>
          <w:tcPr>
            <w:tcW w:w="2394" w:type="dxa"/>
          </w:tcPr>
          <w:p w:rsidR="000072AB" w:rsidRDefault="000072AB" w:rsidP="00A37EA4">
            <w:r>
              <w:t>2,96,000</w:t>
            </w:r>
          </w:p>
        </w:tc>
        <w:tc>
          <w:tcPr>
            <w:tcW w:w="3420" w:type="dxa"/>
          </w:tcPr>
          <w:p w:rsidR="000072AB" w:rsidRDefault="000072AB" w:rsidP="00A37EA4"/>
        </w:tc>
        <w:tc>
          <w:tcPr>
            <w:tcW w:w="1368" w:type="dxa"/>
          </w:tcPr>
          <w:p w:rsidR="000072AB" w:rsidRDefault="000072AB" w:rsidP="00A37EA4">
            <w:r>
              <w:t>2,96,000</w:t>
            </w:r>
          </w:p>
        </w:tc>
      </w:tr>
    </w:tbl>
    <w:p w:rsidR="000072AB" w:rsidRDefault="000072AB" w:rsidP="00F8760B"/>
    <w:sectPr w:rsidR="000072AB" w:rsidSect="00677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1E3F1F"/>
    <w:multiLevelType w:val="hybridMultilevel"/>
    <w:tmpl w:val="94D2D0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32C3D"/>
    <w:rsid w:val="000072AB"/>
    <w:rsid w:val="000407FB"/>
    <w:rsid w:val="00040B36"/>
    <w:rsid w:val="00072F88"/>
    <w:rsid w:val="000C4AB8"/>
    <w:rsid w:val="000E479B"/>
    <w:rsid w:val="000E7940"/>
    <w:rsid w:val="0010257A"/>
    <w:rsid w:val="00130F4C"/>
    <w:rsid w:val="00136689"/>
    <w:rsid w:val="001964AA"/>
    <w:rsid w:val="00230EE1"/>
    <w:rsid w:val="00232C3D"/>
    <w:rsid w:val="004F5E9A"/>
    <w:rsid w:val="005659AA"/>
    <w:rsid w:val="005B3450"/>
    <w:rsid w:val="00604562"/>
    <w:rsid w:val="00677744"/>
    <w:rsid w:val="00687F61"/>
    <w:rsid w:val="006967DC"/>
    <w:rsid w:val="00832B24"/>
    <w:rsid w:val="00837250"/>
    <w:rsid w:val="008845DD"/>
    <w:rsid w:val="008A6BF9"/>
    <w:rsid w:val="008D425F"/>
    <w:rsid w:val="00963957"/>
    <w:rsid w:val="00974D31"/>
    <w:rsid w:val="00A33952"/>
    <w:rsid w:val="00A82007"/>
    <w:rsid w:val="00AA56C9"/>
    <w:rsid w:val="00C61F18"/>
    <w:rsid w:val="00C732B6"/>
    <w:rsid w:val="00D17C96"/>
    <w:rsid w:val="00D319B0"/>
    <w:rsid w:val="00E46AD2"/>
    <w:rsid w:val="00EA099D"/>
    <w:rsid w:val="00F617E7"/>
    <w:rsid w:val="00F8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60B"/>
    <w:pPr>
      <w:ind w:left="720"/>
      <w:contextualSpacing/>
    </w:pPr>
  </w:style>
  <w:style w:type="table" w:styleId="TableGrid">
    <w:name w:val="Table Grid"/>
    <w:basedOn w:val="TableNormal"/>
    <w:uiPriority w:val="59"/>
    <w:rsid w:val="00F876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F87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876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15</cp:revision>
  <dcterms:created xsi:type="dcterms:W3CDTF">2021-12-05T06:44:00Z</dcterms:created>
  <dcterms:modified xsi:type="dcterms:W3CDTF">2024-01-22T02:30:00Z</dcterms:modified>
</cp:coreProperties>
</file>