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E481" w14:textId="53F8B641" w:rsidR="007C27DE" w:rsidRPr="00DB5F46" w:rsidRDefault="00DB5F46">
      <w:pPr>
        <w:rPr>
          <w:lang w:val="en-US"/>
        </w:rPr>
      </w:pPr>
      <w:r>
        <w:rPr>
          <w:lang w:val="en-US"/>
        </w:rPr>
        <w:t xml:space="preserve">Secrets are </w:t>
      </w:r>
      <w:proofErr w:type="spellStart"/>
      <w:r>
        <w:rPr>
          <w:lang w:val="en-US"/>
        </w:rPr>
        <w:t>hereeee</w:t>
      </w:r>
      <w:proofErr w:type="spellEnd"/>
      <w:r>
        <w:rPr>
          <w:lang w:val="en-US"/>
        </w:rPr>
        <w:t xml:space="preserve">…. </w:t>
      </w:r>
    </w:p>
    <w:sectPr w:rsidR="007C27DE" w:rsidRPr="00DB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DE"/>
    <w:rsid w:val="007C27DE"/>
    <w:rsid w:val="007C2CFF"/>
    <w:rsid w:val="00DB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C976E"/>
  <w15:chartTrackingRefBased/>
  <w15:docId w15:val="{EBDAF7D6-73CF-41C8-824F-CDBF2FFA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Jyothi</dc:creator>
  <cp:keywords/>
  <dc:description/>
  <cp:lastModifiedBy>Jithin Jyothi</cp:lastModifiedBy>
  <cp:revision>2</cp:revision>
  <dcterms:created xsi:type="dcterms:W3CDTF">2026-10-25T12:34:00Z</dcterms:created>
  <dcterms:modified xsi:type="dcterms:W3CDTF">2026-10-25T12:34:00Z</dcterms:modified>
</cp:coreProperties>
</file>