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9232" w14:textId="7B2087BB" w:rsidR="00801961" w:rsidRDefault="009519B1" w:rsidP="009519B1">
      <w:r>
        <w:t>Algorithms</w:t>
      </w:r>
    </w:p>
    <w:p w14:paraId="2A0407EC" w14:textId="77B0AD4A" w:rsidR="009519B1" w:rsidRDefault="009519B1" w:rsidP="009519B1"/>
    <w:p w14:paraId="4FF4F7CD" w14:textId="6C84EA92" w:rsidR="009519B1" w:rsidRDefault="009519B1" w:rsidP="009519B1">
      <w:pPr>
        <w:rPr>
          <w:sz w:val="32"/>
          <w:szCs w:val="32"/>
        </w:rPr>
      </w:pPr>
      <w:r w:rsidRPr="009519B1">
        <w:rPr>
          <w:rFonts w:hint="eastAsia"/>
          <w:sz w:val="32"/>
          <w:szCs w:val="32"/>
        </w:rPr>
        <w:t>H</w:t>
      </w:r>
      <w:r w:rsidRPr="009519B1">
        <w:rPr>
          <w:sz w:val="32"/>
          <w:szCs w:val="32"/>
        </w:rPr>
        <w:t>omework 1 Report</w:t>
      </w:r>
    </w:p>
    <w:p w14:paraId="4227D17C" w14:textId="0C9C5200" w:rsidR="009519B1" w:rsidRDefault="009519B1" w:rsidP="009519B1">
      <w:pPr>
        <w:rPr>
          <w:sz w:val="32"/>
          <w:szCs w:val="32"/>
        </w:rPr>
      </w:pPr>
    </w:p>
    <w:p w14:paraId="00BE5D1C" w14:textId="67CE2268" w:rsidR="009519B1" w:rsidRDefault="009519B1" w:rsidP="009519B1">
      <w:pPr>
        <w:jc w:val="right"/>
      </w:pPr>
      <w:r>
        <w:rPr>
          <w:rFonts w:hint="eastAsia"/>
        </w:rPr>
        <w:t>자유전공학부 김지원</w:t>
      </w:r>
    </w:p>
    <w:p w14:paraId="64027635" w14:textId="262F5436" w:rsidR="009519B1" w:rsidRPr="009519B1" w:rsidRDefault="009519B1" w:rsidP="009519B1">
      <w:pPr>
        <w:jc w:val="right"/>
      </w:pPr>
      <w:r>
        <w:t>2019-11563</w:t>
      </w:r>
    </w:p>
    <w:p w14:paraId="329DD86F" w14:textId="6A0AE006" w:rsidR="009519B1" w:rsidRDefault="009519B1" w:rsidP="009519B1"/>
    <w:p w14:paraId="3E4123C4" w14:textId="4DAEA67F" w:rsidR="009519B1" w:rsidRDefault="009519B1" w:rsidP="005E2DB3">
      <w:pPr>
        <w:pStyle w:val="ListParagraph"/>
        <w:numPr>
          <w:ilvl w:val="0"/>
          <w:numId w:val="5"/>
        </w:numPr>
      </w:pPr>
      <w:r>
        <w:t>Compare the actual time usage of the two algorithms</w:t>
      </w:r>
      <w:r w:rsidR="00532402">
        <w:t xml:space="preserve"> (</w:t>
      </w:r>
      <w:proofErr w:type="gramStart"/>
      <w:r w:rsidR="00931127">
        <w:t>unit :</w:t>
      </w:r>
      <w:proofErr w:type="gramEnd"/>
      <w:r w:rsidR="00931127">
        <w:t xml:space="preserve"> </w:t>
      </w:r>
      <w:r w:rsidR="00532402">
        <w:t>nano</w:t>
      </w:r>
      <w:r w:rsidR="00931127">
        <w:t xml:space="preserve"> seconds</w:t>
      </w:r>
      <w:r w:rsidR="00532402">
        <w:t>)</w:t>
      </w:r>
    </w:p>
    <w:p w14:paraId="600A7186" w14:textId="25E96BF6" w:rsidR="00F252F4" w:rsidRDefault="00F252F4" w:rsidP="00F252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32402" w14:paraId="11370E87" w14:textId="77777777" w:rsidTr="00532402">
        <w:tc>
          <w:tcPr>
            <w:tcW w:w="2337" w:type="dxa"/>
          </w:tcPr>
          <w:p w14:paraId="68BB2602" w14:textId="31CA60B7" w:rsidR="00532402" w:rsidRDefault="00532402" w:rsidP="00F252F4">
            <w:r>
              <w:t>Input Size</w:t>
            </w:r>
          </w:p>
        </w:tc>
        <w:tc>
          <w:tcPr>
            <w:tcW w:w="2337" w:type="dxa"/>
          </w:tcPr>
          <w:p w14:paraId="6EAE01E6" w14:textId="5088F514" w:rsidR="00532402" w:rsidRDefault="00532402" w:rsidP="00F252F4">
            <w:r>
              <w:t>Randomized Select</w:t>
            </w:r>
          </w:p>
        </w:tc>
        <w:tc>
          <w:tcPr>
            <w:tcW w:w="2338" w:type="dxa"/>
          </w:tcPr>
          <w:p w14:paraId="248BD954" w14:textId="6465170C" w:rsidR="00532402" w:rsidRDefault="00532402" w:rsidP="00F252F4">
            <w:r>
              <w:t>Deterministic Select</w:t>
            </w:r>
          </w:p>
        </w:tc>
        <w:tc>
          <w:tcPr>
            <w:tcW w:w="2338" w:type="dxa"/>
          </w:tcPr>
          <w:p w14:paraId="241D4043" w14:textId="44BB5DB1" w:rsidR="00532402" w:rsidRDefault="00532402" w:rsidP="00F252F4">
            <w:r>
              <w:t>Ratio</w:t>
            </w:r>
            <w:r w:rsidR="00B62D1B">
              <w:t xml:space="preserve"> </w:t>
            </w:r>
            <w:r w:rsidR="00B62D1B">
              <w:rPr>
                <w:rFonts w:hint="eastAsia"/>
              </w:rPr>
              <w:t>o</w:t>
            </w:r>
            <w:r w:rsidR="00B62D1B">
              <w:t>f Average</w:t>
            </w:r>
          </w:p>
        </w:tc>
      </w:tr>
      <w:tr w:rsidR="00532402" w14:paraId="55CF9380" w14:textId="77777777" w:rsidTr="00532402">
        <w:tc>
          <w:tcPr>
            <w:tcW w:w="2337" w:type="dxa"/>
          </w:tcPr>
          <w:p w14:paraId="08350FC3" w14:textId="0943F42B" w:rsidR="00532402" w:rsidRDefault="00532402" w:rsidP="00F252F4">
            <w:r>
              <w:t>10</w:t>
            </w:r>
            <w:r w:rsidRPr="00532402">
              <w:rPr>
                <w:rFonts w:hint="eastAsia"/>
                <w:vertAlign w:val="superscript"/>
              </w:rPr>
              <w:t>1</w:t>
            </w:r>
          </w:p>
        </w:tc>
        <w:tc>
          <w:tcPr>
            <w:tcW w:w="2337" w:type="dxa"/>
          </w:tcPr>
          <w:p w14:paraId="257911E5" w14:textId="77777777" w:rsidR="00532402" w:rsidRDefault="00931127" w:rsidP="00F252F4">
            <w:r w:rsidRPr="00931127">
              <w:t>14083</w:t>
            </w:r>
          </w:p>
          <w:p w14:paraId="7F874454" w14:textId="77777777" w:rsidR="00931127" w:rsidRDefault="00931127" w:rsidP="00F252F4">
            <w:r w:rsidRPr="00931127">
              <w:t>16042</w:t>
            </w:r>
          </w:p>
          <w:p w14:paraId="178A5E29" w14:textId="77777777" w:rsidR="00931127" w:rsidRDefault="00931127" w:rsidP="00F252F4">
            <w:r w:rsidRPr="00931127">
              <w:t>19417</w:t>
            </w:r>
          </w:p>
          <w:p w14:paraId="65A663DF" w14:textId="77777777" w:rsidR="00931127" w:rsidRDefault="00931127" w:rsidP="00F252F4">
            <w:r w:rsidRPr="00931127">
              <w:t>14959</w:t>
            </w:r>
          </w:p>
          <w:p w14:paraId="76AA6096" w14:textId="55F59EC6" w:rsidR="00931127" w:rsidRDefault="00931127" w:rsidP="00F252F4">
            <w:r w:rsidRPr="00931127">
              <w:t>15625</w:t>
            </w:r>
          </w:p>
        </w:tc>
        <w:tc>
          <w:tcPr>
            <w:tcW w:w="2338" w:type="dxa"/>
          </w:tcPr>
          <w:p w14:paraId="367C13D4" w14:textId="77777777" w:rsidR="00532402" w:rsidRDefault="00931127" w:rsidP="00F252F4">
            <w:r w:rsidRPr="00931127">
              <w:t>32583</w:t>
            </w:r>
          </w:p>
          <w:p w14:paraId="7701544A" w14:textId="77777777" w:rsidR="00931127" w:rsidRDefault="00931127" w:rsidP="00F252F4">
            <w:r w:rsidRPr="00931127">
              <w:t>84459</w:t>
            </w:r>
          </w:p>
          <w:p w14:paraId="34387D87" w14:textId="77777777" w:rsidR="00931127" w:rsidRDefault="00931127" w:rsidP="00F252F4">
            <w:r w:rsidRPr="00931127">
              <w:t>36292</w:t>
            </w:r>
          </w:p>
          <w:p w14:paraId="7F4CB110" w14:textId="77777777" w:rsidR="00931127" w:rsidRDefault="00931127" w:rsidP="00F252F4">
            <w:r w:rsidRPr="00931127">
              <w:t>32375</w:t>
            </w:r>
          </w:p>
          <w:p w14:paraId="014855E7" w14:textId="5E8D9429" w:rsidR="00931127" w:rsidRDefault="00931127" w:rsidP="00F252F4">
            <w:r w:rsidRPr="00931127">
              <w:t>33208</w:t>
            </w:r>
          </w:p>
        </w:tc>
        <w:tc>
          <w:tcPr>
            <w:tcW w:w="2338" w:type="dxa"/>
          </w:tcPr>
          <w:p w14:paraId="66E28FF3" w14:textId="77777777" w:rsidR="000B6F1E" w:rsidRPr="00460685" w:rsidRDefault="000B6F1E" w:rsidP="000B6F1E">
            <w:r w:rsidRPr="00460685">
              <w:t>2.73215935</w:t>
            </w:r>
          </w:p>
          <w:p w14:paraId="4F1438B0" w14:textId="77777777" w:rsidR="00532402" w:rsidRPr="00460685" w:rsidRDefault="00532402" w:rsidP="00F252F4"/>
        </w:tc>
      </w:tr>
      <w:tr w:rsidR="00532402" w14:paraId="5126C88A" w14:textId="77777777" w:rsidTr="00532402">
        <w:tc>
          <w:tcPr>
            <w:tcW w:w="2337" w:type="dxa"/>
          </w:tcPr>
          <w:p w14:paraId="175A7975" w14:textId="4783905A" w:rsidR="00532402" w:rsidRDefault="00532402" w:rsidP="00F252F4">
            <w:r>
              <w:t>10</w:t>
            </w:r>
            <w:r w:rsidRPr="00532402">
              <w:rPr>
                <w:vertAlign w:val="superscript"/>
              </w:rPr>
              <w:t>2</w:t>
            </w:r>
          </w:p>
        </w:tc>
        <w:tc>
          <w:tcPr>
            <w:tcW w:w="2337" w:type="dxa"/>
          </w:tcPr>
          <w:p w14:paraId="6BD1815B" w14:textId="77777777" w:rsidR="00532402" w:rsidRDefault="00931127" w:rsidP="00F252F4">
            <w:r w:rsidRPr="00931127">
              <w:t>38125</w:t>
            </w:r>
          </w:p>
          <w:p w14:paraId="2FFE3E81" w14:textId="77777777" w:rsidR="00931127" w:rsidRDefault="00931127" w:rsidP="00F252F4">
            <w:r w:rsidRPr="00931127">
              <w:t>23542</w:t>
            </w:r>
          </w:p>
          <w:p w14:paraId="2C2238FE" w14:textId="77777777" w:rsidR="00931127" w:rsidRDefault="00931127" w:rsidP="00F252F4">
            <w:r w:rsidRPr="00931127">
              <w:t>44334</w:t>
            </w:r>
          </w:p>
          <w:p w14:paraId="1A5C4DED" w14:textId="77777777" w:rsidR="00931127" w:rsidRDefault="00931127" w:rsidP="00F252F4">
            <w:r w:rsidRPr="00931127">
              <w:t>33834</w:t>
            </w:r>
          </w:p>
          <w:p w14:paraId="04F23CD2" w14:textId="0EA2CFB1" w:rsidR="00931127" w:rsidRDefault="00931127" w:rsidP="00F252F4">
            <w:r w:rsidRPr="00931127">
              <w:t>33416</w:t>
            </w:r>
          </w:p>
        </w:tc>
        <w:tc>
          <w:tcPr>
            <w:tcW w:w="2338" w:type="dxa"/>
          </w:tcPr>
          <w:p w14:paraId="5F03DFEC" w14:textId="77777777" w:rsidR="00532402" w:rsidRDefault="00931127" w:rsidP="00F252F4">
            <w:r w:rsidRPr="00931127">
              <w:t>67708</w:t>
            </w:r>
          </w:p>
          <w:p w14:paraId="3F0E3037" w14:textId="77777777" w:rsidR="00931127" w:rsidRDefault="00931127" w:rsidP="00F252F4">
            <w:r w:rsidRPr="00931127">
              <w:t>64208</w:t>
            </w:r>
          </w:p>
          <w:p w14:paraId="56A33CA8" w14:textId="77777777" w:rsidR="00931127" w:rsidRDefault="00931127" w:rsidP="00F252F4">
            <w:r w:rsidRPr="00931127">
              <w:t>63084</w:t>
            </w:r>
          </w:p>
          <w:p w14:paraId="6E1A4DDB" w14:textId="77777777" w:rsidR="00931127" w:rsidRDefault="00931127" w:rsidP="00F252F4">
            <w:r w:rsidRPr="00931127">
              <w:t>83792</w:t>
            </w:r>
          </w:p>
          <w:p w14:paraId="5C140A6C" w14:textId="46AFD5B2" w:rsidR="00931127" w:rsidRDefault="00931127" w:rsidP="00F252F4">
            <w:r w:rsidRPr="00931127">
              <w:t>66666</w:t>
            </w:r>
          </w:p>
        </w:tc>
        <w:tc>
          <w:tcPr>
            <w:tcW w:w="2338" w:type="dxa"/>
          </w:tcPr>
          <w:p w14:paraId="270474DA" w14:textId="77777777" w:rsidR="000B6F1E" w:rsidRPr="00460685" w:rsidRDefault="000B6F1E" w:rsidP="000B6F1E">
            <w:r w:rsidRPr="00460685">
              <w:t>1.99397406</w:t>
            </w:r>
          </w:p>
          <w:p w14:paraId="07E0ABAD" w14:textId="77777777" w:rsidR="00532402" w:rsidRPr="00460685" w:rsidRDefault="00532402" w:rsidP="00F252F4"/>
        </w:tc>
      </w:tr>
      <w:tr w:rsidR="00532402" w14:paraId="59484557" w14:textId="77777777" w:rsidTr="00532402">
        <w:tc>
          <w:tcPr>
            <w:tcW w:w="2337" w:type="dxa"/>
          </w:tcPr>
          <w:p w14:paraId="57E834EA" w14:textId="6183DF9E" w:rsidR="00532402" w:rsidRDefault="00532402" w:rsidP="00F252F4">
            <w:r>
              <w:t>10</w:t>
            </w:r>
            <w:r w:rsidRPr="00532402">
              <w:rPr>
                <w:vertAlign w:val="superscript"/>
              </w:rPr>
              <w:t>3</w:t>
            </w:r>
          </w:p>
        </w:tc>
        <w:tc>
          <w:tcPr>
            <w:tcW w:w="2337" w:type="dxa"/>
          </w:tcPr>
          <w:p w14:paraId="6077AF86" w14:textId="77777777" w:rsidR="00532402" w:rsidRDefault="00931127" w:rsidP="00F252F4">
            <w:r w:rsidRPr="00931127">
              <w:t>118500</w:t>
            </w:r>
          </w:p>
          <w:p w14:paraId="6EB1DEA1" w14:textId="77777777" w:rsidR="00931127" w:rsidRDefault="00931127" w:rsidP="00F252F4">
            <w:r w:rsidRPr="00931127">
              <w:t>324000</w:t>
            </w:r>
          </w:p>
          <w:p w14:paraId="6151405A" w14:textId="77777777" w:rsidR="00931127" w:rsidRDefault="00931127" w:rsidP="00F252F4">
            <w:r w:rsidRPr="00931127">
              <w:t>138042</w:t>
            </w:r>
          </w:p>
          <w:p w14:paraId="35672064" w14:textId="77777777" w:rsidR="00931127" w:rsidRDefault="00931127" w:rsidP="00F252F4">
            <w:r w:rsidRPr="00931127">
              <w:t>571959</w:t>
            </w:r>
          </w:p>
          <w:p w14:paraId="0242EC99" w14:textId="60D0CA5D" w:rsidR="00931127" w:rsidRDefault="00931127" w:rsidP="00F252F4">
            <w:r w:rsidRPr="00931127">
              <w:t>205250</w:t>
            </w:r>
          </w:p>
        </w:tc>
        <w:tc>
          <w:tcPr>
            <w:tcW w:w="2338" w:type="dxa"/>
          </w:tcPr>
          <w:p w14:paraId="05DCD168" w14:textId="77777777" w:rsidR="00532402" w:rsidRDefault="00931127" w:rsidP="00F252F4">
            <w:r w:rsidRPr="00931127">
              <w:t>471291</w:t>
            </w:r>
          </w:p>
          <w:p w14:paraId="64882F3F" w14:textId="77777777" w:rsidR="00931127" w:rsidRDefault="00931127" w:rsidP="00F252F4">
            <w:r w:rsidRPr="00931127">
              <w:t>263792</w:t>
            </w:r>
          </w:p>
          <w:p w14:paraId="6AD075EC" w14:textId="77777777" w:rsidR="00931127" w:rsidRDefault="00931127" w:rsidP="00F252F4">
            <w:r w:rsidRPr="00931127">
              <w:t>386625</w:t>
            </w:r>
          </w:p>
          <w:p w14:paraId="4DF15D59" w14:textId="77777777" w:rsidR="00931127" w:rsidRDefault="00931127" w:rsidP="00F252F4">
            <w:r w:rsidRPr="00931127">
              <w:t>480000</w:t>
            </w:r>
          </w:p>
          <w:p w14:paraId="5C7B5929" w14:textId="7F4CCAB2" w:rsidR="00931127" w:rsidRDefault="00931127" w:rsidP="00F252F4">
            <w:r w:rsidRPr="00931127">
              <w:t>439375</w:t>
            </w:r>
          </w:p>
        </w:tc>
        <w:tc>
          <w:tcPr>
            <w:tcW w:w="2338" w:type="dxa"/>
          </w:tcPr>
          <w:p w14:paraId="1F814EC9" w14:textId="77777777" w:rsidR="000B6F1E" w:rsidRPr="00460685" w:rsidRDefault="000B6F1E" w:rsidP="000B6F1E">
            <w:r w:rsidRPr="00460685">
              <w:t>1.50328227</w:t>
            </w:r>
          </w:p>
          <w:p w14:paraId="031860DA" w14:textId="77777777" w:rsidR="00532402" w:rsidRPr="00460685" w:rsidRDefault="00532402" w:rsidP="00F252F4"/>
        </w:tc>
      </w:tr>
      <w:tr w:rsidR="00532402" w14:paraId="783DBB29" w14:textId="77777777" w:rsidTr="00532402">
        <w:tc>
          <w:tcPr>
            <w:tcW w:w="2337" w:type="dxa"/>
          </w:tcPr>
          <w:p w14:paraId="4498F2A6" w14:textId="3F86381C" w:rsidR="00532402" w:rsidRDefault="00532402" w:rsidP="00F252F4">
            <w:r>
              <w:t>10</w:t>
            </w:r>
            <w:r w:rsidRPr="00532402">
              <w:rPr>
                <w:vertAlign w:val="superscript"/>
              </w:rPr>
              <w:t>4</w:t>
            </w:r>
          </w:p>
        </w:tc>
        <w:tc>
          <w:tcPr>
            <w:tcW w:w="2337" w:type="dxa"/>
          </w:tcPr>
          <w:p w14:paraId="3783139E" w14:textId="77777777" w:rsidR="00532402" w:rsidRDefault="00931127" w:rsidP="00F252F4">
            <w:r w:rsidRPr="00931127">
              <w:t>1969416</w:t>
            </w:r>
          </w:p>
          <w:p w14:paraId="36012405" w14:textId="77777777" w:rsidR="00931127" w:rsidRDefault="00931127" w:rsidP="00F252F4">
            <w:r w:rsidRPr="00931127">
              <w:t>1627708</w:t>
            </w:r>
          </w:p>
          <w:p w14:paraId="10991707" w14:textId="77777777" w:rsidR="00931127" w:rsidRDefault="00931127" w:rsidP="00F252F4">
            <w:r w:rsidRPr="00931127">
              <w:t>991584</w:t>
            </w:r>
          </w:p>
          <w:p w14:paraId="591D1502" w14:textId="77777777" w:rsidR="00B62D1B" w:rsidRDefault="00B62D1B" w:rsidP="00F252F4">
            <w:r w:rsidRPr="00B62D1B">
              <w:t>530916</w:t>
            </w:r>
          </w:p>
          <w:p w14:paraId="3AA1A531" w14:textId="563B5FB0" w:rsidR="00B62D1B" w:rsidRDefault="00B62D1B" w:rsidP="00F252F4">
            <w:r w:rsidRPr="00B62D1B">
              <w:t>1083583</w:t>
            </w:r>
          </w:p>
        </w:tc>
        <w:tc>
          <w:tcPr>
            <w:tcW w:w="2338" w:type="dxa"/>
          </w:tcPr>
          <w:p w14:paraId="5BAB6698" w14:textId="77777777" w:rsidR="00532402" w:rsidRDefault="00931127" w:rsidP="00F252F4">
            <w:r w:rsidRPr="00931127">
              <w:t>2184917</w:t>
            </w:r>
          </w:p>
          <w:p w14:paraId="16076712" w14:textId="77777777" w:rsidR="00931127" w:rsidRDefault="00931127" w:rsidP="00F252F4">
            <w:r w:rsidRPr="00931127">
              <w:t>1322333</w:t>
            </w:r>
          </w:p>
          <w:p w14:paraId="09196897" w14:textId="77777777" w:rsidR="00931127" w:rsidRDefault="00931127" w:rsidP="00F252F4">
            <w:r w:rsidRPr="00931127">
              <w:t>1936833</w:t>
            </w:r>
          </w:p>
          <w:p w14:paraId="350B76B1" w14:textId="77777777" w:rsidR="00B62D1B" w:rsidRDefault="00B62D1B" w:rsidP="00F252F4">
            <w:r w:rsidRPr="00B62D1B">
              <w:t>2377667</w:t>
            </w:r>
          </w:p>
          <w:p w14:paraId="664B2F4D" w14:textId="0008BEFB" w:rsidR="00B62D1B" w:rsidRDefault="00B62D1B" w:rsidP="00F252F4">
            <w:r w:rsidRPr="00B62D1B">
              <w:t>2649792</w:t>
            </w:r>
          </w:p>
        </w:tc>
        <w:tc>
          <w:tcPr>
            <w:tcW w:w="2338" w:type="dxa"/>
          </w:tcPr>
          <w:p w14:paraId="65718CFD" w14:textId="77777777" w:rsidR="000B6F1E" w:rsidRPr="00460685" w:rsidRDefault="000B6F1E" w:rsidP="000B6F1E">
            <w:r w:rsidRPr="00460685">
              <w:t>1.68808521</w:t>
            </w:r>
          </w:p>
          <w:p w14:paraId="6D628964" w14:textId="3247AD39" w:rsidR="000B6F1E" w:rsidRPr="00460685" w:rsidRDefault="000B6F1E" w:rsidP="000B6F1E">
            <w:pPr>
              <w:jc w:val="center"/>
            </w:pPr>
          </w:p>
        </w:tc>
      </w:tr>
      <w:tr w:rsidR="00532402" w14:paraId="0FF831B3" w14:textId="77777777" w:rsidTr="00532402">
        <w:tc>
          <w:tcPr>
            <w:tcW w:w="2337" w:type="dxa"/>
          </w:tcPr>
          <w:p w14:paraId="7341FB38" w14:textId="41525007" w:rsidR="00532402" w:rsidRDefault="00532402" w:rsidP="00F252F4">
            <w:r>
              <w:t>10</w:t>
            </w:r>
            <w:r w:rsidRPr="00532402">
              <w:rPr>
                <w:vertAlign w:val="superscript"/>
              </w:rPr>
              <w:t>5</w:t>
            </w:r>
          </w:p>
        </w:tc>
        <w:tc>
          <w:tcPr>
            <w:tcW w:w="2337" w:type="dxa"/>
          </w:tcPr>
          <w:p w14:paraId="73180690" w14:textId="77777777" w:rsidR="00532402" w:rsidRDefault="00B62D1B" w:rsidP="00F252F4">
            <w:r w:rsidRPr="00B62D1B">
              <w:t>9622208</w:t>
            </w:r>
          </w:p>
          <w:p w14:paraId="15E17A99" w14:textId="77777777" w:rsidR="00B62D1B" w:rsidRDefault="00B62D1B" w:rsidP="00F252F4">
            <w:r w:rsidRPr="00B62D1B">
              <w:t>7130625</w:t>
            </w:r>
          </w:p>
          <w:p w14:paraId="0A24B17E" w14:textId="77777777" w:rsidR="00B62D1B" w:rsidRDefault="00B62D1B" w:rsidP="00F252F4">
            <w:r w:rsidRPr="00B62D1B">
              <w:t>3987500</w:t>
            </w:r>
          </w:p>
          <w:p w14:paraId="034C13AC" w14:textId="77777777" w:rsidR="00B62D1B" w:rsidRDefault="00B62D1B" w:rsidP="00F252F4">
            <w:r w:rsidRPr="00B62D1B">
              <w:t>5658583</w:t>
            </w:r>
          </w:p>
          <w:p w14:paraId="454F7FC4" w14:textId="235A8CE8" w:rsidR="00B62D1B" w:rsidRDefault="00B62D1B" w:rsidP="00F252F4">
            <w:r w:rsidRPr="00B62D1B">
              <w:t>5694667</w:t>
            </w:r>
          </w:p>
        </w:tc>
        <w:tc>
          <w:tcPr>
            <w:tcW w:w="2338" w:type="dxa"/>
          </w:tcPr>
          <w:p w14:paraId="568C8FDB" w14:textId="77777777" w:rsidR="00532402" w:rsidRDefault="00B62D1B" w:rsidP="00F252F4">
            <w:r w:rsidRPr="00B62D1B">
              <w:t>23539083</w:t>
            </w:r>
          </w:p>
          <w:p w14:paraId="1A6BBC85" w14:textId="77777777" w:rsidR="00B62D1B" w:rsidRDefault="00B62D1B" w:rsidP="00F252F4">
            <w:r w:rsidRPr="00B62D1B">
              <w:t>14291125</w:t>
            </w:r>
          </w:p>
          <w:p w14:paraId="41BB1F01" w14:textId="77777777" w:rsidR="00B62D1B" w:rsidRDefault="00B62D1B" w:rsidP="00F252F4">
            <w:r w:rsidRPr="00B62D1B">
              <w:t>11604667</w:t>
            </w:r>
          </w:p>
          <w:p w14:paraId="16918AA2" w14:textId="77777777" w:rsidR="00B62D1B" w:rsidRDefault="00B62D1B" w:rsidP="00F252F4">
            <w:r w:rsidRPr="00B62D1B">
              <w:t>17294625</w:t>
            </w:r>
          </w:p>
          <w:p w14:paraId="15E555C0" w14:textId="70AB1B8E" w:rsidR="00B62D1B" w:rsidRDefault="00B62D1B" w:rsidP="00F252F4">
            <w:r w:rsidRPr="00B62D1B">
              <w:t>12580042</w:t>
            </w:r>
          </w:p>
        </w:tc>
        <w:tc>
          <w:tcPr>
            <w:tcW w:w="2338" w:type="dxa"/>
          </w:tcPr>
          <w:p w14:paraId="2BC7FEB0" w14:textId="77777777" w:rsidR="000B6F1E" w:rsidRPr="00460685" w:rsidRDefault="000B6F1E" w:rsidP="000B6F1E">
            <w:r w:rsidRPr="00460685">
              <w:t>2.47119625</w:t>
            </w:r>
          </w:p>
          <w:p w14:paraId="1A176E89" w14:textId="77777777" w:rsidR="00532402" w:rsidRPr="00460685" w:rsidRDefault="00532402" w:rsidP="00F252F4"/>
        </w:tc>
      </w:tr>
      <w:tr w:rsidR="00532402" w14:paraId="38569DD3" w14:textId="77777777" w:rsidTr="00532402">
        <w:tc>
          <w:tcPr>
            <w:tcW w:w="2337" w:type="dxa"/>
          </w:tcPr>
          <w:p w14:paraId="79CBF7E2" w14:textId="72C61ADA" w:rsidR="00532402" w:rsidRDefault="00532402" w:rsidP="00F252F4">
            <w:r>
              <w:t>10</w:t>
            </w:r>
            <w:r w:rsidRPr="00532402">
              <w:rPr>
                <w:vertAlign w:val="superscript"/>
              </w:rPr>
              <w:t>6</w:t>
            </w:r>
          </w:p>
        </w:tc>
        <w:tc>
          <w:tcPr>
            <w:tcW w:w="2337" w:type="dxa"/>
          </w:tcPr>
          <w:p w14:paraId="0803F511" w14:textId="0618E2C5" w:rsidR="00DF56FB" w:rsidRDefault="00DF56FB" w:rsidP="00DF56FB">
            <w:r>
              <w:t>*Each number is an average of 300 random input</w:t>
            </w:r>
          </w:p>
          <w:p w14:paraId="7BE5878A" w14:textId="1ADD51F6" w:rsidR="00DF56FB" w:rsidRDefault="00DF56FB" w:rsidP="00F252F4"/>
          <w:p w14:paraId="26A47D1C" w14:textId="77777777" w:rsidR="00331517" w:rsidRDefault="00331517" w:rsidP="00F252F4">
            <w:r w:rsidRPr="00331517">
              <w:t>10143173</w:t>
            </w:r>
          </w:p>
          <w:p w14:paraId="40638E3A" w14:textId="77777777" w:rsidR="00331517" w:rsidRDefault="00331517" w:rsidP="00F252F4">
            <w:r w:rsidRPr="00331517">
              <w:t>10373174</w:t>
            </w:r>
          </w:p>
          <w:p w14:paraId="20F1853A" w14:textId="27C149C3" w:rsidR="00065AF3" w:rsidRDefault="00331517" w:rsidP="00F252F4">
            <w:r w:rsidRPr="00331517">
              <w:t>10112779</w:t>
            </w:r>
          </w:p>
        </w:tc>
        <w:tc>
          <w:tcPr>
            <w:tcW w:w="2338" w:type="dxa"/>
          </w:tcPr>
          <w:p w14:paraId="4320F9DA" w14:textId="77777777" w:rsidR="00DF56FB" w:rsidRDefault="00DF56FB" w:rsidP="00DF56FB">
            <w:r>
              <w:t>*Each number is an average of 300 random input)</w:t>
            </w:r>
          </w:p>
          <w:p w14:paraId="1B69C115" w14:textId="77777777" w:rsidR="00DF56FB" w:rsidRDefault="00DF56FB" w:rsidP="00F252F4"/>
          <w:p w14:paraId="433F11F7" w14:textId="77777777" w:rsidR="00331517" w:rsidRDefault="00331517" w:rsidP="00F252F4">
            <w:r w:rsidRPr="00331517">
              <w:t>26473511</w:t>
            </w:r>
          </w:p>
          <w:p w14:paraId="7AA796EA" w14:textId="77777777" w:rsidR="00331517" w:rsidRDefault="00331517" w:rsidP="00F252F4">
            <w:r w:rsidRPr="00331517">
              <w:t>27898592</w:t>
            </w:r>
          </w:p>
          <w:p w14:paraId="6C90B9BD" w14:textId="7E9BE92F" w:rsidR="00065AF3" w:rsidRDefault="00331517" w:rsidP="00F252F4">
            <w:r w:rsidRPr="00331517">
              <w:t>27700273</w:t>
            </w:r>
          </w:p>
        </w:tc>
        <w:tc>
          <w:tcPr>
            <w:tcW w:w="2338" w:type="dxa"/>
          </w:tcPr>
          <w:p w14:paraId="0EC258AD" w14:textId="48CAFE79" w:rsidR="00065AF3" w:rsidRPr="00DF56FB" w:rsidRDefault="00BF14BE" w:rsidP="000B6F1E">
            <w:r>
              <w:t>2.60998319</w:t>
            </w:r>
          </w:p>
          <w:p w14:paraId="71989F46" w14:textId="44289E3C" w:rsidR="00065AF3" w:rsidRPr="00DF56FB" w:rsidRDefault="00BF14BE" w:rsidP="000B6F1E">
            <w:r>
              <w:t>2.68949427</w:t>
            </w:r>
          </w:p>
          <w:p w14:paraId="20FA564D" w14:textId="5DFFFF4C" w:rsidR="00065AF3" w:rsidRPr="00DF56FB" w:rsidRDefault="00BF14BE" w:rsidP="000B6F1E">
            <w:r>
              <w:t>2.7391356</w:t>
            </w:r>
          </w:p>
          <w:p w14:paraId="558C2831" w14:textId="7CEEB152" w:rsidR="00DF56FB" w:rsidRDefault="00DF56FB" w:rsidP="000B6F1E">
            <w:pPr>
              <w:rPr>
                <w:b/>
                <w:bCs/>
              </w:rPr>
            </w:pPr>
          </w:p>
          <w:p w14:paraId="6C15889A" w14:textId="65E09FBB" w:rsidR="00DF56FB" w:rsidRPr="00460685" w:rsidRDefault="00DF56FB" w:rsidP="000B6F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Average of 900 </w:t>
            </w:r>
            <w:proofErr w:type="gramStart"/>
            <w:r>
              <w:rPr>
                <w:b/>
                <w:bCs/>
              </w:rPr>
              <w:t>input :</w:t>
            </w:r>
            <w:proofErr w:type="gramEnd"/>
            <w:r>
              <w:rPr>
                <w:b/>
                <w:bCs/>
              </w:rPr>
              <w:t xml:space="preserve"> </w:t>
            </w:r>
            <w:r w:rsidR="00BF14BE">
              <w:rPr>
                <w:b/>
                <w:bCs/>
              </w:rPr>
              <w:t>2.6795</w:t>
            </w:r>
            <w:r>
              <w:rPr>
                <w:b/>
                <w:bCs/>
              </w:rPr>
              <w:t xml:space="preserve"> (rounded)</w:t>
            </w:r>
          </w:p>
          <w:p w14:paraId="0732864B" w14:textId="77777777" w:rsidR="00532402" w:rsidRPr="00460685" w:rsidRDefault="00532402" w:rsidP="00F252F4">
            <w:pPr>
              <w:rPr>
                <w:b/>
                <w:bCs/>
              </w:rPr>
            </w:pPr>
          </w:p>
        </w:tc>
      </w:tr>
    </w:tbl>
    <w:p w14:paraId="35EC59B9" w14:textId="473AE366" w:rsidR="00D9354B" w:rsidRDefault="00D9354B" w:rsidP="001C474D">
      <w:pPr>
        <w:ind w:firstLine="420"/>
      </w:pPr>
    </w:p>
    <w:p w14:paraId="3932AE0D" w14:textId="20BBECA0" w:rsidR="00D9354B" w:rsidRDefault="00D9354B" w:rsidP="00D9354B">
      <w:pPr>
        <w:ind w:left="720"/>
      </w:pPr>
      <w:proofErr w:type="gramStart"/>
      <w:r>
        <w:lastRenderedPageBreak/>
        <w:t>Result :</w:t>
      </w:r>
      <w:proofErr w:type="gramEnd"/>
      <w:r>
        <w:t xml:space="preserve"> The hidden constant difference between two algorithms’ time complexity is around </w:t>
      </w:r>
      <w:r w:rsidRPr="00D9354B">
        <w:rPr>
          <w:b/>
          <w:bCs/>
        </w:rPr>
        <w:t>2.6795</w:t>
      </w:r>
      <w:r>
        <w:t xml:space="preserve"> .</w:t>
      </w:r>
    </w:p>
    <w:p w14:paraId="64717750" w14:textId="77777777" w:rsidR="00D9354B" w:rsidRDefault="00D9354B" w:rsidP="00D9354B">
      <w:pPr>
        <w:ind w:left="720"/>
      </w:pPr>
    </w:p>
    <w:p w14:paraId="2DB62C1B" w14:textId="49A0B92A" w:rsidR="009519B1" w:rsidRDefault="00724E8D" w:rsidP="001C474D">
      <w:pPr>
        <w:ind w:firstLine="420"/>
      </w:pPr>
      <w:r>
        <w:t xml:space="preserve">** </w:t>
      </w:r>
      <w:r w:rsidR="00B62D1B">
        <w:t>Code for comparing time</w:t>
      </w:r>
      <w:r>
        <w:t xml:space="preserve"> is included in Main.java</w:t>
      </w:r>
      <w:r w:rsidR="00B62D1B">
        <w:t xml:space="preserve">  </w:t>
      </w:r>
      <w:r w:rsidR="00B62D1B">
        <w:tab/>
      </w:r>
      <w:r w:rsidR="00B62D1B">
        <w:tab/>
      </w:r>
    </w:p>
    <w:p w14:paraId="4F9D23B6" w14:textId="5A6FCBDE" w:rsidR="009519B1" w:rsidRDefault="009519B1" w:rsidP="009519B1"/>
    <w:p w14:paraId="2BB889C3" w14:textId="15191BDD" w:rsidR="009519B1" w:rsidRDefault="009519B1" w:rsidP="009519B1">
      <w:pPr>
        <w:pStyle w:val="ListParagraph"/>
        <w:numPr>
          <w:ilvl w:val="0"/>
          <w:numId w:val="1"/>
        </w:numPr>
      </w:pPr>
      <w:r>
        <w:t>Checker program</w:t>
      </w:r>
    </w:p>
    <w:p w14:paraId="7F4EA075" w14:textId="77777777" w:rsidR="009519B1" w:rsidRDefault="009519B1" w:rsidP="009519B1"/>
    <w:p w14:paraId="0627FCAE" w14:textId="4AD323C7" w:rsidR="009519B1" w:rsidRDefault="009519B1" w:rsidP="009519B1">
      <w:pPr>
        <w:ind w:left="420"/>
      </w:pPr>
      <w:r>
        <w:t xml:space="preserve">The checker program works by sorting the given array using java’s </w:t>
      </w:r>
      <w:proofErr w:type="spellStart"/>
      <w:r>
        <w:t>Arrays.sort</w:t>
      </w:r>
      <w:proofErr w:type="spellEnd"/>
      <w:r>
        <w:t xml:space="preserve"> function, and then </w:t>
      </w:r>
      <w:r w:rsidR="00F252F4">
        <w:t xml:space="preserve">getting the </w:t>
      </w:r>
      <w:proofErr w:type="spellStart"/>
      <w:r w:rsidR="00F252F4">
        <w:t>i-th</w:t>
      </w:r>
      <w:proofErr w:type="spellEnd"/>
      <w:r w:rsidR="00F252F4">
        <w:t xml:space="preserve"> element by simply getting </w:t>
      </w:r>
      <w:proofErr w:type="spellStart"/>
      <w:r w:rsidR="00F252F4">
        <w:t>Arr</w:t>
      </w:r>
      <w:proofErr w:type="spellEnd"/>
      <w:r w:rsidR="00F252F4">
        <w:t>[i-1] element from the sorted array</w:t>
      </w:r>
      <w:r w:rsidR="00724E8D">
        <w:t xml:space="preserve"> </w:t>
      </w:r>
      <w:r w:rsidR="00F252F4">
        <w:t>(</w:t>
      </w:r>
      <w:proofErr w:type="spellStart"/>
      <w:r w:rsidR="00F252F4">
        <w:t>Arr</w:t>
      </w:r>
      <w:proofErr w:type="spellEnd"/>
      <w:r w:rsidR="00F252F4">
        <w:t>).</w:t>
      </w:r>
    </w:p>
    <w:p w14:paraId="2575BF08" w14:textId="312E4D21" w:rsidR="00F252F4" w:rsidRDefault="00F252F4" w:rsidP="00F252F4"/>
    <w:p w14:paraId="35C2C383" w14:textId="3103D34E" w:rsidR="005E2DB3" w:rsidRDefault="00F252F4" w:rsidP="005E2DB3">
      <w:pPr>
        <w:pStyle w:val="ListParagraph"/>
        <w:numPr>
          <w:ilvl w:val="0"/>
          <w:numId w:val="1"/>
        </w:numPr>
      </w:pPr>
      <w:r>
        <w:t>Environment of the program</w:t>
      </w:r>
    </w:p>
    <w:p w14:paraId="7ACE288E" w14:textId="77777777" w:rsidR="005E2DB3" w:rsidRDefault="005E2DB3" w:rsidP="005E2DB3"/>
    <w:p w14:paraId="2596A1D1" w14:textId="109D4FE0" w:rsidR="005E2DB3" w:rsidRDefault="005E2DB3" w:rsidP="005E2DB3">
      <w:pPr>
        <w:ind w:firstLine="420"/>
      </w:pPr>
      <w:r>
        <w:t xml:space="preserve">Open </w:t>
      </w:r>
      <w:proofErr w:type="spellStart"/>
      <w:r>
        <w:t>jdk</w:t>
      </w:r>
      <w:proofErr w:type="spellEnd"/>
      <w:r>
        <w:t xml:space="preserve"> - 19</w:t>
      </w:r>
    </w:p>
    <w:sectPr w:rsidR="005E2D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680C"/>
    <w:multiLevelType w:val="hybridMultilevel"/>
    <w:tmpl w:val="86F6F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310D0"/>
    <w:multiLevelType w:val="hybridMultilevel"/>
    <w:tmpl w:val="B8B8FA00"/>
    <w:lvl w:ilvl="0" w:tplc="E3B8B50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906B9"/>
    <w:multiLevelType w:val="hybridMultilevel"/>
    <w:tmpl w:val="A89A92BE"/>
    <w:lvl w:ilvl="0" w:tplc="946A1F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7F51154"/>
    <w:multiLevelType w:val="hybridMultilevel"/>
    <w:tmpl w:val="78CED3FE"/>
    <w:lvl w:ilvl="0" w:tplc="3614E97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B2796"/>
    <w:multiLevelType w:val="hybridMultilevel"/>
    <w:tmpl w:val="942CE198"/>
    <w:lvl w:ilvl="0" w:tplc="D374A342">
      <w:start w:val="201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801893">
    <w:abstractNumId w:val="2"/>
  </w:num>
  <w:num w:numId="2" w16cid:durableId="1179661264">
    <w:abstractNumId w:val="4"/>
  </w:num>
  <w:num w:numId="3" w16cid:durableId="65032924">
    <w:abstractNumId w:val="3"/>
  </w:num>
  <w:num w:numId="4" w16cid:durableId="510921197">
    <w:abstractNumId w:val="1"/>
  </w:num>
  <w:num w:numId="5" w16cid:durableId="163089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B1"/>
    <w:rsid w:val="00065AF3"/>
    <w:rsid w:val="000B6F1E"/>
    <w:rsid w:val="001C474D"/>
    <w:rsid w:val="00331517"/>
    <w:rsid w:val="00460685"/>
    <w:rsid w:val="00532402"/>
    <w:rsid w:val="005E2DB3"/>
    <w:rsid w:val="00724E8D"/>
    <w:rsid w:val="00797AFB"/>
    <w:rsid w:val="00801961"/>
    <w:rsid w:val="009248F6"/>
    <w:rsid w:val="00931127"/>
    <w:rsid w:val="00943065"/>
    <w:rsid w:val="009519B1"/>
    <w:rsid w:val="00B62D1B"/>
    <w:rsid w:val="00B76DAE"/>
    <w:rsid w:val="00BF14BE"/>
    <w:rsid w:val="00D9354B"/>
    <w:rsid w:val="00DF56FB"/>
    <w:rsid w:val="00F25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2ACFE"/>
  <w15:chartTrackingRefBased/>
  <w15:docId w15:val="{B5DF9993-D7DF-CE41-8018-EB9C0F3C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F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9B1"/>
    <w:pPr>
      <w:ind w:left="720"/>
      <w:contextualSpacing/>
    </w:pPr>
    <w:rPr>
      <w:rFonts w:asciiTheme="minorHAnsi" w:eastAsiaTheme="minorEastAsia" w:hAnsiTheme="minorHAnsi" w:cstheme="minorBidi"/>
    </w:rPr>
  </w:style>
  <w:style w:type="table" w:styleId="TableGrid">
    <w:name w:val="Table Grid"/>
    <w:basedOn w:val="TableNormal"/>
    <w:uiPriority w:val="39"/>
    <w:rsid w:val="005324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김지원</dc:creator>
  <cp:keywords/>
  <dc:description/>
  <cp:lastModifiedBy>김지원</cp:lastModifiedBy>
  <cp:revision>25</cp:revision>
  <dcterms:created xsi:type="dcterms:W3CDTF">2023-04-01T12:52:00Z</dcterms:created>
  <dcterms:modified xsi:type="dcterms:W3CDTF">2023-04-05T06:49:00Z</dcterms:modified>
</cp:coreProperties>
</file>