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1D" w:rsidP="00A551C5" w:rsidRDefault="000430C5" w14:paraId="2067615A" w14:textId="77777777">
      <w:pPr>
        <w:tabs>
          <w:tab w:val="left" w:pos="7234"/>
        </w:tabs>
        <w:rPr>
          <w:lang w:val="en-GB"/>
        </w:rPr>
      </w:pPr>
      <w:r>
        <w:rPr>
          <w:lang w:val="en-GB"/>
        </w:rPr>
        <w:t>WEEK: 2</w:t>
      </w:r>
    </w:p>
    <w:p w:rsidR="00A551C5" w:rsidP="00A551C5" w:rsidRDefault="00A551C5" w14:paraId="390E75B7" w14:textId="7524588B">
      <w:pPr>
        <w:tabs>
          <w:tab w:val="left" w:pos="7234"/>
        </w:tabs>
        <w:rPr>
          <w:sz w:val="28"/>
          <w:szCs w:val="28"/>
          <w:lang w:val="en-GB"/>
        </w:rPr>
      </w:pPr>
      <w:r w:rsidRPr="02C097E5" w:rsidR="00A551C5">
        <w:rPr>
          <w:sz w:val="28"/>
          <w:szCs w:val="28"/>
          <w:lang w:val="en-GB"/>
        </w:rPr>
        <w:t>RESPONDENT ID</w:t>
      </w:r>
      <w:r w:rsidRPr="02C097E5" w:rsidR="005474DD">
        <w:rPr>
          <w:sz w:val="28"/>
          <w:szCs w:val="28"/>
          <w:lang w:val="en-GB"/>
        </w:rPr>
        <w:t xml:space="preserve">: </w:t>
      </w:r>
      <w:r w:rsidRPr="02C097E5" w:rsidR="1BBF9053">
        <w:rPr>
          <w:sz w:val="28"/>
          <w:szCs w:val="28"/>
          <w:lang w:val="en-GB"/>
        </w:rPr>
        <w:t>ML01-NWAG-MAIYAMI-WK 2</w:t>
      </w:r>
    </w:p>
    <w:p w:rsidR="008E4F0B" w:rsidP="000045C6" w:rsidRDefault="00A551C5" w14:paraId="3BFF74A6" w14:textId="03B52D8F">
      <w:pPr>
        <w:tabs>
          <w:tab w:val="left" w:pos="7234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</w:t>
      </w:r>
      <w:r w:rsidR="00656FBB">
        <w:rPr>
          <w:sz w:val="28"/>
          <w:szCs w:val="28"/>
          <w:lang w:val="en-GB"/>
        </w:rPr>
        <w:t>: 16/</w:t>
      </w:r>
      <w:r w:rsidR="005474DD">
        <w:rPr>
          <w:sz w:val="28"/>
          <w:szCs w:val="28"/>
          <w:lang w:val="en-GB"/>
        </w:rPr>
        <w:t>11/2023</w:t>
      </w:r>
    </w:p>
    <w:p w:rsidR="008E4F0B" w:rsidP="00A551C5" w:rsidRDefault="008E4F0B" w14:paraId="522AEB8E" w14:textId="77777777">
      <w:pPr>
        <w:tabs>
          <w:tab w:val="left" w:pos="7234"/>
        </w:tabs>
        <w:rPr>
          <w:sz w:val="28"/>
          <w:szCs w:val="28"/>
          <w:lang w:val="en-GB"/>
        </w:rPr>
      </w:pPr>
      <w:r w:rsidRPr="02C097E5" w:rsidR="008E4F0B">
        <w:rPr>
          <w:sz w:val="28"/>
          <w:szCs w:val="28"/>
          <w:lang w:val="en-GB"/>
        </w:rPr>
        <w:t>LGA: MAIYAMA</w:t>
      </w:r>
    </w:p>
    <w:p w:rsidR="00A551C5" w:rsidP="00A551C5" w:rsidRDefault="00A551C5" w14:paraId="1155535B" w14:textId="555C2EAA">
      <w:pPr>
        <w:tabs>
          <w:tab w:val="left" w:pos="7234"/>
        </w:tabs>
        <w:rPr>
          <w:sz w:val="28"/>
          <w:szCs w:val="28"/>
          <w:lang w:val="en-GB"/>
        </w:rPr>
      </w:pPr>
      <w:r w:rsidRPr="02C097E5" w:rsidR="00A551C5">
        <w:rPr>
          <w:sz w:val="28"/>
          <w:szCs w:val="28"/>
          <w:lang w:val="en-GB"/>
        </w:rPr>
        <w:t>BALANCE STATEMENT</w:t>
      </w:r>
      <w:r w:rsidRPr="02C097E5" w:rsidR="005474DD">
        <w:rPr>
          <w:sz w:val="28"/>
          <w:szCs w:val="28"/>
          <w:lang w:val="en-GB"/>
        </w:rPr>
        <w:t xml:space="preserve">: </w:t>
      </w:r>
      <w:r w:rsidRPr="02C097E5" w:rsidR="005474DD">
        <w:rPr>
          <w:sz w:val="28"/>
          <w:szCs w:val="28"/>
          <w:lang w:val="en-GB"/>
        </w:rPr>
        <w:t>N</w:t>
      </w:r>
      <w:r w:rsidRPr="02C097E5" w:rsidR="00656FBB">
        <w:rPr>
          <w:sz w:val="28"/>
          <w:szCs w:val="28"/>
          <w:lang w:val="en-GB"/>
        </w:rPr>
        <w:t>ON WAG</w:t>
      </w:r>
      <w:r w:rsidRPr="02C097E5" w:rsidR="00656FBB">
        <w:rPr>
          <w:sz w:val="28"/>
          <w:szCs w:val="28"/>
          <w:lang w:val="en-GB"/>
        </w:rPr>
        <w:t xml:space="preserve"> MEMBER WEEK 2</w:t>
      </w:r>
    </w:p>
    <w:p w:rsidR="00A551C5" w:rsidP="02C097E5" w:rsidRDefault="00A551C5" w14:paraId="664B24F4" w14:noSpellErr="1" w14:textId="6EFDE848">
      <w:pPr>
        <w:pStyle w:val="Normal"/>
        <w:tabs>
          <w:tab w:val="left" w:pos="7234"/>
        </w:tabs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233"/>
        <w:gridCol w:w="3493"/>
        <w:gridCol w:w="1092"/>
        <w:gridCol w:w="1970"/>
      </w:tblGrid>
      <w:tr w:rsidR="005D22E7" w:rsidTr="00BE570B" w14:paraId="713B2D00" w14:textId="77777777">
        <w:trPr>
          <w:trHeight w:val="408"/>
        </w:trPr>
        <w:tc>
          <w:tcPr>
            <w:tcW w:w="4166" w:type="dxa"/>
          </w:tcPr>
          <w:p w:rsidR="005474DD" w:rsidP="00A551C5" w:rsidRDefault="005474DD" w14:paraId="6BD5918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 WEEKLY INCOME</w:t>
            </w:r>
          </w:p>
        </w:tc>
        <w:tc>
          <w:tcPr>
            <w:tcW w:w="1727" w:type="dxa"/>
          </w:tcPr>
          <w:p w:rsidR="005474DD" w:rsidP="00A551C5" w:rsidRDefault="005474DD" w14:paraId="7B3C2581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#</w:t>
            </w:r>
          </w:p>
        </w:tc>
        <w:tc>
          <w:tcPr>
            <w:tcW w:w="4164" w:type="dxa"/>
          </w:tcPr>
          <w:p w:rsidR="005474DD" w:rsidP="00A551C5" w:rsidRDefault="005474DD" w14:paraId="4D77BAAD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 WEEKLY EXPENDITURE</w:t>
            </w:r>
          </w:p>
        </w:tc>
        <w:tc>
          <w:tcPr>
            <w:tcW w:w="1593" w:type="dxa"/>
          </w:tcPr>
          <w:p w:rsidR="005474DD" w:rsidP="00A551C5" w:rsidRDefault="005474DD" w14:paraId="05415F9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#</w:t>
            </w:r>
          </w:p>
        </w:tc>
        <w:tc>
          <w:tcPr>
            <w:tcW w:w="3510" w:type="dxa"/>
          </w:tcPr>
          <w:p w:rsidR="005474DD" w:rsidP="00A551C5" w:rsidRDefault="005474DD" w14:paraId="37FC9DB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comment</w:t>
            </w:r>
          </w:p>
        </w:tc>
      </w:tr>
      <w:tr w:rsidR="005D22E7" w:rsidTr="00BE570B" w14:paraId="723C9E6C" w14:textId="77777777">
        <w:trPr>
          <w:trHeight w:val="814"/>
        </w:trPr>
        <w:tc>
          <w:tcPr>
            <w:tcW w:w="4166" w:type="dxa"/>
          </w:tcPr>
          <w:p w:rsidR="005474DD" w:rsidP="00A551C5" w:rsidRDefault="005474DD" w14:paraId="063A49B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Business</w:t>
            </w:r>
          </w:p>
          <w:p w:rsidR="005474DD" w:rsidP="00A551C5" w:rsidRDefault="005474DD" w14:paraId="0529EC5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5474DD" w:rsidP="00A551C5" w:rsidRDefault="00E431F3" w14:paraId="345C5B5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95</w:t>
            </w:r>
            <w:r w:rsidR="005474DD">
              <w:rPr>
                <w:sz w:val="28"/>
                <w:szCs w:val="28"/>
                <w:lang w:val="en-GB"/>
              </w:rPr>
              <w:t>,000</w:t>
            </w:r>
          </w:p>
        </w:tc>
        <w:tc>
          <w:tcPr>
            <w:tcW w:w="4164" w:type="dxa"/>
          </w:tcPr>
          <w:p w:rsidR="005474DD" w:rsidP="00A551C5" w:rsidRDefault="005474DD" w14:paraId="5628BFA4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School expenditure</w:t>
            </w:r>
          </w:p>
        </w:tc>
        <w:tc>
          <w:tcPr>
            <w:tcW w:w="1593" w:type="dxa"/>
          </w:tcPr>
          <w:p w:rsidR="005474DD" w:rsidP="00A551C5" w:rsidRDefault="005474DD" w14:paraId="744CE8C4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  <w:r w:rsidR="005D22E7"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950</w:t>
            </w:r>
          </w:p>
        </w:tc>
        <w:tc>
          <w:tcPr>
            <w:tcW w:w="3510" w:type="dxa"/>
          </w:tcPr>
          <w:p w:rsidR="005474DD" w:rsidP="00A551C5" w:rsidRDefault="005D22E7" w14:paraId="458AA083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HH head and his three sons</w:t>
            </w:r>
          </w:p>
        </w:tc>
      </w:tr>
      <w:tr w:rsidR="005D22E7" w:rsidTr="00BE570B" w14:paraId="0D1F6A2B" w14:textId="77777777">
        <w:trPr>
          <w:trHeight w:val="814"/>
        </w:trPr>
        <w:tc>
          <w:tcPr>
            <w:tcW w:w="4166" w:type="dxa"/>
          </w:tcPr>
          <w:p w:rsidR="005474DD" w:rsidP="00A551C5" w:rsidRDefault="005474DD" w14:paraId="1A96977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Petty trading</w:t>
            </w:r>
          </w:p>
          <w:p w:rsidR="005474DD" w:rsidP="00A551C5" w:rsidRDefault="005474DD" w14:paraId="1E3D5805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5474DD" w:rsidP="00A551C5" w:rsidRDefault="00E431F3" w14:paraId="32667C9A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8000</w:t>
            </w:r>
          </w:p>
        </w:tc>
        <w:tc>
          <w:tcPr>
            <w:tcW w:w="4164" w:type="dxa"/>
          </w:tcPr>
          <w:p w:rsidR="005474DD" w:rsidP="00A551C5" w:rsidRDefault="005474DD" w14:paraId="20C6F00C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food</w:t>
            </w:r>
          </w:p>
        </w:tc>
        <w:tc>
          <w:tcPr>
            <w:tcW w:w="1593" w:type="dxa"/>
          </w:tcPr>
          <w:p w:rsidR="005474DD" w:rsidP="00A551C5" w:rsidRDefault="00E431F3" w14:paraId="0AF3B68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45</w:t>
            </w:r>
            <w:r w:rsidR="005D22E7">
              <w:rPr>
                <w:sz w:val="28"/>
                <w:szCs w:val="28"/>
                <w:lang w:val="en-GB"/>
              </w:rPr>
              <w:t>,000</w:t>
            </w:r>
          </w:p>
        </w:tc>
        <w:tc>
          <w:tcPr>
            <w:tcW w:w="3510" w:type="dxa"/>
          </w:tcPr>
          <w:p w:rsidR="005474DD" w:rsidP="00A551C5" w:rsidRDefault="005474DD" w14:paraId="42AD4AE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5D22E7" w:rsidTr="00BE570B" w14:paraId="202B2A43" w14:textId="77777777">
        <w:trPr>
          <w:trHeight w:val="814"/>
        </w:trPr>
        <w:tc>
          <w:tcPr>
            <w:tcW w:w="4166" w:type="dxa"/>
          </w:tcPr>
          <w:p w:rsidR="005474DD" w:rsidP="00A551C5" w:rsidRDefault="005474DD" w14:paraId="0938BCD4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Grinding</w:t>
            </w:r>
          </w:p>
          <w:p w:rsidR="005474DD" w:rsidP="00A551C5" w:rsidRDefault="005474DD" w14:paraId="60B0D63F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5474DD" w:rsidP="00A551C5" w:rsidRDefault="00E431F3" w14:paraId="7B1828CB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6000</w:t>
            </w:r>
          </w:p>
        </w:tc>
        <w:tc>
          <w:tcPr>
            <w:tcW w:w="4164" w:type="dxa"/>
          </w:tcPr>
          <w:p w:rsidR="005474DD" w:rsidP="00A551C5" w:rsidRDefault="005474DD" w14:paraId="68E1E1E3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savings</w:t>
            </w:r>
          </w:p>
        </w:tc>
        <w:tc>
          <w:tcPr>
            <w:tcW w:w="1593" w:type="dxa"/>
          </w:tcPr>
          <w:p w:rsidR="005474DD" w:rsidP="00A551C5" w:rsidRDefault="00E431F3" w14:paraId="3CA3C244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2000</w:t>
            </w:r>
          </w:p>
        </w:tc>
        <w:tc>
          <w:tcPr>
            <w:tcW w:w="3510" w:type="dxa"/>
          </w:tcPr>
          <w:p w:rsidR="005474DD" w:rsidP="00A551C5" w:rsidRDefault="005474DD" w14:paraId="71608DC1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5D22E7" w:rsidTr="00BE570B" w14:paraId="48100980" w14:textId="77777777">
        <w:trPr>
          <w:trHeight w:val="814"/>
        </w:trPr>
        <w:tc>
          <w:tcPr>
            <w:tcW w:w="4166" w:type="dxa"/>
          </w:tcPr>
          <w:p w:rsidR="005474DD" w:rsidP="00A551C5" w:rsidRDefault="005474DD" w14:paraId="33011DA3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Tailoring </w:t>
            </w:r>
          </w:p>
        </w:tc>
        <w:tc>
          <w:tcPr>
            <w:tcW w:w="1727" w:type="dxa"/>
          </w:tcPr>
          <w:p w:rsidR="005474DD" w:rsidP="00A551C5" w:rsidRDefault="00E431F3" w14:paraId="4CDAD32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2500</w:t>
            </w:r>
          </w:p>
          <w:p w:rsidR="005474DD" w:rsidP="00A551C5" w:rsidRDefault="005474DD" w14:paraId="01E2557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5474DD" w:rsidP="00A551C5" w:rsidRDefault="005474DD" w14:paraId="62F5336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5474DD" w:rsidP="00A551C5" w:rsidRDefault="005474DD" w14:paraId="73C1143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3510" w:type="dxa"/>
          </w:tcPr>
          <w:p w:rsidR="005474DD" w:rsidP="00A551C5" w:rsidRDefault="005474DD" w14:paraId="5130614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5D22E7" w:rsidTr="00BE570B" w14:paraId="0B26A47B" w14:textId="77777777">
        <w:trPr>
          <w:trHeight w:val="814"/>
        </w:trPr>
        <w:tc>
          <w:tcPr>
            <w:tcW w:w="4166" w:type="dxa"/>
          </w:tcPr>
          <w:p w:rsidR="005474DD" w:rsidP="00A551C5" w:rsidRDefault="005474DD" w14:paraId="2A495C4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Secret business</w:t>
            </w:r>
          </w:p>
        </w:tc>
        <w:tc>
          <w:tcPr>
            <w:tcW w:w="1727" w:type="dxa"/>
          </w:tcPr>
          <w:p w:rsidR="005474DD" w:rsidP="00A551C5" w:rsidRDefault="00E431F3" w14:paraId="5B64DA8A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</w:t>
            </w:r>
            <w:r w:rsidR="005D22E7">
              <w:rPr>
                <w:sz w:val="28"/>
                <w:szCs w:val="28"/>
                <w:lang w:val="en-GB"/>
              </w:rPr>
              <w:t>,</w:t>
            </w:r>
            <w:r w:rsidR="005474DD">
              <w:rPr>
                <w:sz w:val="28"/>
                <w:szCs w:val="28"/>
                <w:lang w:val="en-GB"/>
              </w:rPr>
              <w:t>000</w:t>
            </w:r>
          </w:p>
          <w:p w:rsidR="005474DD" w:rsidP="00A551C5" w:rsidRDefault="005474DD" w14:paraId="4720D16D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5474DD" w:rsidP="00A551C5" w:rsidRDefault="005474DD" w14:paraId="510F0EA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5474DD" w:rsidP="00A551C5" w:rsidRDefault="005474DD" w14:paraId="49B1DE28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3510" w:type="dxa"/>
          </w:tcPr>
          <w:p w:rsidR="005474DD" w:rsidP="00A551C5" w:rsidRDefault="005D22E7" w14:paraId="47A474EE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respondent is running a secret business of illegal oil trade from </w:t>
            </w:r>
            <w:proofErr w:type="spellStart"/>
            <w:r>
              <w:rPr>
                <w:sz w:val="28"/>
                <w:szCs w:val="28"/>
                <w:lang w:val="en-GB"/>
              </w:rPr>
              <w:t>kebbi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to Niger republic</w:t>
            </w:r>
          </w:p>
        </w:tc>
      </w:tr>
      <w:tr w:rsidR="00BE570B" w:rsidTr="00BE570B" w14:paraId="7236BFE3" w14:textId="77777777">
        <w:trPr>
          <w:trHeight w:val="408"/>
        </w:trPr>
        <w:tc>
          <w:tcPr>
            <w:tcW w:w="4166" w:type="dxa"/>
          </w:tcPr>
          <w:p w:rsidR="00BE570B" w:rsidP="005474DD" w:rsidRDefault="00BE570B" w14:paraId="6480CA3D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                                        Total</w:t>
            </w:r>
          </w:p>
        </w:tc>
        <w:tc>
          <w:tcPr>
            <w:tcW w:w="1727" w:type="dxa"/>
          </w:tcPr>
          <w:p w:rsidR="00BE570B" w:rsidP="00A551C5" w:rsidRDefault="00E431F3" w14:paraId="3BDB71E8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141,000</w:t>
            </w:r>
          </w:p>
        </w:tc>
        <w:tc>
          <w:tcPr>
            <w:tcW w:w="4164" w:type="dxa"/>
          </w:tcPr>
          <w:p w:rsidR="00BE570B" w:rsidP="00577CB8" w:rsidRDefault="00BE570B" w14:paraId="6CADB2C3" w14:textId="77777777">
            <w:pPr>
              <w:tabs>
                <w:tab w:val="left" w:pos="7234"/>
              </w:tabs>
              <w:ind w:firstLine="7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                         Total</w:t>
            </w:r>
          </w:p>
        </w:tc>
        <w:tc>
          <w:tcPr>
            <w:tcW w:w="1593" w:type="dxa"/>
          </w:tcPr>
          <w:p w:rsidR="00BE570B" w:rsidP="00BE570B" w:rsidRDefault="00E431F3" w14:paraId="5EAFC8BE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49,950</w:t>
            </w:r>
          </w:p>
        </w:tc>
        <w:tc>
          <w:tcPr>
            <w:tcW w:w="3510" w:type="dxa"/>
          </w:tcPr>
          <w:p w:rsidR="00BE570B" w:rsidP="00A551C5" w:rsidRDefault="00BE570B" w14:paraId="18B4FC1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454E9AAC" w14:textId="77777777">
        <w:trPr>
          <w:trHeight w:val="408"/>
        </w:trPr>
        <w:tc>
          <w:tcPr>
            <w:tcW w:w="4166" w:type="dxa"/>
          </w:tcPr>
          <w:p w:rsidR="00BE570B" w:rsidP="00A551C5" w:rsidRDefault="00BE570B" w14:paraId="396C4BA5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BE570B" w:rsidP="00A551C5" w:rsidRDefault="00BE570B" w14:paraId="0A9ECD3D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BE570B" w:rsidP="00A551C5" w:rsidRDefault="00BE570B" w14:paraId="09345DE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BE570B" w:rsidP="00A551C5" w:rsidRDefault="00BE570B" w14:paraId="390317FF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3510" w:type="dxa"/>
          </w:tcPr>
          <w:p w:rsidR="00BE570B" w:rsidP="00A551C5" w:rsidRDefault="00BE570B" w14:paraId="46BC6A8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4715EC5B" w14:textId="77777777">
        <w:trPr>
          <w:trHeight w:val="363"/>
        </w:trPr>
        <w:tc>
          <w:tcPr>
            <w:tcW w:w="4166" w:type="dxa"/>
          </w:tcPr>
          <w:p w:rsidR="00BE570B" w:rsidP="00A551C5" w:rsidRDefault="00BE570B" w14:paraId="7390A115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VARIABLE WEEKLY INCOME</w:t>
            </w:r>
          </w:p>
        </w:tc>
        <w:tc>
          <w:tcPr>
            <w:tcW w:w="1727" w:type="dxa"/>
          </w:tcPr>
          <w:p w:rsidR="00BE570B" w:rsidP="00A551C5" w:rsidRDefault="00BE570B" w14:paraId="0E80925A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#</w:t>
            </w:r>
          </w:p>
        </w:tc>
        <w:tc>
          <w:tcPr>
            <w:tcW w:w="4164" w:type="dxa"/>
          </w:tcPr>
          <w:p w:rsidR="00BE570B" w:rsidP="00A551C5" w:rsidRDefault="00BE570B" w14:paraId="757B3393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VARIABLE WEEKLY EXPENDITURE</w:t>
            </w:r>
          </w:p>
        </w:tc>
        <w:tc>
          <w:tcPr>
            <w:tcW w:w="1593" w:type="dxa"/>
          </w:tcPr>
          <w:p w:rsidR="00BE570B" w:rsidP="00A551C5" w:rsidRDefault="00BE570B" w14:paraId="1276870A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#</w:t>
            </w:r>
          </w:p>
        </w:tc>
        <w:tc>
          <w:tcPr>
            <w:tcW w:w="3510" w:type="dxa"/>
          </w:tcPr>
          <w:p w:rsidR="00BE570B" w:rsidP="00A551C5" w:rsidRDefault="00BE570B" w14:paraId="68274F31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3CE56E38" w14:textId="77777777">
        <w:trPr>
          <w:trHeight w:val="363"/>
        </w:trPr>
        <w:tc>
          <w:tcPr>
            <w:tcW w:w="4166" w:type="dxa"/>
          </w:tcPr>
          <w:p w:rsidR="00BE570B" w:rsidP="00A551C5" w:rsidRDefault="00BE570B" w14:paraId="2F194BEE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gift</w:t>
            </w:r>
          </w:p>
        </w:tc>
        <w:tc>
          <w:tcPr>
            <w:tcW w:w="1727" w:type="dxa"/>
          </w:tcPr>
          <w:p w:rsidR="00BE570B" w:rsidP="00A551C5" w:rsidRDefault="00E431F3" w14:paraId="7882C06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1000</w:t>
            </w:r>
          </w:p>
        </w:tc>
        <w:tc>
          <w:tcPr>
            <w:tcW w:w="4164" w:type="dxa"/>
          </w:tcPr>
          <w:p w:rsidR="00BE570B" w:rsidP="00A551C5" w:rsidRDefault="00BE570B" w14:paraId="4B1B17B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Toiletries</w:t>
            </w:r>
          </w:p>
          <w:p w:rsidR="00BE570B" w:rsidP="00A551C5" w:rsidRDefault="00BE570B" w14:paraId="69689BAB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BE570B" w:rsidP="00A551C5" w:rsidRDefault="00E431F3" w14:paraId="6D28DC1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</w:t>
            </w:r>
            <w:r w:rsidR="00BE570B">
              <w:rPr>
                <w:sz w:val="28"/>
                <w:szCs w:val="28"/>
                <w:lang w:val="en-GB"/>
              </w:rPr>
              <w:t>,000</w:t>
            </w:r>
          </w:p>
        </w:tc>
        <w:tc>
          <w:tcPr>
            <w:tcW w:w="3510" w:type="dxa"/>
          </w:tcPr>
          <w:p w:rsidR="00BE570B" w:rsidP="00A551C5" w:rsidRDefault="00BE570B" w14:paraId="538F560F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566CDEF2" w14:textId="77777777">
        <w:trPr>
          <w:trHeight w:val="363"/>
        </w:trPr>
        <w:tc>
          <w:tcPr>
            <w:tcW w:w="4166" w:type="dxa"/>
          </w:tcPr>
          <w:p w:rsidR="00BE570B" w:rsidP="00A551C5" w:rsidRDefault="00BE570B" w14:paraId="48C21BFB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BE570B" w:rsidP="00A551C5" w:rsidRDefault="00BE570B" w14:paraId="59B84A84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BE570B" w:rsidP="00A551C5" w:rsidRDefault="00BE570B" w14:paraId="0E0F9E18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Airtime</w:t>
            </w:r>
          </w:p>
          <w:p w:rsidR="00BE570B" w:rsidP="00A551C5" w:rsidRDefault="00BE570B" w14:paraId="0830C70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BE570B" w:rsidP="00A551C5" w:rsidRDefault="00E431F3" w14:paraId="525015E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75</w:t>
            </w:r>
            <w:r w:rsidR="00BE570B"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3510" w:type="dxa"/>
          </w:tcPr>
          <w:p w:rsidR="00BE570B" w:rsidP="00A551C5" w:rsidRDefault="00BE570B" w14:paraId="65645DBC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0F347F0E" w14:textId="77777777">
        <w:trPr>
          <w:trHeight w:val="363"/>
        </w:trPr>
        <w:tc>
          <w:tcPr>
            <w:tcW w:w="4166" w:type="dxa"/>
          </w:tcPr>
          <w:p w:rsidR="00BE570B" w:rsidP="00A551C5" w:rsidRDefault="00BE570B" w14:paraId="29B1C81A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BE570B" w:rsidP="00A551C5" w:rsidRDefault="00BE570B" w14:paraId="24564D49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BE570B" w:rsidP="00A551C5" w:rsidRDefault="00BE570B" w14:paraId="1DDFBA1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Transport</w:t>
            </w:r>
          </w:p>
          <w:p w:rsidR="00BE570B" w:rsidP="00A551C5" w:rsidRDefault="00BE570B" w14:paraId="2AF2022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BE570B" w:rsidP="00A551C5" w:rsidRDefault="00E431F3" w14:paraId="214891AB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  <w:r w:rsidR="00BE570B">
              <w:rPr>
                <w:sz w:val="28"/>
                <w:szCs w:val="28"/>
                <w:lang w:val="en-GB"/>
              </w:rPr>
              <w:t>,000</w:t>
            </w:r>
          </w:p>
        </w:tc>
        <w:tc>
          <w:tcPr>
            <w:tcW w:w="3510" w:type="dxa"/>
          </w:tcPr>
          <w:p w:rsidR="00BE570B" w:rsidP="00A551C5" w:rsidRDefault="00BE570B" w14:paraId="7809134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7B182F32" w14:textId="77777777">
        <w:trPr>
          <w:trHeight w:val="363"/>
        </w:trPr>
        <w:tc>
          <w:tcPr>
            <w:tcW w:w="4166" w:type="dxa"/>
          </w:tcPr>
          <w:p w:rsidR="00BE570B" w:rsidP="00A551C5" w:rsidRDefault="00BE570B" w14:paraId="6BFAF8DA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BE570B" w:rsidP="00A551C5" w:rsidRDefault="00BE570B" w14:paraId="1629A8F3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BE570B" w:rsidP="00A551C5" w:rsidRDefault="00BE570B" w14:paraId="57433F8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  <w:p w:rsidR="00BE570B" w:rsidP="00A551C5" w:rsidRDefault="00BE570B" w14:paraId="49E9024C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BE570B" w:rsidP="00A551C5" w:rsidRDefault="00BE570B" w14:paraId="0B09F8CD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3510" w:type="dxa"/>
          </w:tcPr>
          <w:p w:rsidR="00BE570B" w:rsidP="00A551C5" w:rsidRDefault="00BE570B" w14:paraId="189A862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household is a large HH, the head has grown unmarried children who own motorcycles.</w:t>
            </w:r>
          </w:p>
        </w:tc>
      </w:tr>
      <w:tr w:rsidR="00BE570B" w:rsidTr="00BE570B" w14:paraId="7FDD42D8" w14:textId="77777777">
        <w:trPr>
          <w:trHeight w:val="363"/>
        </w:trPr>
        <w:tc>
          <w:tcPr>
            <w:tcW w:w="4166" w:type="dxa"/>
          </w:tcPr>
          <w:p w:rsidR="00BE570B" w:rsidP="005D22E7" w:rsidRDefault="00BE570B" w14:paraId="69D78C7E" w14:textId="77777777">
            <w:pPr>
              <w:tabs>
                <w:tab w:val="left" w:pos="7234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                       Total</w:t>
            </w:r>
          </w:p>
        </w:tc>
        <w:tc>
          <w:tcPr>
            <w:tcW w:w="1727" w:type="dxa"/>
          </w:tcPr>
          <w:p w:rsidR="00BE570B" w:rsidP="00A551C5" w:rsidRDefault="00E431F3" w14:paraId="0D35BD61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1000</w:t>
            </w:r>
          </w:p>
        </w:tc>
        <w:tc>
          <w:tcPr>
            <w:tcW w:w="4164" w:type="dxa"/>
          </w:tcPr>
          <w:p w:rsidR="00BE570B" w:rsidP="005D22E7" w:rsidRDefault="00BE570B" w14:paraId="61AEF286" w14:textId="77777777">
            <w:pPr>
              <w:tabs>
                <w:tab w:val="left" w:pos="2571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>
              <w:rPr>
                <w:sz w:val="28"/>
                <w:szCs w:val="28"/>
                <w:lang w:val="en-GB"/>
              </w:rPr>
              <w:t xml:space="preserve">Total </w:t>
            </w:r>
          </w:p>
        </w:tc>
        <w:tc>
          <w:tcPr>
            <w:tcW w:w="1593" w:type="dxa"/>
          </w:tcPr>
          <w:p w:rsidR="00BE570B" w:rsidP="00A551C5" w:rsidRDefault="00E431F3" w14:paraId="0F9AF90A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41,500</w:t>
            </w:r>
          </w:p>
        </w:tc>
        <w:tc>
          <w:tcPr>
            <w:tcW w:w="3510" w:type="dxa"/>
          </w:tcPr>
          <w:p w:rsidR="00BE570B" w:rsidP="00A551C5" w:rsidRDefault="00BE570B" w14:paraId="4750BFDC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</w:tbl>
    <w:p w:rsidRPr="00A551C5" w:rsidR="00A551C5" w:rsidP="00A551C5" w:rsidRDefault="00A551C5" w14:paraId="665A5632" w14:textId="77777777">
      <w:pPr>
        <w:tabs>
          <w:tab w:val="left" w:pos="7234"/>
        </w:tabs>
        <w:rPr>
          <w:sz w:val="28"/>
          <w:szCs w:val="28"/>
          <w:lang w:val="en-GB"/>
        </w:rPr>
      </w:pPr>
    </w:p>
    <w:p w:rsidR="00A551C5" w:rsidP="00A551C5" w:rsidRDefault="00A551C5" w14:paraId="32A9B493" w14:textId="77777777">
      <w:pPr>
        <w:tabs>
          <w:tab w:val="left" w:pos="7234"/>
        </w:tabs>
        <w:rPr>
          <w:lang w:val="en-GB"/>
        </w:rPr>
      </w:pPr>
      <w:bookmarkStart w:name="_GoBack" w:id="0"/>
      <w:bookmarkEnd w:id="0"/>
    </w:p>
    <w:p w:rsidR="00A551C5" w:rsidP="00A551C5" w:rsidRDefault="00A551C5" w14:paraId="33814145" w14:textId="77777777">
      <w:pPr>
        <w:tabs>
          <w:tab w:val="left" w:pos="7234"/>
        </w:tabs>
        <w:rPr>
          <w:lang w:val="en-GB"/>
        </w:rPr>
      </w:pPr>
    </w:p>
    <w:p w:rsidRPr="004E05BF" w:rsidR="00E81CAE" w:rsidP="00E81CAE" w:rsidRDefault="00E81CAE" w14:paraId="11B2850C" w14:textId="427803C3">
      <w:pPr>
        <w:tabs>
          <w:tab w:val="left" w:pos="7234"/>
        </w:tabs>
        <w:rPr>
          <w:b/>
          <w:sz w:val="24"/>
          <w:szCs w:val="24"/>
          <w:lang w:val="en-GB"/>
        </w:rPr>
      </w:pPr>
      <w:r w:rsidRPr="004E05BF">
        <w:rPr>
          <w:b/>
          <w:sz w:val="24"/>
          <w:szCs w:val="24"/>
          <w:highlight w:val="yellow"/>
          <w:lang w:val="en-GB"/>
        </w:rPr>
        <w:t xml:space="preserve">THE NON-WAG LOST HER HUSBAND </w:t>
      </w:r>
      <w:r>
        <w:rPr>
          <w:b/>
          <w:sz w:val="24"/>
          <w:szCs w:val="24"/>
          <w:highlight w:val="yellow"/>
          <w:lang w:val="en-GB"/>
        </w:rPr>
        <w:t>IN THE 2</w:t>
      </w:r>
      <w:r w:rsidRPr="00E81CAE">
        <w:rPr>
          <w:b/>
          <w:sz w:val="24"/>
          <w:szCs w:val="24"/>
          <w:highlight w:val="yellow"/>
          <w:vertAlign w:val="superscript"/>
          <w:lang w:val="en-GB"/>
        </w:rPr>
        <w:t>ND</w:t>
      </w:r>
      <w:r>
        <w:rPr>
          <w:b/>
          <w:sz w:val="24"/>
          <w:szCs w:val="24"/>
          <w:highlight w:val="yellow"/>
          <w:lang w:val="en-GB"/>
        </w:rPr>
        <w:t xml:space="preserve"> WEEK </w:t>
      </w:r>
      <w:r w:rsidRPr="004E05BF">
        <w:rPr>
          <w:b/>
          <w:sz w:val="24"/>
          <w:szCs w:val="24"/>
          <w:highlight w:val="yellow"/>
          <w:lang w:val="en-GB"/>
        </w:rPr>
        <w:t>AND IS UNABLE TO CONTINUE WITH THE FINANCIAL DIARIES</w:t>
      </w:r>
    </w:p>
    <w:p w:rsidRPr="00F5298D" w:rsidR="00A551C5" w:rsidP="00A551C5" w:rsidRDefault="00A551C5" w14:paraId="00B1D40E" w14:textId="77777777">
      <w:pPr>
        <w:tabs>
          <w:tab w:val="left" w:pos="7234"/>
        </w:tabs>
        <w:rPr>
          <w:lang w:val="en-GB"/>
        </w:rPr>
      </w:pPr>
    </w:p>
    <w:sectPr w:rsidRPr="00F5298D" w:rsidR="00A551C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3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98D"/>
    <w:rsid w:val="000045C6"/>
    <w:rsid w:val="000430C5"/>
    <w:rsid w:val="000742B0"/>
    <w:rsid w:val="0011241D"/>
    <w:rsid w:val="00212357"/>
    <w:rsid w:val="004549EF"/>
    <w:rsid w:val="0054545F"/>
    <w:rsid w:val="005474DD"/>
    <w:rsid w:val="005D22E7"/>
    <w:rsid w:val="00656FBB"/>
    <w:rsid w:val="006B0B5C"/>
    <w:rsid w:val="0087476A"/>
    <w:rsid w:val="008E4F0B"/>
    <w:rsid w:val="00A47B66"/>
    <w:rsid w:val="00A551C5"/>
    <w:rsid w:val="00BE570B"/>
    <w:rsid w:val="00E431F3"/>
    <w:rsid w:val="00E81CAE"/>
    <w:rsid w:val="00F5298D"/>
    <w:rsid w:val="02C097E5"/>
    <w:rsid w:val="10CAF725"/>
    <w:rsid w:val="1BBF9053"/>
    <w:rsid w:val="5E64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3D38"/>
  <w15:docId w15:val="{8A63E967-0A71-D448-A8F1-F966B7849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9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3254BE-6AA4-44C5-AF7F-98D65573995D}"/>
</file>

<file path=customXml/itemProps2.xml><?xml version="1.0" encoding="utf-8"?>
<ds:datastoreItem xmlns:ds="http://schemas.openxmlformats.org/officeDocument/2006/customXml" ds:itemID="{1CE3636F-84B8-4D56-99C5-44CDC4161C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Anzizi</dc:creator>
  <lastModifiedBy>agubataobiageri@gmail.com</lastModifiedBy>
  <revision>7</revision>
  <dcterms:created xsi:type="dcterms:W3CDTF">2023-12-01T05:38:00.0000000Z</dcterms:created>
  <dcterms:modified xsi:type="dcterms:W3CDTF">2024-02-10T09:19:36.6758214Z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4064f26c4a77907d3951f8f65bb350d864e92e1bf18b62eebeb07111cb3d206d</vt:lpwstr>
  </property>
</Properties>
</file>