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BF82ED" w14:textId="4952F56E" w:rsidR="001B1BA9" w:rsidRPr="001E2714" w:rsidRDefault="001E2714" w:rsidP="001E2714">
      <w:pPr>
        <w:pStyle w:val="a3"/>
      </w:pPr>
      <w:r w:rsidRPr="001E2714">
        <w:rPr>
          <w:rFonts w:hint="eastAsia"/>
        </w:rPr>
        <w:t>比特币白皮书</w:t>
      </w:r>
      <w:r w:rsidRPr="001E2714">
        <w:br/>
      </w:r>
      <w:r w:rsidRPr="001E2714">
        <w:rPr>
          <w:rFonts w:hint="eastAsia"/>
        </w:rPr>
        <w:t>观后感</w:t>
      </w:r>
    </w:p>
    <w:p w14:paraId="7091B21F" w14:textId="48F60011" w:rsidR="00680538" w:rsidRDefault="00425550" w:rsidP="00425550">
      <w:pPr>
        <w:pStyle w:val="1"/>
        <w:numPr>
          <w:ilvl w:val="0"/>
          <w:numId w:val="0"/>
        </w:numPr>
        <w:ind w:left="425"/>
      </w:pPr>
      <w:r>
        <w:rPr>
          <w:rFonts w:hint="eastAsia"/>
        </w:rPr>
        <w:t>摘要</w:t>
      </w:r>
    </w:p>
    <w:p w14:paraId="3649AAC9" w14:textId="75400867" w:rsidR="00425550" w:rsidRDefault="00AB618E" w:rsidP="008F37EB">
      <w:pPr>
        <w:pStyle w:val="3"/>
        <w:numPr>
          <w:ilvl w:val="0"/>
          <w:numId w:val="0"/>
        </w:numPr>
        <w:ind w:left="1418" w:firstLineChars="200" w:firstLine="480"/>
      </w:pPr>
      <w:r>
        <w:rPr>
          <w:rFonts w:hint="eastAsia"/>
        </w:rPr>
        <w:t>比特币是一种点对点的电子现金系统，其去中心化、安全、高效</w:t>
      </w:r>
      <w:r w:rsidR="00783671" w:rsidRPr="00783671">
        <w:rPr>
          <w:rFonts w:hint="eastAsia"/>
        </w:rPr>
        <w:t>需求</w:t>
      </w:r>
      <w:r>
        <w:rPr>
          <w:rFonts w:hint="eastAsia"/>
        </w:rPr>
        <w:t>在整个系统构建过程中起着关键性的作用，旨在科学有效地反映</w:t>
      </w:r>
      <w:r w:rsidR="00783671" w:rsidRPr="00783671">
        <w:rPr>
          <w:rFonts w:hint="eastAsia"/>
        </w:rPr>
        <w:t>客户真实需求，直接关系到后续工程是否能顺利开展以及最终产品是否能预期满足客户要求。本文结合作者实践，以</w:t>
      </w:r>
      <w:r>
        <w:rPr>
          <w:rFonts w:hint="eastAsia"/>
        </w:rPr>
        <w:t>观看比特币白皮书为观后感</w:t>
      </w:r>
      <w:r w:rsidR="00783671" w:rsidRPr="00783671">
        <w:rPr>
          <w:rFonts w:hint="eastAsia"/>
        </w:rPr>
        <w:t>为背景，讨论了</w:t>
      </w:r>
      <w:r w:rsidR="00193936">
        <w:rPr>
          <w:rFonts w:hint="eastAsia"/>
        </w:rPr>
        <w:t>核心</w:t>
      </w:r>
      <w:r w:rsidR="00783671" w:rsidRPr="00783671">
        <w:rPr>
          <w:rFonts w:hint="eastAsia"/>
        </w:rPr>
        <w:t>需求获取方法及其应用。首先简要说明</w:t>
      </w:r>
      <w:r w:rsidR="00193936">
        <w:rPr>
          <w:rFonts w:hint="eastAsia"/>
        </w:rPr>
        <w:t>与传统</w:t>
      </w:r>
      <w:r w:rsidR="00783671" w:rsidRPr="00783671">
        <w:rPr>
          <w:rFonts w:hint="eastAsia"/>
        </w:rPr>
        <w:t>技术</w:t>
      </w:r>
      <w:r w:rsidR="00193936">
        <w:rPr>
          <w:rFonts w:hint="eastAsia"/>
        </w:rPr>
        <w:t>的区别及要点</w:t>
      </w:r>
      <w:r w:rsidR="00783671" w:rsidRPr="00783671">
        <w:rPr>
          <w:rFonts w:hint="eastAsia"/>
        </w:rPr>
        <w:t>。其次详细阐述</w:t>
      </w:r>
      <w:r w:rsidR="00193936">
        <w:rPr>
          <w:rFonts w:hint="eastAsia"/>
        </w:rPr>
        <w:t>白皮书中区块链分模块</w:t>
      </w:r>
      <w:r w:rsidR="00193936" w:rsidRPr="00783671">
        <w:rPr>
          <w:rFonts w:hint="eastAsia"/>
        </w:rPr>
        <w:t>(</w:t>
      </w:r>
      <w:r w:rsidR="00193936">
        <w:rPr>
          <w:rFonts w:hint="eastAsia"/>
        </w:rPr>
        <w:t>包含交易</w:t>
      </w:r>
      <w:r w:rsidR="00193936" w:rsidRPr="00783671">
        <w:rPr>
          <w:rFonts w:hint="eastAsia"/>
        </w:rPr>
        <w:t>、</w:t>
      </w:r>
      <w:r w:rsidR="00193936">
        <w:rPr>
          <w:rFonts w:hint="eastAsia"/>
        </w:rPr>
        <w:t>时间戳服务器工作量证明、网络、激励、隐私及算力等</w:t>
      </w:r>
      <w:r w:rsidR="00193936" w:rsidRPr="00783671">
        <w:rPr>
          <w:rFonts w:hint="eastAsia"/>
        </w:rPr>
        <w:t>)</w:t>
      </w:r>
      <w:r w:rsidR="00193936">
        <w:rPr>
          <w:rFonts w:hint="eastAsia"/>
        </w:rPr>
        <w:t>实现主要采用的技术及其应用：通过有</w:t>
      </w:r>
      <w:r w:rsidR="00783671" w:rsidRPr="00783671">
        <w:rPr>
          <w:rFonts w:hint="eastAsia"/>
        </w:rPr>
        <w:t>针对性的</w:t>
      </w:r>
      <w:r w:rsidR="00193936">
        <w:rPr>
          <w:rFonts w:hint="eastAsia"/>
        </w:rPr>
        <w:t>分模块逐个实现去中心化、安全高效的区块链。最后简要概括</w:t>
      </w:r>
      <w:r w:rsidR="00783671" w:rsidRPr="00783671">
        <w:rPr>
          <w:rFonts w:hint="eastAsia"/>
        </w:rPr>
        <w:t>项目运行效果及其不足。</w:t>
      </w:r>
      <w:r w:rsidR="00193936">
        <w:rPr>
          <w:rFonts w:hint="eastAsia"/>
        </w:rPr>
        <w:t xml:space="preserve"> </w:t>
      </w:r>
    </w:p>
    <w:p w14:paraId="43299FF6" w14:textId="206D78E6" w:rsidR="00425550" w:rsidRDefault="00193936" w:rsidP="00193936">
      <w:pPr>
        <w:pStyle w:val="1"/>
        <w:numPr>
          <w:ilvl w:val="0"/>
          <w:numId w:val="0"/>
        </w:numPr>
        <w:ind w:left="425"/>
      </w:pPr>
      <w:r>
        <w:rPr>
          <w:rFonts w:hint="eastAsia"/>
        </w:rPr>
        <w:t>引言</w:t>
      </w:r>
    </w:p>
    <w:p w14:paraId="3183B41F" w14:textId="6C982489" w:rsidR="00893250" w:rsidRDefault="00893250" w:rsidP="008F37EB">
      <w:pPr>
        <w:pStyle w:val="3"/>
        <w:numPr>
          <w:ilvl w:val="0"/>
          <w:numId w:val="0"/>
        </w:numPr>
        <w:ind w:left="1418" w:firstLineChars="200" w:firstLine="480"/>
        <w:rPr>
          <w:rFonts w:hint="eastAsia"/>
        </w:rPr>
      </w:pPr>
      <w:r>
        <w:rPr>
          <w:rFonts w:hint="eastAsia"/>
        </w:rPr>
        <w:t>随着互联网信息技术的迅速发展，</w:t>
      </w:r>
      <w:r>
        <w:rPr>
          <w:rFonts w:hint="eastAsia"/>
        </w:rPr>
        <w:t>互联网</w:t>
      </w:r>
      <w:r w:rsidRPr="00893250">
        <w:rPr>
          <w:rFonts w:hint="eastAsia"/>
        </w:rPr>
        <w:t>贸易</w:t>
      </w:r>
      <w:r>
        <w:rPr>
          <w:rFonts w:hint="eastAsia"/>
        </w:rPr>
        <w:t>日趋成熟，用户规模不断上升，</w:t>
      </w:r>
      <w:r>
        <w:rPr>
          <w:rFonts w:hint="eastAsia"/>
        </w:rPr>
        <w:t>但</w:t>
      </w:r>
      <w:r>
        <w:rPr>
          <w:rFonts w:hint="eastAsia"/>
        </w:rPr>
        <w:t>几乎都需要借助金融机构作为可资信赖的第三方来处理电子支付信息。虽然这类系统在绝大多数情况下都运作良好，但</w:t>
      </w:r>
      <w:r>
        <w:rPr>
          <w:rFonts w:hint="eastAsia"/>
        </w:rPr>
        <w:t>仍然内生性地受制于传统的</w:t>
      </w:r>
      <w:r>
        <w:t>”</w:t>
      </w:r>
      <w:r>
        <w:rPr>
          <w:rFonts w:hint="eastAsia"/>
        </w:rPr>
        <w:t>基于信用的模式</w:t>
      </w:r>
      <w:r>
        <w:t>”</w:t>
      </w:r>
      <w:r>
        <w:rPr>
          <w:rFonts w:hint="eastAsia"/>
        </w:rPr>
        <w:t>的弱点。无法实现完全不可逆的交易</w:t>
      </w:r>
      <w:r>
        <w:rPr>
          <w:rFonts w:hint="eastAsia"/>
        </w:rPr>
        <w:t>。</w:t>
      </w:r>
      <w:r w:rsidR="005D4103">
        <w:rPr>
          <w:rFonts w:hint="eastAsia"/>
        </w:rPr>
        <w:t>鉴于此弊端，</w:t>
      </w:r>
      <w:r w:rsidR="005D4103">
        <w:rPr>
          <w:rFonts w:hint="eastAsia"/>
        </w:rPr>
        <w:t>非常需要这样一种电子支付系统，它基于密码学原理而不基于信用，使得任何达成一致的双方，能够直接进行支付，从而不需要第三方中介的参与。杜绝回滚支付交易的可能</w:t>
      </w:r>
      <w:r w:rsidR="005D4103">
        <w:rPr>
          <w:rFonts w:hint="eastAsia"/>
        </w:rPr>
        <w:t>。至于双花问题，可</w:t>
      </w:r>
      <w:r w:rsidR="005D4103">
        <w:rPr>
          <w:rFonts w:hint="eastAsia"/>
        </w:rPr>
        <w:t>通过点对点分布式的时间戳服务器来生成依照时间前后排列并加以记录的电子交易证明，从而解决双重支付问题</w:t>
      </w:r>
    </w:p>
    <w:p w14:paraId="2EEA6A06" w14:textId="6BE3ADED" w:rsidR="00425550" w:rsidRDefault="000C076C" w:rsidP="000C076C">
      <w:pPr>
        <w:pStyle w:val="1"/>
        <w:numPr>
          <w:ilvl w:val="0"/>
          <w:numId w:val="0"/>
        </w:numPr>
        <w:ind w:left="425"/>
        <w:rPr>
          <w:rFonts w:hint="eastAsia"/>
        </w:rPr>
      </w:pPr>
      <w:r>
        <w:rPr>
          <w:rFonts w:hint="eastAsia"/>
        </w:rPr>
        <w:t>正文</w:t>
      </w:r>
    </w:p>
    <w:p w14:paraId="6EA564AD" w14:textId="3D06495E" w:rsidR="00680538" w:rsidRDefault="005D4103" w:rsidP="008F37EB">
      <w:pPr>
        <w:pStyle w:val="3"/>
        <w:numPr>
          <w:ilvl w:val="0"/>
          <w:numId w:val="0"/>
        </w:numPr>
        <w:ind w:left="1418" w:firstLineChars="200" w:firstLine="480"/>
      </w:pPr>
      <w:r w:rsidRPr="000C6F2A">
        <w:rPr>
          <w:rFonts w:hint="eastAsia"/>
          <w:bCs w:val="0"/>
        </w:rPr>
        <w:t>科学有效的获取需求并设计求往往需要综合多种方法</w:t>
      </w:r>
      <w:r w:rsidR="000C6F2A" w:rsidRPr="000C6F2A">
        <w:rPr>
          <w:rFonts w:hint="eastAsia"/>
          <w:bCs w:val="0"/>
        </w:rPr>
        <w:t>折中取舍。针对比特币区块链的设计，其在</w:t>
      </w:r>
      <w:r w:rsidR="000C6F2A">
        <w:rPr>
          <w:rFonts w:hint="eastAsia"/>
        </w:rPr>
        <w:t>交易</w:t>
      </w:r>
      <w:r w:rsidR="000C6F2A" w:rsidRPr="00783671">
        <w:rPr>
          <w:rFonts w:hint="eastAsia"/>
        </w:rPr>
        <w:t>、</w:t>
      </w:r>
      <w:r w:rsidR="000C6F2A">
        <w:rPr>
          <w:rFonts w:hint="eastAsia"/>
        </w:rPr>
        <w:t>时间戳服务器工作量证明、网络、激励、隐私及算力等</w:t>
      </w:r>
      <w:r w:rsidR="000C6F2A">
        <w:rPr>
          <w:rFonts w:hint="eastAsia"/>
        </w:rPr>
        <w:t>模块都进行了精心的设计。比如：</w:t>
      </w:r>
      <w:r w:rsidR="000C6F2A">
        <w:rPr>
          <w:rFonts w:hint="eastAsia"/>
        </w:rPr>
        <w:t>网络通过随机散列对全部交易加上时间戳，将它们合并入一个不断延伸的基于随机散列的工作量证明的链条作为交易记录</w:t>
      </w:r>
      <w:r w:rsidR="000C6F2A">
        <w:rPr>
          <w:rFonts w:hint="eastAsia"/>
        </w:rPr>
        <w:t>；最长链条不仅将作为被观察到的事件序列的证明</w:t>
      </w:r>
      <w:r w:rsidR="000C6F2A">
        <w:rPr>
          <w:rFonts w:hint="eastAsia"/>
        </w:rPr>
        <w:t>且被看做是来自</w:t>
      </w:r>
      <w:r w:rsidR="000C6F2A">
        <w:rPr>
          <w:rFonts w:hint="eastAsia"/>
        </w:rPr>
        <w:t xml:space="preserve"> CPU </w:t>
      </w:r>
      <w:r w:rsidR="000C6F2A">
        <w:rPr>
          <w:rFonts w:hint="eastAsia"/>
        </w:rPr>
        <w:t>计算能力最大的池</w:t>
      </w:r>
      <w:r w:rsidR="000C6F2A">
        <w:rPr>
          <w:rFonts w:hint="eastAsia"/>
        </w:rPr>
        <w:t xml:space="preserve"> ..</w:t>
      </w:r>
      <w:r w:rsidR="000C6F2A">
        <w:t>.</w:t>
      </w:r>
      <w:r w:rsidR="000C6F2A" w:rsidRPr="000C6F2A">
        <w:rPr>
          <w:rFonts w:hint="eastAsia"/>
        </w:rPr>
        <w:t xml:space="preserve"> </w:t>
      </w:r>
      <w:r w:rsidR="000C6F2A">
        <w:rPr>
          <w:rFonts w:hint="eastAsia"/>
        </w:rPr>
        <w:t>下面就具体</w:t>
      </w:r>
      <w:r w:rsidR="000C6F2A">
        <w:rPr>
          <w:rFonts w:hint="eastAsia"/>
        </w:rPr>
        <w:t>设计</w:t>
      </w:r>
      <w:r w:rsidR="000C6F2A">
        <w:rPr>
          <w:rFonts w:hint="eastAsia"/>
        </w:rPr>
        <w:t>细节展开详细论述：</w:t>
      </w:r>
    </w:p>
    <w:p w14:paraId="2D90E5F6" w14:textId="37CED627" w:rsidR="00E73B81" w:rsidRDefault="008F37EB" w:rsidP="008F37EB">
      <w:pPr>
        <w:pStyle w:val="3"/>
        <w:numPr>
          <w:ilvl w:val="0"/>
          <w:numId w:val="0"/>
        </w:numPr>
        <w:ind w:left="1418" w:firstLineChars="200" w:firstLine="480"/>
      </w:pPr>
      <w:r w:rsidRPr="008F37EB">
        <w:rPr>
          <w:rFonts w:hint="eastAsia"/>
          <w:bCs w:val="0"/>
        </w:rPr>
        <w:t>交易模块</w:t>
      </w:r>
      <w:r>
        <w:rPr>
          <w:rFonts w:hint="eastAsia"/>
          <w:bCs w:val="0"/>
        </w:rPr>
        <w:t>(</w:t>
      </w:r>
      <w:r>
        <w:rPr>
          <w:rFonts w:hint="eastAsia"/>
          <w:bCs w:val="0"/>
        </w:rPr>
        <w:t>主要通过签名实现</w:t>
      </w:r>
      <w:r>
        <w:rPr>
          <w:rFonts w:hint="eastAsia"/>
          <w:bCs w:val="0"/>
        </w:rPr>
        <w:t>)</w:t>
      </w:r>
      <w:r w:rsidRPr="008F37EB">
        <w:rPr>
          <w:rFonts w:hint="eastAsia"/>
          <w:bCs w:val="0"/>
        </w:rPr>
        <w:t>：</w:t>
      </w:r>
      <w:r>
        <w:rPr>
          <w:rFonts w:hint="eastAsia"/>
        </w:rPr>
        <w:t>电子货币是</w:t>
      </w:r>
      <w:r>
        <w:rPr>
          <w:rFonts w:hint="eastAsia"/>
        </w:rPr>
        <w:t>一串数字签名，</w:t>
      </w:r>
      <w:r>
        <w:rPr>
          <w:rFonts w:hint="eastAsia"/>
        </w:rPr>
        <w:t>每一位所有者通过对前一次交易和下一位拥有者的公钥签署一个随机散列的数字签名，并将这个签名附加在这枚电子货币的末尾，电子货币就发送给了下一位所有者。而收款人通过对签名进行检</w:t>
      </w:r>
      <w:r>
        <w:rPr>
          <w:rFonts w:hint="eastAsia"/>
        </w:rPr>
        <w:lastRenderedPageBreak/>
        <w:t>验，就能够验证该链条的所有者</w:t>
      </w:r>
      <w:r>
        <w:rPr>
          <w:rFonts w:hint="eastAsia"/>
        </w:rPr>
        <w:t>。</w:t>
      </w:r>
    </w:p>
    <w:p w14:paraId="325BA782" w14:textId="3DF8FED8" w:rsidR="00D361B9" w:rsidRDefault="001F4D62" w:rsidP="00D361B9">
      <w:pPr>
        <w:pStyle w:val="3"/>
        <w:numPr>
          <w:ilvl w:val="0"/>
          <w:numId w:val="0"/>
        </w:numPr>
        <w:ind w:left="1418" w:firstLineChars="200" w:firstLine="480"/>
        <w:rPr>
          <w:rFonts w:hint="eastAsia"/>
        </w:rPr>
      </w:pPr>
      <w:r w:rsidRPr="001F4D62">
        <w:rPr>
          <w:rFonts w:hint="eastAsia"/>
          <w:bCs w:val="0"/>
        </w:rPr>
        <w:t>时间戳服务器</w:t>
      </w:r>
      <w:r>
        <w:rPr>
          <w:rFonts w:hint="eastAsia"/>
          <w:bCs w:val="0"/>
        </w:rPr>
        <w:t>：</w:t>
      </w:r>
      <w:r w:rsidR="00D361B9">
        <w:rPr>
          <w:rFonts w:hint="eastAsia"/>
        </w:rPr>
        <w:t>通过对以区块形式存在的一组数据实施随机散列而加上时间戳，并将该随机散列进行广播</w:t>
      </w:r>
      <w:r w:rsidR="00D361B9">
        <w:rPr>
          <w:rFonts w:hint="eastAsia"/>
        </w:rPr>
        <w:t>，</w:t>
      </w:r>
      <w:r w:rsidR="00D361B9">
        <w:rPr>
          <w:rFonts w:hint="eastAsia"/>
        </w:rPr>
        <w:t>该时间</w:t>
      </w:r>
      <w:r w:rsidR="00D361B9">
        <w:rPr>
          <w:rFonts w:hint="eastAsia"/>
        </w:rPr>
        <w:t>戳用于</w:t>
      </w:r>
      <w:r w:rsidR="00D361B9">
        <w:rPr>
          <w:rFonts w:hint="eastAsia"/>
        </w:rPr>
        <w:t>证实特定数据必然于某特定时间是的确存在的，因为只有在该时刻存在了才能获取相应的随机散列值。每个时间戳应当将前一个时间戳纳入其随机散列值中，每一个随后的时间戳都对之前的一个时间戳进行增强，</w:t>
      </w:r>
      <w:r w:rsidR="00D361B9">
        <w:rPr>
          <w:rFonts w:hint="eastAsia"/>
        </w:rPr>
        <w:t>如此往复</w:t>
      </w:r>
      <w:r w:rsidR="00D361B9">
        <w:rPr>
          <w:rFonts w:hint="eastAsia"/>
        </w:rPr>
        <w:t>形成链条</w:t>
      </w:r>
      <w:r w:rsidR="00D361B9">
        <w:rPr>
          <w:rFonts w:hint="eastAsia"/>
        </w:rPr>
        <w:t>。</w:t>
      </w:r>
    </w:p>
    <w:p w14:paraId="6FD77192" w14:textId="2D3D80FF" w:rsidR="00E73B81" w:rsidRDefault="001F4D62" w:rsidP="00D361B9">
      <w:pPr>
        <w:pStyle w:val="3"/>
        <w:numPr>
          <w:ilvl w:val="0"/>
          <w:numId w:val="0"/>
        </w:numPr>
        <w:ind w:left="1418" w:firstLineChars="200" w:firstLine="480"/>
      </w:pPr>
      <w:r>
        <w:rPr>
          <w:rFonts w:hint="eastAsia"/>
        </w:rPr>
        <w:t>工作量证明</w:t>
      </w:r>
      <w:r w:rsidR="00D361B9">
        <w:rPr>
          <w:rFonts w:hint="eastAsia"/>
        </w:rPr>
        <w:t>：在进行随机散列运算时</w:t>
      </w:r>
      <w:r w:rsidR="00D361B9">
        <w:rPr>
          <w:rFonts w:hint="eastAsia"/>
        </w:rPr>
        <w:t>工作量证明机制引入了对某一个特定值的扫描工作，</w:t>
      </w:r>
      <w:r w:rsidR="00D361B9">
        <w:rPr>
          <w:rFonts w:hint="eastAsia"/>
        </w:rPr>
        <w:t>一般</w:t>
      </w:r>
      <w:r w:rsidR="00D361B9">
        <w:rPr>
          <w:rFonts w:hint="eastAsia"/>
        </w:rPr>
        <w:t>随机散列值以一个或多个</w:t>
      </w:r>
      <w:r w:rsidR="00D361B9">
        <w:rPr>
          <w:rFonts w:hint="eastAsia"/>
        </w:rPr>
        <w:t xml:space="preserve"> 0 </w:t>
      </w:r>
      <w:r w:rsidR="00D361B9">
        <w:rPr>
          <w:rFonts w:hint="eastAsia"/>
        </w:rPr>
        <w:t>开始。</w:t>
      </w:r>
      <w:r w:rsidR="00D361B9">
        <w:rPr>
          <w:rFonts w:hint="eastAsia"/>
        </w:rPr>
        <w:t>且</w:t>
      </w:r>
      <w:r w:rsidR="00D361B9">
        <w:rPr>
          <w:rFonts w:hint="eastAsia"/>
        </w:rPr>
        <w:t>随着</w:t>
      </w:r>
      <w:r w:rsidR="00D361B9">
        <w:rPr>
          <w:rFonts w:hint="eastAsia"/>
        </w:rPr>
        <w:t xml:space="preserve"> 0 </w:t>
      </w:r>
      <w:r w:rsidR="00D361B9">
        <w:rPr>
          <w:rFonts w:hint="eastAsia"/>
        </w:rPr>
        <w:t>的数目的上升找到这个解所需要的工作量将呈指数增长，而对结果进行检验则仅需要一次随机散列运算</w:t>
      </w:r>
      <w:r w:rsidR="00D361B9">
        <w:rPr>
          <w:rFonts w:hint="eastAsia"/>
        </w:rPr>
        <w:t>。其特点是难计算易证明，另外该工作量证明机制还用于解决在集体投票表决时</w:t>
      </w:r>
      <w:r w:rsidR="00D361B9" w:rsidRPr="00D361B9">
        <w:rPr>
          <w:rFonts w:hint="eastAsia"/>
        </w:rPr>
        <w:t>谁是大多数的问题</w:t>
      </w:r>
      <w:r w:rsidR="00D361B9">
        <w:rPr>
          <w:rFonts w:hint="eastAsia"/>
        </w:rPr>
        <w:t>。</w:t>
      </w:r>
    </w:p>
    <w:p w14:paraId="502A2460" w14:textId="38E903B1" w:rsidR="00E73B81" w:rsidRDefault="00E77746" w:rsidP="00FF730E">
      <w:pPr>
        <w:pStyle w:val="3"/>
        <w:numPr>
          <w:ilvl w:val="0"/>
          <w:numId w:val="0"/>
        </w:numPr>
        <w:ind w:left="1418" w:firstLineChars="200" w:firstLine="480"/>
      </w:pPr>
      <w:r>
        <w:rPr>
          <w:rFonts w:hint="eastAsia"/>
        </w:rPr>
        <w:t>网络</w:t>
      </w:r>
      <w:r w:rsidR="00740C22">
        <w:rPr>
          <w:rFonts w:hint="eastAsia"/>
        </w:rPr>
        <w:t>：节点始终都将最长的链条视为正确的链条</w:t>
      </w:r>
      <w:r w:rsidR="00740C22">
        <w:rPr>
          <w:rFonts w:hint="eastAsia"/>
        </w:rPr>
        <w:t>并持续工作和延长它。如果有两个节点同时广播不同版本的新区块，那么其他节点在接收到该区块的时间上将存在先后差别。当此情形</w:t>
      </w:r>
      <w:r w:rsidR="00740C22">
        <w:rPr>
          <w:rFonts w:hint="eastAsia"/>
        </w:rPr>
        <w:t>时</w:t>
      </w:r>
      <w:r w:rsidR="00740C22">
        <w:rPr>
          <w:rFonts w:hint="eastAsia"/>
        </w:rPr>
        <w:t>他们将在率先收到的区块基础上进</w:t>
      </w:r>
      <w:r w:rsidR="00740C22">
        <w:rPr>
          <w:rFonts w:hint="eastAsia"/>
        </w:rPr>
        <w:t>行工作，但也会保留另外一个链条，以防后者变成最长的链条，该僵局</w:t>
      </w:r>
      <w:r w:rsidR="00740C22">
        <w:rPr>
          <w:rFonts w:hint="eastAsia"/>
        </w:rPr>
        <w:t>的打破要等到下一个工</w:t>
      </w:r>
      <w:r w:rsidR="00740C22">
        <w:rPr>
          <w:rFonts w:hint="eastAsia"/>
        </w:rPr>
        <w:t>作量证明被发现，当其中</w:t>
      </w:r>
      <w:r w:rsidR="00740C22">
        <w:rPr>
          <w:rFonts w:hint="eastAsia"/>
        </w:rPr>
        <w:t>一条链条被证实为是较长</w:t>
      </w:r>
      <w:r w:rsidR="00740C22">
        <w:rPr>
          <w:rFonts w:hint="eastAsia"/>
        </w:rPr>
        <w:t>时</w:t>
      </w:r>
      <w:r w:rsidR="00740C22">
        <w:rPr>
          <w:rFonts w:hint="eastAsia"/>
        </w:rPr>
        <w:t>另一条分支链条上工作的节点将转换阵营，开始在较长的链条上工作。</w:t>
      </w:r>
      <w:r w:rsidR="00160EB2">
        <w:rPr>
          <w:rFonts w:hint="eastAsia"/>
        </w:rPr>
        <w:t>广播时，其</w:t>
      </w:r>
      <w:r w:rsidR="00FF730E">
        <w:rPr>
          <w:rFonts w:hint="eastAsia"/>
        </w:rPr>
        <w:t>实际</w:t>
      </w:r>
      <w:r w:rsidR="00FF730E">
        <w:rPr>
          <w:rFonts w:hint="eastAsia"/>
        </w:rPr>
        <w:t>上不需要抵达全部的节点。只要交易信息能够抵达足够多的节点，其</w:t>
      </w:r>
      <w:r w:rsidR="00FF730E">
        <w:rPr>
          <w:rFonts w:hint="eastAsia"/>
        </w:rPr>
        <w:t>将很</w:t>
      </w:r>
      <w:r w:rsidR="00FF730E">
        <w:rPr>
          <w:rFonts w:hint="eastAsia"/>
        </w:rPr>
        <w:t>快被整合进一个区块中且区块广播对被丢弃的信息是具有容错能力</w:t>
      </w:r>
      <w:r w:rsidR="00FF730E">
        <w:rPr>
          <w:rFonts w:hint="eastAsia"/>
        </w:rPr>
        <w:t>。如果一个节点没有收到某特定区块，那么该节点将会发现自己缺失了某个区块，也就可以提出自己下载该区块的请求</w:t>
      </w:r>
      <w:r w:rsidR="00FF730E">
        <w:rPr>
          <w:rFonts w:hint="eastAsia"/>
        </w:rPr>
        <w:t>。</w:t>
      </w:r>
    </w:p>
    <w:p w14:paraId="7BC258BA" w14:textId="38195313" w:rsidR="00E73B81" w:rsidRDefault="00E77746" w:rsidP="00FD746E">
      <w:pPr>
        <w:pStyle w:val="3"/>
        <w:numPr>
          <w:ilvl w:val="0"/>
          <w:numId w:val="0"/>
        </w:numPr>
        <w:ind w:left="1418" w:firstLineChars="200" w:firstLine="480"/>
      </w:pPr>
      <w:r>
        <w:rPr>
          <w:rFonts w:hint="eastAsia"/>
        </w:rPr>
        <w:t>激励</w:t>
      </w:r>
      <w:r w:rsidR="00FD746E">
        <w:rPr>
          <w:rFonts w:hint="eastAsia"/>
        </w:rPr>
        <w:t>：对</w:t>
      </w:r>
      <w:r w:rsidR="00FD746E">
        <w:rPr>
          <w:rFonts w:hint="eastAsia"/>
        </w:rPr>
        <w:t>每个区块的第一笔交易进行特殊化处理，该交易产生</w:t>
      </w:r>
      <w:r w:rsidR="00FD746E">
        <w:rPr>
          <w:rFonts w:hint="eastAsia"/>
        </w:rPr>
        <w:t>由该区块创造者拥有的新</w:t>
      </w:r>
      <w:r w:rsidR="00FD746E">
        <w:rPr>
          <w:rFonts w:hint="eastAsia"/>
        </w:rPr>
        <w:t>电子货币</w:t>
      </w:r>
      <w:r w:rsidR="00FD746E">
        <w:rPr>
          <w:rFonts w:hint="eastAsia"/>
        </w:rPr>
        <w:t>，此种</w:t>
      </w:r>
      <w:r w:rsidR="00FD746E">
        <w:rPr>
          <w:rFonts w:hint="eastAsia"/>
        </w:rPr>
        <w:t>增</w:t>
      </w:r>
      <w:r w:rsidR="00FD746E">
        <w:rPr>
          <w:rFonts w:hint="eastAsia"/>
        </w:rPr>
        <w:t>加了节点支持该网络的激励，并在没有中央集权机构发行货币的情况下</w:t>
      </w:r>
      <w:r w:rsidR="00FD746E">
        <w:rPr>
          <w:rFonts w:hint="eastAsia"/>
        </w:rPr>
        <w:t>提供了一种将电子货币分配到流通领域的一种方法</w:t>
      </w:r>
      <w:r w:rsidR="00FD746E">
        <w:rPr>
          <w:rFonts w:hint="eastAsia"/>
        </w:rPr>
        <w:t>。</w:t>
      </w:r>
      <w:r w:rsidR="00FD746E" w:rsidRPr="00FD746E">
        <w:rPr>
          <w:rFonts w:hint="eastAsia"/>
        </w:rPr>
        <w:t>另外一个激励的来源则是交易费</w:t>
      </w:r>
    </w:p>
    <w:p w14:paraId="10032457" w14:textId="6E14D73C" w:rsidR="00840B6A" w:rsidRDefault="00840B6A" w:rsidP="00BA13DB">
      <w:pPr>
        <w:pStyle w:val="3"/>
        <w:numPr>
          <w:ilvl w:val="0"/>
          <w:numId w:val="0"/>
        </w:numPr>
        <w:ind w:left="1418" w:firstLineChars="200" w:firstLine="480"/>
        <w:rPr>
          <w:rFonts w:hint="eastAsia"/>
        </w:rPr>
      </w:pPr>
      <w:r>
        <w:rPr>
          <w:rFonts w:hint="eastAsia"/>
        </w:rPr>
        <w:t>回收空间及简化支付：</w:t>
      </w:r>
      <w:r>
        <w:rPr>
          <w:rFonts w:hint="eastAsia"/>
        </w:rPr>
        <w:t>如果最近的交易已经被纳入了足够多的区块之中，那么就可以丢弃该交易之前的数据，以回收硬盘空间。为了同时确保不损害区块的随机散列值，交易信息被随机散列时，被构建成一种梅克尔树的形态，使得只有根被纳入了区块的随机散列值</w:t>
      </w:r>
      <w:r>
        <w:rPr>
          <w:rFonts w:hint="eastAsia"/>
        </w:rPr>
        <w:t>。</w:t>
      </w:r>
      <w:r>
        <w:rPr>
          <w:rFonts w:hint="eastAsia"/>
        </w:rPr>
        <w:t>并能够通过梅克尔树的分支</w:t>
      </w:r>
      <w:r>
        <w:rPr>
          <w:rFonts w:hint="eastAsia"/>
        </w:rPr>
        <w:t>加上时间戳并纳入区块的</w:t>
      </w:r>
      <w:r>
        <w:rPr>
          <w:rFonts w:hint="eastAsia"/>
        </w:rPr>
        <w:t>交易。节点</w:t>
      </w:r>
      <w:r>
        <w:rPr>
          <w:rFonts w:hint="eastAsia"/>
        </w:rPr>
        <w:t>通过追溯到链条的某个位置，它就能看到某个节点曾经接受过它</w:t>
      </w:r>
      <w:r>
        <w:rPr>
          <w:rFonts w:hint="eastAsia"/>
        </w:rPr>
        <w:t>且于其后追加的区块也进一步证明全网曾经接受了它</w:t>
      </w:r>
      <w:r w:rsidR="00BA13DB">
        <w:rPr>
          <w:rFonts w:hint="eastAsia"/>
        </w:rPr>
        <w:t>，如下图示</w:t>
      </w:r>
      <w:r w:rsidR="00BA13DB">
        <w:rPr>
          <w:rFonts w:hint="eastAsia"/>
        </w:rPr>
        <w:t>:</w:t>
      </w:r>
      <w:r w:rsidR="00BA13DB">
        <w:rPr>
          <w:rFonts w:hint="eastAsia"/>
          <w:noProof/>
        </w:rPr>
        <w:lastRenderedPageBreak/>
        <w:drawing>
          <wp:inline distT="0" distB="0" distL="0" distR="0" wp14:anchorId="28EE6984" wp14:editId="4399304A">
            <wp:extent cx="4354291" cy="2362200"/>
            <wp:effectExtent l="19050" t="19050" r="27305" b="190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8CD78F.tmp"/>
                    <pic:cNvPicPr/>
                  </pic:nvPicPr>
                  <pic:blipFill>
                    <a:blip r:embed="rId7">
                      <a:extLst>
                        <a:ext uri="{28A0092B-C50C-407E-A947-70E740481C1C}">
                          <a14:useLocalDpi xmlns:a14="http://schemas.microsoft.com/office/drawing/2010/main" val="0"/>
                        </a:ext>
                      </a:extLst>
                    </a:blip>
                    <a:stretch>
                      <a:fillRect/>
                    </a:stretch>
                  </pic:blipFill>
                  <pic:spPr>
                    <a:xfrm>
                      <a:off x="0" y="0"/>
                      <a:ext cx="4360753" cy="2365706"/>
                    </a:xfrm>
                    <a:prstGeom prst="rect">
                      <a:avLst/>
                    </a:prstGeom>
                    <a:ln>
                      <a:solidFill>
                        <a:srgbClr val="FF0000"/>
                      </a:solidFill>
                    </a:ln>
                  </pic:spPr>
                </pic:pic>
              </a:graphicData>
            </a:graphic>
          </wp:inline>
        </w:drawing>
      </w:r>
    </w:p>
    <w:p w14:paraId="42B89112" w14:textId="0D5E0DED" w:rsidR="002F5471" w:rsidRPr="002F5471" w:rsidRDefault="002F5471" w:rsidP="002F5471">
      <w:pPr>
        <w:pStyle w:val="3"/>
        <w:numPr>
          <w:ilvl w:val="0"/>
          <w:numId w:val="0"/>
        </w:numPr>
        <w:ind w:left="1418" w:firstLineChars="200" w:firstLine="480"/>
        <w:rPr>
          <w:rFonts w:hint="eastAsia"/>
        </w:rPr>
      </w:pPr>
      <w:r w:rsidRPr="002F5471">
        <w:rPr>
          <w:rFonts w:hint="eastAsia"/>
        </w:rPr>
        <w:t>隐私：维持隐私可通过切断信息流来实现</w:t>
      </w:r>
      <w:r w:rsidRPr="002F5471">
        <w:rPr>
          <w:rFonts w:hint="eastAsia"/>
        </w:rPr>
        <w:t>-</w:t>
      </w:r>
      <w:r w:rsidRPr="002F5471">
        <w:rPr>
          <w:rFonts w:hint="eastAsia"/>
        </w:rPr>
        <w:t>公钥匿名。公众可以看到某转账一定的金额但是没有任何信息指向某个确定的人。即公众得知的信息仅仅是有某个人将一定数量的货币发所给了另外一个人，但是难以将该交易同特定的人联系在一起。作为额外的预防措施，使用者可以让每次交易都生成一个新的地址，以确保这些交易不被追溯到一个共同的所有者。</w:t>
      </w:r>
    </w:p>
    <w:p w14:paraId="312181F5" w14:textId="6AC54277" w:rsidR="00E77746" w:rsidRDefault="00E77746" w:rsidP="002F5471">
      <w:pPr>
        <w:pStyle w:val="3"/>
        <w:numPr>
          <w:ilvl w:val="0"/>
          <w:numId w:val="0"/>
        </w:numPr>
        <w:ind w:left="1418" w:firstLineChars="200" w:firstLine="480"/>
      </w:pPr>
      <w:r>
        <w:rPr>
          <w:rFonts w:hint="eastAsia"/>
        </w:rPr>
        <w:t>算力</w:t>
      </w:r>
      <w:r w:rsidR="004E077E">
        <w:rPr>
          <w:rFonts w:hint="eastAsia"/>
        </w:rPr>
        <w:t>：用于避免一定程度的</w:t>
      </w:r>
      <w:r w:rsidR="002F5471">
        <w:rPr>
          <w:rFonts w:hint="eastAsia"/>
        </w:rPr>
        <w:t>攻击。</w:t>
      </w:r>
      <w:r w:rsidR="002F5471" w:rsidRPr="002F5471">
        <w:rPr>
          <w:rFonts w:hint="eastAsia"/>
        </w:rPr>
        <w:t>诚实链条和攻击者链条之间的竞赛，可以用二叉树随机漫步来描述</w:t>
      </w:r>
      <w:r w:rsidR="002F5471">
        <w:rPr>
          <w:rFonts w:hint="eastAsia"/>
        </w:rPr>
        <w:t>，如此其攻击者</w:t>
      </w:r>
      <w:r w:rsidR="002F5471" w:rsidRPr="002F5471">
        <w:rPr>
          <w:rFonts w:hint="eastAsia"/>
        </w:rPr>
        <w:t>攻击成功的概率就因为区块数的增长而呈现指数化下降</w:t>
      </w:r>
      <w:r w:rsidR="002F5471">
        <w:rPr>
          <w:rFonts w:hint="eastAsia"/>
        </w:rPr>
        <w:t>。故攻击一般得不偿失且需要强大的算力</w:t>
      </w:r>
    </w:p>
    <w:p w14:paraId="2D9F9915" w14:textId="2E7AE610" w:rsidR="008C0A5C" w:rsidRDefault="008C0A5C" w:rsidP="008C0A5C">
      <w:pPr>
        <w:pStyle w:val="1"/>
        <w:numPr>
          <w:ilvl w:val="0"/>
          <w:numId w:val="0"/>
        </w:numPr>
        <w:ind w:left="425"/>
      </w:pPr>
      <w:r>
        <w:rPr>
          <w:rFonts w:hint="eastAsia"/>
        </w:rPr>
        <w:t>结论</w:t>
      </w:r>
    </w:p>
    <w:p w14:paraId="6CD9279F" w14:textId="6408B25B" w:rsidR="006038C7" w:rsidRPr="001B1BA9" w:rsidRDefault="003437BC" w:rsidP="008E03E6">
      <w:pPr>
        <w:pStyle w:val="3"/>
        <w:numPr>
          <w:ilvl w:val="0"/>
          <w:numId w:val="0"/>
        </w:numPr>
        <w:ind w:left="1418" w:firstLineChars="200" w:firstLine="480"/>
        <w:rPr>
          <w:rFonts w:hint="eastAsia"/>
        </w:rPr>
      </w:pPr>
      <w:r>
        <w:rPr>
          <w:rFonts w:hint="eastAsia"/>
        </w:rPr>
        <w:t>数字签名及工作量这证明</w:t>
      </w:r>
      <w:r w:rsidRPr="003437BC">
        <w:rPr>
          <w:rFonts w:hint="eastAsia"/>
        </w:rPr>
        <w:t>使得攻击者事实上难以改变交易记录</w:t>
      </w:r>
      <w:r>
        <w:rPr>
          <w:rFonts w:hint="eastAsia"/>
        </w:rPr>
        <w:t>。网络强健之处在于它结构上的简洁性。节点间工作大部分彼此独立的只需很少协同，结点可随时离开或加入网络。结点通过</w:t>
      </w:r>
      <w:r>
        <w:rPr>
          <w:rFonts w:hint="eastAsia"/>
        </w:rPr>
        <w:t xml:space="preserve">CPU </w:t>
      </w:r>
      <w:r>
        <w:rPr>
          <w:rFonts w:hint="eastAsia"/>
        </w:rPr>
        <w:t>计算力进行投票</w:t>
      </w:r>
      <w:r>
        <w:rPr>
          <w:rFonts w:hint="eastAsia"/>
        </w:rPr>
        <w:t>表决对有效区块的确认</w:t>
      </w:r>
      <w:r>
        <w:rPr>
          <w:rFonts w:hint="eastAsia"/>
        </w:rPr>
        <w:t>。但在具体实施过程中也存在些许</w:t>
      </w:r>
      <w:r w:rsidR="006038C7">
        <w:rPr>
          <w:rFonts w:hint="eastAsia"/>
        </w:rPr>
        <w:t>不足：</w:t>
      </w:r>
      <w:r>
        <w:rPr>
          <w:rFonts w:hint="eastAsia"/>
        </w:rPr>
        <w:t>比如</w:t>
      </w:r>
      <w:r w:rsidR="008E03E6">
        <w:rPr>
          <w:rFonts w:hint="eastAsia"/>
        </w:rPr>
        <w:t>工作量证明，其矿工只能于拥有</w:t>
      </w:r>
      <w:r>
        <w:rPr>
          <w:rFonts w:hint="eastAsia"/>
        </w:rPr>
        <w:t>算力</w:t>
      </w:r>
      <w:r w:rsidR="008E03E6">
        <w:rPr>
          <w:rFonts w:hint="eastAsia"/>
        </w:rPr>
        <w:t>强大的个体中产生，针对大众用户，难免有失公允；另外：攻击虽有很大难度但并非不可能及分叉会对原有数据造成一定影响等等，有望未来的区块链框架</w:t>
      </w:r>
      <w:r w:rsidR="00884A8E">
        <w:rPr>
          <w:rFonts w:hint="eastAsia"/>
        </w:rPr>
        <w:t>(</w:t>
      </w:r>
      <w:r w:rsidR="00884A8E">
        <w:rPr>
          <w:rFonts w:hint="eastAsia"/>
        </w:rPr>
        <w:t>如</w:t>
      </w:r>
      <w:r w:rsidR="00884A8E">
        <w:t xml:space="preserve">” Substrate </w:t>
      </w:r>
      <w:r w:rsidR="00410764">
        <w:t>：</w:t>
      </w:r>
      <w:r w:rsidR="00410764">
        <w:rPr>
          <w:rFonts w:hint="eastAsia"/>
        </w:rPr>
        <w:t>R</w:t>
      </w:r>
      <w:r w:rsidR="00410764">
        <w:t xml:space="preserve">ust </w:t>
      </w:r>
      <w:r w:rsidR="00410764">
        <w:rPr>
          <w:rFonts w:hint="eastAsia"/>
        </w:rPr>
        <w:t>语言开发，其于升级、高效及创新方面有很大的改进</w:t>
      </w:r>
      <w:r w:rsidR="00410764">
        <w:rPr>
          <w:rFonts w:hint="eastAsia"/>
        </w:rPr>
        <w:t xml:space="preserve"> </w:t>
      </w:r>
      <w:bookmarkStart w:id="0" w:name="_GoBack"/>
      <w:bookmarkEnd w:id="0"/>
      <w:r w:rsidR="00410764">
        <w:t>”</w:t>
      </w:r>
      <w:r w:rsidR="00884A8E">
        <w:t>)</w:t>
      </w:r>
      <w:r w:rsidR="008E03E6">
        <w:rPr>
          <w:rFonts w:hint="eastAsia"/>
        </w:rPr>
        <w:t>尽善尽美。总而言之，软件设计</w:t>
      </w:r>
      <w:r w:rsidR="006038C7">
        <w:rPr>
          <w:rFonts w:hint="eastAsia"/>
        </w:rPr>
        <w:t>及其应用对整个过程影响深远，科学有效地综合选用技术更能反映客户真</w:t>
      </w:r>
      <w:r w:rsidR="008E03E6">
        <w:rPr>
          <w:rFonts w:hint="eastAsia"/>
        </w:rPr>
        <w:t>实需求，同时增强软件可用性、可扩展性和可维护性，从而降低软件</w:t>
      </w:r>
      <w:r w:rsidR="006038C7">
        <w:rPr>
          <w:rFonts w:hint="eastAsia"/>
        </w:rPr>
        <w:t>风险。</w:t>
      </w:r>
    </w:p>
    <w:sectPr w:rsidR="006038C7" w:rsidRPr="001B1B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B20296" w14:textId="77777777" w:rsidR="008D4A59" w:rsidRDefault="008D4A59" w:rsidP="002946B3">
      <w:r>
        <w:separator/>
      </w:r>
    </w:p>
  </w:endnote>
  <w:endnote w:type="continuationSeparator" w:id="0">
    <w:p w14:paraId="4A65E9ED" w14:textId="77777777" w:rsidR="008D4A59" w:rsidRDefault="008D4A59" w:rsidP="00294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24A405" w14:textId="77777777" w:rsidR="008D4A59" w:rsidRDefault="008D4A59" w:rsidP="002946B3">
      <w:r>
        <w:separator/>
      </w:r>
    </w:p>
  </w:footnote>
  <w:footnote w:type="continuationSeparator" w:id="0">
    <w:p w14:paraId="48905F22" w14:textId="77777777" w:rsidR="008D4A59" w:rsidRDefault="008D4A59" w:rsidP="002946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4F1741"/>
    <w:multiLevelType w:val="multilevel"/>
    <w:tmpl w:val="D08AD50A"/>
    <w:lvl w:ilvl="0">
      <w:start w:val="1"/>
      <w:numFmt w:val="chineseCountingThousand"/>
      <w:pStyle w:val="1"/>
      <w:lvlText w:val="%1、"/>
      <w:lvlJc w:val="left"/>
      <w:pPr>
        <w:ind w:left="425" w:hanging="425"/>
      </w:pPr>
      <w:rPr>
        <w:rFonts w:hint="eastAsia"/>
        <w:sz w:val="30"/>
      </w:rPr>
    </w:lvl>
    <w:lvl w:ilvl="1">
      <w:start w:val="1"/>
      <w:numFmt w:val="decimal"/>
      <w:pStyle w:val="2"/>
      <w:lvlText w:val="%2."/>
      <w:lvlJc w:val="left"/>
      <w:pPr>
        <w:ind w:left="992" w:hanging="567"/>
      </w:pPr>
      <w:rPr>
        <w:rFonts w:hint="eastAsia"/>
        <w:sz w:val="28"/>
      </w:rPr>
    </w:lvl>
    <w:lvl w:ilvl="2">
      <w:start w:val="1"/>
      <w:numFmt w:val="lowerLetter"/>
      <w:pStyle w:val="3"/>
      <w:lvlText w:val="%3."/>
      <w:lvlJc w:val="left"/>
      <w:pPr>
        <w:ind w:left="5670" w:hanging="567"/>
      </w:pPr>
      <w:rPr>
        <w:rFonts w:hint="eastAsia"/>
        <w:sz w:val="24"/>
      </w:rPr>
    </w:lvl>
    <w:lvl w:ilvl="3">
      <w:start w:val="1"/>
      <w:numFmt w:val="decimal"/>
      <w:pStyle w:val="4"/>
      <w:lvlText w:val="%4)."/>
      <w:lvlJc w:val="left"/>
      <w:pPr>
        <w:ind w:left="1984" w:hanging="708"/>
      </w:pPr>
      <w:rPr>
        <w:rFonts w:hint="eastAsia"/>
        <w:sz w:val="21"/>
      </w:rPr>
    </w:lvl>
    <w:lvl w:ilvl="4">
      <w:start w:val="1"/>
      <w:numFmt w:val="lowerLetter"/>
      <w:pStyle w:val="5"/>
      <w:lvlText w:val="%5)."/>
      <w:lvlJc w:val="left"/>
      <w:pPr>
        <w:ind w:left="2551" w:hanging="850"/>
      </w:pPr>
      <w:rPr>
        <w:rFonts w:hint="eastAsia"/>
        <w:sz w:val="18"/>
      </w:rPr>
    </w:lvl>
    <w:lvl w:ilvl="5">
      <w:start w:val="1"/>
      <w:numFmt w:val="lowerRoman"/>
      <w:pStyle w:val="6"/>
      <w:lvlText w:val="%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37545FC4"/>
    <w:multiLevelType w:val="multilevel"/>
    <w:tmpl w:val="11066BA0"/>
    <w:styleLink w:val="style"/>
    <w:lvl w:ilvl="0">
      <w:start w:val="1"/>
      <w:numFmt w:val="chineseCountingThousand"/>
      <w:lvlText w:val="%1、"/>
      <w:lvlJc w:val="left"/>
      <w:pPr>
        <w:ind w:left="425" w:hanging="425"/>
      </w:pPr>
      <w:rPr>
        <w:rFonts w:hint="eastAsia"/>
      </w:rPr>
    </w:lvl>
    <w:lvl w:ilvl="1">
      <w:start w:val="1"/>
      <w:numFmt w:val="decimal"/>
      <w:lvlText w:val="%2."/>
      <w:lvlJc w:val="left"/>
      <w:pPr>
        <w:ind w:left="992" w:hanging="567"/>
      </w:pPr>
      <w:rPr>
        <w:rFonts w:hint="eastAsia"/>
      </w:rPr>
    </w:lvl>
    <w:lvl w:ilvl="2">
      <w:start w:val="1"/>
      <w:numFmt w:val="lowerLetter"/>
      <w:lvlText w:val="%3."/>
      <w:lvlJc w:val="left"/>
      <w:pPr>
        <w:ind w:left="1418" w:hanging="567"/>
      </w:pPr>
      <w:rPr>
        <w:rFonts w:hint="eastAsia"/>
      </w:rPr>
    </w:lvl>
    <w:lvl w:ilvl="3">
      <w:start w:val="1"/>
      <w:numFmt w:val="decimal"/>
      <w:lvlText w:val="%4)."/>
      <w:lvlJc w:val="left"/>
      <w:pPr>
        <w:ind w:left="1984" w:hanging="708"/>
      </w:pPr>
      <w:rPr>
        <w:rFonts w:hint="eastAsia"/>
      </w:rPr>
    </w:lvl>
    <w:lvl w:ilvl="4">
      <w:start w:val="1"/>
      <w:numFmt w:val="lowerLetter"/>
      <w:lvlText w:val="%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440"/>
    <w:rsid w:val="000001DD"/>
    <w:rsid w:val="000002E3"/>
    <w:rsid w:val="0000048D"/>
    <w:rsid w:val="00000E92"/>
    <w:rsid w:val="0000113E"/>
    <w:rsid w:val="000013A6"/>
    <w:rsid w:val="00002D9C"/>
    <w:rsid w:val="0000353D"/>
    <w:rsid w:val="000035B7"/>
    <w:rsid w:val="00003F02"/>
    <w:rsid w:val="0000466D"/>
    <w:rsid w:val="000047D7"/>
    <w:rsid w:val="000049C3"/>
    <w:rsid w:val="00004B33"/>
    <w:rsid w:val="00005343"/>
    <w:rsid w:val="00005460"/>
    <w:rsid w:val="000057AF"/>
    <w:rsid w:val="00005C1E"/>
    <w:rsid w:val="00006017"/>
    <w:rsid w:val="00010476"/>
    <w:rsid w:val="00010B98"/>
    <w:rsid w:val="0001125E"/>
    <w:rsid w:val="0001139E"/>
    <w:rsid w:val="00011E3E"/>
    <w:rsid w:val="0001239E"/>
    <w:rsid w:val="000124F2"/>
    <w:rsid w:val="00012F89"/>
    <w:rsid w:val="00012F9F"/>
    <w:rsid w:val="000134EC"/>
    <w:rsid w:val="00013922"/>
    <w:rsid w:val="00013C3A"/>
    <w:rsid w:val="0001525C"/>
    <w:rsid w:val="00015595"/>
    <w:rsid w:val="00016A30"/>
    <w:rsid w:val="00016AB9"/>
    <w:rsid w:val="00017202"/>
    <w:rsid w:val="0001729E"/>
    <w:rsid w:val="0002027B"/>
    <w:rsid w:val="00020BA3"/>
    <w:rsid w:val="00020E98"/>
    <w:rsid w:val="00022A1E"/>
    <w:rsid w:val="0002403C"/>
    <w:rsid w:val="00024128"/>
    <w:rsid w:val="0002487A"/>
    <w:rsid w:val="000256E2"/>
    <w:rsid w:val="000265CF"/>
    <w:rsid w:val="00026CBF"/>
    <w:rsid w:val="000271EA"/>
    <w:rsid w:val="000309EA"/>
    <w:rsid w:val="00030E09"/>
    <w:rsid w:val="000310E8"/>
    <w:rsid w:val="00031106"/>
    <w:rsid w:val="000311C8"/>
    <w:rsid w:val="00031D77"/>
    <w:rsid w:val="00031DF4"/>
    <w:rsid w:val="00032A0A"/>
    <w:rsid w:val="000335A9"/>
    <w:rsid w:val="000337A5"/>
    <w:rsid w:val="00034954"/>
    <w:rsid w:val="000349AB"/>
    <w:rsid w:val="00034CBC"/>
    <w:rsid w:val="0003534A"/>
    <w:rsid w:val="0003593F"/>
    <w:rsid w:val="00036178"/>
    <w:rsid w:val="0003684C"/>
    <w:rsid w:val="00037798"/>
    <w:rsid w:val="0003790E"/>
    <w:rsid w:val="000405B5"/>
    <w:rsid w:val="00040E2A"/>
    <w:rsid w:val="000411B8"/>
    <w:rsid w:val="00042187"/>
    <w:rsid w:val="0004274C"/>
    <w:rsid w:val="00042CD6"/>
    <w:rsid w:val="00043592"/>
    <w:rsid w:val="0004408F"/>
    <w:rsid w:val="000441A9"/>
    <w:rsid w:val="0004530E"/>
    <w:rsid w:val="00045B39"/>
    <w:rsid w:val="00045FDC"/>
    <w:rsid w:val="000466D3"/>
    <w:rsid w:val="00046CAA"/>
    <w:rsid w:val="00046CB1"/>
    <w:rsid w:val="00046F53"/>
    <w:rsid w:val="00047EA2"/>
    <w:rsid w:val="00052204"/>
    <w:rsid w:val="00052249"/>
    <w:rsid w:val="0005242A"/>
    <w:rsid w:val="00052FD3"/>
    <w:rsid w:val="00054432"/>
    <w:rsid w:val="00054466"/>
    <w:rsid w:val="00054A0D"/>
    <w:rsid w:val="00055519"/>
    <w:rsid w:val="0005551E"/>
    <w:rsid w:val="00055A7A"/>
    <w:rsid w:val="00056E2A"/>
    <w:rsid w:val="00056EDC"/>
    <w:rsid w:val="0005718F"/>
    <w:rsid w:val="00057DCB"/>
    <w:rsid w:val="00061265"/>
    <w:rsid w:val="00062282"/>
    <w:rsid w:val="00062FE5"/>
    <w:rsid w:val="00063C06"/>
    <w:rsid w:val="00064077"/>
    <w:rsid w:val="000656F4"/>
    <w:rsid w:val="000658E9"/>
    <w:rsid w:val="00065E97"/>
    <w:rsid w:val="000660AC"/>
    <w:rsid w:val="0006631C"/>
    <w:rsid w:val="00066C07"/>
    <w:rsid w:val="00067D00"/>
    <w:rsid w:val="0007016D"/>
    <w:rsid w:val="0007176D"/>
    <w:rsid w:val="0007354B"/>
    <w:rsid w:val="00073CF6"/>
    <w:rsid w:val="00073E5A"/>
    <w:rsid w:val="00075013"/>
    <w:rsid w:val="00075F16"/>
    <w:rsid w:val="00076163"/>
    <w:rsid w:val="00076366"/>
    <w:rsid w:val="00076ED0"/>
    <w:rsid w:val="00077051"/>
    <w:rsid w:val="00077436"/>
    <w:rsid w:val="00077BA9"/>
    <w:rsid w:val="00077F29"/>
    <w:rsid w:val="00080863"/>
    <w:rsid w:val="00081554"/>
    <w:rsid w:val="00081B58"/>
    <w:rsid w:val="00083315"/>
    <w:rsid w:val="00084CEF"/>
    <w:rsid w:val="0008517A"/>
    <w:rsid w:val="000858CD"/>
    <w:rsid w:val="0008591F"/>
    <w:rsid w:val="00085B19"/>
    <w:rsid w:val="00085FB9"/>
    <w:rsid w:val="00086D42"/>
    <w:rsid w:val="00087118"/>
    <w:rsid w:val="000873E1"/>
    <w:rsid w:val="000874D8"/>
    <w:rsid w:val="00087A45"/>
    <w:rsid w:val="00090BAC"/>
    <w:rsid w:val="00091208"/>
    <w:rsid w:val="00091262"/>
    <w:rsid w:val="000913AD"/>
    <w:rsid w:val="000914BA"/>
    <w:rsid w:val="00092251"/>
    <w:rsid w:val="0009294A"/>
    <w:rsid w:val="000939C1"/>
    <w:rsid w:val="00093B53"/>
    <w:rsid w:val="0009429E"/>
    <w:rsid w:val="00094CD1"/>
    <w:rsid w:val="000958A1"/>
    <w:rsid w:val="000958B1"/>
    <w:rsid w:val="000963A1"/>
    <w:rsid w:val="00097318"/>
    <w:rsid w:val="000979B5"/>
    <w:rsid w:val="00097A86"/>
    <w:rsid w:val="000A02EF"/>
    <w:rsid w:val="000A0591"/>
    <w:rsid w:val="000A0961"/>
    <w:rsid w:val="000A0EDB"/>
    <w:rsid w:val="000A0F01"/>
    <w:rsid w:val="000A1384"/>
    <w:rsid w:val="000A14DA"/>
    <w:rsid w:val="000A1931"/>
    <w:rsid w:val="000A212C"/>
    <w:rsid w:val="000A27AD"/>
    <w:rsid w:val="000A344E"/>
    <w:rsid w:val="000A3ECC"/>
    <w:rsid w:val="000A4C57"/>
    <w:rsid w:val="000A4D72"/>
    <w:rsid w:val="000A4FB5"/>
    <w:rsid w:val="000A51DD"/>
    <w:rsid w:val="000A55C8"/>
    <w:rsid w:val="000A6682"/>
    <w:rsid w:val="000A6C04"/>
    <w:rsid w:val="000A6DF6"/>
    <w:rsid w:val="000A70F2"/>
    <w:rsid w:val="000A7263"/>
    <w:rsid w:val="000B137A"/>
    <w:rsid w:val="000B1892"/>
    <w:rsid w:val="000B28B0"/>
    <w:rsid w:val="000B2C2B"/>
    <w:rsid w:val="000B308D"/>
    <w:rsid w:val="000B31FB"/>
    <w:rsid w:val="000B3328"/>
    <w:rsid w:val="000B3D02"/>
    <w:rsid w:val="000B429F"/>
    <w:rsid w:val="000B446C"/>
    <w:rsid w:val="000B4BF9"/>
    <w:rsid w:val="000B5A65"/>
    <w:rsid w:val="000B5A71"/>
    <w:rsid w:val="000B69D3"/>
    <w:rsid w:val="000B6AA5"/>
    <w:rsid w:val="000B6DE9"/>
    <w:rsid w:val="000C043B"/>
    <w:rsid w:val="000C076C"/>
    <w:rsid w:val="000C0A3A"/>
    <w:rsid w:val="000C1290"/>
    <w:rsid w:val="000C1F8B"/>
    <w:rsid w:val="000C25BD"/>
    <w:rsid w:val="000C2710"/>
    <w:rsid w:val="000C2816"/>
    <w:rsid w:val="000C31E3"/>
    <w:rsid w:val="000C3415"/>
    <w:rsid w:val="000C3633"/>
    <w:rsid w:val="000C3CBB"/>
    <w:rsid w:val="000C4193"/>
    <w:rsid w:val="000C42DD"/>
    <w:rsid w:val="000C460D"/>
    <w:rsid w:val="000C4D5D"/>
    <w:rsid w:val="000C4FED"/>
    <w:rsid w:val="000C5352"/>
    <w:rsid w:val="000C53A0"/>
    <w:rsid w:val="000C6440"/>
    <w:rsid w:val="000C6493"/>
    <w:rsid w:val="000C65A0"/>
    <w:rsid w:val="000C6AC0"/>
    <w:rsid w:val="000C6F2A"/>
    <w:rsid w:val="000D0AB5"/>
    <w:rsid w:val="000D0D23"/>
    <w:rsid w:val="000D12DD"/>
    <w:rsid w:val="000D224C"/>
    <w:rsid w:val="000D234E"/>
    <w:rsid w:val="000D2C1D"/>
    <w:rsid w:val="000D30D2"/>
    <w:rsid w:val="000D336D"/>
    <w:rsid w:val="000D42A4"/>
    <w:rsid w:val="000D45A5"/>
    <w:rsid w:val="000D53F7"/>
    <w:rsid w:val="000D568D"/>
    <w:rsid w:val="000D5A22"/>
    <w:rsid w:val="000D5FF4"/>
    <w:rsid w:val="000D6DDC"/>
    <w:rsid w:val="000D708C"/>
    <w:rsid w:val="000D72A5"/>
    <w:rsid w:val="000D7554"/>
    <w:rsid w:val="000D790D"/>
    <w:rsid w:val="000D7B94"/>
    <w:rsid w:val="000E02D0"/>
    <w:rsid w:val="000E0809"/>
    <w:rsid w:val="000E08D8"/>
    <w:rsid w:val="000E1763"/>
    <w:rsid w:val="000E1ACE"/>
    <w:rsid w:val="000E1C46"/>
    <w:rsid w:val="000E1C67"/>
    <w:rsid w:val="000E2003"/>
    <w:rsid w:val="000E2F76"/>
    <w:rsid w:val="000E34A0"/>
    <w:rsid w:val="000E46E5"/>
    <w:rsid w:val="000E4C0D"/>
    <w:rsid w:val="000E76F8"/>
    <w:rsid w:val="000E7E37"/>
    <w:rsid w:val="000F05A4"/>
    <w:rsid w:val="000F0872"/>
    <w:rsid w:val="000F0C7B"/>
    <w:rsid w:val="000F0DB7"/>
    <w:rsid w:val="000F1509"/>
    <w:rsid w:val="000F1768"/>
    <w:rsid w:val="000F1B5B"/>
    <w:rsid w:val="000F3414"/>
    <w:rsid w:val="000F3783"/>
    <w:rsid w:val="000F40F2"/>
    <w:rsid w:val="000F4A89"/>
    <w:rsid w:val="000F576C"/>
    <w:rsid w:val="000F676E"/>
    <w:rsid w:val="000F6849"/>
    <w:rsid w:val="000F6D14"/>
    <w:rsid w:val="000F72FE"/>
    <w:rsid w:val="000F7373"/>
    <w:rsid w:val="000F740F"/>
    <w:rsid w:val="000F7413"/>
    <w:rsid w:val="001001D0"/>
    <w:rsid w:val="00100359"/>
    <w:rsid w:val="00100678"/>
    <w:rsid w:val="00100C6F"/>
    <w:rsid w:val="00100DB5"/>
    <w:rsid w:val="00102311"/>
    <w:rsid w:val="0010315B"/>
    <w:rsid w:val="001033B2"/>
    <w:rsid w:val="00103BCA"/>
    <w:rsid w:val="0010461A"/>
    <w:rsid w:val="00104A66"/>
    <w:rsid w:val="001050A9"/>
    <w:rsid w:val="001051A4"/>
    <w:rsid w:val="0010559D"/>
    <w:rsid w:val="00105C06"/>
    <w:rsid w:val="00105E94"/>
    <w:rsid w:val="00105EC2"/>
    <w:rsid w:val="00106CC3"/>
    <w:rsid w:val="0011066F"/>
    <w:rsid w:val="00111154"/>
    <w:rsid w:val="00111CE1"/>
    <w:rsid w:val="001123C2"/>
    <w:rsid w:val="00112671"/>
    <w:rsid w:val="001127AB"/>
    <w:rsid w:val="001129B8"/>
    <w:rsid w:val="00112E4E"/>
    <w:rsid w:val="00112FD5"/>
    <w:rsid w:val="00113D08"/>
    <w:rsid w:val="001142D3"/>
    <w:rsid w:val="00116429"/>
    <w:rsid w:val="00116709"/>
    <w:rsid w:val="00116C9E"/>
    <w:rsid w:val="001170A4"/>
    <w:rsid w:val="00120003"/>
    <w:rsid w:val="00120F6F"/>
    <w:rsid w:val="00121454"/>
    <w:rsid w:val="00121B21"/>
    <w:rsid w:val="00121F41"/>
    <w:rsid w:val="00122B37"/>
    <w:rsid w:val="00122E18"/>
    <w:rsid w:val="00122FA2"/>
    <w:rsid w:val="001238D5"/>
    <w:rsid w:val="00123E59"/>
    <w:rsid w:val="001256E3"/>
    <w:rsid w:val="00125A05"/>
    <w:rsid w:val="00125F6B"/>
    <w:rsid w:val="00125F70"/>
    <w:rsid w:val="0012603E"/>
    <w:rsid w:val="00126F4E"/>
    <w:rsid w:val="0012727B"/>
    <w:rsid w:val="00127286"/>
    <w:rsid w:val="001272AE"/>
    <w:rsid w:val="00130DEA"/>
    <w:rsid w:val="0013158E"/>
    <w:rsid w:val="00131E82"/>
    <w:rsid w:val="001321A7"/>
    <w:rsid w:val="001321BB"/>
    <w:rsid w:val="001322FD"/>
    <w:rsid w:val="001325C8"/>
    <w:rsid w:val="00134021"/>
    <w:rsid w:val="0013463C"/>
    <w:rsid w:val="00134CA3"/>
    <w:rsid w:val="001354F3"/>
    <w:rsid w:val="00135E2C"/>
    <w:rsid w:val="00137056"/>
    <w:rsid w:val="00137980"/>
    <w:rsid w:val="00140046"/>
    <w:rsid w:val="0014020A"/>
    <w:rsid w:val="0014081E"/>
    <w:rsid w:val="00140B4E"/>
    <w:rsid w:val="00140CB2"/>
    <w:rsid w:val="00141AD3"/>
    <w:rsid w:val="00142015"/>
    <w:rsid w:val="00142497"/>
    <w:rsid w:val="00142E57"/>
    <w:rsid w:val="00143707"/>
    <w:rsid w:val="00143B39"/>
    <w:rsid w:val="00143CA4"/>
    <w:rsid w:val="0014416A"/>
    <w:rsid w:val="00144AC6"/>
    <w:rsid w:val="001456BB"/>
    <w:rsid w:val="00146CEC"/>
    <w:rsid w:val="00146D02"/>
    <w:rsid w:val="001501B3"/>
    <w:rsid w:val="001504F2"/>
    <w:rsid w:val="0015078F"/>
    <w:rsid w:val="00150977"/>
    <w:rsid w:val="00151612"/>
    <w:rsid w:val="00152D54"/>
    <w:rsid w:val="00153AB9"/>
    <w:rsid w:val="00153CA8"/>
    <w:rsid w:val="00153E75"/>
    <w:rsid w:val="00155464"/>
    <w:rsid w:val="0015551C"/>
    <w:rsid w:val="001558EA"/>
    <w:rsid w:val="001558F3"/>
    <w:rsid w:val="00155CD9"/>
    <w:rsid w:val="001561CD"/>
    <w:rsid w:val="001564C2"/>
    <w:rsid w:val="001570F7"/>
    <w:rsid w:val="00157362"/>
    <w:rsid w:val="00157960"/>
    <w:rsid w:val="001600B4"/>
    <w:rsid w:val="00160AD0"/>
    <w:rsid w:val="00160B00"/>
    <w:rsid w:val="00160EB2"/>
    <w:rsid w:val="0016182C"/>
    <w:rsid w:val="00162098"/>
    <w:rsid w:val="00162586"/>
    <w:rsid w:val="00162864"/>
    <w:rsid w:val="00162CA7"/>
    <w:rsid w:val="00163457"/>
    <w:rsid w:val="001646C8"/>
    <w:rsid w:val="001649D2"/>
    <w:rsid w:val="00164BF6"/>
    <w:rsid w:val="00166E2E"/>
    <w:rsid w:val="0017003A"/>
    <w:rsid w:val="0017061F"/>
    <w:rsid w:val="00170B40"/>
    <w:rsid w:val="00171B5C"/>
    <w:rsid w:val="00172157"/>
    <w:rsid w:val="0017332C"/>
    <w:rsid w:val="00173C69"/>
    <w:rsid w:val="00173F9F"/>
    <w:rsid w:val="00174EDB"/>
    <w:rsid w:val="00174F92"/>
    <w:rsid w:val="0017670F"/>
    <w:rsid w:val="00176C07"/>
    <w:rsid w:val="00180EB0"/>
    <w:rsid w:val="0018224C"/>
    <w:rsid w:val="00182DA1"/>
    <w:rsid w:val="001837B2"/>
    <w:rsid w:val="00183918"/>
    <w:rsid w:val="00184F2F"/>
    <w:rsid w:val="001853E8"/>
    <w:rsid w:val="00185D54"/>
    <w:rsid w:val="00185E5A"/>
    <w:rsid w:val="00186BC9"/>
    <w:rsid w:val="00186D9B"/>
    <w:rsid w:val="00186EE5"/>
    <w:rsid w:val="00186F80"/>
    <w:rsid w:val="00186FD1"/>
    <w:rsid w:val="00187343"/>
    <w:rsid w:val="0018756F"/>
    <w:rsid w:val="00187612"/>
    <w:rsid w:val="001900DA"/>
    <w:rsid w:val="0019017F"/>
    <w:rsid w:val="00190494"/>
    <w:rsid w:val="00190956"/>
    <w:rsid w:val="00190AA6"/>
    <w:rsid w:val="00190AD8"/>
    <w:rsid w:val="00191111"/>
    <w:rsid w:val="00191446"/>
    <w:rsid w:val="00191539"/>
    <w:rsid w:val="00191738"/>
    <w:rsid w:val="0019254A"/>
    <w:rsid w:val="001925C7"/>
    <w:rsid w:val="00192763"/>
    <w:rsid w:val="00193936"/>
    <w:rsid w:val="00194129"/>
    <w:rsid w:val="00194172"/>
    <w:rsid w:val="00194781"/>
    <w:rsid w:val="00195832"/>
    <w:rsid w:val="00195AE7"/>
    <w:rsid w:val="00196499"/>
    <w:rsid w:val="00197F5D"/>
    <w:rsid w:val="001A04B1"/>
    <w:rsid w:val="001A0E62"/>
    <w:rsid w:val="001A1266"/>
    <w:rsid w:val="001A15A1"/>
    <w:rsid w:val="001A2CD0"/>
    <w:rsid w:val="001A337E"/>
    <w:rsid w:val="001A462F"/>
    <w:rsid w:val="001A4AB3"/>
    <w:rsid w:val="001A51E5"/>
    <w:rsid w:val="001A65FC"/>
    <w:rsid w:val="001A677C"/>
    <w:rsid w:val="001A69CB"/>
    <w:rsid w:val="001A6BAA"/>
    <w:rsid w:val="001A7327"/>
    <w:rsid w:val="001B00B7"/>
    <w:rsid w:val="001B0124"/>
    <w:rsid w:val="001B0326"/>
    <w:rsid w:val="001B0A82"/>
    <w:rsid w:val="001B11BA"/>
    <w:rsid w:val="001B1674"/>
    <w:rsid w:val="001B1ADC"/>
    <w:rsid w:val="001B1B27"/>
    <w:rsid w:val="001B1BA9"/>
    <w:rsid w:val="001B1D3C"/>
    <w:rsid w:val="001B1EFF"/>
    <w:rsid w:val="001B2689"/>
    <w:rsid w:val="001B3034"/>
    <w:rsid w:val="001B3715"/>
    <w:rsid w:val="001B425B"/>
    <w:rsid w:val="001B45AF"/>
    <w:rsid w:val="001B5647"/>
    <w:rsid w:val="001B69FA"/>
    <w:rsid w:val="001B6EE6"/>
    <w:rsid w:val="001B79C5"/>
    <w:rsid w:val="001B7BE0"/>
    <w:rsid w:val="001C0285"/>
    <w:rsid w:val="001C04E8"/>
    <w:rsid w:val="001C0F8F"/>
    <w:rsid w:val="001C0FB1"/>
    <w:rsid w:val="001C2287"/>
    <w:rsid w:val="001C23E0"/>
    <w:rsid w:val="001C2973"/>
    <w:rsid w:val="001C3044"/>
    <w:rsid w:val="001C326E"/>
    <w:rsid w:val="001C36F2"/>
    <w:rsid w:val="001C39BA"/>
    <w:rsid w:val="001C3FD0"/>
    <w:rsid w:val="001C41DA"/>
    <w:rsid w:val="001C4648"/>
    <w:rsid w:val="001C4DB8"/>
    <w:rsid w:val="001C523B"/>
    <w:rsid w:val="001C55EF"/>
    <w:rsid w:val="001C5C6F"/>
    <w:rsid w:val="001C5CED"/>
    <w:rsid w:val="001C6752"/>
    <w:rsid w:val="001C728C"/>
    <w:rsid w:val="001C7A94"/>
    <w:rsid w:val="001C7FE4"/>
    <w:rsid w:val="001D04DE"/>
    <w:rsid w:val="001D1063"/>
    <w:rsid w:val="001D2F7B"/>
    <w:rsid w:val="001D3841"/>
    <w:rsid w:val="001D53ED"/>
    <w:rsid w:val="001D56B8"/>
    <w:rsid w:val="001D5D0E"/>
    <w:rsid w:val="001D6874"/>
    <w:rsid w:val="001D6A23"/>
    <w:rsid w:val="001D6F00"/>
    <w:rsid w:val="001D71E1"/>
    <w:rsid w:val="001D7626"/>
    <w:rsid w:val="001D79ED"/>
    <w:rsid w:val="001D7AD9"/>
    <w:rsid w:val="001E17C5"/>
    <w:rsid w:val="001E1D6E"/>
    <w:rsid w:val="001E2542"/>
    <w:rsid w:val="001E2714"/>
    <w:rsid w:val="001E2AB3"/>
    <w:rsid w:val="001E309D"/>
    <w:rsid w:val="001E3862"/>
    <w:rsid w:val="001E3B35"/>
    <w:rsid w:val="001E45C1"/>
    <w:rsid w:val="001E4CA6"/>
    <w:rsid w:val="001E539B"/>
    <w:rsid w:val="001E58D3"/>
    <w:rsid w:val="001E5AF5"/>
    <w:rsid w:val="001E5E56"/>
    <w:rsid w:val="001E63FB"/>
    <w:rsid w:val="001E6900"/>
    <w:rsid w:val="001E6E77"/>
    <w:rsid w:val="001E7446"/>
    <w:rsid w:val="001F0034"/>
    <w:rsid w:val="001F0284"/>
    <w:rsid w:val="001F0564"/>
    <w:rsid w:val="001F0CC6"/>
    <w:rsid w:val="001F147F"/>
    <w:rsid w:val="001F1555"/>
    <w:rsid w:val="001F1672"/>
    <w:rsid w:val="001F1F94"/>
    <w:rsid w:val="001F2013"/>
    <w:rsid w:val="001F2F4D"/>
    <w:rsid w:val="001F36EC"/>
    <w:rsid w:val="001F38C3"/>
    <w:rsid w:val="001F400E"/>
    <w:rsid w:val="001F4D62"/>
    <w:rsid w:val="001F5178"/>
    <w:rsid w:val="001F5205"/>
    <w:rsid w:val="001F5FCD"/>
    <w:rsid w:val="001F635D"/>
    <w:rsid w:val="001F6BE8"/>
    <w:rsid w:val="001F717F"/>
    <w:rsid w:val="001F7A3A"/>
    <w:rsid w:val="00200022"/>
    <w:rsid w:val="0020021F"/>
    <w:rsid w:val="002011A4"/>
    <w:rsid w:val="002014D5"/>
    <w:rsid w:val="0020281B"/>
    <w:rsid w:val="0020299C"/>
    <w:rsid w:val="00202D73"/>
    <w:rsid w:val="0020332F"/>
    <w:rsid w:val="002044CB"/>
    <w:rsid w:val="00204C30"/>
    <w:rsid w:val="002051BB"/>
    <w:rsid w:val="00205284"/>
    <w:rsid w:val="002058D0"/>
    <w:rsid w:val="00205F2E"/>
    <w:rsid w:val="00205FEC"/>
    <w:rsid w:val="00206139"/>
    <w:rsid w:val="00206B60"/>
    <w:rsid w:val="00206B6D"/>
    <w:rsid w:val="00207B6E"/>
    <w:rsid w:val="00207D5D"/>
    <w:rsid w:val="00207EE6"/>
    <w:rsid w:val="00210687"/>
    <w:rsid w:val="00210A60"/>
    <w:rsid w:val="0021160E"/>
    <w:rsid w:val="00211AE0"/>
    <w:rsid w:val="00211DB4"/>
    <w:rsid w:val="0021234D"/>
    <w:rsid w:val="002125B3"/>
    <w:rsid w:val="0021362A"/>
    <w:rsid w:val="00213CEB"/>
    <w:rsid w:val="0021542B"/>
    <w:rsid w:val="00215DFE"/>
    <w:rsid w:val="00216553"/>
    <w:rsid w:val="0021719A"/>
    <w:rsid w:val="002176BA"/>
    <w:rsid w:val="00217D57"/>
    <w:rsid w:val="00220443"/>
    <w:rsid w:val="00221045"/>
    <w:rsid w:val="00221389"/>
    <w:rsid w:val="0022193C"/>
    <w:rsid w:val="00222056"/>
    <w:rsid w:val="002224F0"/>
    <w:rsid w:val="00223395"/>
    <w:rsid w:val="00223601"/>
    <w:rsid w:val="00224CBA"/>
    <w:rsid w:val="00224EB9"/>
    <w:rsid w:val="0022552F"/>
    <w:rsid w:val="00225E25"/>
    <w:rsid w:val="00225E7A"/>
    <w:rsid w:val="0022649D"/>
    <w:rsid w:val="00226A45"/>
    <w:rsid w:val="002270CB"/>
    <w:rsid w:val="00227242"/>
    <w:rsid w:val="00230322"/>
    <w:rsid w:val="0023097A"/>
    <w:rsid w:val="00231529"/>
    <w:rsid w:val="00234265"/>
    <w:rsid w:val="00234874"/>
    <w:rsid w:val="0023509D"/>
    <w:rsid w:val="0023519E"/>
    <w:rsid w:val="00235485"/>
    <w:rsid w:val="00235962"/>
    <w:rsid w:val="002362EE"/>
    <w:rsid w:val="002364A0"/>
    <w:rsid w:val="00236603"/>
    <w:rsid w:val="0023667F"/>
    <w:rsid w:val="0023692D"/>
    <w:rsid w:val="00236CA3"/>
    <w:rsid w:val="00236CEF"/>
    <w:rsid w:val="0023721D"/>
    <w:rsid w:val="0023768E"/>
    <w:rsid w:val="0023769B"/>
    <w:rsid w:val="00240801"/>
    <w:rsid w:val="002411D8"/>
    <w:rsid w:val="00242226"/>
    <w:rsid w:val="002427C4"/>
    <w:rsid w:val="00242B24"/>
    <w:rsid w:val="0024302E"/>
    <w:rsid w:val="00243916"/>
    <w:rsid w:val="00244DE6"/>
    <w:rsid w:val="0024519E"/>
    <w:rsid w:val="002461E2"/>
    <w:rsid w:val="002470F5"/>
    <w:rsid w:val="00247D34"/>
    <w:rsid w:val="00252F2B"/>
    <w:rsid w:val="00253C3E"/>
    <w:rsid w:val="00253F98"/>
    <w:rsid w:val="00254707"/>
    <w:rsid w:val="00254859"/>
    <w:rsid w:val="00255520"/>
    <w:rsid w:val="00255746"/>
    <w:rsid w:val="00255BB0"/>
    <w:rsid w:val="002564F7"/>
    <w:rsid w:val="00256737"/>
    <w:rsid w:val="002567E5"/>
    <w:rsid w:val="00256A08"/>
    <w:rsid w:val="00257B22"/>
    <w:rsid w:val="002607E8"/>
    <w:rsid w:val="00260879"/>
    <w:rsid w:val="00260A52"/>
    <w:rsid w:val="00260E31"/>
    <w:rsid w:val="002637CE"/>
    <w:rsid w:val="002637FB"/>
    <w:rsid w:val="00263855"/>
    <w:rsid w:val="00263E25"/>
    <w:rsid w:val="00264085"/>
    <w:rsid w:val="0026475E"/>
    <w:rsid w:val="00264A59"/>
    <w:rsid w:val="00266B2F"/>
    <w:rsid w:val="002703CF"/>
    <w:rsid w:val="00270A77"/>
    <w:rsid w:val="0027166B"/>
    <w:rsid w:val="00271A5A"/>
    <w:rsid w:val="00271C25"/>
    <w:rsid w:val="00271FC9"/>
    <w:rsid w:val="00272586"/>
    <w:rsid w:val="00272ED7"/>
    <w:rsid w:val="00273817"/>
    <w:rsid w:val="00273AF7"/>
    <w:rsid w:val="00274482"/>
    <w:rsid w:val="002746F4"/>
    <w:rsid w:val="0027491F"/>
    <w:rsid w:val="0027519D"/>
    <w:rsid w:val="00275393"/>
    <w:rsid w:val="002765F3"/>
    <w:rsid w:val="00276E49"/>
    <w:rsid w:val="002776A5"/>
    <w:rsid w:val="00280160"/>
    <w:rsid w:val="00280D27"/>
    <w:rsid w:val="00280EF4"/>
    <w:rsid w:val="0028179C"/>
    <w:rsid w:val="00282154"/>
    <w:rsid w:val="002828FA"/>
    <w:rsid w:val="00282FE3"/>
    <w:rsid w:val="00283101"/>
    <w:rsid w:val="00283239"/>
    <w:rsid w:val="00285A86"/>
    <w:rsid w:val="002865E6"/>
    <w:rsid w:val="00287300"/>
    <w:rsid w:val="002873C5"/>
    <w:rsid w:val="00287467"/>
    <w:rsid w:val="00287FF8"/>
    <w:rsid w:val="002904CC"/>
    <w:rsid w:val="00292314"/>
    <w:rsid w:val="00292A0C"/>
    <w:rsid w:val="00293D4F"/>
    <w:rsid w:val="0029466F"/>
    <w:rsid w:val="002946B3"/>
    <w:rsid w:val="00294F66"/>
    <w:rsid w:val="00295053"/>
    <w:rsid w:val="00295094"/>
    <w:rsid w:val="00295B10"/>
    <w:rsid w:val="00295FAA"/>
    <w:rsid w:val="0029697D"/>
    <w:rsid w:val="002970F8"/>
    <w:rsid w:val="00297D60"/>
    <w:rsid w:val="002A0CDB"/>
    <w:rsid w:val="002A12D8"/>
    <w:rsid w:val="002A167F"/>
    <w:rsid w:val="002A309F"/>
    <w:rsid w:val="002A3C8C"/>
    <w:rsid w:val="002A3C9D"/>
    <w:rsid w:val="002A451E"/>
    <w:rsid w:val="002A54D3"/>
    <w:rsid w:val="002A5E40"/>
    <w:rsid w:val="002A769A"/>
    <w:rsid w:val="002A7921"/>
    <w:rsid w:val="002B014E"/>
    <w:rsid w:val="002B0236"/>
    <w:rsid w:val="002B1B13"/>
    <w:rsid w:val="002B1C67"/>
    <w:rsid w:val="002B25F0"/>
    <w:rsid w:val="002B278A"/>
    <w:rsid w:val="002B2F91"/>
    <w:rsid w:val="002B35F2"/>
    <w:rsid w:val="002B4798"/>
    <w:rsid w:val="002B51F1"/>
    <w:rsid w:val="002B56ED"/>
    <w:rsid w:val="002B5988"/>
    <w:rsid w:val="002B5E76"/>
    <w:rsid w:val="002B618A"/>
    <w:rsid w:val="002B6828"/>
    <w:rsid w:val="002B6983"/>
    <w:rsid w:val="002B70CB"/>
    <w:rsid w:val="002B7BF3"/>
    <w:rsid w:val="002B7C78"/>
    <w:rsid w:val="002C0132"/>
    <w:rsid w:val="002C055A"/>
    <w:rsid w:val="002C05E9"/>
    <w:rsid w:val="002C1E26"/>
    <w:rsid w:val="002C2270"/>
    <w:rsid w:val="002C2706"/>
    <w:rsid w:val="002C2826"/>
    <w:rsid w:val="002C3DE8"/>
    <w:rsid w:val="002C5F4F"/>
    <w:rsid w:val="002D0315"/>
    <w:rsid w:val="002D11B5"/>
    <w:rsid w:val="002D133C"/>
    <w:rsid w:val="002D1989"/>
    <w:rsid w:val="002D2018"/>
    <w:rsid w:val="002D216B"/>
    <w:rsid w:val="002D2494"/>
    <w:rsid w:val="002D2A64"/>
    <w:rsid w:val="002D4238"/>
    <w:rsid w:val="002D457D"/>
    <w:rsid w:val="002D5477"/>
    <w:rsid w:val="002D5D3C"/>
    <w:rsid w:val="002D5E9E"/>
    <w:rsid w:val="002D669C"/>
    <w:rsid w:val="002D66CD"/>
    <w:rsid w:val="002D6ACD"/>
    <w:rsid w:val="002E0685"/>
    <w:rsid w:val="002E2134"/>
    <w:rsid w:val="002E2C41"/>
    <w:rsid w:val="002E2D9A"/>
    <w:rsid w:val="002E3DE2"/>
    <w:rsid w:val="002E445C"/>
    <w:rsid w:val="002E52EA"/>
    <w:rsid w:val="002E5471"/>
    <w:rsid w:val="002E6158"/>
    <w:rsid w:val="002E653A"/>
    <w:rsid w:val="002E69AF"/>
    <w:rsid w:val="002E7494"/>
    <w:rsid w:val="002F0EE0"/>
    <w:rsid w:val="002F0F13"/>
    <w:rsid w:val="002F1FCE"/>
    <w:rsid w:val="002F2050"/>
    <w:rsid w:val="002F2903"/>
    <w:rsid w:val="002F2E63"/>
    <w:rsid w:val="002F399B"/>
    <w:rsid w:val="002F4546"/>
    <w:rsid w:val="002F46D9"/>
    <w:rsid w:val="002F4D8B"/>
    <w:rsid w:val="002F5471"/>
    <w:rsid w:val="002F5652"/>
    <w:rsid w:val="002F5724"/>
    <w:rsid w:val="002F5E77"/>
    <w:rsid w:val="002F6177"/>
    <w:rsid w:val="002F6D65"/>
    <w:rsid w:val="002F6EF9"/>
    <w:rsid w:val="002F7265"/>
    <w:rsid w:val="002F727C"/>
    <w:rsid w:val="002F7730"/>
    <w:rsid w:val="002F7C43"/>
    <w:rsid w:val="00300626"/>
    <w:rsid w:val="00301D1B"/>
    <w:rsid w:val="0030207B"/>
    <w:rsid w:val="0030215A"/>
    <w:rsid w:val="00302A68"/>
    <w:rsid w:val="00302ABE"/>
    <w:rsid w:val="00302EC0"/>
    <w:rsid w:val="0030441B"/>
    <w:rsid w:val="00304837"/>
    <w:rsid w:val="00304CD3"/>
    <w:rsid w:val="00305395"/>
    <w:rsid w:val="0030558D"/>
    <w:rsid w:val="00305685"/>
    <w:rsid w:val="00305711"/>
    <w:rsid w:val="00306438"/>
    <w:rsid w:val="003067E4"/>
    <w:rsid w:val="00310BAF"/>
    <w:rsid w:val="003112E8"/>
    <w:rsid w:val="003115DC"/>
    <w:rsid w:val="0031187A"/>
    <w:rsid w:val="003124AB"/>
    <w:rsid w:val="003135DE"/>
    <w:rsid w:val="0031365A"/>
    <w:rsid w:val="00314118"/>
    <w:rsid w:val="00314382"/>
    <w:rsid w:val="003145A0"/>
    <w:rsid w:val="00314DF8"/>
    <w:rsid w:val="00315735"/>
    <w:rsid w:val="00316F83"/>
    <w:rsid w:val="00317806"/>
    <w:rsid w:val="00317A27"/>
    <w:rsid w:val="00317B5F"/>
    <w:rsid w:val="00317F18"/>
    <w:rsid w:val="00320120"/>
    <w:rsid w:val="00320F62"/>
    <w:rsid w:val="00323F28"/>
    <w:rsid w:val="003260ED"/>
    <w:rsid w:val="003266BD"/>
    <w:rsid w:val="0032734E"/>
    <w:rsid w:val="00327457"/>
    <w:rsid w:val="00327B7E"/>
    <w:rsid w:val="00330911"/>
    <w:rsid w:val="00331746"/>
    <w:rsid w:val="00331C43"/>
    <w:rsid w:val="00332AA3"/>
    <w:rsid w:val="00332B1B"/>
    <w:rsid w:val="00333CE7"/>
    <w:rsid w:val="003343BB"/>
    <w:rsid w:val="003344B4"/>
    <w:rsid w:val="00334FF8"/>
    <w:rsid w:val="00335214"/>
    <w:rsid w:val="003354E2"/>
    <w:rsid w:val="003357F0"/>
    <w:rsid w:val="00335828"/>
    <w:rsid w:val="00336201"/>
    <w:rsid w:val="00336B66"/>
    <w:rsid w:val="00337AFF"/>
    <w:rsid w:val="0034043E"/>
    <w:rsid w:val="003405B5"/>
    <w:rsid w:val="00341111"/>
    <w:rsid w:val="00341302"/>
    <w:rsid w:val="00341876"/>
    <w:rsid w:val="0034191C"/>
    <w:rsid w:val="00341CFB"/>
    <w:rsid w:val="00341D98"/>
    <w:rsid w:val="00342272"/>
    <w:rsid w:val="00342336"/>
    <w:rsid w:val="00342B20"/>
    <w:rsid w:val="00342C15"/>
    <w:rsid w:val="003431CD"/>
    <w:rsid w:val="003437BC"/>
    <w:rsid w:val="00343D66"/>
    <w:rsid w:val="003442AA"/>
    <w:rsid w:val="00344491"/>
    <w:rsid w:val="003449C3"/>
    <w:rsid w:val="00344A5B"/>
    <w:rsid w:val="00346034"/>
    <w:rsid w:val="003461F1"/>
    <w:rsid w:val="00346376"/>
    <w:rsid w:val="003463CD"/>
    <w:rsid w:val="003465A5"/>
    <w:rsid w:val="003468B8"/>
    <w:rsid w:val="00346C5C"/>
    <w:rsid w:val="00346E7D"/>
    <w:rsid w:val="0034783A"/>
    <w:rsid w:val="00347ED4"/>
    <w:rsid w:val="0035005A"/>
    <w:rsid w:val="00350547"/>
    <w:rsid w:val="00350838"/>
    <w:rsid w:val="00351602"/>
    <w:rsid w:val="003516D0"/>
    <w:rsid w:val="003517E3"/>
    <w:rsid w:val="003523DC"/>
    <w:rsid w:val="0035276A"/>
    <w:rsid w:val="00352E5B"/>
    <w:rsid w:val="00352FFB"/>
    <w:rsid w:val="003530DF"/>
    <w:rsid w:val="00353274"/>
    <w:rsid w:val="00353477"/>
    <w:rsid w:val="00353D6C"/>
    <w:rsid w:val="0035418D"/>
    <w:rsid w:val="0035425C"/>
    <w:rsid w:val="00354717"/>
    <w:rsid w:val="00354B96"/>
    <w:rsid w:val="00355573"/>
    <w:rsid w:val="0035586B"/>
    <w:rsid w:val="003564D9"/>
    <w:rsid w:val="00357550"/>
    <w:rsid w:val="00357C09"/>
    <w:rsid w:val="00357C44"/>
    <w:rsid w:val="00360990"/>
    <w:rsid w:val="00360AFA"/>
    <w:rsid w:val="003614A7"/>
    <w:rsid w:val="00361C50"/>
    <w:rsid w:val="00362BD2"/>
    <w:rsid w:val="00362E70"/>
    <w:rsid w:val="0036372B"/>
    <w:rsid w:val="003640D0"/>
    <w:rsid w:val="00364260"/>
    <w:rsid w:val="00364D50"/>
    <w:rsid w:val="00365720"/>
    <w:rsid w:val="00365B0F"/>
    <w:rsid w:val="00365FB4"/>
    <w:rsid w:val="00366175"/>
    <w:rsid w:val="003664B8"/>
    <w:rsid w:val="00366E01"/>
    <w:rsid w:val="00367A53"/>
    <w:rsid w:val="0037081D"/>
    <w:rsid w:val="00370ED4"/>
    <w:rsid w:val="003713E1"/>
    <w:rsid w:val="00371922"/>
    <w:rsid w:val="00371B38"/>
    <w:rsid w:val="003724D5"/>
    <w:rsid w:val="003728F2"/>
    <w:rsid w:val="00372DCC"/>
    <w:rsid w:val="00372F89"/>
    <w:rsid w:val="00372FEB"/>
    <w:rsid w:val="00373077"/>
    <w:rsid w:val="00373CBE"/>
    <w:rsid w:val="00373D78"/>
    <w:rsid w:val="00373F28"/>
    <w:rsid w:val="0037460F"/>
    <w:rsid w:val="003756C5"/>
    <w:rsid w:val="00376E9A"/>
    <w:rsid w:val="00376F71"/>
    <w:rsid w:val="00376FA5"/>
    <w:rsid w:val="00377E21"/>
    <w:rsid w:val="0038003E"/>
    <w:rsid w:val="00380098"/>
    <w:rsid w:val="003806CD"/>
    <w:rsid w:val="00381635"/>
    <w:rsid w:val="00381C0F"/>
    <w:rsid w:val="00382594"/>
    <w:rsid w:val="00382B1A"/>
    <w:rsid w:val="0038717E"/>
    <w:rsid w:val="00387BCC"/>
    <w:rsid w:val="00387CB5"/>
    <w:rsid w:val="00387D67"/>
    <w:rsid w:val="00387F3B"/>
    <w:rsid w:val="00387FE9"/>
    <w:rsid w:val="003900CA"/>
    <w:rsid w:val="00390291"/>
    <w:rsid w:val="003907C4"/>
    <w:rsid w:val="00390B00"/>
    <w:rsid w:val="00391B7E"/>
    <w:rsid w:val="00391DC9"/>
    <w:rsid w:val="00392077"/>
    <w:rsid w:val="003921B6"/>
    <w:rsid w:val="003922D7"/>
    <w:rsid w:val="0039271E"/>
    <w:rsid w:val="003927BD"/>
    <w:rsid w:val="0039366B"/>
    <w:rsid w:val="0039431E"/>
    <w:rsid w:val="0039468A"/>
    <w:rsid w:val="00394D70"/>
    <w:rsid w:val="00395EA5"/>
    <w:rsid w:val="003966B9"/>
    <w:rsid w:val="00396AE7"/>
    <w:rsid w:val="00396F35"/>
    <w:rsid w:val="00397129"/>
    <w:rsid w:val="003A0711"/>
    <w:rsid w:val="003A1DCD"/>
    <w:rsid w:val="003A1DE7"/>
    <w:rsid w:val="003A22C3"/>
    <w:rsid w:val="003A23D8"/>
    <w:rsid w:val="003A381B"/>
    <w:rsid w:val="003A3F28"/>
    <w:rsid w:val="003A3F50"/>
    <w:rsid w:val="003A49C3"/>
    <w:rsid w:val="003A557C"/>
    <w:rsid w:val="003A5989"/>
    <w:rsid w:val="003A5C00"/>
    <w:rsid w:val="003A6373"/>
    <w:rsid w:val="003A66F1"/>
    <w:rsid w:val="003A67B7"/>
    <w:rsid w:val="003A6ED4"/>
    <w:rsid w:val="003A709F"/>
    <w:rsid w:val="003A74C8"/>
    <w:rsid w:val="003A775E"/>
    <w:rsid w:val="003A7B3F"/>
    <w:rsid w:val="003A7DD9"/>
    <w:rsid w:val="003A7F06"/>
    <w:rsid w:val="003B007F"/>
    <w:rsid w:val="003B0E2B"/>
    <w:rsid w:val="003B2A0A"/>
    <w:rsid w:val="003B2B9D"/>
    <w:rsid w:val="003B2F13"/>
    <w:rsid w:val="003B3052"/>
    <w:rsid w:val="003B37D0"/>
    <w:rsid w:val="003B40D5"/>
    <w:rsid w:val="003B4249"/>
    <w:rsid w:val="003B499B"/>
    <w:rsid w:val="003B4A43"/>
    <w:rsid w:val="003B51A6"/>
    <w:rsid w:val="003B6F85"/>
    <w:rsid w:val="003B707D"/>
    <w:rsid w:val="003C000D"/>
    <w:rsid w:val="003C0AFD"/>
    <w:rsid w:val="003C0EAC"/>
    <w:rsid w:val="003C2708"/>
    <w:rsid w:val="003C2DDB"/>
    <w:rsid w:val="003C2E8A"/>
    <w:rsid w:val="003C4426"/>
    <w:rsid w:val="003C47C1"/>
    <w:rsid w:val="003C518B"/>
    <w:rsid w:val="003C56F1"/>
    <w:rsid w:val="003C5782"/>
    <w:rsid w:val="003C5917"/>
    <w:rsid w:val="003C6235"/>
    <w:rsid w:val="003C782B"/>
    <w:rsid w:val="003C7893"/>
    <w:rsid w:val="003D00BE"/>
    <w:rsid w:val="003D0CBC"/>
    <w:rsid w:val="003D0DDB"/>
    <w:rsid w:val="003D0F60"/>
    <w:rsid w:val="003D1822"/>
    <w:rsid w:val="003D3619"/>
    <w:rsid w:val="003D38D7"/>
    <w:rsid w:val="003D4134"/>
    <w:rsid w:val="003D471E"/>
    <w:rsid w:val="003D4806"/>
    <w:rsid w:val="003D5188"/>
    <w:rsid w:val="003D5C12"/>
    <w:rsid w:val="003D6705"/>
    <w:rsid w:val="003E0AAD"/>
    <w:rsid w:val="003E283A"/>
    <w:rsid w:val="003E3018"/>
    <w:rsid w:val="003E30D8"/>
    <w:rsid w:val="003E3494"/>
    <w:rsid w:val="003E3DD1"/>
    <w:rsid w:val="003E5DEA"/>
    <w:rsid w:val="003E6FD4"/>
    <w:rsid w:val="003E7094"/>
    <w:rsid w:val="003F0B30"/>
    <w:rsid w:val="003F0D45"/>
    <w:rsid w:val="003F1617"/>
    <w:rsid w:val="003F16F5"/>
    <w:rsid w:val="003F192A"/>
    <w:rsid w:val="003F1B4F"/>
    <w:rsid w:val="003F29C1"/>
    <w:rsid w:val="003F35B3"/>
    <w:rsid w:val="003F3880"/>
    <w:rsid w:val="003F4138"/>
    <w:rsid w:val="003F4C63"/>
    <w:rsid w:val="003F538A"/>
    <w:rsid w:val="003F5CF6"/>
    <w:rsid w:val="003F7244"/>
    <w:rsid w:val="003F7835"/>
    <w:rsid w:val="003F7B18"/>
    <w:rsid w:val="003F7D8F"/>
    <w:rsid w:val="00400045"/>
    <w:rsid w:val="0040019C"/>
    <w:rsid w:val="004006DF"/>
    <w:rsid w:val="00401115"/>
    <w:rsid w:val="00401147"/>
    <w:rsid w:val="00401A49"/>
    <w:rsid w:val="00401B76"/>
    <w:rsid w:val="00401C2D"/>
    <w:rsid w:val="004021B4"/>
    <w:rsid w:val="00402356"/>
    <w:rsid w:val="00402464"/>
    <w:rsid w:val="00403DEB"/>
    <w:rsid w:val="0040409A"/>
    <w:rsid w:val="004041BA"/>
    <w:rsid w:val="00404346"/>
    <w:rsid w:val="004044AB"/>
    <w:rsid w:val="00404CE4"/>
    <w:rsid w:val="004062D6"/>
    <w:rsid w:val="00406BA3"/>
    <w:rsid w:val="00407458"/>
    <w:rsid w:val="00410073"/>
    <w:rsid w:val="00410121"/>
    <w:rsid w:val="00410764"/>
    <w:rsid w:val="00410FF7"/>
    <w:rsid w:val="00411CD8"/>
    <w:rsid w:val="00411D1E"/>
    <w:rsid w:val="00411F8F"/>
    <w:rsid w:val="00412CEB"/>
    <w:rsid w:val="00413876"/>
    <w:rsid w:val="0041451F"/>
    <w:rsid w:val="00414527"/>
    <w:rsid w:val="0041476A"/>
    <w:rsid w:val="00414E4D"/>
    <w:rsid w:val="00414F0D"/>
    <w:rsid w:val="004151A5"/>
    <w:rsid w:val="00415618"/>
    <w:rsid w:val="00416DA4"/>
    <w:rsid w:val="004174BF"/>
    <w:rsid w:val="00417542"/>
    <w:rsid w:val="00417DB6"/>
    <w:rsid w:val="00420BA2"/>
    <w:rsid w:val="00420C4F"/>
    <w:rsid w:val="004214FD"/>
    <w:rsid w:val="004222C9"/>
    <w:rsid w:val="0042290B"/>
    <w:rsid w:val="00423F98"/>
    <w:rsid w:val="004246D0"/>
    <w:rsid w:val="0042478E"/>
    <w:rsid w:val="00424AC8"/>
    <w:rsid w:val="00424B58"/>
    <w:rsid w:val="00425550"/>
    <w:rsid w:val="00425BFD"/>
    <w:rsid w:val="004261AC"/>
    <w:rsid w:val="00426204"/>
    <w:rsid w:val="0042667E"/>
    <w:rsid w:val="00426DC3"/>
    <w:rsid w:val="00427D22"/>
    <w:rsid w:val="00430190"/>
    <w:rsid w:val="0043096D"/>
    <w:rsid w:val="00430B46"/>
    <w:rsid w:val="00431149"/>
    <w:rsid w:val="0043169E"/>
    <w:rsid w:val="00431AF5"/>
    <w:rsid w:val="00431BD4"/>
    <w:rsid w:val="00432819"/>
    <w:rsid w:val="00432F1D"/>
    <w:rsid w:val="00433686"/>
    <w:rsid w:val="00433D42"/>
    <w:rsid w:val="0043440F"/>
    <w:rsid w:val="0043444A"/>
    <w:rsid w:val="004345EF"/>
    <w:rsid w:val="00435E1A"/>
    <w:rsid w:val="00436918"/>
    <w:rsid w:val="00436E26"/>
    <w:rsid w:val="00436F09"/>
    <w:rsid w:val="00436F4B"/>
    <w:rsid w:val="00436F66"/>
    <w:rsid w:val="0043747C"/>
    <w:rsid w:val="004404FD"/>
    <w:rsid w:val="00440A0A"/>
    <w:rsid w:val="00441D6C"/>
    <w:rsid w:val="00442A6E"/>
    <w:rsid w:val="00444AFA"/>
    <w:rsid w:val="004457B8"/>
    <w:rsid w:val="00445DBE"/>
    <w:rsid w:val="0044643A"/>
    <w:rsid w:val="00446867"/>
    <w:rsid w:val="00447E71"/>
    <w:rsid w:val="00447E77"/>
    <w:rsid w:val="004503D4"/>
    <w:rsid w:val="00451A4F"/>
    <w:rsid w:val="00451E07"/>
    <w:rsid w:val="00452FAA"/>
    <w:rsid w:val="0045383E"/>
    <w:rsid w:val="00453CB8"/>
    <w:rsid w:val="0045404F"/>
    <w:rsid w:val="00454554"/>
    <w:rsid w:val="004545F5"/>
    <w:rsid w:val="00454D12"/>
    <w:rsid w:val="0045549C"/>
    <w:rsid w:val="00455E5A"/>
    <w:rsid w:val="00455F26"/>
    <w:rsid w:val="0045627B"/>
    <w:rsid w:val="00456673"/>
    <w:rsid w:val="00456767"/>
    <w:rsid w:val="00456901"/>
    <w:rsid w:val="00457488"/>
    <w:rsid w:val="00457771"/>
    <w:rsid w:val="004577EA"/>
    <w:rsid w:val="0046010B"/>
    <w:rsid w:val="00461770"/>
    <w:rsid w:val="004634F4"/>
    <w:rsid w:val="0046360F"/>
    <w:rsid w:val="00463DDD"/>
    <w:rsid w:val="004649DD"/>
    <w:rsid w:val="00465194"/>
    <w:rsid w:val="00465391"/>
    <w:rsid w:val="00466FE8"/>
    <w:rsid w:val="00467074"/>
    <w:rsid w:val="004671E7"/>
    <w:rsid w:val="00467E60"/>
    <w:rsid w:val="004700E8"/>
    <w:rsid w:val="00470686"/>
    <w:rsid w:val="0047152F"/>
    <w:rsid w:val="00471DE8"/>
    <w:rsid w:val="0047326F"/>
    <w:rsid w:val="00473FFA"/>
    <w:rsid w:val="00474904"/>
    <w:rsid w:val="00475B23"/>
    <w:rsid w:val="00475F35"/>
    <w:rsid w:val="0047609A"/>
    <w:rsid w:val="0047617F"/>
    <w:rsid w:val="00476D34"/>
    <w:rsid w:val="004771FD"/>
    <w:rsid w:val="004800DC"/>
    <w:rsid w:val="00480AA0"/>
    <w:rsid w:val="00480EFF"/>
    <w:rsid w:val="004814EB"/>
    <w:rsid w:val="004819EF"/>
    <w:rsid w:val="00481D3C"/>
    <w:rsid w:val="00482171"/>
    <w:rsid w:val="004821A8"/>
    <w:rsid w:val="004839ED"/>
    <w:rsid w:val="00483C20"/>
    <w:rsid w:val="00484B2F"/>
    <w:rsid w:val="00485206"/>
    <w:rsid w:val="00486BCB"/>
    <w:rsid w:val="0049008F"/>
    <w:rsid w:val="004907EF"/>
    <w:rsid w:val="00490CBD"/>
    <w:rsid w:val="00490F63"/>
    <w:rsid w:val="00491444"/>
    <w:rsid w:val="004915A4"/>
    <w:rsid w:val="00491607"/>
    <w:rsid w:val="004916F7"/>
    <w:rsid w:val="00491DA0"/>
    <w:rsid w:val="004921BA"/>
    <w:rsid w:val="0049223A"/>
    <w:rsid w:val="00492564"/>
    <w:rsid w:val="00492AC1"/>
    <w:rsid w:val="00492BC6"/>
    <w:rsid w:val="00492C03"/>
    <w:rsid w:val="00493096"/>
    <w:rsid w:val="004930EE"/>
    <w:rsid w:val="004932FA"/>
    <w:rsid w:val="004938E0"/>
    <w:rsid w:val="004941DF"/>
    <w:rsid w:val="0049458B"/>
    <w:rsid w:val="00495724"/>
    <w:rsid w:val="00496101"/>
    <w:rsid w:val="00496325"/>
    <w:rsid w:val="00496681"/>
    <w:rsid w:val="00496894"/>
    <w:rsid w:val="004970BE"/>
    <w:rsid w:val="00497C06"/>
    <w:rsid w:val="00497DC4"/>
    <w:rsid w:val="00497F25"/>
    <w:rsid w:val="004A0F94"/>
    <w:rsid w:val="004A121E"/>
    <w:rsid w:val="004A1970"/>
    <w:rsid w:val="004A2446"/>
    <w:rsid w:val="004A25DC"/>
    <w:rsid w:val="004A2605"/>
    <w:rsid w:val="004A2B54"/>
    <w:rsid w:val="004A3115"/>
    <w:rsid w:val="004A345A"/>
    <w:rsid w:val="004A3B6B"/>
    <w:rsid w:val="004A44A6"/>
    <w:rsid w:val="004A4B1C"/>
    <w:rsid w:val="004A4E87"/>
    <w:rsid w:val="004A4F72"/>
    <w:rsid w:val="004A578E"/>
    <w:rsid w:val="004A700F"/>
    <w:rsid w:val="004B01B3"/>
    <w:rsid w:val="004B05AA"/>
    <w:rsid w:val="004B06C7"/>
    <w:rsid w:val="004B14A8"/>
    <w:rsid w:val="004B1AB4"/>
    <w:rsid w:val="004B2750"/>
    <w:rsid w:val="004B2923"/>
    <w:rsid w:val="004B31ED"/>
    <w:rsid w:val="004B4031"/>
    <w:rsid w:val="004B514E"/>
    <w:rsid w:val="004B5217"/>
    <w:rsid w:val="004B5DC6"/>
    <w:rsid w:val="004B6188"/>
    <w:rsid w:val="004B671F"/>
    <w:rsid w:val="004B6942"/>
    <w:rsid w:val="004B7376"/>
    <w:rsid w:val="004B7CDE"/>
    <w:rsid w:val="004B7E7E"/>
    <w:rsid w:val="004C06B7"/>
    <w:rsid w:val="004C09E3"/>
    <w:rsid w:val="004C0D6E"/>
    <w:rsid w:val="004C0EC6"/>
    <w:rsid w:val="004C111F"/>
    <w:rsid w:val="004C1186"/>
    <w:rsid w:val="004C21DF"/>
    <w:rsid w:val="004C2244"/>
    <w:rsid w:val="004C2C64"/>
    <w:rsid w:val="004C314A"/>
    <w:rsid w:val="004C3C21"/>
    <w:rsid w:val="004C3EDA"/>
    <w:rsid w:val="004C4BB2"/>
    <w:rsid w:val="004C5388"/>
    <w:rsid w:val="004C56FA"/>
    <w:rsid w:val="004C5CC4"/>
    <w:rsid w:val="004C65ED"/>
    <w:rsid w:val="004C662D"/>
    <w:rsid w:val="004C6FB4"/>
    <w:rsid w:val="004C768D"/>
    <w:rsid w:val="004C7993"/>
    <w:rsid w:val="004D0047"/>
    <w:rsid w:val="004D07E3"/>
    <w:rsid w:val="004D089A"/>
    <w:rsid w:val="004D10E5"/>
    <w:rsid w:val="004D251D"/>
    <w:rsid w:val="004D2C8D"/>
    <w:rsid w:val="004D2D42"/>
    <w:rsid w:val="004D3150"/>
    <w:rsid w:val="004D3446"/>
    <w:rsid w:val="004D3BD5"/>
    <w:rsid w:val="004D4BA1"/>
    <w:rsid w:val="004D51AE"/>
    <w:rsid w:val="004D53CB"/>
    <w:rsid w:val="004D55C2"/>
    <w:rsid w:val="004D56B4"/>
    <w:rsid w:val="004D6479"/>
    <w:rsid w:val="004D679A"/>
    <w:rsid w:val="004D6A06"/>
    <w:rsid w:val="004D6F18"/>
    <w:rsid w:val="004D71B2"/>
    <w:rsid w:val="004E067E"/>
    <w:rsid w:val="004E077E"/>
    <w:rsid w:val="004E2426"/>
    <w:rsid w:val="004E2A59"/>
    <w:rsid w:val="004E36DF"/>
    <w:rsid w:val="004E3729"/>
    <w:rsid w:val="004E3CD7"/>
    <w:rsid w:val="004E3FB9"/>
    <w:rsid w:val="004E416D"/>
    <w:rsid w:val="004E5307"/>
    <w:rsid w:val="004E6628"/>
    <w:rsid w:val="004E6A98"/>
    <w:rsid w:val="004E6E5E"/>
    <w:rsid w:val="004E79E3"/>
    <w:rsid w:val="004E7A52"/>
    <w:rsid w:val="004F0BDD"/>
    <w:rsid w:val="004F2793"/>
    <w:rsid w:val="004F2C44"/>
    <w:rsid w:val="004F2EA8"/>
    <w:rsid w:val="004F3B89"/>
    <w:rsid w:val="004F3DA2"/>
    <w:rsid w:val="004F45AD"/>
    <w:rsid w:val="004F4D8A"/>
    <w:rsid w:val="004F51AE"/>
    <w:rsid w:val="004F573F"/>
    <w:rsid w:val="004F5C67"/>
    <w:rsid w:val="004F609E"/>
    <w:rsid w:val="004F65F8"/>
    <w:rsid w:val="004F660D"/>
    <w:rsid w:val="004F75E2"/>
    <w:rsid w:val="004F798C"/>
    <w:rsid w:val="004F7C6C"/>
    <w:rsid w:val="004F7D2E"/>
    <w:rsid w:val="0050084C"/>
    <w:rsid w:val="00500BF5"/>
    <w:rsid w:val="00500DC4"/>
    <w:rsid w:val="00501635"/>
    <w:rsid w:val="0050190A"/>
    <w:rsid w:val="00501A55"/>
    <w:rsid w:val="00501CAC"/>
    <w:rsid w:val="00503265"/>
    <w:rsid w:val="005036C9"/>
    <w:rsid w:val="00504221"/>
    <w:rsid w:val="005047AC"/>
    <w:rsid w:val="0050571B"/>
    <w:rsid w:val="00506C89"/>
    <w:rsid w:val="00506CCE"/>
    <w:rsid w:val="0050702E"/>
    <w:rsid w:val="00507191"/>
    <w:rsid w:val="00507507"/>
    <w:rsid w:val="00507FCE"/>
    <w:rsid w:val="00510A50"/>
    <w:rsid w:val="00511009"/>
    <w:rsid w:val="005126FF"/>
    <w:rsid w:val="00513BCC"/>
    <w:rsid w:val="005147B9"/>
    <w:rsid w:val="00514AD1"/>
    <w:rsid w:val="00514C8E"/>
    <w:rsid w:val="00515271"/>
    <w:rsid w:val="00515A31"/>
    <w:rsid w:val="005163E9"/>
    <w:rsid w:val="00516D77"/>
    <w:rsid w:val="00517430"/>
    <w:rsid w:val="005179CE"/>
    <w:rsid w:val="005206F4"/>
    <w:rsid w:val="00520D56"/>
    <w:rsid w:val="00521584"/>
    <w:rsid w:val="00521F34"/>
    <w:rsid w:val="00521FC9"/>
    <w:rsid w:val="0052206F"/>
    <w:rsid w:val="00522636"/>
    <w:rsid w:val="005228CD"/>
    <w:rsid w:val="00522A13"/>
    <w:rsid w:val="00522A7C"/>
    <w:rsid w:val="00524069"/>
    <w:rsid w:val="00524543"/>
    <w:rsid w:val="00524E52"/>
    <w:rsid w:val="005253F5"/>
    <w:rsid w:val="00525493"/>
    <w:rsid w:val="00526135"/>
    <w:rsid w:val="005266C4"/>
    <w:rsid w:val="00527D0F"/>
    <w:rsid w:val="00527D68"/>
    <w:rsid w:val="005305D6"/>
    <w:rsid w:val="005315AB"/>
    <w:rsid w:val="00531A74"/>
    <w:rsid w:val="00533088"/>
    <w:rsid w:val="00533134"/>
    <w:rsid w:val="00533504"/>
    <w:rsid w:val="00533B27"/>
    <w:rsid w:val="00533BE0"/>
    <w:rsid w:val="00534B32"/>
    <w:rsid w:val="00535556"/>
    <w:rsid w:val="00535625"/>
    <w:rsid w:val="0053681A"/>
    <w:rsid w:val="0053779A"/>
    <w:rsid w:val="005401E1"/>
    <w:rsid w:val="00540625"/>
    <w:rsid w:val="005408D3"/>
    <w:rsid w:val="00540FE6"/>
    <w:rsid w:val="00541C3A"/>
    <w:rsid w:val="00541FC6"/>
    <w:rsid w:val="00542E7F"/>
    <w:rsid w:val="005430BB"/>
    <w:rsid w:val="005430CF"/>
    <w:rsid w:val="00543421"/>
    <w:rsid w:val="00543FCE"/>
    <w:rsid w:val="00544094"/>
    <w:rsid w:val="005447F7"/>
    <w:rsid w:val="00544A21"/>
    <w:rsid w:val="00544B41"/>
    <w:rsid w:val="00545688"/>
    <w:rsid w:val="00545825"/>
    <w:rsid w:val="00545AFF"/>
    <w:rsid w:val="005460BB"/>
    <w:rsid w:val="0054625F"/>
    <w:rsid w:val="005465C2"/>
    <w:rsid w:val="00546E5A"/>
    <w:rsid w:val="00546F99"/>
    <w:rsid w:val="005473EC"/>
    <w:rsid w:val="00547D36"/>
    <w:rsid w:val="0055096B"/>
    <w:rsid w:val="00551607"/>
    <w:rsid w:val="0055187E"/>
    <w:rsid w:val="00551B21"/>
    <w:rsid w:val="00551B69"/>
    <w:rsid w:val="00552141"/>
    <w:rsid w:val="005531C3"/>
    <w:rsid w:val="00553FAD"/>
    <w:rsid w:val="00554263"/>
    <w:rsid w:val="0055552E"/>
    <w:rsid w:val="00555ED3"/>
    <w:rsid w:val="00556946"/>
    <w:rsid w:val="00556D27"/>
    <w:rsid w:val="00557525"/>
    <w:rsid w:val="00560769"/>
    <w:rsid w:val="005614B1"/>
    <w:rsid w:val="0056150E"/>
    <w:rsid w:val="00562187"/>
    <w:rsid w:val="00562227"/>
    <w:rsid w:val="005626F5"/>
    <w:rsid w:val="005630A4"/>
    <w:rsid w:val="005636E5"/>
    <w:rsid w:val="0056513B"/>
    <w:rsid w:val="00565EE8"/>
    <w:rsid w:val="00566AF0"/>
    <w:rsid w:val="00566B9D"/>
    <w:rsid w:val="00567725"/>
    <w:rsid w:val="00570715"/>
    <w:rsid w:val="00570739"/>
    <w:rsid w:val="0057079B"/>
    <w:rsid w:val="00570F8D"/>
    <w:rsid w:val="005719DA"/>
    <w:rsid w:val="00571E1C"/>
    <w:rsid w:val="00572A61"/>
    <w:rsid w:val="00572A71"/>
    <w:rsid w:val="005734A5"/>
    <w:rsid w:val="005740D1"/>
    <w:rsid w:val="005755EC"/>
    <w:rsid w:val="005758E5"/>
    <w:rsid w:val="0057591C"/>
    <w:rsid w:val="00576015"/>
    <w:rsid w:val="00576CF3"/>
    <w:rsid w:val="0057793E"/>
    <w:rsid w:val="00577D8C"/>
    <w:rsid w:val="00577ED9"/>
    <w:rsid w:val="00580912"/>
    <w:rsid w:val="005814EE"/>
    <w:rsid w:val="00581919"/>
    <w:rsid w:val="00582152"/>
    <w:rsid w:val="005827B6"/>
    <w:rsid w:val="00583603"/>
    <w:rsid w:val="00583C33"/>
    <w:rsid w:val="00583C48"/>
    <w:rsid w:val="00584308"/>
    <w:rsid w:val="00584E1E"/>
    <w:rsid w:val="0058563F"/>
    <w:rsid w:val="00586994"/>
    <w:rsid w:val="00587714"/>
    <w:rsid w:val="00587E75"/>
    <w:rsid w:val="0059018E"/>
    <w:rsid w:val="00590602"/>
    <w:rsid w:val="005915FC"/>
    <w:rsid w:val="0059174B"/>
    <w:rsid w:val="00591AD8"/>
    <w:rsid w:val="005930D6"/>
    <w:rsid w:val="00594957"/>
    <w:rsid w:val="00595E2C"/>
    <w:rsid w:val="005962A8"/>
    <w:rsid w:val="0059641C"/>
    <w:rsid w:val="005965C9"/>
    <w:rsid w:val="005965CB"/>
    <w:rsid w:val="00596926"/>
    <w:rsid w:val="005975E9"/>
    <w:rsid w:val="005977E1"/>
    <w:rsid w:val="00597AF2"/>
    <w:rsid w:val="005A0A47"/>
    <w:rsid w:val="005A0B2C"/>
    <w:rsid w:val="005A2B64"/>
    <w:rsid w:val="005A3008"/>
    <w:rsid w:val="005A31BB"/>
    <w:rsid w:val="005A336D"/>
    <w:rsid w:val="005A3816"/>
    <w:rsid w:val="005A55E5"/>
    <w:rsid w:val="005A6350"/>
    <w:rsid w:val="005A67CB"/>
    <w:rsid w:val="005A6C99"/>
    <w:rsid w:val="005A6F00"/>
    <w:rsid w:val="005A71E5"/>
    <w:rsid w:val="005A7311"/>
    <w:rsid w:val="005A7B6A"/>
    <w:rsid w:val="005B032B"/>
    <w:rsid w:val="005B03E4"/>
    <w:rsid w:val="005B083F"/>
    <w:rsid w:val="005B1245"/>
    <w:rsid w:val="005B1349"/>
    <w:rsid w:val="005B1AB6"/>
    <w:rsid w:val="005B2127"/>
    <w:rsid w:val="005B27E2"/>
    <w:rsid w:val="005B2820"/>
    <w:rsid w:val="005B302F"/>
    <w:rsid w:val="005B3FFB"/>
    <w:rsid w:val="005B4421"/>
    <w:rsid w:val="005B56B9"/>
    <w:rsid w:val="005B6ECE"/>
    <w:rsid w:val="005B6F16"/>
    <w:rsid w:val="005B6F5B"/>
    <w:rsid w:val="005B7078"/>
    <w:rsid w:val="005B72C7"/>
    <w:rsid w:val="005B79B8"/>
    <w:rsid w:val="005B7C38"/>
    <w:rsid w:val="005C0749"/>
    <w:rsid w:val="005C0A7D"/>
    <w:rsid w:val="005C0E5E"/>
    <w:rsid w:val="005C1FC0"/>
    <w:rsid w:val="005C218B"/>
    <w:rsid w:val="005C2B89"/>
    <w:rsid w:val="005C2D22"/>
    <w:rsid w:val="005C358F"/>
    <w:rsid w:val="005C3C16"/>
    <w:rsid w:val="005C4069"/>
    <w:rsid w:val="005C42DA"/>
    <w:rsid w:val="005C459F"/>
    <w:rsid w:val="005C653F"/>
    <w:rsid w:val="005C7254"/>
    <w:rsid w:val="005C7DF5"/>
    <w:rsid w:val="005D0D6F"/>
    <w:rsid w:val="005D0EBD"/>
    <w:rsid w:val="005D118F"/>
    <w:rsid w:val="005D23E9"/>
    <w:rsid w:val="005D2C8B"/>
    <w:rsid w:val="005D3278"/>
    <w:rsid w:val="005D3372"/>
    <w:rsid w:val="005D34B8"/>
    <w:rsid w:val="005D37CD"/>
    <w:rsid w:val="005D3990"/>
    <w:rsid w:val="005D39D4"/>
    <w:rsid w:val="005D3E72"/>
    <w:rsid w:val="005D4103"/>
    <w:rsid w:val="005D4579"/>
    <w:rsid w:val="005D4C6B"/>
    <w:rsid w:val="005D5E92"/>
    <w:rsid w:val="005D63A4"/>
    <w:rsid w:val="005E1509"/>
    <w:rsid w:val="005E1962"/>
    <w:rsid w:val="005E1B4B"/>
    <w:rsid w:val="005E2887"/>
    <w:rsid w:val="005E28E5"/>
    <w:rsid w:val="005E2AB3"/>
    <w:rsid w:val="005E38AB"/>
    <w:rsid w:val="005E406B"/>
    <w:rsid w:val="005E41EA"/>
    <w:rsid w:val="005E4398"/>
    <w:rsid w:val="005E48F9"/>
    <w:rsid w:val="005E572A"/>
    <w:rsid w:val="005E6668"/>
    <w:rsid w:val="005E71D7"/>
    <w:rsid w:val="005E780A"/>
    <w:rsid w:val="005F2927"/>
    <w:rsid w:val="005F2A69"/>
    <w:rsid w:val="005F3089"/>
    <w:rsid w:val="005F4C14"/>
    <w:rsid w:val="005F5000"/>
    <w:rsid w:val="005F6329"/>
    <w:rsid w:val="005F6662"/>
    <w:rsid w:val="005F6BA1"/>
    <w:rsid w:val="005F73E7"/>
    <w:rsid w:val="005F775A"/>
    <w:rsid w:val="005F7C87"/>
    <w:rsid w:val="005F7F01"/>
    <w:rsid w:val="0060025E"/>
    <w:rsid w:val="0060049C"/>
    <w:rsid w:val="00600C03"/>
    <w:rsid w:val="00600EF1"/>
    <w:rsid w:val="0060110C"/>
    <w:rsid w:val="006013C6"/>
    <w:rsid w:val="00601D2B"/>
    <w:rsid w:val="00601FD4"/>
    <w:rsid w:val="00602D0D"/>
    <w:rsid w:val="00603066"/>
    <w:rsid w:val="006038C7"/>
    <w:rsid w:val="00603A16"/>
    <w:rsid w:val="0060513B"/>
    <w:rsid w:val="00606145"/>
    <w:rsid w:val="0060645C"/>
    <w:rsid w:val="00606ECD"/>
    <w:rsid w:val="00607147"/>
    <w:rsid w:val="00607C85"/>
    <w:rsid w:val="00607DBC"/>
    <w:rsid w:val="006103EC"/>
    <w:rsid w:val="0061048F"/>
    <w:rsid w:val="00610652"/>
    <w:rsid w:val="006109B4"/>
    <w:rsid w:val="00610DDF"/>
    <w:rsid w:val="00612C14"/>
    <w:rsid w:val="00612C15"/>
    <w:rsid w:val="00612E2F"/>
    <w:rsid w:val="006140DF"/>
    <w:rsid w:val="0061463D"/>
    <w:rsid w:val="006150E7"/>
    <w:rsid w:val="006155CF"/>
    <w:rsid w:val="00615987"/>
    <w:rsid w:val="00616219"/>
    <w:rsid w:val="00616610"/>
    <w:rsid w:val="006169F5"/>
    <w:rsid w:val="0061728F"/>
    <w:rsid w:val="00617866"/>
    <w:rsid w:val="00617B75"/>
    <w:rsid w:val="006216AA"/>
    <w:rsid w:val="006234E7"/>
    <w:rsid w:val="006247FE"/>
    <w:rsid w:val="006253A4"/>
    <w:rsid w:val="0062594C"/>
    <w:rsid w:val="006267AA"/>
    <w:rsid w:val="00627F98"/>
    <w:rsid w:val="0063023B"/>
    <w:rsid w:val="00630C85"/>
    <w:rsid w:val="00631523"/>
    <w:rsid w:val="006317CD"/>
    <w:rsid w:val="00631812"/>
    <w:rsid w:val="00631F3C"/>
    <w:rsid w:val="00632393"/>
    <w:rsid w:val="00632739"/>
    <w:rsid w:val="00633869"/>
    <w:rsid w:val="00633D1F"/>
    <w:rsid w:val="006352B3"/>
    <w:rsid w:val="00635ABA"/>
    <w:rsid w:val="00636396"/>
    <w:rsid w:val="00636A65"/>
    <w:rsid w:val="00636D6E"/>
    <w:rsid w:val="00637DAB"/>
    <w:rsid w:val="00637F70"/>
    <w:rsid w:val="00637FE0"/>
    <w:rsid w:val="00640CB2"/>
    <w:rsid w:val="006413C0"/>
    <w:rsid w:val="00641FE8"/>
    <w:rsid w:val="00642FCD"/>
    <w:rsid w:val="006439BE"/>
    <w:rsid w:val="00645760"/>
    <w:rsid w:val="00646555"/>
    <w:rsid w:val="00646CC1"/>
    <w:rsid w:val="00647522"/>
    <w:rsid w:val="00647CCB"/>
    <w:rsid w:val="00647E32"/>
    <w:rsid w:val="00650B1C"/>
    <w:rsid w:val="00650B41"/>
    <w:rsid w:val="00651C9F"/>
    <w:rsid w:val="00652291"/>
    <w:rsid w:val="0065258D"/>
    <w:rsid w:val="0065300F"/>
    <w:rsid w:val="006530D6"/>
    <w:rsid w:val="006530F6"/>
    <w:rsid w:val="006531AA"/>
    <w:rsid w:val="00654172"/>
    <w:rsid w:val="0065421F"/>
    <w:rsid w:val="0065429D"/>
    <w:rsid w:val="00654F39"/>
    <w:rsid w:val="00655167"/>
    <w:rsid w:val="00655751"/>
    <w:rsid w:val="00655E4B"/>
    <w:rsid w:val="00656177"/>
    <w:rsid w:val="00656907"/>
    <w:rsid w:val="00656DC8"/>
    <w:rsid w:val="00657698"/>
    <w:rsid w:val="00657BB5"/>
    <w:rsid w:val="00657CA6"/>
    <w:rsid w:val="0066100A"/>
    <w:rsid w:val="006612D1"/>
    <w:rsid w:val="006614B2"/>
    <w:rsid w:val="00662388"/>
    <w:rsid w:val="0066263A"/>
    <w:rsid w:val="006633E1"/>
    <w:rsid w:val="00664E41"/>
    <w:rsid w:val="00665043"/>
    <w:rsid w:val="00665E3E"/>
    <w:rsid w:val="00666AFB"/>
    <w:rsid w:val="00667C09"/>
    <w:rsid w:val="0067071F"/>
    <w:rsid w:val="00670A0B"/>
    <w:rsid w:val="00670AAA"/>
    <w:rsid w:val="00670C12"/>
    <w:rsid w:val="00671A84"/>
    <w:rsid w:val="0067246A"/>
    <w:rsid w:val="006728B3"/>
    <w:rsid w:val="00672C3B"/>
    <w:rsid w:val="00672CDC"/>
    <w:rsid w:val="00673874"/>
    <w:rsid w:val="00673C1C"/>
    <w:rsid w:val="006750D7"/>
    <w:rsid w:val="00677481"/>
    <w:rsid w:val="00680538"/>
    <w:rsid w:val="0068191B"/>
    <w:rsid w:val="00681E3C"/>
    <w:rsid w:val="00681F9A"/>
    <w:rsid w:val="006820D6"/>
    <w:rsid w:val="00682598"/>
    <w:rsid w:val="006825C6"/>
    <w:rsid w:val="006832E4"/>
    <w:rsid w:val="006836E2"/>
    <w:rsid w:val="00683DC2"/>
    <w:rsid w:val="006845EB"/>
    <w:rsid w:val="0068475F"/>
    <w:rsid w:val="006848CB"/>
    <w:rsid w:val="0068532C"/>
    <w:rsid w:val="00685B04"/>
    <w:rsid w:val="00685ED6"/>
    <w:rsid w:val="006868C6"/>
    <w:rsid w:val="0069068C"/>
    <w:rsid w:val="006914E5"/>
    <w:rsid w:val="00692A0A"/>
    <w:rsid w:val="006930AD"/>
    <w:rsid w:val="00693D2F"/>
    <w:rsid w:val="00694081"/>
    <w:rsid w:val="00694819"/>
    <w:rsid w:val="006949B0"/>
    <w:rsid w:val="00694DB6"/>
    <w:rsid w:val="00694F85"/>
    <w:rsid w:val="00694FE1"/>
    <w:rsid w:val="006953CF"/>
    <w:rsid w:val="00695FAE"/>
    <w:rsid w:val="006962FE"/>
    <w:rsid w:val="00697A57"/>
    <w:rsid w:val="006A037F"/>
    <w:rsid w:val="006A05F2"/>
    <w:rsid w:val="006A086A"/>
    <w:rsid w:val="006A0BEA"/>
    <w:rsid w:val="006A236E"/>
    <w:rsid w:val="006A253F"/>
    <w:rsid w:val="006A2899"/>
    <w:rsid w:val="006A2943"/>
    <w:rsid w:val="006A3A14"/>
    <w:rsid w:val="006A3AAF"/>
    <w:rsid w:val="006A449C"/>
    <w:rsid w:val="006A4844"/>
    <w:rsid w:val="006A48DF"/>
    <w:rsid w:val="006A50D4"/>
    <w:rsid w:val="006A5A15"/>
    <w:rsid w:val="006A5EC9"/>
    <w:rsid w:val="006A676A"/>
    <w:rsid w:val="006A6AA8"/>
    <w:rsid w:val="006A6C48"/>
    <w:rsid w:val="006A776E"/>
    <w:rsid w:val="006A7A70"/>
    <w:rsid w:val="006B09FF"/>
    <w:rsid w:val="006B125E"/>
    <w:rsid w:val="006B2210"/>
    <w:rsid w:val="006B341C"/>
    <w:rsid w:val="006B35A5"/>
    <w:rsid w:val="006B3B06"/>
    <w:rsid w:val="006B4160"/>
    <w:rsid w:val="006B47B0"/>
    <w:rsid w:val="006B4EEA"/>
    <w:rsid w:val="006B69AC"/>
    <w:rsid w:val="006B7972"/>
    <w:rsid w:val="006B7B55"/>
    <w:rsid w:val="006C023E"/>
    <w:rsid w:val="006C085C"/>
    <w:rsid w:val="006C0CBF"/>
    <w:rsid w:val="006C16A5"/>
    <w:rsid w:val="006C25D2"/>
    <w:rsid w:val="006C34E5"/>
    <w:rsid w:val="006C39D2"/>
    <w:rsid w:val="006C3C67"/>
    <w:rsid w:val="006C43BA"/>
    <w:rsid w:val="006C4A3B"/>
    <w:rsid w:val="006C4D58"/>
    <w:rsid w:val="006C5435"/>
    <w:rsid w:val="006C60E1"/>
    <w:rsid w:val="006C64FF"/>
    <w:rsid w:val="006C6E73"/>
    <w:rsid w:val="006C79EC"/>
    <w:rsid w:val="006C7DA7"/>
    <w:rsid w:val="006D0061"/>
    <w:rsid w:val="006D0371"/>
    <w:rsid w:val="006D0530"/>
    <w:rsid w:val="006D09F4"/>
    <w:rsid w:val="006D0BE3"/>
    <w:rsid w:val="006D0C3B"/>
    <w:rsid w:val="006D0EC6"/>
    <w:rsid w:val="006D13B2"/>
    <w:rsid w:val="006D1B3E"/>
    <w:rsid w:val="006D227F"/>
    <w:rsid w:val="006D2321"/>
    <w:rsid w:val="006D23F4"/>
    <w:rsid w:val="006D281C"/>
    <w:rsid w:val="006D28BD"/>
    <w:rsid w:val="006D28C0"/>
    <w:rsid w:val="006D37ED"/>
    <w:rsid w:val="006D3BB1"/>
    <w:rsid w:val="006D4841"/>
    <w:rsid w:val="006D4921"/>
    <w:rsid w:val="006D58B2"/>
    <w:rsid w:val="006D5A05"/>
    <w:rsid w:val="006D7876"/>
    <w:rsid w:val="006E042C"/>
    <w:rsid w:val="006E0645"/>
    <w:rsid w:val="006E07E2"/>
    <w:rsid w:val="006E2091"/>
    <w:rsid w:val="006E25E2"/>
    <w:rsid w:val="006E39DD"/>
    <w:rsid w:val="006E3C79"/>
    <w:rsid w:val="006E4283"/>
    <w:rsid w:val="006E5BFC"/>
    <w:rsid w:val="006E65A7"/>
    <w:rsid w:val="006E74D4"/>
    <w:rsid w:val="006F0C57"/>
    <w:rsid w:val="006F1231"/>
    <w:rsid w:val="006F12AD"/>
    <w:rsid w:val="006F24FF"/>
    <w:rsid w:val="006F2860"/>
    <w:rsid w:val="006F35A3"/>
    <w:rsid w:val="006F459B"/>
    <w:rsid w:val="006F4739"/>
    <w:rsid w:val="006F479B"/>
    <w:rsid w:val="006F5395"/>
    <w:rsid w:val="006F543C"/>
    <w:rsid w:val="006F5B1A"/>
    <w:rsid w:val="006F63D3"/>
    <w:rsid w:val="006F68A4"/>
    <w:rsid w:val="007001E9"/>
    <w:rsid w:val="0070093F"/>
    <w:rsid w:val="00700AEA"/>
    <w:rsid w:val="00701F0E"/>
    <w:rsid w:val="00702218"/>
    <w:rsid w:val="007025AA"/>
    <w:rsid w:val="0070306B"/>
    <w:rsid w:val="00703224"/>
    <w:rsid w:val="00703256"/>
    <w:rsid w:val="007051F4"/>
    <w:rsid w:val="00705527"/>
    <w:rsid w:val="007059A6"/>
    <w:rsid w:val="00706799"/>
    <w:rsid w:val="00706B00"/>
    <w:rsid w:val="00706C5B"/>
    <w:rsid w:val="0070722E"/>
    <w:rsid w:val="00707ABC"/>
    <w:rsid w:val="00710865"/>
    <w:rsid w:val="00710AFE"/>
    <w:rsid w:val="00711094"/>
    <w:rsid w:val="0071154A"/>
    <w:rsid w:val="007125AB"/>
    <w:rsid w:val="007126D0"/>
    <w:rsid w:val="007133BA"/>
    <w:rsid w:val="0071526A"/>
    <w:rsid w:val="007152FB"/>
    <w:rsid w:val="0071569A"/>
    <w:rsid w:val="00715BAF"/>
    <w:rsid w:val="00716739"/>
    <w:rsid w:val="00716D54"/>
    <w:rsid w:val="00717392"/>
    <w:rsid w:val="007178A0"/>
    <w:rsid w:val="0072161D"/>
    <w:rsid w:val="0072285B"/>
    <w:rsid w:val="00722A89"/>
    <w:rsid w:val="00722DEE"/>
    <w:rsid w:val="0072383C"/>
    <w:rsid w:val="007238C6"/>
    <w:rsid w:val="00723F12"/>
    <w:rsid w:val="0072402A"/>
    <w:rsid w:val="00724185"/>
    <w:rsid w:val="0072449D"/>
    <w:rsid w:val="00724B38"/>
    <w:rsid w:val="00724CC9"/>
    <w:rsid w:val="00725540"/>
    <w:rsid w:val="00725A73"/>
    <w:rsid w:val="00725EF0"/>
    <w:rsid w:val="00726399"/>
    <w:rsid w:val="007264F6"/>
    <w:rsid w:val="00730816"/>
    <w:rsid w:val="00730CF5"/>
    <w:rsid w:val="007311D0"/>
    <w:rsid w:val="007313A0"/>
    <w:rsid w:val="0073184B"/>
    <w:rsid w:val="0073247D"/>
    <w:rsid w:val="00732A1E"/>
    <w:rsid w:val="00733BD5"/>
    <w:rsid w:val="00733D05"/>
    <w:rsid w:val="00733DBD"/>
    <w:rsid w:val="00733E81"/>
    <w:rsid w:val="00734507"/>
    <w:rsid w:val="007345FB"/>
    <w:rsid w:val="00735056"/>
    <w:rsid w:val="00735262"/>
    <w:rsid w:val="00735502"/>
    <w:rsid w:val="007359CA"/>
    <w:rsid w:val="00736E47"/>
    <w:rsid w:val="0073781D"/>
    <w:rsid w:val="00740C22"/>
    <w:rsid w:val="00740C47"/>
    <w:rsid w:val="007412FC"/>
    <w:rsid w:val="00742603"/>
    <w:rsid w:val="00742FC3"/>
    <w:rsid w:val="0074342F"/>
    <w:rsid w:val="007434CA"/>
    <w:rsid w:val="00743784"/>
    <w:rsid w:val="00743B4D"/>
    <w:rsid w:val="00743E3C"/>
    <w:rsid w:val="00744264"/>
    <w:rsid w:val="00744549"/>
    <w:rsid w:val="007446DA"/>
    <w:rsid w:val="00744BCF"/>
    <w:rsid w:val="0074628C"/>
    <w:rsid w:val="00746337"/>
    <w:rsid w:val="007468AE"/>
    <w:rsid w:val="00747836"/>
    <w:rsid w:val="00750325"/>
    <w:rsid w:val="007506F7"/>
    <w:rsid w:val="00751241"/>
    <w:rsid w:val="0075212E"/>
    <w:rsid w:val="00752745"/>
    <w:rsid w:val="00752906"/>
    <w:rsid w:val="00753356"/>
    <w:rsid w:val="00753F06"/>
    <w:rsid w:val="0075411C"/>
    <w:rsid w:val="007544DB"/>
    <w:rsid w:val="00754D3E"/>
    <w:rsid w:val="00754DEE"/>
    <w:rsid w:val="00755178"/>
    <w:rsid w:val="00755215"/>
    <w:rsid w:val="00755544"/>
    <w:rsid w:val="0075573F"/>
    <w:rsid w:val="00755B8E"/>
    <w:rsid w:val="00755C1D"/>
    <w:rsid w:val="00756229"/>
    <w:rsid w:val="0075647E"/>
    <w:rsid w:val="00757B8D"/>
    <w:rsid w:val="00757FD5"/>
    <w:rsid w:val="0076056B"/>
    <w:rsid w:val="00760847"/>
    <w:rsid w:val="00761529"/>
    <w:rsid w:val="007620A9"/>
    <w:rsid w:val="00762E41"/>
    <w:rsid w:val="00763431"/>
    <w:rsid w:val="00763466"/>
    <w:rsid w:val="00763EA6"/>
    <w:rsid w:val="007645FD"/>
    <w:rsid w:val="00765869"/>
    <w:rsid w:val="00766C69"/>
    <w:rsid w:val="00766EF0"/>
    <w:rsid w:val="007678FD"/>
    <w:rsid w:val="00767AD0"/>
    <w:rsid w:val="00771368"/>
    <w:rsid w:val="00771857"/>
    <w:rsid w:val="00771F64"/>
    <w:rsid w:val="00771F77"/>
    <w:rsid w:val="007731A1"/>
    <w:rsid w:val="007733B9"/>
    <w:rsid w:val="0077351C"/>
    <w:rsid w:val="00773619"/>
    <w:rsid w:val="0077428F"/>
    <w:rsid w:val="007748EF"/>
    <w:rsid w:val="007755A5"/>
    <w:rsid w:val="00775A00"/>
    <w:rsid w:val="0077744C"/>
    <w:rsid w:val="0078079F"/>
    <w:rsid w:val="00780F56"/>
    <w:rsid w:val="007810CD"/>
    <w:rsid w:val="00781804"/>
    <w:rsid w:val="007821E3"/>
    <w:rsid w:val="00782DC2"/>
    <w:rsid w:val="007831D3"/>
    <w:rsid w:val="00783671"/>
    <w:rsid w:val="00783E8B"/>
    <w:rsid w:val="00784E97"/>
    <w:rsid w:val="007852C7"/>
    <w:rsid w:val="00785680"/>
    <w:rsid w:val="00785B3D"/>
    <w:rsid w:val="00785D7A"/>
    <w:rsid w:val="00785F8C"/>
    <w:rsid w:val="00785FC0"/>
    <w:rsid w:val="0078620C"/>
    <w:rsid w:val="007863F6"/>
    <w:rsid w:val="0078710D"/>
    <w:rsid w:val="007903A0"/>
    <w:rsid w:val="007909A9"/>
    <w:rsid w:val="00790A06"/>
    <w:rsid w:val="0079166B"/>
    <w:rsid w:val="0079176A"/>
    <w:rsid w:val="00791AD2"/>
    <w:rsid w:val="00793AAA"/>
    <w:rsid w:val="007944EA"/>
    <w:rsid w:val="007945A0"/>
    <w:rsid w:val="00794F92"/>
    <w:rsid w:val="00795BB1"/>
    <w:rsid w:val="00796CEB"/>
    <w:rsid w:val="007974A2"/>
    <w:rsid w:val="00797A9F"/>
    <w:rsid w:val="00797CAF"/>
    <w:rsid w:val="007A03D6"/>
    <w:rsid w:val="007A0B73"/>
    <w:rsid w:val="007A0F1A"/>
    <w:rsid w:val="007A19E4"/>
    <w:rsid w:val="007A28D3"/>
    <w:rsid w:val="007A2E7C"/>
    <w:rsid w:val="007A30FB"/>
    <w:rsid w:val="007A363A"/>
    <w:rsid w:val="007A38A2"/>
    <w:rsid w:val="007A3ADA"/>
    <w:rsid w:val="007A3DA9"/>
    <w:rsid w:val="007A51F6"/>
    <w:rsid w:val="007A6193"/>
    <w:rsid w:val="007A64AB"/>
    <w:rsid w:val="007A7244"/>
    <w:rsid w:val="007A7400"/>
    <w:rsid w:val="007B04AA"/>
    <w:rsid w:val="007B0C83"/>
    <w:rsid w:val="007B1297"/>
    <w:rsid w:val="007B18AD"/>
    <w:rsid w:val="007B267E"/>
    <w:rsid w:val="007B2AD3"/>
    <w:rsid w:val="007B4C3C"/>
    <w:rsid w:val="007B4D94"/>
    <w:rsid w:val="007B4E13"/>
    <w:rsid w:val="007B536F"/>
    <w:rsid w:val="007B539E"/>
    <w:rsid w:val="007B5A1F"/>
    <w:rsid w:val="007B6C46"/>
    <w:rsid w:val="007B6D1E"/>
    <w:rsid w:val="007B71B4"/>
    <w:rsid w:val="007B7A95"/>
    <w:rsid w:val="007B7DDB"/>
    <w:rsid w:val="007C1655"/>
    <w:rsid w:val="007C2AA3"/>
    <w:rsid w:val="007C2E58"/>
    <w:rsid w:val="007C33C6"/>
    <w:rsid w:val="007C3972"/>
    <w:rsid w:val="007C47BA"/>
    <w:rsid w:val="007C4960"/>
    <w:rsid w:val="007C4A6A"/>
    <w:rsid w:val="007C591D"/>
    <w:rsid w:val="007C5BB6"/>
    <w:rsid w:val="007C5EB4"/>
    <w:rsid w:val="007C5F25"/>
    <w:rsid w:val="007C5F8D"/>
    <w:rsid w:val="007C635C"/>
    <w:rsid w:val="007C7706"/>
    <w:rsid w:val="007D02E9"/>
    <w:rsid w:val="007D0EE9"/>
    <w:rsid w:val="007D0F85"/>
    <w:rsid w:val="007D10E4"/>
    <w:rsid w:val="007D139E"/>
    <w:rsid w:val="007D1732"/>
    <w:rsid w:val="007D1858"/>
    <w:rsid w:val="007D21B6"/>
    <w:rsid w:val="007D2AAC"/>
    <w:rsid w:val="007D2F50"/>
    <w:rsid w:val="007D4565"/>
    <w:rsid w:val="007D4828"/>
    <w:rsid w:val="007D5149"/>
    <w:rsid w:val="007D5158"/>
    <w:rsid w:val="007D5897"/>
    <w:rsid w:val="007D5980"/>
    <w:rsid w:val="007D609B"/>
    <w:rsid w:val="007D62F7"/>
    <w:rsid w:val="007D753E"/>
    <w:rsid w:val="007D7871"/>
    <w:rsid w:val="007E0902"/>
    <w:rsid w:val="007E0FB1"/>
    <w:rsid w:val="007E1060"/>
    <w:rsid w:val="007E1166"/>
    <w:rsid w:val="007E1170"/>
    <w:rsid w:val="007E138D"/>
    <w:rsid w:val="007E240B"/>
    <w:rsid w:val="007E3690"/>
    <w:rsid w:val="007E3B3C"/>
    <w:rsid w:val="007E3EB1"/>
    <w:rsid w:val="007E428D"/>
    <w:rsid w:val="007E4C73"/>
    <w:rsid w:val="007E541A"/>
    <w:rsid w:val="007E690F"/>
    <w:rsid w:val="007E691E"/>
    <w:rsid w:val="007E7122"/>
    <w:rsid w:val="007E7B8A"/>
    <w:rsid w:val="007E7FAB"/>
    <w:rsid w:val="007F1AEA"/>
    <w:rsid w:val="007F1D33"/>
    <w:rsid w:val="007F1E72"/>
    <w:rsid w:val="007F2C25"/>
    <w:rsid w:val="007F32B4"/>
    <w:rsid w:val="007F43BA"/>
    <w:rsid w:val="007F4465"/>
    <w:rsid w:val="007F54A2"/>
    <w:rsid w:val="007F5DFF"/>
    <w:rsid w:val="007F609E"/>
    <w:rsid w:val="007F6631"/>
    <w:rsid w:val="007F69FA"/>
    <w:rsid w:val="007F7130"/>
    <w:rsid w:val="007F71F5"/>
    <w:rsid w:val="007F7B6D"/>
    <w:rsid w:val="00800403"/>
    <w:rsid w:val="00800B3D"/>
    <w:rsid w:val="00801853"/>
    <w:rsid w:val="00801BC8"/>
    <w:rsid w:val="0080238B"/>
    <w:rsid w:val="0080288D"/>
    <w:rsid w:val="00804E7A"/>
    <w:rsid w:val="008055FF"/>
    <w:rsid w:val="0080704F"/>
    <w:rsid w:val="008070B5"/>
    <w:rsid w:val="008079EA"/>
    <w:rsid w:val="00807C06"/>
    <w:rsid w:val="00807C20"/>
    <w:rsid w:val="00810142"/>
    <w:rsid w:val="00810CEB"/>
    <w:rsid w:val="00811652"/>
    <w:rsid w:val="00811ED6"/>
    <w:rsid w:val="00813261"/>
    <w:rsid w:val="00813375"/>
    <w:rsid w:val="0081347F"/>
    <w:rsid w:val="00813D10"/>
    <w:rsid w:val="00813D35"/>
    <w:rsid w:val="00815694"/>
    <w:rsid w:val="00815D3D"/>
    <w:rsid w:val="00815FB9"/>
    <w:rsid w:val="008163D8"/>
    <w:rsid w:val="008164D8"/>
    <w:rsid w:val="0081676C"/>
    <w:rsid w:val="00816947"/>
    <w:rsid w:val="008169F9"/>
    <w:rsid w:val="00816EF5"/>
    <w:rsid w:val="00816FBB"/>
    <w:rsid w:val="0081726B"/>
    <w:rsid w:val="008172A2"/>
    <w:rsid w:val="00817DFB"/>
    <w:rsid w:val="008200CF"/>
    <w:rsid w:val="008203CA"/>
    <w:rsid w:val="008209BF"/>
    <w:rsid w:val="00820C43"/>
    <w:rsid w:val="00820DC8"/>
    <w:rsid w:val="008217DD"/>
    <w:rsid w:val="00821833"/>
    <w:rsid w:val="00821B89"/>
    <w:rsid w:val="008226AA"/>
    <w:rsid w:val="0082286D"/>
    <w:rsid w:val="0082361E"/>
    <w:rsid w:val="0082379C"/>
    <w:rsid w:val="00823FAF"/>
    <w:rsid w:val="00824B93"/>
    <w:rsid w:val="0082548F"/>
    <w:rsid w:val="008268DE"/>
    <w:rsid w:val="00826D1F"/>
    <w:rsid w:val="0082721E"/>
    <w:rsid w:val="00827242"/>
    <w:rsid w:val="0082742F"/>
    <w:rsid w:val="00827A05"/>
    <w:rsid w:val="00827D67"/>
    <w:rsid w:val="00827D70"/>
    <w:rsid w:val="00830B45"/>
    <w:rsid w:val="0083112B"/>
    <w:rsid w:val="008336B6"/>
    <w:rsid w:val="00833865"/>
    <w:rsid w:val="00834D15"/>
    <w:rsid w:val="00835F2D"/>
    <w:rsid w:val="00840B6A"/>
    <w:rsid w:val="008425DC"/>
    <w:rsid w:val="008429B1"/>
    <w:rsid w:val="00842E7A"/>
    <w:rsid w:val="008434D3"/>
    <w:rsid w:val="0084375D"/>
    <w:rsid w:val="00843A49"/>
    <w:rsid w:val="00844554"/>
    <w:rsid w:val="0084518C"/>
    <w:rsid w:val="00845245"/>
    <w:rsid w:val="0084553E"/>
    <w:rsid w:val="00845A58"/>
    <w:rsid w:val="00846125"/>
    <w:rsid w:val="0084698C"/>
    <w:rsid w:val="00846B76"/>
    <w:rsid w:val="00846BAF"/>
    <w:rsid w:val="00847471"/>
    <w:rsid w:val="00847EFE"/>
    <w:rsid w:val="00851C21"/>
    <w:rsid w:val="00851ECC"/>
    <w:rsid w:val="008520DA"/>
    <w:rsid w:val="008520E0"/>
    <w:rsid w:val="00852398"/>
    <w:rsid w:val="0085288D"/>
    <w:rsid w:val="008530AD"/>
    <w:rsid w:val="00853D80"/>
    <w:rsid w:val="00856316"/>
    <w:rsid w:val="00856D59"/>
    <w:rsid w:val="00856EA4"/>
    <w:rsid w:val="00857920"/>
    <w:rsid w:val="00857DC6"/>
    <w:rsid w:val="00857FD8"/>
    <w:rsid w:val="00860459"/>
    <w:rsid w:val="00861456"/>
    <w:rsid w:val="00861908"/>
    <w:rsid w:val="00861B69"/>
    <w:rsid w:val="00861BE9"/>
    <w:rsid w:val="0086269B"/>
    <w:rsid w:val="0086343B"/>
    <w:rsid w:val="00864528"/>
    <w:rsid w:val="0086485C"/>
    <w:rsid w:val="00865F78"/>
    <w:rsid w:val="0086690E"/>
    <w:rsid w:val="00867F86"/>
    <w:rsid w:val="00870C10"/>
    <w:rsid w:val="00871DF7"/>
    <w:rsid w:val="00872F95"/>
    <w:rsid w:val="00874099"/>
    <w:rsid w:val="00874201"/>
    <w:rsid w:val="00874232"/>
    <w:rsid w:val="00874AD1"/>
    <w:rsid w:val="00874F56"/>
    <w:rsid w:val="008751B2"/>
    <w:rsid w:val="00875BFE"/>
    <w:rsid w:val="00875C44"/>
    <w:rsid w:val="0087639C"/>
    <w:rsid w:val="008767EB"/>
    <w:rsid w:val="00876BDE"/>
    <w:rsid w:val="00877688"/>
    <w:rsid w:val="00880F32"/>
    <w:rsid w:val="00881434"/>
    <w:rsid w:val="00881654"/>
    <w:rsid w:val="0088176B"/>
    <w:rsid w:val="00882192"/>
    <w:rsid w:val="00882750"/>
    <w:rsid w:val="00882A3F"/>
    <w:rsid w:val="00882B21"/>
    <w:rsid w:val="00882DC5"/>
    <w:rsid w:val="0088312F"/>
    <w:rsid w:val="00883348"/>
    <w:rsid w:val="00883903"/>
    <w:rsid w:val="00884030"/>
    <w:rsid w:val="008840D5"/>
    <w:rsid w:val="00884364"/>
    <w:rsid w:val="008843DA"/>
    <w:rsid w:val="0088446A"/>
    <w:rsid w:val="0088473D"/>
    <w:rsid w:val="008849FE"/>
    <w:rsid w:val="00884A8E"/>
    <w:rsid w:val="008858E5"/>
    <w:rsid w:val="008864A5"/>
    <w:rsid w:val="00886D8A"/>
    <w:rsid w:val="00890E3B"/>
    <w:rsid w:val="008915DD"/>
    <w:rsid w:val="0089178E"/>
    <w:rsid w:val="00892D46"/>
    <w:rsid w:val="00893250"/>
    <w:rsid w:val="008935F1"/>
    <w:rsid w:val="00894023"/>
    <w:rsid w:val="00894431"/>
    <w:rsid w:val="00894B20"/>
    <w:rsid w:val="008950D0"/>
    <w:rsid w:val="0089542D"/>
    <w:rsid w:val="008961BE"/>
    <w:rsid w:val="0089673B"/>
    <w:rsid w:val="0089681B"/>
    <w:rsid w:val="008977B0"/>
    <w:rsid w:val="008A13D1"/>
    <w:rsid w:val="008A150A"/>
    <w:rsid w:val="008A1EF7"/>
    <w:rsid w:val="008A20D0"/>
    <w:rsid w:val="008A21CB"/>
    <w:rsid w:val="008A35A3"/>
    <w:rsid w:val="008A3770"/>
    <w:rsid w:val="008A3B91"/>
    <w:rsid w:val="008A3FF5"/>
    <w:rsid w:val="008A4CCE"/>
    <w:rsid w:val="008A632D"/>
    <w:rsid w:val="008A64DE"/>
    <w:rsid w:val="008B0A0F"/>
    <w:rsid w:val="008B0BFE"/>
    <w:rsid w:val="008B14DB"/>
    <w:rsid w:val="008B28D5"/>
    <w:rsid w:val="008B3551"/>
    <w:rsid w:val="008B373C"/>
    <w:rsid w:val="008B3EEA"/>
    <w:rsid w:val="008B3FB5"/>
    <w:rsid w:val="008B4193"/>
    <w:rsid w:val="008B4E88"/>
    <w:rsid w:val="008B761F"/>
    <w:rsid w:val="008C0A5C"/>
    <w:rsid w:val="008C1AFC"/>
    <w:rsid w:val="008C22D9"/>
    <w:rsid w:val="008C256B"/>
    <w:rsid w:val="008C3232"/>
    <w:rsid w:val="008C3832"/>
    <w:rsid w:val="008C3A2B"/>
    <w:rsid w:val="008C4059"/>
    <w:rsid w:val="008C4C31"/>
    <w:rsid w:val="008C5468"/>
    <w:rsid w:val="008C57C6"/>
    <w:rsid w:val="008C5F1D"/>
    <w:rsid w:val="008C6063"/>
    <w:rsid w:val="008C60C0"/>
    <w:rsid w:val="008C66FC"/>
    <w:rsid w:val="008C6807"/>
    <w:rsid w:val="008C7D3F"/>
    <w:rsid w:val="008D06D7"/>
    <w:rsid w:val="008D1CBE"/>
    <w:rsid w:val="008D1E60"/>
    <w:rsid w:val="008D26E1"/>
    <w:rsid w:val="008D2991"/>
    <w:rsid w:val="008D433F"/>
    <w:rsid w:val="008D4832"/>
    <w:rsid w:val="008D4A59"/>
    <w:rsid w:val="008D5E09"/>
    <w:rsid w:val="008D5F1B"/>
    <w:rsid w:val="008D6276"/>
    <w:rsid w:val="008D7CF6"/>
    <w:rsid w:val="008D7D7B"/>
    <w:rsid w:val="008E0337"/>
    <w:rsid w:val="008E03E6"/>
    <w:rsid w:val="008E0552"/>
    <w:rsid w:val="008E10ED"/>
    <w:rsid w:val="008E1A14"/>
    <w:rsid w:val="008E1E20"/>
    <w:rsid w:val="008E2401"/>
    <w:rsid w:val="008E2C82"/>
    <w:rsid w:val="008E310B"/>
    <w:rsid w:val="008E5019"/>
    <w:rsid w:val="008E5198"/>
    <w:rsid w:val="008E5821"/>
    <w:rsid w:val="008E5C2A"/>
    <w:rsid w:val="008E6353"/>
    <w:rsid w:val="008E7C24"/>
    <w:rsid w:val="008F0633"/>
    <w:rsid w:val="008F0682"/>
    <w:rsid w:val="008F0713"/>
    <w:rsid w:val="008F1F98"/>
    <w:rsid w:val="008F35FB"/>
    <w:rsid w:val="008F37EB"/>
    <w:rsid w:val="008F3F51"/>
    <w:rsid w:val="008F3F9B"/>
    <w:rsid w:val="008F4179"/>
    <w:rsid w:val="008F477E"/>
    <w:rsid w:val="008F513A"/>
    <w:rsid w:val="008F5269"/>
    <w:rsid w:val="008F56A4"/>
    <w:rsid w:val="008F5AE8"/>
    <w:rsid w:val="008F61D4"/>
    <w:rsid w:val="008F625D"/>
    <w:rsid w:val="008F6751"/>
    <w:rsid w:val="008F7904"/>
    <w:rsid w:val="008F7D22"/>
    <w:rsid w:val="008F7DB1"/>
    <w:rsid w:val="00900A2A"/>
    <w:rsid w:val="00900B9F"/>
    <w:rsid w:val="00901161"/>
    <w:rsid w:val="0090129F"/>
    <w:rsid w:val="0090160A"/>
    <w:rsid w:val="0090165F"/>
    <w:rsid w:val="0090198D"/>
    <w:rsid w:val="009025B1"/>
    <w:rsid w:val="00902F55"/>
    <w:rsid w:val="00903620"/>
    <w:rsid w:val="00903B60"/>
    <w:rsid w:val="00903C4A"/>
    <w:rsid w:val="00904675"/>
    <w:rsid w:val="00904B84"/>
    <w:rsid w:val="009052E1"/>
    <w:rsid w:val="009054CC"/>
    <w:rsid w:val="00905FBD"/>
    <w:rsid w:val="009069C4"/>
    <w:rsid w:val="00907111"/>
    <w:rsid w:val="009103A1"/>
    <w:rsid w:val="009119C6"/>
    <w:rsid w:val="00911C36"/>
    <w:rsid w:val="0091238A"/>
    <w:rsid w:val="00912CE6"/>
    <w:rsid w:val="009134AA"/>
    <w:rsid w:val="00914475"/>
    <w:rsid w:val="009149B4"/>
    <w:rsid w:val="00914C83"/>
    <w:rsid w:val="009151BA"/>
    <w:rsid w:val="00916532"/>
    <w:rsid w:val="0091724C"/>
    <w:rsid w:val="009173B0"/>
    <w:rsid w:val="009174AD"/>
    <w:rsid w:val="00917FBE"/>
    <w:rsid w:val="009200F8"/>
    <w:rsid w:val="0092024A"/>
    <w:rsid w:val="009215F9"/>
    <w:rsid w:val="00922903"/>
    <w:rsid w:val="009236B0"/>
    <w:rsid w:val="009237C0"/>
    <w:rsid w:val="009238C1"/>
    <w:rsid w:val="00923B33"/>
    <w:rsid w:val="009242D7"/>
    <w:rsid w:val="00924571"/>
    <w:rsid w:val="00924D76"/>
    <w:rsid w:val="00924F8A"/>
    <w:rsid w:val="00925B11"/>
    <w:rsid w:val="00925DF0"/>
    <w:rsid w:val="00926AED"/>
    <w:rsid w:val="00931302"/>
    <w:rsid w:val="00931995"/>
    <w:rsid w:val="00931CD8"/>
    <w:rsid w:val="009325BD"/>
    <w:rsid w:val="0093377D"/>
    <w:rsid w:val="009337E3"/>
    <w:rsid w:val="00935512"/>
    <w:rsid w:val="00935910"/>
    <w:rsid w:val="009363A1"/>
    <w:rsid w:val="0093762D"/>
    <w:rsid w:val="00940AA7"/>
    <w:rsid w:val="00940B8A"/>
    <w:rsid w:val="00940CE4"/>
    <w:rsid w:val="009414C8"/>
    <w:rsid w:val="00941E4E"/>
    <w:rsid w:val="009421FA"/>
    <w:rsid w:val="0094240B"/>
    <w:rsid w:val="00942957"/>
    <w:rsid w:val="00942B45"/>
    <w:rsid w:val="00942CDF"/>
    <w:rsid w:val="00943A88"/>
    <w:rsid w:val="00944845"/>
    <w:rsid w:val="00944AA9"/>
    <w:rsid w:val="009454F1"/>
    <w:rsid w:val="00945AC4"/>
    <w:rsid w:val="00946757"/>
    <w:rsid w:val="00946993"/>
    <w:rsid w:val="00946D9E"/>
    <w:rsid w:val="00947029"/>
    <w:rsid w:val="00950212"/>
    <w:rsid w:val="00950932"/>
    <w:rsid w:val="00951B65"/>
    <w:rsid w:val="00951CC8"/>
    <w:rsid w:val="009520E4"/>
    <w:rsid w:val="00952704"/>
    <w:rsid w:val="009528ED"/>
    <w:rsid w:val="0095349D"/>
    <w:rsid w:val="00954431"/>
    <w:rsid w:val="009546FF"/>
    <w:rsid w:val="00954C57"/>
    <w:rsid w:val="00955216"/>
    <w:rsid w:val="00955C71"/>
    <w:rsid w:val="00955E9C"/>
    <w:rsid w:val="00956318"/>
    <w:rsid w:val="009571DC"/>
    <w:rsid w:val="0095727E"/>
    <w:rsid w:val="009573B8"/>
    <w:rsid w:val="00957DB2"/>
    <w:rsid w:val="00957DD0"/>
    <w:rsid w:val="00961845"/>
    <w:rsid w:val="00961CD7"/>
    <w:rsid w:val="00962007"/>
    <w:rsid w:val="00962395"/>
    <w:rsid w:val="00962764"/>
    <w:rsid w:val="00963033"/>
    <w:rsid w:val="0096303A"/>
    <w:rsid w:val="00963B0B"/>
    <w:rsid w:val="00963EFE"/>
    <w:rsid w:val="009641F9"/>
    <w:rsid w:val="00966D83"/>
    <w:rsid w:val="0096734C"/>
    <w:rsid w:val="00967E25"/>
    <w:rsid w:val="00970EE2"/>
    <w:rsid w:val="0097122F"/>
    <w:rsid w:val="00971ABC"/>
    <w:rsid w:val="00971DEA"/>
    <w:rsid w:val="0097233B"/>
    <w:rsid w:val="009723D8"/>
    <w:rsid w:val="0097252C"/>
    <w:rsid w:val="009728FC"/>
    <w:rsid w:val="00972AC2"/>
    <w:rsid w:val="00972D83"/>
    <w:rsid w:val="00972F85"/>
    <w:rsid w:val="009734CF"/>
    <w:rsid w:val="00973982"/>
    <w:rsid w:val="00974A90"/>
    <w:rsid w:val="00974C29"/>
    <w:rsid w:val="009753EA"/>
    <w:rsid w:val="009756E9"/>
    <w:rsid w:val="00975B6E"/>
    <w:rsid w:val="0097656C"/>
    <w:rsid w:val="00976D4D"/>
    <w:rsid w:val="00976E08"/>
    <w:rsid w:val="00976F83"/>
    <w:rsid w:val="009774D0"/>
    <w:rsid w:val="00977721"/>
    <w:rsid w:val="00977B45"/>
    <w:rsid w:val="00977EEC"/>
    <w:rsid w:val="00980223"/>
    <w:rsid w:val="00980978"/>
    <w:rsid w:val="0098142D"/>
    <w:rsid w:val="00981CDC"/>
    <w:rsid w:val="00981D58"/>
    <w:rsid w:val="00981FAC"/>
    <w:rsid w:val="009832FE"/>
    <w:rsid w:val="009850AD"/>
    <w:rsid w:val="00985679"/>
    <w:rsid w:val="00987256"/>
    <w:rsid w:val="00987AEE"/>
    <w:rsid w:val="00987B8E"/>
    <w:rsid w:val="00990875"/>
    <w:rsid w:val="009914C6"/>
    <w:rsid w:val="009914CF"/>
    <w:rsid w:val="00991583"/>
    <w:rsid w:val="00991AF2"/>
    <w:rsid w:val="00991C3F"/>
    <w:rsid w:val="00991C82"/>
    <w:rsid w:val="0099256F"/>
    <w:rsid w:val="00992A6A"/>
    <w:rsid w:val="00992ED6"/>
    <w:rsid w:val="00995398"/>
    <w:rsid w:val="009955D6"/>
    <w:rsid w:val="00996573"/>
    <w:rsid w:val="009968F3"/>
    <w:rsid w:val="00997488"/>
    <w:rsid w:val="009A12F2"/>
    <w:rsid w:val="009A184C"/>
    <w:rsid w:val="009A1BC3"/>
    <w:rsid w:val="009A1D02"/>
    <w:rsid w:val="009A1D44"/>
    <w:rsid w:val="009A1DE9"/>
    <w:rsid w:val="009A2463"/>
    <w:rsid w:val="009A275C"/>
    <w:rsid w:val="009A2773"/>
    <w:rsid w:val="009A2C09"/>
    <w:rsid w:val="009A2C7D"/>
    <w:rsid w:val="009A2F49"/>
    <w:rsid w:val="009A3276"/>
    <w:rsid w:val="009A42EC"/>
    <w:rsid w:val="009A46DA"/>
    <w:rsid w:val="009A6440"/>
    <w:rsid w:val="009A6493"/>
    <w:rsid w:val="009A65A9"/>
    <w:rsid w:val="009A6C75"/>
    <w:rsid w:val="009A7BEA"/>
    <w:rsid w:val="009A7FC1"/>
    <w:rsid w:val="009B0B69"/>
    <w:rsid w:val="009B0B8B"/>
    <w:rsid w:val="009B0C46"/>
    <w:rsid w:val="009B1B87"/>
    <w:rsid w:val="009B1C75"/>
    <w:rsid w:val="009B1E2F"/>
    <w:rsid w:val="009B2315"/>
    <w:rsid w:val="009B2CA9"/>
    <w:rsid w:val="009B398F"/>
    <w:rsid w:val="009B4087"/>
    <w:rsid w:val="009B47D4"/>
    <w:rsid w:val="009B4965"/>
    <w:rsid w:val="009B4A2D"/>
    <w:rsid w:val="009B4D99"/>
    <w:rsid w:val="009B513A"/>
    <w:rsid w:val="009B523A"/>
    <w:rsid w:val="009B5322"/>
    <w:rsid w:val="009B53CF"/>
    <w:rsid w:val="009B545B"/>
    <w:rsid w:val="009B5603"/>
    <w:rsid w:val="009B5698"/>
    <w:rsid w:val="009B5FA3"/>
    <w:rsid w:val="009B63C7"/>
    <w:rsid w:val="009B6564"/>
    <w:rsid w:val="009B670C"/>
    <w:rsid w:val="009B7754"/>
    <w:rsid w:val="009C091A"/>
    <w:rsid w:val="009C0E08"/>
    <w:rsid w:val="009C0EC9"/>
    <w:rsid w:val="009C1268"/>
    <w:rsid w:val="009C218F"/>
    <w:rsid w:val="009C2F93"/>
    <w:rsid w:val="009C4A49"/>
    <w:rsid w:val="009C4FB4"/>
    <w:rsid w:val="009C5ADA"/>
    <w:rsid w:val="009C5D4A"/>
    <w:rsid w:val="009C5DE6"/>
    <w:rsid w:val="009C71FE"/>
    <w:rsid w:val="009C73FD"/>
    <w:rsid w:val="009C7DED"/>
    <w:rsid w:val="009D0650"/>
    <w:rsid w:val="009D0A14"/>
    <w:rsid w:val="009D0C60"/>
    <w:rsid w:val="009D11B8"/>
    <w:rsid w:val="009D1723"/>
    <w:rsid w:val="009D18A3"/>
    <w:rsid w:val="009D18F7"/>
    <w:rsid w:val="009D2144"/>
    <w:rsid w:val="009D2233"/>
    <w:rsid w:val="009D2691"/>
    <w:rsid w:val="009D2B95"/>
    <w:rsid w:val="009D2C61"/>
    <w:rsid w:val="009D42DD"/>
    <w:rsid w:val="009D4640"/>
    <w:rsid w:val="009D5433"/>
    <w:rsid w:val="009D60F5"/>
    <w:rsid w:val="009D6537"/>
    <w:rsid w:val="009D6835"/>
    <w:rsid w:val="009D7057"/>
    <w:rsid w:val="009E0801"/>
    <w:rsid w:val="009E1A0E"/>
    <w:rsid w:val="009E209E"/>
    <w:rsid w:val="009E2400"/>
    <w:rsid w:val="009E2D45"/>
    <w:rsid w:val="009E2F33"/>
    <w:rsid w:val="009E3400"/>
    <w:rsid w:val="009E3459"/>
    <w:rsid w:val="009E3F54"/>
    <w:rsid w:val="009E4438"/>
    <w:rsid w:val="009E4471"/>
    <w:rsid w:val="009E48F8"/>
    <w:rsid w:val="009E58FB"/>
    <w:rsid w:val="009E5EDA"/>
    <w:rsid w:val="009E6B46"/>
    <w:rsid w:val="009E756F"/>
    <w:rsid w:val="009E75AC"/>
    <w:rsid w:val="009F0E8F"/>
    <w:rsid w:val="009F1BB8"/>
    <w:rsid w:val="009F1F5F"/>
    <w:rsid w:val="009F1F60"/>
    <w:rsid w:val="009F298A"/>
    <w:rsid w:val="009F2C35"/>
    <w:rsid w:val="009F3284"/>
    <w:rsid w:val="009F3A28"/>
    <w:rsid w:val="009F4A99"/>
    <w:rsid w:val="009F578F"/>
    <w:rsid w:val="009F5AAC"/>
    <w:rsid w:val="009F5CD9"/>
    <w:rsid w:val="009F5E03"/>
    <w:rsid w:val="009F7D6E"/>
    <w:rsid w:val="00A0052C"/>
    <w:rsid w:val="00A00612"/>
    <w:rsid w:val="00A00E31"/>
    <w:rsid w:val="00A00E86"/>
    <w:rsid w:val="00A0113D"/>
    <w:rsid w:val="00A018B1"/>
    <w:rsid w:val="00A020ED"/>
    <w:rsid w:val="00A0220E"/>
    <w:rsid w:val="00A02364"/>
    <w:rsid w:val="00A02378"/>
    <w:rsid w:val="00A0245F"/>
    <w:rsid w:val="00A0269D"/>
    <w:rsid w:val="00A02893"/>
    <w:rsid w:val="00A031AA"/>
    <w:rsid w:val="00A03528"/>
    <w:rsid w:val="00A037CE"/>
    <w:rsid w:val="00A03CEF"/>
    <w:rsid w:val="00A04CE9"/>
    <w:rsid w:val="00A066BC"/>
    <w:rsid w:val="00A07500"/>
    <w:rsid w:val="00A077B4"/>
    <w:rsid w:val="00A10AE2"/>
    <w:rsid w:val="00A10DB2"/>
    <w:rsid w:val="00A1154A"/>
    <w:rsid w:val="00A13B41"/>
    <w:rsid w:val="00A14FB6"/>
    <w:rsid w:val="00A157BC"/>
    <w:rsid w:val="00A159E7"/>
    <w:rsid w:val="00A16660"/>
    <w:rsid w:val="00A17A45"/>
    <w:rsid w:val="00A20D71"/>
    <w:rsid w:val="00A20DF7"/>
    <w:rsid w:val="00A21B4A"/>
    <w:rsid w:val="00A21F55"/>
    <w:rsid w:val="00A22354"/>
    <w:rsid w:val="00A224B2"/>
    <w:rsid w:val="00A225F2"/>
    <w:rsid w:val="00A22D08"/>
    <w:rsid w:val="00A22F00"/>
    <w:rsid w:val="00A22F85"/>
    <w:rsid w:val="00A2368F"/>
    <w:rsid w:val="00A23922"/>
    <w:rsid w:val="00A248E8"/>
    <w:rsid w:val="00A25549"/>
    <w:rsid w:val="00A25CDB"/>
    <w:rsid w:val="00A25D9B"/>
    <w:rsid w:val="00A2607E"/>
    <w:rsid w:val="00A26582"/>
    <w:rsid w:val="00A26CF1"/>
    <w:rsid w:val="00A26E85"/>
    <w:rsid w:val="00A27158"/>
    <w:rsid w:val="00A27D68"/>
    <w:rsid w:val="00A30455"/>
    <w:rsid w:val="00A305CB"/>
    <w:rsid w:val="00A311D8"/>
    <w:rsid w:val="00A313AF"/>
    <w:rsid w:val="00A31453"/>
    <w:rsid w:val="00A324E7"/>
    <w:rsid w:val="00A34209"/>
    <w:rsid w:val="00A34405"/>
    <w:rsid w:val="00A35547"/>
    <w:rsid w:val="00A35ABD"/>
    <w:rsid w:val="00A36818"/>
    <w:rsid w:val="00A377A4"/>
    <w:rsid w:val="00A37C2C"/>
    <w:rsid w:val="00A37C54"/>
    <w:rsid w:val="00A410F0"/>
    <w:rsid w:val="00A418E6"/>
    <w:rsid w:val="00A43374"/>
    <w:rsid w:val="00A43483"/>
    <w:rsid w:val="00A4353A"/>
    <w:rsid w:val="00A456D0"/>
    <w:rsid w:val="00A460D0"/>
    <w:rsid w:val="00A460F0"/>
    <w:rsid w:val="00A47423"/>
    <w:rsid w:val="00A47493"/>
    <w:rsid w:val="00A50E25"/>
    <w:rsid w:val="00A52DE9"/>
    <w:rsid w:val="00A533F2"/>
    <w:rsid w:val="00A53694"/>
    <w:rsid w:val="00A53CFE"/>
    <w:rsid w:val="00A54243"/>
    <w:rsid w:val="00A54514"/>
    <w:rsid w:val="00A5455B"/>
    <w:rsid w:val="00A546E6"/>
    <w:rsid w:val="00A5471B"/>
    <w:rsid w:val="00A54CCD"/>
    <w:rsid w:val="00A54D34"/>
    <w:rsid w:val="00A54F64"/>
    <w:rsid w:val="00A55831"/>
    <w:rsid w:val="00A5601A"/>
    <w:rsid w:val="00A562D3"/>
    <w:rsid w:val="00A56C9B"/>
    <w:rsid w:val="00A56CBB"/>
    <w:rsid w:val="00A578B9"/>
    <w:rsid w:val="00A579DA"/>
    <w:rsid w:val="00A57AFB"/>
    <w:rsid w:val="00A57D66"/>
    <w:rsid w:val="00A602E9"/>
    <w:rsid w:val="00A6031B"/>
    <w:rsid w:val="00A604E9"/>
    <w:rsid w:val="00A6223B"/>
    <w:rsid w:val="00A622EF"/>
    <w:rsid w:val="00A624ED"/>
    <w:rsid w:val="00A6272D"/>
    <w:rsid w:val="00A6294B"/>
    <w:rsid w:val="00A63539"/>
    <w:rsid w:val="00A63826"/>
    <w:rsid w:val="00A638B5"/>
    <w:rsid w:val="00A64BF6"/>
    <w:rsid w:val="00A65141"/>
    <w:rsid w:val="00A66546"/>
    <w:rsid w:val="00A6676A"/>
    <w:rsid w:val="00A66A57"/>
    <w:rsid w:val="00A66C0B"/>
    <w:rsid w:val="00A66F9E"/>
    <w:rsid w:val="00A67C0F"/>
    <w:rsid w:val="00A67D21"/>
    <w:rsid w:val="00A67F6F"/>
    <w:rsid w:val="00A700D0"/>
    <w:rsid w:val="00A704B4"/>
    <w:rsid w:val="00A70AA1"/>
    <w:rsid w:val="00A710D3"/>
    <w:rsid w:val="00A71829"/>
    <w:rsid w:val="00A724ED"/>
    <w:rsid w:val="00A734BD"/>
    <w:rsid w:val="00A73563"/>
    <w:rsid w:val="00A737D4"/>
    <w:rsid w:val="00A7397D"/>
    <w:rsid w:val="00A740A8"/>
    <w:rsid w:val="00A75208"/>
    <w:rsid w:val="00A7552E"/>
    <w:rsid w:val="00A75D4A"/>
    <w:rsid w:val="00A76004"/>
    <w:rsid w:val="00A765C6"/>
    <w:rsid w:val="00A7686F"/>
    <w:rsid w:val="00A76EDB"/>
    <w:rsid w:val="00A771B7"/>
    <w:rsid w:val="00A774B1"/>
    <w:rsid w:val="00A802C1"/>
    <w:rsid w:val="00A81305"/>
    <w:rsid w:val="00A82D1C"/>
    <w:rsid w:val="00A83229"/>
    <w:rsid w:val="00A838BE"/>
    <w:rsid w:val="00A85E6D"/>
    <w:rsid w:val="00A86828"/>
    <w:rsid w:val="00A86F97"/>
    <w:rsid w:val="00A87210"/>
    <w:rsid w:val="00A873C4"/>
    <w:rsid w:val="00A90BB3"/>
    <w:rsid w:val="00A90CA0"/>
    <w:rsid w:val="00A91718"/>
    <w:rsid w:val="00A929B0"/>
    <w:rsid w:val="00A92FBB"/>
    <w:rsid w:val="00A930BC"/>
    <w:rsid w:val="00A93658"/>
    <w:rsid w:val="00A94084"/>
    <w:rsid w:val="00A94875"/>
    <w:rsid w:val="00A95E44"/>
    <w:rsid w:val="00A96708"/>
    <w:rsid w:val="00A96DB8"/>
    <w:rsid w:val="00AA14A9"/>
    <w:rsid w:val="00AA1F38"/>
    <w:rsid w:val="00AA2EBF"/>
    <w:rsid w:val="00AA2F6F"/>
    <w:rsid w:val="00AA3579"/>
    <w:rsid w:val="00AA423A"/>
    <w:rsid w:val="00AA4EEF"/>
    <w:rsid w:val="00AA61ED"/>
    <w:rsid w:val="00AA69B0"/>
    <w:rsid w:val="00AA69ED"/>
    <w:rsid w:val="00AA7356"/>
    <w:rsid w:val="00AB06F3"/>
    <w:rsid w:val="00AB13DC"/>
    <w:rsid w:val="00AB1871"/>
    <w:rsid w:val="00AB2028"/>
    <w:rsid w:val="00AB2922"/>
    <w:rsid w:val="00AB324E"/>
    <w:rsid w:val="00AB3331"/>
    <w:rsid w:val="00AB3716"/>
    <w:rsid w:val="00AB43A9"/>
    <w:rsid w:val="00AB4611"/>
    <w:rsid w:val="00AB51AC"/>
    <w:rsid w:val="00AB58D5"/>
    <w:rsid w:val="00AB5E20"/>
    <w:rsid w:val="00AB618E"/>
    <w:rsid w:val="00AB63A4"/>
    <w:rsid w:val="00AB758F"/>
    <w:rsid w:val="00AB7BA9"/>
    <w:rsid w:val="00AB7D22"/>
    <w:rsid w:val="00AC029F"/>
    <w:rsid w:val="00AC174D"/>
    <w:rsid w:val="00AC1A03"/>
    <w:rsid w:val="00AC1BBA"/>
    <w:rsid w:val="00AC1DEC"/>
    <w:rsid w:val="00AC2067"/>
    <w:rsid w:val="00AC2DDA"/>
    <w:rsid w:val="00AC320C"/>
    <w:rsid w:val="00AC3DAF"/>
    <w:rsid w:val="00AC40FC"/>
    <w:rsid w:val="00AC42CB"/>
    <w:rsid w:val="00AC449A"/>
    <w:rsid w:val="00AC4879"/>
    <w:rsid w:val="00AC4CB8"/>
    <w:rsid w:val="00AC4EC4"/>
    <w:rsid w:val="00AC5957"/>
    <w:rsid w:val="00AC5D23"/>
    <w:rsid w:val="00AC6C1E"/>
    <w:rsid w:val="00AC7486"/>
    <w:rsid w:val="00AD0DF7"/>
    <w:rsid w:val="00AD0E07"/>
    <w:rsid w:val="00AD1DB9"/>
    <w:rsid w:val="00AD2DA9"/>
    <w:rsid w:val="00AD3026"/>
    <w:rsid w:val="00AD3134"/>
    <w:rsid w:val="00AD3615"/>
    <w:rsid w:val="00AD384D"/>
    <w:rsid w:val="00AD4380"/>
    <w:rsid w:val="00AD4665"/>
    <w:rsid w:val="00AD5B2B"/>
    <w:rsid w:val="00AD60AF"/>
    <w:rsid w:val="00AE0DD6"/>
    <w:rsid w:val="00AE11E4"/>
    <w:rsid w:val="00AE2F11"/>
    <w:rsid w:val="00AE38C4"/>
    <w:rsid w:val="00AE3BC4"/>
    <w:rsid w:val="00AE4078"/>
    <w:rsid w:val="00AE49F1"/>
    <w:rsid w:val="00AE5D43"/>
    <w:rsid w:val="00AE662E"/>
    <w:rsid w:val="00AE691A"/>
    <w:rsid w:val="00AE6C4A"/>
    <w:rsid w:val="00AE7173"/>
    <w:rsid w:val="00AE7FB7"/>
    <w:rsid w:val="00AF10D1"/>
    <w:rsid w:val="00AF11FA"/>
    <w:rsid w:val="00AF122E"/>
    <w:rsid w:val="00AF1374"/>
    <w:rsid w:val="00AF2DA2"/>
    <w:rsid w:val="00AF4086"/>
    <w:rsid w:val="00AF40C5"/>
    <w:rsid w:val="00AF44D5"/>
    <w:rsid w:val="00AF5FB3"/>
    <w:rsid w:val="00AF6097"/>
    <w:rsid w:val="00AF6167"/>
    <w:rsid w:val="00AF6764"/>
    <w:rsid w:val="00AF6CA9"/>
    <w:rsid w:val="00AF6D24"/>
    <w:rsid w:val="00B00633"/>
    <w:rsid w:val="00B006BD"/>
    <w:rsid w:val="00B018D0"/>
    <w:rsid w:val="00B025C7"/>
    <w:rsid w:val="00B02831"/>
    <w:rsid w:val="00B02FF3"/>
    <w:rsid w:val="00B03E4A"/>
    <w:rsid w:val="00B03F7B"/>
    <w:rsid w:val="00B04BDB"/>
    <w:rsid w:val="00B05014"/>
    <w:rsid w:val="00B05835"/>
    <w:rsid w:val="00B06D48"/>
    <w:rsid w:val="00B077D9"/>
    <w:rsid w:val="00B10DB3"/>
    <w:rsid w:val="00B10F39"/>
    <w:rsid w:val="00B112FA"/>
    <w:rsid w:val="00B1139A"/>
    <w:rsid w:val="00B116C3"/>
    <w:rsid w:val="00B11B2D"/>
    <w:rsid w:val="00B11C6E"/>
    <w:rsid w:val="00B11FE9"/>
    <w:rsid w:val="00B1266C"/>
    <w:rsid w:val="00B133FC"/>
    <w:rsid w:val="00B13613"/>
    <w:rsid w:val="00B14513"/>
    <w:rsid w:val="00B14663"/>
    <w:rsid w:val="00B14D19"/>
    <w:rsid w:val="00B14E82"/>
    <w:rsid w:val="00B156AA"/>
    <w:rsid w:val="00B15B18"/>
    <w:rsid w:val="00B15CB2"/>
    <w:rsid w:val="00B15D95"/>
    <w:rsid w:val="00B1623B"/>
    <w:rsid w:val="00B16619"/>
    <w:rsid w:val="00B17A57"/>
    <w:rsid w:val="00B205A3"/>
    <w:rsid w:val="00B20E70"/>
    <w:rsid w:val="00B21030"/>
    <w:rsid w:val="00B21436"/>
    <w:rsid w:val="00B226C3"/>
    <w:rsid w:val="00B244B1"/>
    <w:rsid w:val="00B24654"/>
    <w:rsid w:val="00B25144"/>
    <w:rsid w:val="00B253E2"/>
    <w:rsid w:val="00B2543D"/>
    <w:rsid w:val="00B25CB8"/>
    <w:rsid w:val="00B25CCF"/>
    <w:rsid w:val="00B26825"/>
    <w:rsid w:val="00B269C3"/>
    <w:rsid w:val="00B26CCE"/>
    <w:rsid w:val="00B26D6F"/>
    <w:rsid w:val="00B302AA"/>
    <w:rsid w:val="00B304AB"/>
    <w:rsid w:val="00B305D3"/>
    <w:rsid w:val="00B31425"/>
    <w:rsid w:val="00B31D80"/>
    <w:rsid w:val="00B31E96"/>
    <w:rsid w:val="00B31FE9"/>
    <w:rsid w:val="00B3235D"/>
    <w:rsid w:val="00B34973"/>
    <w:rsid w:val="00B34CDB"/>
    <w:rsid w:val="00B35433"/>
    <w:rsid w:val="00B357A0"/>
    <w:rsid w:val="00B36098"/>
    <w:rsid w:val="00B36173"/>
    <w:rsid w:val="00B3627E"/>
    <w:rsid w:val="00B3775E"/>
    <w:rsid w:val="00B378A8"/>
    <w:rsid w:val="00B37947"/>
    <w:rsid w:val="00B401C0"/>
    <w:rsid w:val="00B41634"/>
    <w:rsid w:val="00B41746"/>
    <w:rsid w:val="00B41BA6"/>
    <w:rsid w:val="00B428D3"/>
    <w:rsid w:val="00B4325C"/>
    <w:rsid w:val="00B44830"/>
    <w:rsid w:val="00B448A6"/>
    <w:rsid w:val="00B44935"/>
    <w:rsid w:val="00B450DF"/>
    <w:rsid w:val="00B451AF"/>
    <w:rsid w:val="00B45C38"/>
    <w:rsid w:val="00B47399"/>
    <w:rsid w:val="00B47CD8"/>
    <w:rsid w:val="00B52948"/>
    <w:rsid w:val="00B52CBB"/>
    <w:rsid w:val="00B5421C"/>
    <w:rsid w:val="00B54364"/>
    <w:rsid w:val="00B5438D"/>
    <w:rsid w:val="00B54FAB"/>
    <w:rsid w:val="00B55A40"/>
    <w:rsid w:val="00B569E0"/>
    <w:rsid w:val="00B56A11"/>
    <w:rsid w:val="00B5739C"/>
    <w:rsid w:val="00B578CD"/>
    <w:rsid w:val="00B57ACF"/>
    <w:rsid w:val="00B60169"/>
    <w:rsid w:val="00B60417"/>
    <w:rsid w:val="00B6205F"/>
    <w:rsid w:val="00B62801"/>
    <w:rsid w:val="00B632AD"/>
    <w:rsid w:val="00B64096"/>
    <w:rsid w:val="00B6444E"/>
    <w:rsid w:val="00B645DE"/>
    <w:rsid w:val="00B64709"/>
    <w:rsid w:val="00B64CB0"/>
    <w:rsid w:val="00B65139"/>
    <w:rsid w:val="00B652E3"/>
    <w:rsid w:val="00B655E3"/>
    <w:rsid w:val="00B6560B"/>
    <w:rsid w:val="00B65A21"/>
    <w:rsid w:val="00B66594"/>
    <w:rsid w:val="00B66939"/>
    <w:rsid w:val="00B66FE3"/>
    <w:rsid w:val="00B6711D"/>
    <w:rsid w:val="00B67460"/>
    <w:rsid w:val="00B70CB3"/>
    <w:rsid w:val="00B72BB4"/>
    <w:rsid w:val="00B73006"/>
    <w:rsid w:val="00B739ED"/>
    <w:rsid w:val="00B745E4"/>
    <w:rsid w:val="00B747B4"/>
    <w:rsid w:val="00B74BBB"/>
    <w:rsid w:val="00B754C9"/>
    <w:rsid w:val="00B7594B"/>
    <w:rsid w:val="00B75DD6"/>
    <w:rsid w:val="00B75E5B"/>
    <w:rsid w:val="00B77000"/>
    <w:rsid w:val="00B7786A"/>
    <w:rsid w:val="00B804A0"/>
    <w:rsid w:val="00B80D06"/>
    <w:rsid w:val="00B81288"/>
    <w:rsid w:val="00B814B4"/>
    <w:rsid w:val="00B8188F"/>
    <w:rsid w:val="00B821B4"/>
    <w:rsid w:val="00B823C2"/>
    <w:rsid w:val="00B82841"/>
    <w:rsid w:val="00B82A18"/>
    <w:rsid w:val="00B841BB"/>
    <w:rsid w:val="00B85006"/>
    <w:rsid w:val="00B851B3"/>
    <w:rsid w:val="00B8553D"/>
    <w:rsid w:val="00B86A75"/>
    <w:rsid w:val="00B86E68"/>
    <w:rsid w:val="00B86FDE"/>
    <w:rsid w:val="00B87F8A"/>
    <w:rsid w:val="00B91550"/>
    <w:rsid w:val="00B91697"/>
    <w:rsid w:val="00B921E3"/>
    <w:rsid w:val="00B9220D"/>
    <w:rsid w:val="00B92411"/>
    <w:rsid w:val="00B92594"/>
    <w:rsid w:val="00B92627"/>
    <w:rsid w:val="00B928AA"/>
    <w:rsid w:val="00B929D8"/>
    <w:rsid w:val="00B929F3"/>
    <w:rsid w:val="00B93BDA"/>
    <w:rsid w:val="00B93E54"/>
    <w:rsid w:val="00B945BF"/>
    <w:rsid w:val="00B948B6"/>
    <w:rsid w:val="00B9521D"/>
    <w:rsid w:val="00B95486"/>
    <w:rsid w:val="00B961CF"/>
    <w:rsid w:val="00B9676A"/>
    <w:rsid w:val="00B96824"/>
    <w:rsid w:val="00B973CA"/>
    <w:rsid w:val="00B97575"/>
    <w:rsid w:val="00BA1050"/>
    <w:rsid w:val="00BA1136"/>
    <w:rsid w:val="00BA13DB"/>
    <w:rsid w:val="00BA16C6"/>
    <w:rsid w:val="00BA17F9"/>
    <w:rsid w:val="00BA18FF"/>
    <w:rsid w:val="00BA1926"/>
    <w:rsid w:val="00BA1CF3"/>
    <w:rsid w:val="00BA5235"/>
    <w:rsid w:val="00BA5B1F"/>
    <w:rsid w:val="00BA62B0"/>
    <w:rsid w:val="00BA62C3"/>
    <w:rsid w:val="00BA722C"/>
    <w:rsid w:val="00BA7D65"/>
    <w:rsid w:val="00BB0679"/>
    <w:rsid w:val="00BB23E1"/>
    <w:rsid w:val="00BB26FA"/>
    <w:rsid w:val="00BB2764"/>
    <w:rsid w:val="00BB2FB3"/>
    <w:rsid w:val="00BB3111"/>
    <w:rsid w:val="00BB379C"/>
    <w:rsid w:val="00BB38A3"/>
    <w:rsid w:val="00BB4283"/>
    <w:rsid w:val="00BB4AC3"/>
    <w:rsid w:val="00BB4D05"/>
    <w:rsid w:val="00BB56CB"/>
    <w:rsid w:val="00BB589D"/>
    <w:rsid w:val="00BB5927"/>
    <w:rsid w:val="00BB69F2"/>
    <w:rsid w:val="00BB6A29"/>
    <w:rsid w:val="00BB7095"/>
    <w:rsid w:val="00BB7D6B"/>
    <w:rsid w:val="00BC046A"/>
    <w:rsid w:val="00BC0D5D"/>
    <w:rsid w:val="00BC0F80"/>
    <w:rsid w:val="00BC10ED"/>
    <w:rsid w:val="00BC1FF2"/>
    <w:rsid w:val="00BC2807"/>
    <w:rsid w:val="00BC3127"/>
    <w:rsid w:val="00BC3328"/>
    <w:rsid w:val="00BC3381"/>
    <w:rsid w:val="00BC33B8"/>
    <w:rsid w:val="00BC41C4"/>
    <w:rsid w:val="00BC43AC"/>
    <w:rsid w:val="00BC4710"/>
    <w:rsid w:val="00BC5D21"/>
    <w:rsid w:val="00BC63F6"/>
    <w:rsid w:val="00BC6817"/>
    <w:rsid w:val="00BC6CDD"/>
    <w:rsid w:val="00BD002E"/>
    <w:rsid w:val="00BD03C4"/>
    <w:rsid w:val="00BD1040"/>
    <w:rsid w:val="00BD1FBD"/>
    <w:rsid w:val="00BD2DBD"/>
    <w:rsid w:val="00BD3C4C"/>
    <w:rsid w:val="00BD3F7A"/>
    <w:rsid w:val="00BD4221"/>
    <w:rsid w:val="00BD447F"/>
    <w:rsid w:val="00BD5243"/>
    <w:rsid w:val="00BD5D2A"/>
    <w:rsid w:val="00BD64F9"/>
    <w:rsid w:val="00BD73DE"/>
    <w:rsid w:val="00BD7AAC"/>
    <w:rsid w:val="00BE03E0"/>
    <w:rsid w:val="00BE0CCF"/>
    <w:rsid w:val="00BE0DC1"/>
    <w:rsid w:val="00BE136B"/>
    <w:rsid w:val="00BE1703"/>
    <w:rsid w:val="00BE2327"/>
    <w:rsid w:val="00BE251C"/>
    <w:rsid w:val="00BE25C5"/>
    <w:rsid w:val="00BE27BB"/>
    <w:rsid w:val="00BE2B6D"/>
    <w:rsid w:val="00BE3322"/>
    <w:rsid w:val="00BE39D7"/>
    <w:rsid w:val="00BE3AEB"/>
    <w:rsid w:val="00BE4B50"/>
    <w:rsid w:val="00BE54B4"/>
    <w:rsid w:val="00BE5585"/>
    <w:rsid w:val="00BE5B08"/>
    <w:rsid w:val="00BE72D5"/>
    <w:rsid w:val="00BE757B"/>
    <w:rsid w:val="00BF006E"/>
    <w:rsid w:val="00BF01E2"/>
    <w:rsid w:val="00BF0D75"/>
    <w:rsid w:val="00BF0F66"/>
    <w:rsid w:val="00BF1622"/>
    <w:rsid w:val="00BF1BD8"/>
    <w:rsid w:val="00BF1ED0"/>
    <w:rsid w:val="00BF20DC"/>
    <w:rsid w:val="00BF2873"/>
    <w:rsid w:val="00BF2A0C"/>
    <w:rsid w:val="00BF2B00"/>
    <w:rsid w:val="00BF3304"/>
    <w:rsid w:val="00BF3B12"/>
    <w:rsid w:val="00BF59B1"/>
    <w:rsid w:val="00BF6E3D"/>
    <w:rsid w:val="00BF6F22"/>
    <w:rsid w:val="00BF72A7"/>
    <w:rsid w:val="00BF738D"/>
    <w:rsid w:val="00BF77EF"/>
    <w:rsid w:val="00C008B3"/>
    <w:rsid w:val="00C00C67"/>
    <w:rsid w:val="00C01108"/>
    <w:rsid w:val="00C01B5B"/>
    <w:rsid w:val="00C028C5"/>
    <w:rsid w:val="00C0292B"/>
    <w:rsid w:val="00C02B35"/>
    <w:rsid w:val="00C02B84"/>
    <w:rsid w:val="00C02D39"/>
    <w:rsid w:val="00C0307F"/>
    <w:rsid w:val="00C0402F"/>
    <w:rsid w:val="00C042FC"/>
    <w:rsid w:val="00C05C6E"/>
    <w:rsid w:val="00C06CAA"/>
    <w:rsid w:val="00C07A5F"/>
    <w:rsid w:val="00C07BD0"/>
    <w:rsid w:val="00C10482"/>
    <w:rsid w:val="00C10485"/>
    <w:rsid w:val="00C11CC4"/>
    <w:rsid w:val="00C121C0"/>
    <w:rsid w:val="00C1237B"/>
    <w:rsid w:val="00C12FD6"/>
    <w:rsid w:val="00C133B4"/>
    <w:rsid w:val="00C13D6D"/>
    <w:rsid w:val="00C13E5A"/>
    <w:rsid w:val="00C14B8F"/>
    <w:rsid w:val="00C1502E"/>
    <w:rsid w:val="00C1589C"/>
    <w:rsid w:val="00C15D4D"/>
    <w:rsid w:val="00C15D77"/>
    <w:rsid w:val="00C16A28"/>
    <w:rsid w:val="00C16BDD"/>
    <w:rsid w:val="00C201FB"/>
    <w:rsid w:val="00C208EE"/>
    <w:rsid w:val="00C2286E"/>
    <w:rsid w:val="00C22A91"/>
    <w:rsid w:val="00C22EFD"/>
    <w:rsid w:val="00C23058"/>
    <w:rsid w:val="00C23131"/>
    <w:rsid w:val="00C23278"/>
    <w:rsid w:val="00C2408D"/>
    <w:rsid w:val="00C24736"/>
    <w:rsid w:val="00C24F70"/>
    <w:rsid w:val="00C250A9"/>
    <w:rsid w:val="00C25304"/>
    <w:rsid w:val="00C25439"/>
    <w:rsid w:val="00C25E93"/>
    <w:rsid w:val="00C25FFF"/>
    <w:rsid w:val="00C2617F"/>
    <w:rsid w:val="00C26F4B"/>
    <w:rsid w:val="00C270DB"/>
    <w:rsid w:val="00C273CF"/>
    <w:rsid w:val="00C27FD2"/>
    <w:rsid w:val="00C27FF9"/>
    <w:rsid w:val="00C30E79"/>
    <w:rsid w:val="00C30EDF"/>
    <w:rsid w:val="00C314CA"/>
    <w:rsid w:val="00C31A36"/>
    <w:rsid w:val="00C330D8"/>
    <w:rsid w:val="00C334FB"/>
    <w:rsid w:val="00C33776"/>
    <w:rsid w:val="00C3445C"/>
    <w:rsid w:val="00C34CF0"/>
    <w:rsid w:val="00C3535B"/>
    <w:rsid w:val="00C3541A"/>
    <w:rsid w:val="00C356F5"/>
    <w:rsid w:val="00C3599B"/>
    <w:rsid w:val="00C3691F"/>
    <w:rsid w:val="00C36CE6"/>
    <w:rsid w:val="00C37148"/>
    <w:rsid w:val="00C40CD1"/>
    <w:rsid w:val="00C412CD"/>
    <w:rsid w:val="00C412D0"/>
    <w:rsid w:val="00C41903"/>
    <w:rsid w:val="00C42E01"/>
    <w:rsid w:val="00C42EE6"/>
    <w:rsid w:val="00C42FB3"/>
    <w:rsid w:val="00C430FF"/>
    <w:rsid w:val="00C43B76"/>
    <w:rsid w:val="00C44375"/>
    <w:rsid w:val="00C4442C"/>
    <w:rsid w:val="00C44A4F"/>
    <w:rsid w:val="00C44DD4"/>
    <w:rsid w:val="00C451CE"/>
    <w:rsid w:val="00C45343"/>
    <w:rsid w:val="00C454CB"/>
    <w:rsid w:val="00C4590C"/>
    <w:rsid w:val="00C46478"/>
    <w:rsid w:val="00C4693D"/>
    <w:rsid w:val="00C46EAA"/>
    <w:rsid w:val="00C4730E"/>
    <w:rsid w:val="00C4778A"/>
    <w:rsid w:val="00C479E1"/>
    <w:rsid w:val="00C47FE7"/>
    <w:rsid w:val="00C50234"/>
    <w:rsid w:val="00C506C2"/>
    <w:rsid w:val="00C50AC3"/>
    <w:rsid w:val="00C51464"/>
    <w:rsid w:val="00C51CAF"/>
    <w:rsid w:val="00C51F10"/>
    <w:rsid w:val="00C52486"/>
    <w:rsid w:val="00C528AD"/>
    <w:rsid w:val="00C53219"/>
    <w:rsid w:val="00C53909"/>
    <w:rsid w:val="00C53C1E"/>
    <w:rsid w:val="00C53D73"/>
    <w:rsid w:val="00C548CA"/>
    <w:rsid w:val="00C54D0D"/>
    <w:rsid w:val="00C556CA"/>
    <w:rsid w:val="00C55B1D"/>
    <w:rsid w:val="00C55C5D"/>
    <w:rsid w:val="00C55D18"/>
    <w:rsid w:val="00C56409"/>
    <w:rsid w:val="00C56609"/>
    <w:rsid w:val="00C56CB7"/>
    <w:rsid w:val="00C60CBE"/>
    <w:rsid w:val="00C60E1A"/>
    <w:rsid w:val="00C6135E"/>
    <w:rsid w:val="00C623D5"/>
    <w:rsid w:val="00C62FBA"/>
    <w:rsid w:val="00C63178"/>
    <w:rsid w:val="00C6336E"/>
    <w:rsid w:val="00C635D6"/>
    <w:rsid w:val="00C63601"/>
    <w:rsid w:val="00C6491D"/>
    <w:rsid w:val="00C6678D"/>
    <w:rsid w:val="00C67909"/>
    <w:rsid w:val="00C7007A"/>
    <w:rsid w:val="00C708AA"/>
    <w:rsid w:val="00C713F3"/>
    <w:rsid w:val="00C71A48"/>
    <w:rsid w:val="00C724BC"/>
    <w:rsid w:val="00C73F33"/>
    <w:rsid w:val="00C740A1"/>
    <w:rsid w:val="00C7495F"/>
    <w:rsid w:val="00C752FD"/>
    <w:rsid w:val="00C7591F"/>
    <w:rsid w:val="00C75999"/>
    <w:rsid w:val="00C75A3E"/>
    <w:rsid w:val="00C77373"/>
    <w:rsid w:val="00C7741A"/>
    <w:rsid w:val="00C77B75"/>
    <w:rsid w:val="00C77B96"/>
    <w:rsid w:val="00C8078C"/>
    <w:rsid w:val="00C80941"/>
    <w:rsid w:val="00C80A91"/>
    <w:rsid w:val="00C81229"/>
    <w:rsid w:val="00C81742"/>
    <w:rsid w:val="00C81C75"/>
    <w:rsid w:val="00C81E23"/>
    <w:rsid w:val="00C8214C"/>
    <w:rsid w:val="00C82F3C"/>
    <w:rsid w:val="00C8397E"/>
    <w:rsid w:val="00C84F66"/>
    <w:rsid w:val="00C85010"/>
    <w:rsid w:val="00C8589A"/>
    <w:rsid w:val="00C858AC"/>
    <w:rsid w:val="00C868C5"/>
    <w:rsid w:val="00C874F4"/>
    <w:rsid w:val="00C87AAF"/>
    <w:rsid w:val="00C90300"/>
    <w:rsid w:val="00C90925"/>
    <w:rsid w:val="00C909BA"/>
    <w:rsid w:val="00C90A41"/>
    <w:rsid w:val="00C90E54"/>
    <w:rsid w:val="00C910AC"/>
    <w:rsid w:val="00C916B9"/>
    <w:rsid w:val="00C91B96"/>
    <w:rsid w:val="00C921B0"/>
    <w:rsid w:val="00C92407"/>
    <w:rsid w:val="00C92F45"/>
    <w:rsid w:val="00C9312D"/>
    <w:rsid w:val="00C938D6"/>
    <w:rsid w:val="00C93F41"/>
    <w:rsid w:val="00C9457D"/>
    <w:rsid w:val="00C9499C"/>
    <w:rsid w:val="00C94D45"/>
    <w:rsid w:val="00C95569"/>
    <w:rsid w:val="00C9589A"/>
    <w:rsid w:val="00C96204"/>
    <w:rsid w:val="00C96991"/>
    <w:rsid w:val="00C96EED"/>
    <w:rsid w:val="00C96F69"/>
    <w:rsid w:val="00C9787A"/>
    <w:rsid w:val="00C97A55"/>
    <w:rsid w:val="00CA01A9"/>
    <w:rsid w:val="00CA01DA"/>
    <w:rsid w:val="00CA0684"/>
    <w:rsid w:val="00CA080F"/>
    <w:rsid w:val="00CA2C67"/>
    <w:rsid w:val="00CA412B"/>
    <w:rsid w:val="00CA42E4"/>
    <w:rsid w:val="00CA4B25"/>
    <w:rsid w:val="00CA54BE"/>
    <w:rsid w:val="00CA54FD"/>
    <w:rsid w:val="00CA5501"/>
    <w:rsid w:val="00CA5A56"/>
    <w:rsid w:val="00CA626F"/>
    <w:rsid w:val="00CA6D4F"/>
    <w:rsid w:val="00CA74FD"/>
    <w:rsid w:val="00CA7BE3"/>
    <w:rsid w:val="00CA7C3B"/>
    <w:rsid w:val="00CB063E"/>
    <w:rsid w:val="00CB0E46"/>
    <w:rsid w:val="00CB1900"/>
    <w:rsid w:val="00CB19AA"/>
    <w:rsid w:val="00CB1BC1"/>
    <w:rsid w:val="00CB243E"/>
    <w:rsid w:val="00CB2C0D"/>
    <w:rsid w:val="00CB2E19"/>
    <w:rsid w:val="00CB324C"/>
    <w:rsid w:val="00CB3D4B"/>
    <w:rsid w:val="00CB4514"/>
    <w:rsid w:val="00CB4782"/>
    <w:rsid w:val="00CB4CF0"/>
    <w:rsid w:val="00CB5070"/>
    <w:rsid w:val="00CB6D2F"/>
    <w:rsid w:val="00CB787B"/>
    <w:rsid w:val="00CC15EF"/>
    <w:rsid w:val="00CC1A99"/>
    <w:rsid w:val="00CC211A"/>
    <w:rsid w:val="00CC2599"/>
    <w:rsid w:val="00CC2E52"/>
    <w:rsid w:val="00CC3107"/>
    <w:rsid w:val="00CC473D"/>
    <w:rsid w:val="00CC4A41"/>
    <w:rsid w:val="00CC4B70"/>
    <w:rsid w:val="00CC5328"/>
    <w:rsid w:val="00CC5388"/>
    <w:rsid w:val="00CC5A06"/>
    <w:rsid w:val="00CC6293"/>
    <w:rsid w:val="00CC7052"/>
    <w:rsid w:val="00CC7AF2"/>
    <w:rsid w:val="00CD1379"/>
    <w:rsid w:val="00CD243D"/>
    <w:rsid w:val="00CD4015"/>
    <w:rsid w:val="00CD41B2"/>
    <w:rsid w:val="00CD4281"/>
    <w:rsid w:val="00CD4636"/>
    <w:rsid w:val="00CD4CB5"/>
    <w:rsid w:val="00CD4F5F"/>
    <w:rsid w:val="00CD52DC"/>
    <w:rsid w:val="00CD6953"/>
    <w:rsid w:val="00CD6A1C"/>
    <w:rsid w:val="00CD7104"/>
    <w:rsid w:val="00CD77CE"/>
    <w:rsid w:val="00CD7AE0"/>
    <w:rsid w:val="00CD7D0E"/>
    <w:rsid w:val="00CE013F"/>
    <w:rsid w:val="00CE01E0"/>
    <w:rsid w:val="00CE0308"/>
    <w:rsid w:val="00CE0EE8"/>
    <w:rsid w:val="00CE1378"/>
    <w:rsid w:val="00CE1B5A"/>
    <w:rsid w:val="00CE1E61"/>
    <w:rsid w:val="00CE23EB"/>
    <w:rsid w:val="00CE250C"/>
    <w:rsid w:val="00CE30D7"/>
    <w:rsid w:val="00CE3D3D"/>
    <w:rsid w:val="00CE6FA5"/>
    <w:rsid w:val="00CE7694"/>
    <w:rsid w:val="00CE7CCE"/>
    <w:rsid w:val="00CF0BA4"/>
    <w:rsid w:val="00CF1DAC"/>
    <w:rsid w:val="00CF2295"/>
    <w:rsid w:val="00CF229F"/>
    <w:rsid w:val="00CF324C"/>
    <w:rsid w:val="00CF4008"/>
    <w:rsid w:val="00CF5144"/>
    <w:rsid w:val="00CF53A6"/>
    <w:rsid w:val="00CF6185"/>
    <w:rsid w:val="00CF65C8"/>
    <w:rsid w:val="00CF67AE"/>
    <w:rsid w:val="00CF67F9"/>
    <w:rsid w:val="00CF70A6"/>
    <w:rsid w:val="00CF7726"/>
    <w:rsid w:val="00D00254"/>
    <w:rsid w:val="00D00FCC"/>
    <w:rsid w:val="00D013F6"/>
    <w:rsid w:val="00D01CC9"/>
    <w:rsid w:val="00D02BE4"/>
    <w:rsid w:val="00D03772"/>
    <w:rsid w:val="00D03857"/>
    <w:rsid w:val="00D05DFE"/>
    <w:rsid w:val="00D067FA"/>
    <w:rsid w:val="00D07ACD"/>
    <w:rsid w:val="00D07C5E"/>
    <w:rsid w:val="00D10716"/>
    <w:rsid w:val="00D10DC1"/>
    <w:rsid w:val="00D113CE"/>
    <w:rsid w:val="00D115AC"/>
    <w:rsid w:val="00D11C20"/>
    <w:rsid w:val="00D11E4C"/>
    <w:rsid w:val="00D14405"/>
    <w:rsid w:val="00D145E6"/>
    <w:rsid w:val="00D14641"/>
    <w:rsid w:val="00D14CDF"/>
    <w:rsid w:val="00D162E5"/>
    <w:rsid w:val="00D16FBB"/>
    <w:rsid w:val="00D171B6"/>
    <w:rsid w:val="00D17613"/>
    <w:rsid w:val="00D1779A"/>
    <w:rsid w:val="00D17D21"/>
    <w:rsid w:val="00D20240"/>
    <w:rsid w:val="00D20AC9"/>
    <w:rsid w:val="00D21063"/>
    <w:rsid w:val="00D212EC"/>
    <w:rsid w:val="00D22099"/>
    <w:rsid w:val="00D23204"/>
    <w:rsid w:val="00D23A03"/>
    <w:rsid w:val="00D24492"/>
    <w:rsid w:val="00D247AD"/>
    <w:rsid w:val="00D24858"/>
    <w:rsid w:val="00D25308"/>
    <w:rsid w:val="00D25A06"/>
    <w:rsid w:val="00D2618A"/>
    <w:rsid w:val="00D26618"/>
    <w:rsid w:val="00D26812"/>
    <w:rsid w:val="00D268B8"/>
    <w:rsid w:val="00D27557"/>
    <w:rsid w:val="00D27D09"/>
    <w:rsid w:val="00D30446"/>
    <w:rsid w:val="00D30AA3"/>
    <w:rsid w:val="00D3138C"/>
    <w:rsid w:val="00D317CB"/>
    <w:rsid w:val="00D321A3"/>
    <w:rsid w:val="00D3340C"/>
    <w:rsid w:val="00D33C09"/>
    <w:rsid w:val="00D33F9D"/>
    <w:rsid w:val="00D34236"/>
    <w:rsid w:val="00D34EB5"/>
    <w:rsid w:val="00D34EF9"/>
    <w:rsid w:val="00D3536E"/>
    <w:rsid w:val="00D3559B"/>
    <w:rsid w:val="00D35B29"/>
    <w:rsid w:val="00D361B9"/>
    <w:rsid w:val="00D36545"/>
    <w:rsid w:val="00D36DEB"/>
    <w:rsid w:val="00D372E8"/>
    <w:rsid w:val="00D3743F"/>
    <w:rsid w:val="00D37C57"/>
    <w:rsid w:val="00D40B92"/>
    <w:rsid w:val="00D422EF"/>
    <w:rsid w:val="00D42728"/>
    <w:rsid w:val="00D42C30"/>
    <w:rsid w:val="00D42E16"/>
    <w:rsid w:val="00D43BAF"/>
    <w:rsid w:val="00D441A1"/>
    <w:rsid w:val="00D45541"/>
    <w:rsid w:val="00D458E0"/>
    <w:rsid w:val="00D45956"/>
    <w:rsid w:val="00D45A8E"/>
    <w:rsid w:val="00D4607B"/>
    <w:rsid w:val="00D462FD"/>
    <w:rsid w:val="00D465B3"/>
    <w:rsid w:val="00D46B33"/>
    <w:rsid w:val="00D471D5"/>
    <w:rsid w:val="00D506EE"/>
    <w:rsid w:val="00D508F2"/>
    <w:rsid w:val="00D50A7F"/>
    <w:rsid w:val="00D50AF7"/>
    <w:rsid w:val="00D51DA1"/>
    <w:rsid w:val="00D51DFA"/>
    <w:rsid w:val="00D5217E"/>
    <w:rsid w:val="00D52515"/>
    <w:rsid w:val="00D52780"/>
    <w:rsid w:val="00D5295E"/>
    <w:rsid w:val="00D52BF2"/>
    <w:rsid w:val="00D53179"/>
    <w:rsid w:val="00D53A4C"/>
    <w:rsid w:val="00D54023"/>
    <w:rsid w:val="00D540F2"/>
    <w:rsid w:val="00D56877"/>
    <w:rsid w:val="00D56BCC"/>
    <w:rsid w:val="00D56DB0"/>
    <w:rsid w:val="00D57005"/>
    <w:rsid w:val="00D57EDD"/>
    <w:rsid w:val="00D60014"/>
    <w:rsid w:val="00D608A0"/>
    <w:rsid w:val="00D61567"/>
    <w:rsid w:val="00D62B23"/>
    <w:rsid w:val="00D62E70"/>
    <w:rsid w:val="00D62F9E"/>
    <w:rsid w:val="00D63EBF"/>
    <w:rsid w:val="00D6412F"/>
    <w:rsid w:val="00D64346"/>
    <w:rsid w:val="00D64439"/>
    <w:rsid w:val="00D65419"/>
    <w:rsid w:val="00D65AD9"/>
    <w:rsid w:val="00D65E5C"/>
    <w:rsid w:val="00D661E7"/>
    <w:rsid w:val="00D67BA3"/>
    <w:rsid w:val="00D70510"/>
    <w:rsid w:val="00D70C10"/>
    <w:rsid w:val="00D70DA1"/>
    <w:rsid w:val="00D70DC4"/>
    <w:rsid w:val="00D72702"/>
    <w:rsid w:val="00D7334A"/>
    <w:rsid w:val="00D73A2F"/>
    <w:rsid w:val="00D73D55"/>
    <w:rsid w:val="00D744CF"/>
    <w:rsid w:val="00D746FB"/>
    <w:rsid w:val="00D74924"/>
    <w:rsid w:val="00D74A4F"/>
    <w:rsid w:val="00D74C28"/>
    <w:rsid w:val="00D75030"/>
    <w:rsid w:val="00D750DA"/>
    <w:rsid w:val="00D751D1"/>
    <w:rsid w:val="00D7546F"/>
    <w:rsid w:val="00D754B1"/>
    <w:rsid w:val="00D759C8"/>
    <w:rsid w:val="00D760FF"/>
    <w:rsid w:val="00D763BC"/>
    <w:rsid w:val="00D76795"/>
    <w:rsid w:val="00D76C31"/>
    <w:rsid w:val="00D76D3A"/>
    <w:rsid w:val="00D77C07"/>
    <w:rsid w:val="00D77CE6"/>
    <w:rsid w:val="00D77ED2"/>
    <w:rsid w:val="00D77F61"/>
    <w:rsid w:val="00D80247"/>
    <w:rsid w:val="00D8062D"/>
    <w:rsid w:val="00D808B7"/>
    <w:rsid w:val="00D81194"/>
    <w:rsid w:val="00D817A0"/>
    <w:rsid w:val="00D81C1A"/>
    <w:rsid w:val="00D81F06"/>
    <w:rsid w:val="00D83345"/>
    <w:rsid w:val="00D833D0"/>
    <w:rsid w:val="00D84C59"/>
    <w:rsid w:val="00D84DD0"/>
    <w:rsid w:val="00D85404"/>
    <w:rsid w:val="00D8546F"/>
    <w:rsid w:val="00D85476"/>
    <w:rsid w:val="00D86738"/>
    <w:rsid w:val="00D8702D"/>
    <w:rsid w:val="00D8771B"/>
    <w:rsid w:val="00D90D38"/>
    <w:rsid w:val="00D914D6"/>
    <w:rsid w:val="00D922FA"/>
    <w:rsid w:val="00D9272A"/>
    <w:rsid w:val="00D9279B"/>
    <w:rsid w:val="00D92BE1"/>
    <w:rsid w:val="00D936B0"/>
    <w:rsid w:val="00D93F86"/>
    <w:rsid w:val="00D942AC"/>
    <w:rsid w:val="00D9452F"/>
    <w:rsid w:val="00D948AA"/>
    <w:rsid w:val="00D94A84"/>
    <w:rsid w:val="00D94D2C"/>
    <w:rsid w:val="00D94D83"/>
    <w:rsid w:val="00D95059"/>
    <w:rsid w:val="00D95348"/>
    <w:rsid w:val="00D95508"/>
    <w:rsid w:val="00D96123"/>
    <w:rsid w:val="00D96580"/>
    <w:rsid w:val="00D96E0A"/>
    <w:rsid w:val="00D970A1"/>
    <w:rsid w:val="00D97464"/>
    <w:rsid w:val="00DA0610"/>
    <w:rsid w:val="00DA0DA6"/>
    <w:rsid w:val="00DA17F6"/>
    <w:rsid w:val="00DA1FDA"/>
    <w:rsid w:val="00DA2992"/>
    <w:rsid w:val="00DA33FA"/>
    <w:rsid w:val="00DA3816"/>
    <w:rsid w:val="00DA382C"/>
    <w:rsid w:val="00DA4164"/>
    <w:rsid w:val="00DA43D0"/>
    <w:rsid w:val="00DA471E"/>
    <w:rsid w:val="00DA4A5C"/>
    <w:rsid w:val="00DA4D4A"/>
    <w:rsid w:val="00DA5D49"/>
    <w:rsid w:val="00DA671B"/>
    <w:rsid w:val="00DA677E"/>
    <w:rsid w:val="00DA7F15"/>
    <w:rsid w:val="00DA7F95"/>
    <w:rsid w:val="00DB00A1"/>
    <w:rsid w:val="00DB0A6F"/>
    <w:rsid w:val="00DB0B32"/>
    <w:rsid w:val="00DB2648"/>
    <w:rsid w:val="00DB3211"/>
    <w:rsid w:val="00DB4EF1"/>
    <w:rsid w:val="00DB689C"/>
    <w:rsid w:val="00DB7EAB"/>
    <w:rsid w:val="00DC111D"/>
    <w:rsid w:val="00DC142B"/>
    <w:rsid w:val="00DC185D"/>
    <w:rsid w:val="00DC2B17"/>
    <w:rsid w:val="00DC2CAD"/>
    <w:rsid w:val="00DC3D83"/>
    <w:rsid w:val="00DC3FD6"/>
    <w:rsid w:val="00DC428F"/>
    <w:rsid w:val="00DC47D2"/>
    <w:rsid w:val="00DC72CB"/>
    <w:rsid w:val="00DC7BBE"/>
    <w:rsid w:val="00DD17F9"/>
    <w:rsid w:val="00DD19E2"/>
    <w:rsid w:val="00DD1CE0"/>
    <w:rsid w:val="00DD2718"/>
    <w:rsid w:val="00DD27C9"/>
    <w:rsid w:val="00DD3615"/>
    <w:rsid w:val="00DD426C"/>
    <w:rsid w:val="00DD439A"/>
    <w:rsid w:val="00DD4471"/>
    <w:rsid w:val="00DD44FD"/>
    <w:rsid w:val="00DD45F9"/>
    <w:rsid w:val="00DD4D5C"/>
    <w:rsid w:val="00DD5BE5"/>
    <w:rsid w:val="00DD72A5"/>
    <w:rsid w:val="00DD73E4"/>
    <w:rsid w:val="00DD74D4"/>
    <w:rsid w:val="00DD7599"/>
    <w:rsid w:val="00DD76E0"/>
    <w:rsid w:val="00DD7716"/>
    <w:rsid w:val="00DD7D7D"/>
    <w:rsid w:val="00DD7DB7"/>
    <w:rsid w:val="00DE0223"/>
    <w:rsid w:val="00DE0775"/>
    <w:rsid w:val="00DE0F6A"/>
    <w:rsid w:val="00DE2C38"/>
    <w:rsid w:val="00DE32F4"/>
    <w:rsid w:val="00DE3490"/>
    <w:rsid w:val="00DE40AC"/>
    <w:rsid w:val="00DE452E"/>
    <w:rsid w:val="00DE516B"/>
    <w:rsid w:val="00DE57B2"/>
    <w:rsid w:val="00DE5B07"/>
    <w:rsid w:val="00DE5D92"/>
    <w:rsid w:val="00DE5EA2"/>
    <w:rsid w:val="00DE6222"/>
    <w:rsid w:val="00DE6567"/>
    <w:rsid w:val="00DE6601"/>
    <w:rsid w:val="00DE6EA9"/>
    <w:rsid w:val="00DE6F22"/>
    <w:rsid w:val="00DE717B"/>
    <w:rsid w:val="00DE7BF5"/>
    <w:rsid w:val="00DE7D3B"/>
    <w:rsid w:val="00DE7DA0"/>
    <w:rsid w:val="00DF0FD5"/>
    <w:rsid w:val="00DF1B82"/>
    <w:rsid w:val="00DF27A8"/>
    <w:rsid w:val="00DF2C15"/>
    <w:rsid w:val="00DF3195"/>
    <w:rsid w:val="00DF3411"/>
    <w:rsid w:val="00DF3BC7"/>
    <w:rsid w:val="00DF4413"/>
    <w:rsid w:val="00DF4490"/>
    <w:rsid w:val="00DF4857"/>
    <w:rsid w:val="00DF492F"/>
    <w:rsid w:val="00DF5F30"/>
    <w:rsid w:val="00DF6896"/>
    <w:rsid w:val="00DF6D57"/>
    <w:rsid w:val="00DF6E4B"/>
    <w:rsid w:val="00DF7764"/>
    <w:rsid w:val="00DF7F3A"/>
    <w:rsid w:val="00E00751"/>
    <w:rsid w:val="00E01050"/>
    <w:rsid w:val="00E01116"/>
    <w:rsid w:val="00E028D4"/>
    <w:rsid w:val="00E029E3"/>
    <w:rsid w:val="00E02A96"/>
    <w:rsid w:val="00E02BA7"/>
    <w:rsid w:val="00E03F71"/>
    <w:rsid w:val="00E04CA1"/>
    <w:rsid w:val="00E04D6F"/>
    <w:rsid w:val="00E04FDD"/>
    <w:rsid w:val="00E05112"/>
    <w:rsid w:val="00E053D6"/>
    <w:rsid w:val="00E05804"/>
    <w:rsid w:val="00E062CC"/>
    <w:rsid w:val="00E06776"/>
    <w:rsid w:val="00E06869"/>
    <w:rsid w:val="00E06AEB"/>
    <w:rsid w:val="00E07E5C"/>
    <w:rsid w:val="00E1080E"/>
    <w:rsid w:val="00E10C65"/>
    <w:rsid w:val="00E11A8E"/>
    <w:rsid w:val="00E12031"/>
    <w:rsid w:val="00E127C5"/>
    <w:rsid w:val="00E1361F"/>
    <w:rsid w:val="00E13B4D"/>
    <w:rsid w:val="00E13D15"/>
    <w:rsid w:val="00E14BC4"/>
    <w:rsid w:val="00E14BE2"/>
    <w:rsid w:val="00E151D9"/>
    <w:rsid w:val="00E15BFD"/>
    <w:rsid w:val="00E15E5F"/>
    <w:rsid w:val="00E161D5"/>
    <w:rsid w:val="00E17172"/>
    <w:rsid w:val="00E17837"/>
    <w:rsid w:val="00E17F09"/>
    <w:rsid w:val="00E200B2"/>
    <w:rsid w:val="00E206A0"/>
    <w:rsid w:val="00E20902"/>
    <w:rsid w:val="00E20AAA"/>
    <w:rsid w:val="00E20F81"/>
    <w:rsid w:val="00E21469"/>
    <w:rsid w:val="00E214FB"/>
    <w:rsid w:val="00E21AF6"/>
    <w:rsid w:val="00E21F71"/>
    <w:rsid w:val="00E2234B"/>
    <w:rsid w:val="00E223AA"/>
    <w:rsid w:val="00E2281C"/>
    <w:rsid w:val="00E23980"/>
    <w:rsid w:val="00E24442"/>
    <w:rsid w:val="00E246FB"/>
    <w:rsid w:val="00E24C57"/>
    <w:rsid w:val="00E257F6"/>
    <w:rsid w:val="00E25B84"/>
    <w:rsid w:val="00E25C14"/>
    <w:rsid w:val="00E268CB"/>
    <w:rsid w:val="00E2750D"/>
    <w:rsid w:val="00E27A25"/>
    <w:rsid w:val="00E30E27"/>
    <w:rsid w:val="00E31401"/>
    <w:rsid w:val="00E31734"/>
    <w:rsid w:val="00E31F26"/>
    <w:rsid w:val="00E32228"/>
    <w:rsid w:val="00E324E5"/>
    <w:rsid w:val="00E3289E"/>
    <w:rsid w:val="00E32BD1"/>
    <w:rsid w:val="00E339E9"/>
    <w:rsid w:val="00E33CA9"/>
    <w:rsid w:val="00E35574"/>
    <w:rsid w:val="00E35B3F"/>
    <w:rsid w:val="00E3695A"/>
    <w:rsid w:val="00E36AA6"/>
    <w:rsid w:val="00E36C60"/>
    <w:rsid w:val="00E37584"/>
    <w:rsid w:val="00E37E4F"/>
    <w:rsid w:val="00E40F42"/>
    <w:rsid w:val="00E41663"/>
    <w:rsid w:val="00E4209A"/>
    <w:rsid w:val="00E436E6"/>
    <w:rsid w:val="00E43E8D"/>
    <w:rsid w:val="00E44147"/>
    <w:rsid w:val="00E4428A"/>
    <w:rsid w:val="00E4529A"/>
    <w:rsid w:val="00E46409"/>
    <w:rsid w:val="00E46503"/>
    <w:rsid w:val="00E467AD"/>
    <w:rsid w:val="00E4685E"/>
    <w:rsid w:val="00E50711"/>
    <w:rsid w:val="00E50A26"/>
    <w:rsid w:val="00E50D0E"/>
    <w:rsid w:val="00E514CE"/>
    <w:rsid w:val="00E53517"/>
    <w:rsid w:val="00E53D1A"/>
    <w:rsid w:val="00E54DB3"/>
    <w:rsid w:val="00E54F6B"/>
    <w:rsid w:val="00E54FE6"/>
    <w:rsid w:val="00E5597C"/>
    <w:rsid w:val="00E55B90"/>
    <w:rsid w:val="00E56B7E"/>
    <w:rsid w:val="00E56CDC"/>
    <w:rsid w:val="00E56FF4"/>
    <w:rsid w:val="00E575CC"/>
    <w:rsid w:val="00E607C8"/>
    <w:rsid w:val="00E60CF7"/>
    <w:rsid w:val="00E611B7"/>
    <w:rsid w:val="00E6152F"/>
    <w:rsid w:val="00E63BA4"/>
    <w:rsid w:val="00E63E6C"/>
    <w:rsid w:val="00E64591"/>
    <w:rsid w:val="00E6485B"/>
    <w:rsid w:val="00E6492A"/>
    <w:rsid w:val="00E65537"/>
    <w:rsid w:val="00E65983"/>
    <w:rsid w:val="00E666EB"/>
    <w:rsid w:val="00E66875"/>
    <w:rsid w:val="00E6765D"/>
    <w:rsid w:val="00E67AB0"/>
    <w:rsid w:val="00E7065B"/>
    <w:rsid w:val="00E70A0A"/>
    <w:rsid w:val="00E710B3"/>
    <w:rsid w:val="00E728F9"/>
    <w:rsid w:val="00E73B81"/>
    <w:rsid w:val="00E73CFA"/>
    <w:rsid w:val="00E7403B"/>
    <w:rsid w:val="00E7420C"/>
    <w:rsid w:val="00E74AEC"/>
    <w:rsid w:val="00E7537F"/>
    <w:rsid w:val="00E755FE"/>
    <w:rsid w:val="00E7608B"/>
    <w:rsid w:val="00E7658C"/>
    <w:rsid w:val="00E766C0"/>
    <w:rsid w:val="00E76CB5"/>
    <w:rsid w:val="00E76E7E"/>
    <w:rsid w:val="00E76FD7"/>
    <w:rsid w:val="00E77013"/>
    <w:rsid w:val="00E770EE"/>
    <w:rsid w:val="00E77746"/>
    <w:rsid w:val="00E77A11"/>
    <w:rsid w:val="00E802A5"/>
    <w:rsid w:val="00E818E0"/>
    <w:rsid w:val="00E83805"/>
    <w:rsid w:val="00E83F67"/>
    <w:rsid w:val="00E841F7"/>
    <w:rsid w:val="00E84E36"/>
    <w:rsid w:val="00E84E78"/>
    <w:rsid w:val="00E84E7D"/>
    <w:rsid w:val="00E84EB3"/>
    <w:rsid w:val="00E85211"/>
    <w:rsid w:val="00E853E6"/>
    <w:rsid w:val="00E85BEA"/>
    <w:rsid w:val="00E861F1"/>
    <w:rsid w:val="00E8665D"/>
    <w:rsid w:val="00E86E60"/>
    <w:rsid w:val="00E86F8E"/>
    <w:rsid w:val="00E87992"/>
    <w:rsid w:val="00E90133"/>
    <w:rsid w:val="00E904D7"/>
    <w:rsid w:val="00E909CC"/>
    <w:rsid w:val="00E90F41"/>
    <w:rsid w:val="00E917AC"/>
    <w:rsid w:val="00E92DA5"/>
    <w:rsid w:val="00E9498C"/>
    <w:rsid w:val="00E94A11"/>
    <w:rsid w:val="00E94B2A"/>
    <w:rsid w:val="00E94C9C"/>
    <w:rsid w:val="00E951C4"/>
    <w:rsid w:val="00E95437"/>
    <w:rsid w:val="00E955CB"/>
    <w:rsid w:val="00E95913"/>
    <w:rsid w:val="00E97322"/>
    <w:rsid w:val="00EA0417"/>
    <w:rsid w:val="00EA056B"/>
    <w:rsid w:val="00EA06A2"/>
    <w:rsid w:val="00EA15FB"/>
    <w:rsid w:val="00EA1807"/>
    <w:rsid w:val="00EA1898"/>
    <w:rsid w:val="00EA37D9"/>
    <w:rsid w:val="00EA3EDC"/>
    <w:rsid w:val="00EA41D1"/>
    <w:rsid w:val="00EA4D66"/>
    <w:rsid w:val="00EA51D6"/>
    <w:rsid w:val="00EA53FC"/>
    <w:rsid w:val="00EA68C7"/>
    <w:rsid w:val="00EB08AF"/>
    <w:rsid w:val="00EB0FB7"/>
    <w:rsid w:val="00EB1114"/>
    <w:rsid w:val="00EB1915"/>
    <w:rsid w:val="00EB2091"/>
    <w:rsid w:val="00EB24AC"/>
    <w:rsid w:val="00EB40AF"/>
    <w:rsid w:val="00EB420D"/>
    <w:rsid w:val="00EB47FD"/>
    <w:rsid w:val="00EB4ADB"/>
    <w:rsid w:val="00EB54F3"/>
    <w:rsid w:val="00EB5C98"/>
    <w:rsid w:val="00EB60D6"/>
    <w:rsid w:val="00EB6AA1"/>
    <w:rsid w:val="00EB7778"/>
    <w:rsid w:val="00EC10FA"/>
    <w:rsid w:val="00EC13FB"/>
    <w:rsid w:val="00EC1969"/>
    <w:rsid w:val="00EC1B5D"/>
    <w:rsid w:val="00EC2C74"/>
    <w:rsid w:val="00EC3F63"/>
    <w:rsid w:val="00EC4820"/>
    <w:rsid w:val="00EC4F1A"/>
    <w:rsid w:val="00EC6626"/>
    <w:rsid w:val="00EC6680"/>
    <w:rsid w:val="00EC6FC6"/>
    <w:rsid w:val="00EC7B88"/>
    <w:rsid w:val="00EC7F4B"/>
    <w:rsid w:val="00ED00E2"/>
    <w:rsid w:val="00ED06AD"/>
    <w:rsid w:val="00ED17D2"/>
    <w:rsid w:val="00ED1D69"/>
    <w:rsid w:val="00ED221D"/>
    <w:rsid w:val="00ED229A"/>
    <w:rsid w:val="00ED243F"/>
    <w:rsid w:val="00ED327E"/>
    <w:rsid w:val="00ED34EC"/>
    <w:rsid w:val="00ED3659"/>
    <w:rsid w:val="00ED4E20"/>
    <w:rsid w:val="00ED7FC6"/>
    <w:rsid w:val="00EE0F38"/>
    <w:rsid w:val="00EE16E2"/>
    <w:rsid w:val="00EE2090"/>
    <w:rsid w:val="00EE30B6"/>
    <w:rsid w:val="00EE370B"/>
    <w:rsid w:val="00EE5E2A"/>
    <w:rsid w:val="00EE6C7C"/>
    <w:rsid w:val="00EE7030"/>
    <w:rsid w:val="00EE71D5"/>
    <w:rsid w:val="00EE7265"/>
    <w:rsid w:val="00EE76F7"/>
    <w:rsid w:val="00EF0D0F"/>
    <w:rsid w:val="00EF1A94"/>
    <w:rsid w:val="00EF1C86"/>
    <w:rsid w:val="00EF2343"/>
    <w:rsid w:val="00EF2682"/>
    <w:rsid w:val="00EF287B"/>
    <w:rsid w:val="00EF52E6"/>
    <w:rsid w:val="00EF5878"/>
    <w:rsid w:val="00EF6851"/>
    <w:rsid w:val="00EF6AA5"/>
    <w:rsid w:val="00EF6AAC"/>
    <w:rsid w:val="00EF7486"/>
    <w:rsid w:val="00EF7A9E"/>
    <w:rsid w:val="00F001AE"/>
    <w:rsid w:val="00F00793"/>
    <w:rsid w:val="00F00A24"/>
    <w:rsid w:val="00F012CF"/>
    <w:rsid w:val="00F0186B"/>
    <w:rsid w:val="00F018A7"/>
    <w:rsid w:val="00F02482"/>
    <w:rsid w:val="00F032B6"/>
    <w:rsid w:val="00F033D1"/>
    <w:rsid w:val="00F035FB"/>
    <w:rsid w:val="00F03CB2"/>
    <w:rsid w:val="00F03E8E"/>
    <w:rsid w:val="00F04137"/>
    <w:rsid w:val="00F04415"/>
    <w:rsid w:val="00F047C0"/>
    <w:rsid w:val="00F0520F"/>
    <w:rsid w:val="00F064D9"/>
    <w:rsid w:val="00F06831"/>
    <w:rsid w:val="00F079B7"/>
    <w:rsid w:val="00F10277"/>
    <w:rsid w:val="00F103B8"/>
    <w:rsid w:val="00F10912"/>
    <w:rsid w:val="00F1099E"/>
    <w:rsid w:val="00F10A10"/>
    <w:rsid w:val="00F10F11"/>
    <w:rsid w:val="00F1100E"/>
    <w:rsid w:val="00F111FA"/>
    <w:rsid w:val="00F11654"/>
    <w:rsid w:val="00F11931"/>
    <w:rsid w:val="00F1199B"/>
    <w:rsid w:val="00F11CF1"/>
    <w:rsid w:val="00F12301"/>
    <w:rsid w:val="00F125CA"/>
    <w:rsid w:val="00F12928"/>
    <w:rsid w:val="00F13194"/>
    <w:rsid w:val="00F14C13"/>
    <w:rsid w:val="00F1502C"/>
    <w:rsid w:val="00F150F4"/>
    <w:rsid w:val="00F155FC"/>
    <w:rsid w:val="00F17C3D"/>
    <w:rsid w:val="00F17DC8"/>
    <w:rsid w:val="00F2024D"/>
    <w:rsid w:val="00F20DF8"/>
    <w:rsid w:val="00F210AA"/>
    <w:rsid w:val="00F211C3"/>
    <w:rsid w:val="00F23182"/>
    <w:rsid w:val="00F23656"/>
    <w:rsid w:val="00F2401F"/>
    <w:rsid w:val="00F26B23"/>
    <w:rsid w:val="00F27749"/>
    <w:rsid w:val="00F27B75"/>
    <w:rsid w:val="00F3011B"/>
    <w:rsid w:val="00F312E3"/>
    <w:rsid w:val="00F31618"/>
    <w:rsid w:val="00F31C1B"/>
    <w:rsid w:val="00F32044"/>
    <w:rsid w:val="00F321F7"/>
    <w:rsid w:val="00F32AE1"/>
    <w:rsid w:val="00F330BF"/>
    <w:rsid w:val="00F33432"/>
    <w:rsid w:val="00F33833"/>
    <w:rsid w:val="00F3406E"/>
    <w:rsid w:val="00F34170"/>
    <w:rsid w:val="00F352DB"/>
    <w:rsid w:val="00F35F75"/>
    <w:rsid w:val="00F37C4F"/>
    <w:rsid w:val="00F408CA"/>
    <w:rsid w:val="00F40C1A"/>
    <w:rsid w:val="00F41A92"/>
    <w:rsid w:val="00F42213"/>
    <w:rsid w:val="00F43154"/>
    <w:rsid w:val="00F4369E"/>
    <w:rsid w:val="00F43E3D"/>
    <w:rsid w:val="00F43FBB"/>
    <w:rsid w:val="00F4575F"/>
    <w:rsid w:val="00F46347"/>
    <w:rsid w:val="00F4638B"/>
    <w:rsid w:val="00F46CA4"/>
    <w:rsid w:val="00F46FF2"/>
    <w:rsid w:val="00F4740E"/>
    <w:rsid w:val="00F479B6"/>
    <w:rsid w:val="00F47FAA"/>
    <w:rsid w:val="00F50960"/>
    <w:rsid w:val="00F514B6"/>
    <w:rsid w:val="00F51D29"/>
    <w:rsid w:val="00F52594"/>
    <w:rsid w:val="00F528FA"/>
    <w:rsid w:val="00F529B4"/>
    <w:rsid w:val="00F52E05"/>
    <w:rsid w:val="00F532BD"/>
    <w:rsid w:val="00F534FE"/>
    <w:rsid w:val="00F54560"/>
    <w:rsid w:val="00F54B84"/>
    <w:rsid w:val="00F54C6C"/>
    <w:rsid w:val="00F5507C"/>
    <w:rsid w:val="00F55109"/>
    <w:rsid w:val="00F56D13"/>
    <w:rsid w:val="00F606C2"/>
    <w:rsid w:val="00F608AE"/>
    <w:rsid w:val="00F61EC8"/>
    <w:rsid w:val="00F62219"/>
    <w:rsid w:val="00F6317A"/>
    <w:rsid w:val="00F64737"/>
    <w:rsid w:val="00F64A9A"/>
    <w:rsid w:val="00F65431"/>
    <w:rsid w:val="00F677BC"/>
    <w:rsid w:val="00F7066C"/>
    <w:rsid w:val="00F707D4"/>
    <w:rsid w:val="00F70F73"/>
    <w:rsid w:val="00F71542"/>
    <w:rsid w:val="00F717BE"/>
    <w:rsid w:val="00F7195F"/>
    <w:rsid w:val="00F71F5C"/>
    <w:rsid w:val="00F725F7"/>
    <w:rsid w:val="00F7370D"/>
    <w:rsid w:val="00F73805"/>
    <w:rsid w:val="00F738A0"/>
    <w:rsid w:val="00F73F37"/>
    <w:rsid w:val="00F74150"/>
    <w:rsid w:val="00F7583A"/>
    <w:rsid w:val="00F75C23"/>
    <w:rsid w:val="00F7606A"/>
    <w:rsid w:val="00F76DFA"/>
    <w:rsid w:val="00F76F03"/>
    <w:rsid w:val="00F77142"/>
    <w:rsid w:val="00F773EC"/>
    <w:rsid w:val="00F77443"/>
    <w:rsid w:val="00F802EB"/>
    <w:rsid w:val="00F8219A"/>
    <w:rsid w:val="00F821A9"/>
    <w:rsid w:val="00F821D6"/>
    <w:rsid w:val="00F8223A"/>
    <w:rsid w:val="00F82EC8"/>
    <w:rsid w:val="00F833A8"/>
    <w:rsid w:val="00F84D54"/>
    <w:rsid w:val="00F84EAC"/>
    <w:rsid w:val="00F858CF"/>
    <w:rsid w:val="00F8655A"/>
    <w:rsid w:val="00F875DD"/>
    <w:rsid w:val="00F905EA"/>
    <w:rsid w:val="00F90D24"/>
    <w:rsid w:val="00F91718"/>
    <w:rsid w:val="00F91BDE"/>
    <w:rsid w:val="00F91C8A"/>
    <w:rsid w:val="00F9278E"/>
    <w:rsid w:val="00F92A6B"/>
    <w:rsid w:val="00F930FA"/>
    <w:rsid w:val="00F93634"/>
    <w:rsid w:val="00F938CC"/>
    <w:rsid w:val="00F942C0"/>
    <w:rsid w:val="00F95AA2"/>
    <w:rsid w:val="00F96665"/>
    <w:rsid w:val="00F9670C"/>
    <w:rsid w:val="00F967E0"/>
    <w:rsid w:val="00F97C45"/>
    <w:rsid w:val="00FA0941"/>
    <w:rsid w:val="00FA0AE6"/>
    <w:rsid w:val="00FA0C30"/>
    <w:rsid w:val="00FA1600"/>
    <w:rsid w:val="00FA2484"/>
    <w:rsid w:val="00FA2825"/>
    <w:rsid w:val="00FA3A26"/>
    <w:rsid w:val="00FA3D39"/>
    <w:rsid w:val="00FA49F3"/>
    <w:rsid w:val="00FA4B93"/>
    <w:rsid w:val="00FA5110"/>
    <w:rsid w:val="00FA5314"/>
    <w:rsid w:val="00FA5E92"/>
    <w:rsid w:val="00FA72AD"/>
    <w:rsid w:val="00FB0083"/>
    <w:rsid w:val="00FB015C"/>
    <w:rsid w:val="00FB05A2"/>
    <w:rsid w:val="00FB1DE4"/>
    <w:rsid w:val="00FB217C"/>
    <w:rsid w:val="00FB21F1"/>
    <w:rsid w:val="00FB3E11"/>
    <w:rsid w:val="00FB48AA"/>
    <w:rsid w:val="00FB5834"/>
    <w:rsid w:val="00FB5EDB"/>
    <w:rsid w:val="00FB61DE"/>
    <w:rsid w:val="00FB6660"/>
    <w:rsid w:val="00FB7261"/>
    <w:rsid w:val="00FC1B4A"/>
    <w:rsid w:val="00FC2217"/>
    <w:rsid w:val="00FC2272"/>
    <w:rsid w:val="00FC2DC6"/>
    <w:rsid w:val="00FC3554"/>
    <w:rsid w:val="00FC3B69"/>
    <w:rsid w:val="00FC4273"/>
    <w:rsid w:val="00FC51EE"/>
    <w:rsid w:val="00FC62D2"/>
    <w:rsid w:val="00FC6766"/>
    <w:rsid w:val="00FC764A"/>
    <w:rsid w:val="00FC7791"/>
    <w:rsid w:val="00FD0042"/>
    <w:rsid w:val="00FD037D"/>
    <w:rsid w:val="00FD0589"/>
    <w:rsid w:val="00FD05CC"/>
    <w:rsid w:val="00FD0999"/>
    <w:rsid w:val="00FD14CB"/>
    <w:rsid w:val="00FD1C30"/>
    <w:rsid w:val="00FD1D91"/>
    <w:rsid w:val="00FD29B6"/>
    <w:rsid w:val="00FD3557"/>
    <w:rsid w:val="00FD47B1"/>
    <w:rsid w:val="00FD47C7"/>
    <w:rsid w:val="00FD4E50"/>
    <w:rsid w:val="00FD5577"/>
    <w:rsid w:val="00FD6359"/>
    <w:rsid w:val="00FD6E38"/>
    <w:rsid w:val="00FD6FAC"/>
    <w:rsid w:val="00FD70E7"/>
    <w:rsid w:val="00FD7386"/>
    <w:rsid w:val="00FD746E"/>
    <w:rsid w:val="00FE04DA"/>
    <w:rsid w:val="00FE1189"/>
    <w:rsid w:val="00FE1803"/>
    <w:rsid w:val="00FE1A2E"/>
    <w:rsid w:val="00FE1FE4"/>
    <w:rsid w:val="00FE25B6"/>
    <w:rsid w:val="00FE2701"/>
    <w:rsid w:val="00FE2746"/>
    <w:rsid w:val="00FE3727"/>
    <w:rsid w:val="00FE3C4C"/>
    <w:rsid w:val="00FE3E38"/>
    <w:rsid w:val="00FE4396"/>
    <w:rsid w:val="00FE478B"/>
    <w:rsid w:val="00FE4926"/>
    <w:rsid w:val="00FE504D"/>
    <w:rsid w:val="00FE5A39"/>
    <w:rsid w:val="00FE70C5"/>
    <w:rsid w:val="00FE7276"/>
    <w:rsid w:val="00FF0325"/>
    <w:rsid w:val="00FF03DE"/>
    <w:rsid w:val="00FF0E04"/>
    <w:rsid w:val="00FF0F69"/>
    <w:rsid w:val="00FF1D2B"/>
    <w:rsid w:val="00FF1F96"/>
    <w:rsid w:val="00FF3411"/>
    <w:rsid w:val="00FF3417"/>
    <w:rsid w:val="00FF39DC"/>
    <w:rsid w:val="00FF3D0F"/>
    <w:rsid w:val="00FF3DB2"/>
    <w:rsid w:val="00FF4171"/>
    <w:rsid w:val="00FF4409"/>
    <w:rsid w:val="00FF51E4"/>
    <w:rsid w:val="00FF539F"/>
    <w:rsid w:val="00FF702E"/>
    <w:rsid w:val="00FF73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EE2816"/>
  <w15:chartTrackingRefBased/>
  <w15:docId w15:val="{D43C3EDA-2A63-412E-BDC8-0E7A3522D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4044AB"/>
    <w:pPr>
      <w:widowControl w:val="0"/>
      <w:jc w:val="both"/>
    </w:pPr>
  </w:style>
  <w:style w:type="paragraph" w:styleId="1">
    <w:name w:val="heading 1"/>
    <w:basedOn w:val="a"/>
    <w:next w:val="a"/>
    <w:link w:val="1Char"/>
    <w:autoRedefine/>
    <w:uiPriority w:val="9"/>
    <w:qFormat/>
    <w:rsid w:val="004B671F"/>
    <w:pPr>
      <w:numPr>
        <w:numId w:val="1"/>
      </w:numPr>
      <w:jc w:val="left"/>
      <w:outlineLvl w:val="0"/>
    </w:pPr>
    <w:rPr>
      <w:rFonts w:eastAsiaTheme="majorEastAsia"/>
      <w:b/>
      <w:bCs/>
      <w:kern w:val="44"/>
      <w:sz w:val="30"/>
      <w:szCs w:val="44"/>
    </w:rPr>
  </w:style>
  <w:style w:type="paragraph" w:styleId="2">
    <w:name w:val="heading 2"/>
    <w:basedOn w:val="a"/>
    <w:next w:val="a"/>
    <w:link w:val="2Char"/>
    <w:autoRedefine/>
    <w:uiPriority w:val="9"/>
    <w:unhideWhenUsed/>
    <w:qFormat/>
    <w:rsid w:val="00FF39DC"/>
    <w:pPr>
      <w:numPr>
        <w:ilvl w:val="1"/>
        <w:numId w:val="1"/>
      </w:numPr>
      <w:shd w:val="clear" w:color="auto" w:fill="F8F8F8"/>
      <w:jc w:val="left"/>
      <w:outlineLvl w:val="1"/>
    </w:pPr>
    <w:rPr>
      <w:rFonts w:asciiTheme="majorHAnsi" w:eastAsiaTheme="majorEastAsia" w:hAnsiTheme="majorHAnsi" w:cstheme="majorBidi"/>
      <w:bCs/>
      <w:sz w:val="28"/>
      <w:szCs w:val="32"/>
    </w:rPr>
  </w:style>
  <w:style w:type="paragraph" w:styleId="3">
    <w:name w:val="heading 3"/>
    <w:basedOn w:val="a"/>
    <w:next w:val="a"/>
    <w:link w:val="3Char"/>
    <w:autoRedefine/>
    <w:uiPriority w:val="9"/>
    <w:unhideWhenUsed/>
    <w:qFormat/>
    <w:rsid w:val="00FF539F"/>
    <w:pPr>
      <w:numPr>
        <w:ilvl w:val="2"/>
        <w:numId w:val="1"/>
      </w:numPr>
      <w:shd w:val="clear" w:color="auto" w:fill="F3F5F7"/>
      <w:kinsoku w:val="0"/>
      <w:jc w:val="left"/>
      <w:outlineLvl w:val="2"/>
    </w:pPr>
    <w:rPr>
      <w:rFonts w:eastAsiaTheme="majorEastAsia"/>
      <w:bCs/>
      <w:sz w:val="24"/>
    </w:rPr>
  </w:style>
  <w:style w:type="paragraph" w:styleId="4">
    <w:name w:val="heading 4"/>
    <w:basedOn w:val="a"/>
    <w:next w:val="a"/>
    <w:link w:val="4Char"/>
    <w:autoRedefine/>
    <w:uiPriority w:val="9"/>
    <w:unhideWhenUsed/>
    <w:qFormat/>
    <w:rsid w:val="00D95508"/>
    <w:pPr>
      <w:numPr>
        <w:ilvl w:val="3"/>
        <w:numId w:val="1"/>
      </w:numPr>
      <w:shd w:val="clear" w:color="auto" w:fill="F4F9F1"/>
      <w:jc w:val="left"/>
      <w:outlineLvl w:val="3"/>
    </w:pPr>
    <w:rPr>
      <w:rFonts w:asciiTheme="majorHAnsi" w:eastAsiaTheme="majorEastAsia" w:hAnsiTheme="majorHAnsi" w:cstheme="majorBidi"/>
      <w:bCs/>
      <w:sz w:val="20"/>
      <w:szCs w:val="28"/>
    </w:rPr>
  </w:style>
  <w:style w:type="paragraph" w:styleId="5">
    <w:name w:val="heading 5"/>
    <w:basedOn w:val="a"/>
    <w:next w:val="a"/>
    <w:link w:val="5Char"/>
    <w:autoRedefine/>
    <w:uiPriority w:val="9"/>
    <w:unhideWhenUsed/>
    <w:qFormat/>
    <w:rsid w:val="00A63826"/>
    <w:pPr>
      <w:numPr>
        <w:ilvl w:val="4"/>
        <w:numId w:val="1"/>
      </w:numPr>
      <w:shd w:val="clear" w:color="auto" w:fill="FFFDFD"/>
      <w:jc w:val="left"/>
      <w:outlineLvl w:val="4"/>
    </w:pPr>
    <w:rPr>
      <w:rFonts w:eastAsiaTheme="majorEastAsia"/>
      <w:bCs/>
      <w:sz w:val="18"/>
      <w:szCs w:val="28"/>
    </w:rPr>
  </w:style>
  <w:style w:type="paragraph" w:styleId="6">
    <w:name w:val="heading 6"/>
    <w:basedOn w:val="a"/>
    <w:next w:val="a"/>
    <w:link w:val="6Char"/>
    <w:autoRedefine/>
    <w:uiPriority w:val="9"/>
    <w:unhideWhenUsed/>
    <w:qFormat/>
    <w:rsid w:val="00E60CF7"/>
    <w:pPr>
      <w:numPr>
        <w:ilvl w:val="5"/>
        <w:numId w:val="1"/>
      </w:numPr>
      <w:shd w:val="clear" w:color="auto" w:fill="FDFDFD"/>
      <w:spacing w:line="319" w:lineRule="auto"/>
      <w:jc w:val="left"/>
      <w:outlineLvl w:val="5"/>
    </w:pPr>
    <w:rPr>
      <w:rFonts w:asciiTheme="majorHAnsi" w:eastAsiaTheme="majorEastAsia" w:hAnsiTheme="majorHAnsi" w:cstheme="majorBidi"/>
      <w:bCs/>
      <w:sz w:val="18"/>
      <w:szCs w:val="24"/>
    </w:rPr>
  </w:style>
  <w:style w:type="paragraph" w:styleId="7">
    <w:name w:val="heading 7"/>
    <w:basedOn w:val="a"/>
    <w:next w:val="a"/>
    <w:link w:val="7Char"/>
    <w:uiPriority w:val="9"/>
    <w:unhideWhenUsed/>
    <w:rsid w:val="00253F98"/>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rsid w:val="007C5F25"/>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autoRedefine/>
    <w:uiPriority w:val="10"/>
    <w:qFormat/>
    <w:rsid w:val="001E2714"/>
    <w:pPr>
      <w:spacing w:before="240" w:after="60"/>
      <w:jc w:val="center"/>
      <w:outlineLvl w:val="0"/>
    </w:pPr>
    <w:rPr>
      <w:rFonts w:asciiTheme="majorHAnsi" w:eastAsia="宋体" w:hAnsiTheme="majorHAnsi" w:cstheme="majorBidi"/>
      <w:b/>
      <w:bCs/>
      <w:sz w:val="52"/>
      <w:szCs w:val="32"/>
    </w:rPr>
  </w:style>
  <w:style w:type="character" w:customStyle="1" w:styleId="Char">
    <w:name w:val="标题 Char"/>
    <w:basedOn w:val="a0"/>
    <w:link w:val="a3"/>
    <w:uiPriority w:val="10"/>
    <w:rsid w:val="001E2714"/>
    <w:rPr>
      <w:rFonts w:asciiTheme="majorHAnsi" w:eastAsia="宋体" w:hAnsiTheme="majorHAnsi" w:cstheme="majorBidi"/>
      <w:b/>
      <w:bCs/>
      <w:sz w:val="52"/>
      <w:szCs w:val="32"/>
    </w:rPr>
  </w:style>
  <w:style w:type="character" w:customStyle="1" w:styleId="2Char">
    <w:name w:val="标题 2 Char"/>
    <w:basedOn w:val="a0"/>
    <w:link w:val="2"/>
    <w:uiPriority w:val="9"/>
    <w:rsid w:val="00FF39DC"/>
    <w:rPr>
      <w:rFonts w:asciiTheme="majorHAnsi" w:eastAsiaTheme="majorEastAsia" w:hAnsiTheme="majorHAnsi" w:cstheme="majorBidi"/>
      <w:bCs/>
      <w:sz w:val="28"/>
      <w:szCs w:val="32"/>
      <w:shd w:val="clear" w:color="auto" w:fill="F8F8F8"/>
    </w:rPr>
  </w:style>
  <w:style w:type="character" w:customStyle="1" w:styleId="3Char">
    <w:name w:val="标题 3 Char"/>
    <w:basedOn w:val="a0"/>
    <w:link w:val="3"/>
    <w:uiPriority w:val="9"/>
    <w:rsid w:val="00FF539F"/>
    <w:rPr>
      <w:rFonts w:eastAsiaTheme="majorEastAsia"/>
      <w:bCs/>
      <w:sz w:val="24"/>
      <w:shd w:val="clear" w:color="auto" w:fill="F3F5F7"/>
    </w:rPr>
  </w:style>
  <w:style w:type="character" w:customStyle="1" w:styleId="1Char">
    <w:name w:val="标题 1 Char"/>
    <w:basedOn w:val="a0"/>
    <w:link w:val="1"/>
    <w:uiPriority w:val="9"/>
    <w:rsid w:val="004B671F"/>
    <w:rPr>
      <w:rFonts w:eastAsiaTheme="majorEastAsia"/>
      <w:b/>
      <w:bCs/>
      <w:kern w:val="44"/>
      <w:sz w:val="30"/>
      <w:szCs w:val="44"/>
    </w:rPr>
  </w:style>
  <w:style w:type="character" w:customStyle="1" w:styleId="5Char">
    <w:name w:val="标题 5 Char"/>
    <w:basedOn w:val="a0"/>
    <w:link w:val="5"/>
    <w:uiPriority w:val="9"/>
    <w:rsid w:val="00A63826"/>
    <w:rPr>
      <w:rFonts w:eastAsiaTheme="majorEastAsia"/>
      <w:bCs/>
      <w:sz w:val="18"/>
      <w:szCs w:val="28"/>
      <w:shd w:val="clear" w:color="auto" w:fill="FFFDFD"/>
    </w:rPr>
  </w:style>
  <w:style w:type="character" w:customStyle="1" w:styleId="4Char">
    <w:name w:val="标题 4 Char"/>
    <w:basedOn w:val="a0"/>
    <w:link w:val="4"/>
    <w:uiPriority w:val="9"/>
    <w:rsid w:val="00D95508"/>
    <w:rPr>
      <w:rFonts w:asciiTheme="majorHAnsi" w:eastAsiaTheme="majorEastAsia" w:hAnsiTheme="majorHAnsi" w:cstheme="majorBidi"/>
      <w:bCs/>
      <w:sz w:val="20"/>
      <w:szCs w:val="28"/>
      <w:shd w:val="clear" w:color="auto" w:fill="F4F9F1"/>
    </w:rPr>
  </w:style>
  <w:style w:type="numbering" w:customStyle="1" w:styleId="style">
    <w:name w:val="style"/>
    <w:uiPriority w:val="99"/>
    <w:rsid w:val="00F84EAC"/>
    <w:pPr>
      <w:numPr>
        <w:numId w:val="2"/>
      </w:numPr>
    </w:pPr>
  </w:style>
  <w:style w:type="paragraph" w:styleId="a4">
    <w:name w:val="header"/>
    <w:basedOn w:val="a"/>
    <w:link w:val="Char0"/>
    <w:uiPriority w:val="99"/>
    <w:unhideWhenUsed/>
    <w:rsid w:val="002946B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2946B3"/>
    <w:rPr>
      <w:sz w:val="18"/>
      <w:szCs w:val="18"/>
    </w:rPr>
  </w:style>
  <w:style w:type="paragraph" w:styleId="a5">
    <w:name w:val="footer"/>
    <w:basedOn w:val="a"/>
    <w:link w:val="Char1"/>
    <w:uiPriority w:val="99"/>
    <w:unhideWhenUsed/>
    <w:rsid w:val="002946B3"/>
    <w:pPr>
      <w:tabs>
        <w:tab w:val="center" w:pos="4153"/>
        <w:tab w:val="right" w:pos="8306"/>
      </w:tabs>
      <w:snapToGrid w:val="0"/>
      <w:jc w:val="left"/>
    </w:pPr>
    <w:rPr>
      <w:sz w:val="18"/>
      <w:szCs w:val="18"/>
    </w:rPr>
  </w:style>
  <w:style w:type="character" w:customStyle="1" w:styleId="Char1">
    <w:name w:val="页脚 Char"/>
    <w:basedOn w:val="a0"/>
    <w:link w:val="a5"/>
    <w:uiPriority w:val="99"/>
    <w:rsid w:val="002946B3"/>
    <w:rPr>
      <w:sz w:val="18"/>
      <w:szCs w:val="18"/>
    </w:rPr>
  </w:style>
  <w:style w:type="character" w:customStyle="1" w:styleId="6Char">
    <w:name w:val="标题 6 Char"/>
    <w:basedOn w:val="a0"/>
    <w:link w:val="6"/>
    <w:uiPriority w:val="9"/>
    <w:rsid w:val="00E60CF7"/>
    <w:rPr>
      <w:rFonts w:asciiTheme="majorHAnsi" w:eastAsiaTheme="majorEastAsia" w:hAnsiTheme="majorHAnsi" w:cstheme="majorBidi"/>
      <w:bCs/>
      <w:sz w:val="18"/>
      <w:szCs w:val="24"/>
      <w:shd w:val="clear" w:color="auto" w:fill="FDFDFD"/>
    </w:rPr>
  </w:style>
  <w:style w:type="paragraph" w:styleId="a6">
    <w:name w:val="No Spacing"/>
    <w:uiPriority w:val="1"/>
    <w:rsid w:val="003713E1"/>
    <w:pPr>
      <w:widowControl w:val="0"/>
      <w:jc w:val="both"/>
    </w:pPr>
  </w:style>
  <w:style w:type="paragraph" w:styleId="a7">
    <w:name w:val="List Paragraph"/>
    <w:basedOn w:val="a"/>
    <w:uiPriority w:val="34"/>
    <w:qFormat/>
    <w:rsid w:val="009025B1"/>
    <w:pPr>
      <w:ind w:firstLineChars="200" w:firstLine="420"/>
    </w:pPr>
    <w:rPr>
      <w:rFonts w:ascii="Calibri" w:eastAsia="宋体" w:hAnsi="Calibri" w:cs="Times New Roman"/>
      <w:szCs w:val="22"/>
    </w:rPr>
  </w:style>
  <w:style w:type="character" w:customStyle="1" w:styleId="8Char">
    <w:name w:val="标题 8 Char"/>
    <w:basedOn w:val="a0"/>
    <w:link w:val="8"/>
    <w:uiPriority w:val="9"/>
    <w:rsid w:val="007C5F25"/>
    <w:rPr>
      <w:rFonts w:asciiTheme="majorHAnsi" w:eastAsiaTheme="majorEastAsia" w:hAnsiTheme="majorHAnsi" w:cstheme="majorBidi"/>
      <w:sz w:val="24"/>
      <w:szCs w:val="24"/>
    </w:rPr>
  </w:style>
  <w:style w:type="character" w:styleId="HTML">
    <w:name w:val="HTML Code"/>
    <w:basedOn w:val="a0"/>
    <w:uiPriority w:val="99"/>
    <w:semiHidden/>
    <w:unhideWhenUsed/>
    <w:rsid w:val="00C96204"/>
    <w:rPr>
      <w:rFonts w:ascii="宋体" w:eastAsia="宋体" w:hAnsi="宋体" w:cs="宋体"/>
      <w:sz w:val="24"/>
      <w:szCs w:val="24"/>
    </w:rPr>
  </w:style>
  <w:style w:type="character" w:styleId="a8">
    <w:name w:val="Hyperlink"/>
    <w:basedOn w:val="a0"/>
    <w:uiPriority w:val="99"/>
    <w:unhideWhenUsed/>
    <w:rsid w:val="00CC7052"/>
    <w:rPr>
      <w:color w:val="0563C1" w:themeColor="hyperlink"/>
      <w:u w:val="single"/>
    </w:rPr>
  </w:style>
  <w:style w:type="character" w:customStyle="1" w:styleId="7Char">
    <w:name w:val="标题 7 Char"/>
    <w:basedOn w:val="a0"/>
    <w:link w:val="7"/>
    <w:uiPriority w:val="9"/>
    <w:rsid w:val="00253F98"/>
    <w:rPr>
      <w:b/>
      <w:bCs/>
      <w:sz w:val="24"/>
      <w:szCs w:val="24"/>
    </w:rPr>
  </w:style>
  <w:style w:type="character" w:styleId="a9">
    <w:name w:val="annotation reference"/>
    <w:basedOn w:val="a0"/>
    <w:uiPriority w:val="99"/>
    <w:semiHidden/>
    <w:unhideWhenUsed/>
    <w:rsid w:val="003A74C8"/>
    <w:rPr>
      <w:sz w:val="21"/>
      <w:szCs w:val="21"/>
    </w:rPr>
  </w:style>
  <w:style w:type="paragraph" w:styleId="aa">
    <w:name w:val="annotation text"/>
    <w:basedOn w:val="a"/>
    <w:link w:val="Char2"/>
    <w:uiPriority w:val="99"/>
    <w:semiHidden/>
    <w:unhideWhenUsed/>
    <w:rsid w:val="003A74C8"/>
    <w:pPr>
      <w:jc w:val="left"/>
    </w:pPr>
  </w:style>
  <w:style w:type="character" w:customStyle="1" w:styleId="Char2">
    <w:name w:val="批注文字 Char"/>
    <w:basedOn w:val="a0"/>
    <w:link w:val="aa"/>
    <w:uiPriority w:val="99"/>
    <w:semiHidden/>
    <w:rsid w:val="003A74C8"/>
  </w:style>
  <w:style w:type="paragraph" w:styleId="ab">
    <w:name w:val="annotation subject"/>
    <w:basedOn w:val="aa"/>
    <w:next w:val="aa"/>
    <w:link w:val="Char3"/>
    <w:uiPriority w:val="99"/>
    <w:semiHidden/>
    <w:unhideWhenUsed/>
    <w:rsid w:val="003A74C8"/>
    <w:rPr>
      <w:b/>
      <w:bCs/>
    </w:rPr>
  </w:style>
  <w:style w:type="character" w:customStyle="1" w:styleId="Char3">
    <w:name w:val="批注主题 Char"/>
    <w:basedOn w:val="Char2"/>
    <w:link w:val="ab"/>
    <w:uiPriority w:val="99"/>
    <w:semiHidden/>
    <w:rsid w:val="003A74C8"/>
    <w:rPr>
      <w:b/>
      <w:bCs/>
    </w:rPr>
  </w:style>
  <w:style w:type="paragraph" w:styleId="ac">
    <w:name w:val="Balloon Text"/>
    <w:basedOn w:val="a"/>
    <w:link w:val="Char4"/>
    <w:uiPriority w:val="99"/>
    <w:semiHidden/>
    <w:unhideWhenUsed/>
    <w:rsid w:val="003A74C8"/>
    <w:rPr>
      <w:sz w:val="18"/>
      <w:szCs w:val="18"/>
    </w:rPr>
  </w:style>
  <w:style w:type="character" w:customStyle="1" w:styleId="Char4">
    <w:name w:val="批注框文本 Char"/>
    <w:basedOn w:val="a0"/>
    <w:link w:val="ac"/>
    <w:uiPriority w:val="99"/>
    <w:semiHidden/>
    <w:rsid w:val="003A74C8"/>
    <w:rPr>
      <w:sz w:val="18"/>
      <w:szCs w:val="18"/>
    </w:rPr>
  </w:style>
  <w:style w:type="character" w:customStyle="1" w:styleId="Char5">
    <w:name w:val="例程代码 Char"/>
    <w:link w:val="ad"/>
    <w:rsid w:val="00B14513"/>
    <w:rPr>
      <w:rFonts w:ascii="Courier New" w:eastAsia="宋体" w:hAnsi="Courier New"/>
      <w:sz w:val="18"/>
      <w:szCs w:val="18"/>
      <w:shd w:val="clear" w:color="auto" w:fill="E0E0E0"/>
    </w:rPr>
  </w:style>
  <w:style w:type="paragraph" w:customStyle="1" w:styleId="ad">
    <w:name w:val="例程代码"/>
    <w:basedOn w:val="a"/>
    <w:link w:val="Char5"/>
    <w:qFormat/>
    <w:rsid w:val="00B14513"/>
    <w:pPr>
      <w:widowControl/>
      <w:shd w:val="clear" w:color="auto" w:fill="E0E0E0"/>
      <w:jc w:val="left"/>
    </w:pPr>
    <w:rPr>
      <w:rFonts w:ascii="Courier New" w:eastAsia="宋体" w:hAnsi="Courier New"/>
      <w:sz w:val="18"/>
      <w:szCs w:val="18"/>
      <w:shd w:val="clear" w:color="auto" w:fill="E0E0E0"/>
    </w:rPr>
  </w:style>
  <w:style w:type="table" w:styleId="ae">
    <w:name w:val="Table Grid"/>
    <w:aliases w:val="CodeStyleSheet"/>
    <w:basedOn w:val="a1"/>
    <w:uiPriority w:val="39"/>
    <w:rsid w:val="005C358F"/>
    <w:rPr>
      <w:sz w:val="18"/>
    </w:rPr>
    <w:tblPr>
      <w:tblBorders>
        <w:top w:val="single" w:sz="4" w:space="0" w:color="FF0000"/>
        <w:left w:val="single" w:sz="4" w:space="0" w:color="FF0000"/>
        <w:bottom w:val="single" w:sz="4" w:space="0" w:color="FF0000"/>
        <w:right w:val="single" w:sz="4" w:space="0" w:color="FF0000"/>
      </w:tblBorders>
    </w:tblPr>
    <w:tcPr>
      <w:shd w:val="clear" w:color="auto" w:fill="F8F8F8"/>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07415">
      <w:bodyDiv w:val="1"/>
      <w:marLeft w:val="0"/>
      <w:marRight w:val="0"/>
      <w:marTop w:val="0"/>
      <w:marBottom w:val="0"/>
      <w:divBdr>
        <w:top w:val="none" w:sz="0" w:space="0" w:color="auto"/>
        <w:left w:val="none" w:sz="0" w:space="0" w:color="auto"/>
        <w:bottom w:val="none" w:sz="0" w:space="0" w:color="auto"/>
        <w:right w:val="none" w:sz="0" w:space="0" w:color="auto"/>
      </w:divBdr>
    </w:div>
    <w:div w:id="22558961">
      <w:bodyDiv w:val="1"/>
      <w:marLeft w:val="0"/>
      <w:marRight w:val="0"/>
      <w:marTop w:val="0"/>
      <w:marBottom w:val="0"/>
      <w:divBdr>
        <w:top w:val="none" w:sz="0" w:space="0" w:color="auto"/>
        <w:left w:val="none" w:sz="0" w:space="0" w:color="auto"/>
        <w:bottom w:val="none" w:sz="0" w:space="0" w:color="auto"/>
        <w:right w:val="none" w:sz="0" w:space="0" w:color="auto"/>
      </w:divBdr>
    </w:div>
    <w:div w:id="30082054">
      <w:bodyDiv w:val="1"/>
      <w:marLeft w:val="0"/>
      <w:marRight w:val="0"/>
      <w:marTop w:val="0"/>
      <w:marBottom w:val="0"/>
      <w:divBdr>
        <w:top w:val="none" w:sz="0" w:space="0" w:color="auto"/>
        <w:left w:val="none" w:sz="0" w:space="0" w:color="auto"/>
        <w:bottom w:val="none" w:sz="0" w:space="0" w:color="auto"/>
        <w:right w:val="none" w:sz="0" w:space="0" w:color="auto"/>
      </w:divBdr>
    </w:div>
    <w:div w:id="30422141">
      <w:bodyDiv w:val="1"/>
      <w:marLeft w:val="0"/>
      <w:marRight w:val="0"/>
      <w:marTop w:val="0"/>
      <w:marBottom w:val="0"/>
      <w:divBdr>
        <w:top w:val="none" w:sz="0" w:space="0" w:color="auto"/>
        <w:left w:val="none" w:sz="0" w:space="0" w:color="auto"/>
        <w:bottom w:val="none" w:sz="0" w:space="0" w:color="auto"/>
        <w:right w:val="none" w:sz="0" w:space="0" w:color="auto"/>
      </w:divBdr>
    </w:div>
    <w:div w:id="37901384">
      <w:bodyDiv w:val="1"/>
      <w:marLeft w:val="0"/>
      <w:marRight w:val="0"/>
      <w:marTop w:val="0"/>
      <w:marBottom w:val="0"/>
      <w:divBdr>
        <w:top w:val="none" w:sz="0" w:space="0" w:color="auto"/>
        <w:left w:val="none" w:sz="0" w:space="0" w:color="auto"/>
        <w:bottom w:val="none" w:sz="0" w:space="0" w:color="auto"/>
        <w:right w:val="none" w:sz="0" w:space="0" w:color="auto"/>
      </w:divBdr>
    </w:div>
    <w:div w:id="39284814">
      <w:bodyDiv w:val="1"/>
      <w:marLeft w:val="0"/>
      <w:marRight w:val="0"/>
      <w:marTop w:val="0"/>
      <w:marBottom w:val="0"/>
      <w:divBdr>
        <w:top w:val="none" w:sz="0" w:space="0" w:color="auto"/>
        <w:left w:val="none" w:sz="0" w:space="0" w:color="auto"/>
        <w:bottom w:val="none" w:sz="0" w:space="0" w:color="auto"/>
        <w:right w:val="none" w:sz="0" w:space="0" w:color="auto"/>
      </w:divBdr>
    </w:div>
    <w:div w:id="52125509">
      <w:bodyDiv w:val="1"/>
      <w:marLeft w:val="0"/>
      <w:marRight w:val="0"/>
      <w:marTop w:val="0"/>
      <w:marBottom w:val="0"/>
      <w:divBdr>
        <w:top w:val="none" w:sz="0" w:space="0" w:color="auto"/>
        <w:left w:val="none" w:sz="0" w:space="0" w:color="auto"/>
        <w:bottom w:val="none" w:sz="0" w:space="0" w:color="auto"/>
        <w:right w:val="none" w:sz="0" w:space="0" w:color="auto"/>
      </w:divBdr>
    </w:div>
    <w:div w:id="64686854">
      <w:bodyDiv w:val="1"/>
      <w:marLeft w:val="0"/>
      <w:marRight w:val="0"/>
      <w:marTop w:val="0"/>
      <w:marBottom w:val="0"/>
      <w:divBdr>
        <w:top w:val="none" w:sz="0" w:space="0" w:color="auto"/>
        <w:left w:val="none" w:sz="0" w:space="0" w:color="auto"/>
        <w:bottom w:val="none" w:sz="0" w:space="0" w:color="auto"/>
        <w:right w:val="none" w:sz="0" w:space="0" w:color="auto"/>
      </w:divBdr>
    </w:div>
    <w:div w:id="71589202">
      <w:bodyDiv w:val="1"/>
      <w:marLeft w:val="0"/>
      <w:marRight w:val="0"/>
      <w:marTop w:val="0"/>
      <w:marBottom w:val="0"/>
      <w:divBdr>
        <w:top w:val="none" w:sz="0" w:space="0" w:color="auto"/>
        <w:left w:val="none" w:sz="0" w:space="0" w:color="auto"/>
        <w:bottom w:val="none" w:sz="0" w:space="0" w:color="auto"/>
        <w:right w:val="none" w:sz="0" w:space="0" w:color="auto"/>
      </w:divBdr>
    </w:div>
    <w:div w:id="79913542">
      <w:bodyDiv w:val="1"/>
      <w:marLeft w:val="0"/>
      <w:marRight w:val="0"/>
      <w:marTop w:val="0"/>
      <w:marBottom w:val="0"/>
      <w:divBdr>
        <w:top w:val="none" w:sz="0" w:space="0" w:color="auto"/>
        <w:left w:val="none" w:sz="0" w:space="0" w:color="auto"/>
        <w:bottom w:val="none" w:sz="0" w:space="0" w:color="auto"/>
        <w:right w:val="none" w:sz="0" w:space="0" w:color="auto"/>
      </w:divBdr>
    </w:div>
    <w:div w:id="91822698">
      <w:bodyDiv w:val="1"/>
      <w:marLeft w:val="0"/>
      <w:marRight w:val="0"/>
      <w:marTop w:val="0"/>
      <w:marBottom w:val="0"/>
      <w:divBdr>
        <w:top w:val="none" w:sz="0" w:space="0" w:color="auto"/>
        <w:left w:val="none" w:sz="0" w:space="0" w:color="auto"/>
        <w:bottom w:val="none" w:sz="0" w:space="0" w:color="auto"/>
        <w:right w:val="none" w:sz="0" w:space="0" w:color="auto"/>
      </w:divBdr>
    </w:div>
    <w:div w:id="100032907">
      <w:bodyDiv w:val="1"/>
      <w:marLeft w:val="0"/>
      <w:marRight w:val="0"/>
      <w:marTop w:val="0"/>
      <w:marBottom w:val="0"/>
      <w:divBdr>
        <w:top w:val="none" w:sz="0" w:space="0" w:color="auto"/>
        <w:left w:val="none" w:sz="0" w:space="0" w:color="auto"/>
        <w:bottom w:val="none" w:sz="0" w:space="0" w:color="auto"/>
        <w:right w:val="none" w:sz="0" w:space="0" w:color="auto"/>
      </w:divBdr>
    </w:div>
    <w:div w:id="103966676">
      <w:bodyDiv w:val="1"/>
      <w:marLeft w:val="0"/>
      <w:marRight w:val="0"/>
      <w:marTop w:val="0"/>
      <w:marBottom w:val="0"/>
      <w:divBdr>
        <w:top w:val="none" w:sz="0" w:space="0" w:color="auto"/>
        <w:left w:val="none" w:sz="0" w:space="0" w:color="auto"/>
        <w:bottom w:val="none" w:sz="0" w:space="0" w:color="auto"/>
        <w:right w:val="none" w:sz="0" w:space="0" w:color="auto"/>
      </w:divBdr>
    </w:div>
    <w:div w:id="109327302">
      <w:bodyDiv w:val="1"/>
      <w:marLeft w:val="0"/>
      <w:marRight w:val="0"/>
      <w:marTop w:val="0"/>
      <w:marBottom w:val="0"/>
      <w:divBdr>
        <w:top w:val="none" w:sz="0" w:space="0" w:color="auto"/>
        <w:left w:val="none" w:sz="0" w:space="0" w:color="auto"/>
        <w:bottom w:val="none" w:sz="0" w:space="0" w:color="auto"/>
        <w:right w:val="none" w:sz="0" w:space="0" w:color="auto"/>
      </w:divBdr>
    </w:div>
    <w:div w:id="118885874">
      <w:bodyDiv w:val="1"/>
      <w:marLeft w:val="0"/>
      <w:marRight w:val="0"/>
      <w:marTop w:val="0"/>
      <w:marBottom w:val="0"/>
      <w:divBdr>
        <w:top w:val="none" w:sz="0" w:space="0" w:color="auto"/>
        <w:left w:val="none" w:sz="0" w:space="0" w:color="auto"/>
        <w:bottom w:val="none" w:sz="0" w:space="0" w:color="auto"/>
        <w:right w:val="none" w:sz="0" w:space="0" w:color="auto"/>
      </w:divBdr>
      <w:divsChild>
        <w:div w:id="1270623595">
          <w:marLeft w:val="0"/>
          <w:marRight w:val="0"/>
          <w:marTop w:val="75"/>
          <w:marBottom w:val="0"/>
          <w:divBdr>
            <w:top w:val="none" w:sz="0" w:space="0" w:color="auto"/>
            <w:left w:val="none" w:sz="0" w:space="0" w:color="auto"/>
            <w:bottom w:val="none" w:sz="0" w:space="0" w:color="auto"/>
            <w:right w:val="none" w:sz="0" w:space="0" w:color="auto"/>
          </w:divBdr>
        </w:div>
      </w:divsChild>
    </w:div>
    <w:div w:id="123667398">
      <w:bodyDiv w:val="1"/>
      <w:marLeft w:val="0"/>
      <w:marRight w:val="0"/>
      <w:marTop w:val="0"/>
      <w:marBottom w:val="0"/>
      <w:divBdr>
        <w:top w:val="none" w:sz="0" w:space="0" w:color="auto"/>
        <w:left w:val="none" w:sz="0" w:space="0" w:color="auto"/>
        <w:bottom w:val="none" w:sz="0" w:space="0" w:color="auto"/>
        <w:right w:val="none" w:sz="0" w:space="0" w:color="auto"/>
      </w:divBdr>
    </w:div>
    <w:div w:id="127288371">
      <w:bodyDiv w:val="1"/>
      <w:marLeft w:val="0"/>
      <w:marRight w:val="0"/>
      <w:marTop w:val="0"/>
      <w:marBottom w:val="0"/>
      <w:divBdr>
        <w:top w:val="none" w:sz="0" w:space="0" w:color="auto"/>
        <w:left w:val="none" w:sz="0" w:space="0" w:color="auto"/>
        <w:bottom w:val="none" w:sz="0" w:space="0" w:color="auto"/>
        <w:right w:val="none" w:sz="0" w:space="0" w:color="auto"/>
      </w:divBdr>
    </w:div>
    <w:div w:id="133912489">
      <w:bodyDiv w:val="1"/>
      <w:marLeft w:val="0"/>
      <w:marRight w:val="0"/>
      <w:marTop w:val="0"/>
      <w:marBottom w:val="0"/>
      <w:divBdr>
        <w:top w:val="none" w:sz="0" w:space="0" w:color="auto"/>
        <w:left w:val="none" w:sz="0" w:space="0" w:color="auto"/>
        <w:bottom w:val="none" w:sz="0" w:space="0" w:color="auto"/>
        <w:right w:val="none" w:sz="0" w:space="0" w:color="auto"/>
      </w:divBdr>
    </w:div>
    <w:div w:id="134152928">
      <w:bodyDiv w:val="1"/>
      <w:marLeft w:val="0"/>
      <w:marRight w:val="0"/>
      <w:marTop w:val="0"/>
      <w:marBottom w:val="0"/>
      <w:divBdr>
        <w:top w:val="none" w:sz="0" w:space="0" w:color="auto"/>
        <w:left w:val="none" w:sz="0" w:space="0" w:color="auto"/>
        <w:bottom w:val="none" w:sz="0" w:space="0" w:color="auto"/>
        <w:right w:val="none" w:sz="0" w:space="0" w:color="auto"/>
      </w:divBdr>
    </w:div>
    <w:div w:id="137383075">
      <w:bodyDiv w:val="1"/>
      <w:marLeft w:val="0"/>
      <w:marRight w:val="0"/>
      <w:marTop w:val="0"/>
      <w:marBottom w:val="0"/>
      <w:divBdr>
        <w:top w:val="none" w:sz="0" w:space="0" w:color="auto"/>
        <w:left w:val="none" w:sz="0" w:space="0" w:color="auto"/>
        <w:bottom w:val="none" w:sz="0" w:space="0" w:color="auto"/>
        <w:right w:val="none" w:sz="0" w:space="0" w:color="auto"/>
      </w:divBdr>
    </w:div>
    <w:div w:id="137772153">
      <w:bodyDiv w:val="1"/>
      <w:marLeft w:val="0"/>
      <w:marRight w:val="0"/>
      <w:marTop w:val="0"/>
      <w:marBottom w:val="0"/>
      <w:divBdr>
        <w:top w:val="none" w:sz="0" w:space="0" w:color="auto"/>
        <w:left w:val="none" w:sz="0" w:space="0" w:color="auto"/>
        <w:bottom w:val="none" w:sz="0" w:space="0" w:color="auto"/>
        <w:right w:val="none" w:sz="0" w:space="0" w:color="auto"/>
      </w:divBdr>
    </w:div>
    <w:div w:id="140271590">
      <w:bodyDiv w:val="1"/>
      <w:marLeft w:val="0"/>
      <w:marRight w:val="0"/>
      <w:marTop w:val="0"/>
      <w:marBottom w:val="0"/>
      <w:divBdr>
        <w:top w:val="none" w:sz="0" w:space="0" w:color="auto"/>
        <w:left w:val="none" w:sz="0" w:space="0" w:color="auto"/>
        <w:bottom w:val="none" w:sz="0" w:space="0" w:color="auto"/>
        <w:right w:val="none" w:sz="0" w:space="0" w:color="auto"/>
      </w:divBdr>
    </w:div>
    <w:div w:id="141046807">
      <w:bodyDiv w:val="1"/>
      <w:marLeft w:val="0"/>
      <w:marRight w:val="0"/>
      <w:marTop w:val="0"/>
      <w:marBottom w:val="0"/>
      <w:divBdr>
        <w:top w:val="none" w:sz="0" w:space="0" w:color="auto"/>
        <w:left w:val="none" w:sz="0" w:space="0" w:color="auto"/>
        <w:bottom w:val="none" w:sz="0" w:space="0" w:color="auto"/>
        <w:right w:val="none" w:sz="0" w:space="0" w:color="auto"/>
      </w:divBdr>
    </w:div>
    <w:div w:id="147208002">
      <w:bodyDiv w:val="1"/>
      <w:marLeft w:val="0"/>
      <w:marRight w:val="0"/>
      <w:marTop w:val="0"/>
      <w:marBottom w:val="0"/>
      <w:divBdr>
        <w:top w:val="none" w:sz="0" w:space="0" w:color="auto"/>
        <w:left w:val="none" w:sz="0" w:space="0" w:color="auto"/>
        <w:bottom w:val="none" w:sz="0" w:space="0" w:color="auto"/>
        <w:right w:val="none" w:sz="0" w:space="0" w:color="auto"/>
      </w:divBdr>
    </w:div>
    <w:div w:id="152795345">
      <w:bodyDiv w:val="1"/>
      <w:marLeft w:val="0"/>
      <w:marRight w:val="0"/>
      <w:marTop w:val="0"/>
      <w:marBottom w:val="0"/>
      <w:divBdr>
        <w:top w:val="none" w:sz="0" w:space="0" w:color="auto"/>
        <w:left w:val="none" w:sz="0" w:space="0" w:color="auto"/>
        <w:bottom w:val="none" w:sz="0" w:space="0" w:color="auto"/>
        <w:right w:val="none" w:sz="0" w:space="0" w:color="auto"/>
      </w:divBdr>
    </w:div>
    <w:div w:id="158619861">
      <w:bodyDiv w:val="1"/>
      <w:marLeft w:val="0"/>
      <w:marRight w:val="0"/>
      <w:marTop w:val="0"/>
      <w:marBottom w:val="0"/>
      <w:divBdr>
        <w:top w:val="none" w:sz="0" w:space="0" w:color="auto"/>
        <w:left w:val="none" w:sz="0" w:space="0" w:color="auto"/>
        <w:bottom w:val="none" w:sz="0" w:space="0" w:color="auto"/>
        <w:right w:val="none" w:sz="0" w:space="0" w:color="auto"/>
      </w:divBdr>
    </w:div>
    <w:div w:id="161509059">
      <w:bodyDiv w:val="1"/>
      <w:marLeft w:val="0"/>
      <w:marRight w:val="0"/>
      <w:marTop w:val="0"/>
      <w:marBottom w:val="0"/>
      <w:divBdr>
        <w:top w:val="none" w:sz="0" w:space="0" w:color="auto"/>
        <w:left w:val="none" w:sz="0" w:space="0" w:color="auto"/>
        <w:bottom w:val="none" w:sz="0" w:space="0" w:color="auto"/>
        <w:right w:val="none" w:sz="0" w:space="0" w:color="auto"/>
      </w:divBdr>
    </w:div>
    <w:div w:id="175385258">
      <w:bodyDiv w:val="1"/>
      <w:marLeft w:val="0"/>
      <w:marRight w:val="0"/>
      <w:marTop w:val="0"/>
      <w:marBottom w:val="0"/>
      <w:divBdr>
        <w:top w:val="none" w:sz="0" w:space="0" w:color="auto"/>
        <w:left w:val="none" w:sz="0" w:space="0" w:color="auto"/>
        <w:bottom w:val="none" w:sz="0" w:space="0" w:color="auto"/>
        <w:right w:val="none" w:sz="0" w:space="0" w:color="auto"/>
      </w:divBdr>
    </w:div>
    <w:div w:id="205143685">
      <w:bodyDiv w:val="1"/>
      <w:marLeft w:val="0"/>
      <w:marRight w:val="0"/>
      <w:marTop w:val="0"/>
      <w:marBottom w:val="0"/>
      <w:divBdr>
        <w:top w:val="none" w:sz="0" w:space="0" w:color="auto"/>
        <w:left w:val="none" w:sz="0" w:space="0" w:color="auto"/>
        <w:bottom w:val="none" w:sz="0" w:space="0" w:color="auto"/>
        <w:right w:val="none" w:sz="0" w:space="0" w:color="auto"/>
      </w:divBdr>
      <w:divsChild>
        <w:div w:id="1055471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25217">
      <w:bodyDiv w:val="1"/>
      <w:marLeft w:val="0"/>
      <w:marRight w:val="0"/>
      <w:marTop w:val="0"/>
      <w:marBottom w:val="0"/>
      <w:divBdr>
        <w:top w:val="none" w:sz="0" w:space="0" w:color="auto"/>
        <w:left w:val="none" w:sz="0" w:space="0" w:color="auto"/>
        <w:bottom w:val="none" w:sz="0" w:space="0" w:color="auto"/>
        <w:right w:val="none" w:sz="0" w:space="0" w:color="auto"/>
      </w:divBdr>
    </w:div>
    <w:div w:id="213003421">
      <w:bodyDiv w:val="1"/>
      <w:marLeft w:val="0"/>
      <w:marRight w:val="0"/>
      <w:marTop w:val="0"/>
      <w:marBottom w:val="0"/>
      <w:divBdr>
        <w:top w:val="none" w:sz="0" w:space="0" w:color="auto"/>
        <w:left w:val="none" w:sz="0" w:space="0" w:color="auto"/>
        <w:bottom w:val="none" w:sz="0" w:space="0" w:color="auto"/>
        <w:right w:val="none" w:sz="0" w:space="0" w:color="auto"/>
      </w:divBdr>
    </w:div>
    <w:div w:id="215314305">
      <w:bodyDiv w:val="1"/>
      <w:marLeft w:val="0"/>
      <w:marRight w:val="0"/>
      <w:marTop w:val="0"/>
      <w:marBottom w:val="0"/>
      <w:divBdr>
        <w:top w:val="none" w:sz="0" w:space="0" w:color="auto"/>
        <w:left w:val="none" w:sz="0" w:space="0" w:color="auto"/>
        <w:bottom w:val="none" w:sz="0" w:space="0" w:color="auto"/>
        <w:right w:val="none" w:sz="0" w:space="0" w:color="auto"/>
      </w:divBdr>
    </w:div>
    <w:div w:id="220866205">
      <w:bodyDiv w:val="1"/>
      <w:marLeft w:val="0"/>
      <w:marRight w:val="0"/>
      <w:marTop w:val="0"/>
      <w:marBottom w:val="0"/>
      <w:divBdr>
        <w:top w:val="none" w:sz="0" w:space="0" w:color="auto"/>
        <w:left w:val="none" w:sz="0" w:space="0" w:color="auto"/>
        <w:bottom w:val="none" w:sz="0" w:space="0" w:color="auto"/>
        <w:right w:val="none" w:sz="0" w:space="0" w:color="auto"/>
      </w:divBdr>
    </w:div>
    <w:div w:id="229998265">
      <w:bodyDiv w:val="1"/>
      <w:marLeft w:val="0"/>
      <w:marRight w:val="0"/>
      <w:marTop w:val="0"/>
      <w:marBottom w:val="0"/>
      <w:divBdr>
        <w:top w:val="none" w:sz="0" w:space="0" w:color="auto"/>
        <w:left w:val="none" w:sz="0" w:space="0" w:color="auto"/>
        <w:bottom w:val="none" w:sz="0" w:space="0" w:color="auto"/>
        <w:right w:val="none" w:sz="0" w:space="0" w:color="auto"/>
      </w:divBdr>
    </w:div>
    <w:div w:id="233394490">
      <w:bodyDiv w:val="1"/>
      <w:marLeft w:val="0"/>
      <w:marRight w:val="0"/>
      <w:marTop w:val="0"/>
      <w:marBottom w:val="0"/>
      <w:divBdr>
        <w:top w:val="none" w:sz="0" w:space="0" w:color="auto"/>
        <w:left w:val="none" w:sz="0" w:space="0" w:color="auto"/>
        <w:bottom w:val="none" w:sz="0" w:space="0" w:color="auto"/>
        <w:right w:val="none" w:sz="0" w:space="0" w:color="auto"/>
      </w:divBdr>
    </w:div>
    <w:div w:id="233467808">
      <w:bodyDiv w:val="1"/>
      <w:marLeft w:val="0"/>
      <w:marRight w:val="0"/>
      <w:marTop w:val="0"/>
      <w:marBottom w:val="0"/>
      <w:divBdr>
        <w:top w:val="none" w:sz="0" w:space="0" w:color="auto"/>
        <w:left w:val="none" w:sz="0" w:space="0" w:color="auto"/>
        <w:bottom w:val="none" w:sz="0" w:space="0" w:color="auto"/>
        <w:right w:val="none" w:sz="0" w:space="0" w:color="auto"/>
      </w:divBdr>
    </w:div>
    <w:div w:id="236862372">
      <w:bodyDiv w:val="1"/>
      <w:marLeft w:val="0"/>
      <w:marRight w:val="0"/>
      <w:marTop w:val="0"/>
      <w:marBottom w:val="0"/>
      <w:divBdr>
        <w:top w:val="none" w:sz="0" w:space="0" w:color="auto"/>
        <w:left w:val="none" w:sz="0" w:space="0" w:color="auto"/>
        <w:bottom w:val="none" w:sz="0" w:space="0" w:color="auto"/>
        <w:right w:val="none" w:sz="0" w:space="0" w:color="auto"/>
      </w:divBdr>
    </w:div>
    <w:div w:id="247203721">
      <w:bodyDiv w:val="1"/>
      <w:marLeft w:val="0"/>
      <w:marRight w:val="0"/>
      <w:marTop w:val="0"/>
      <w:marBottom w:val="0"/>
      <w:divBdr>
        <w:top w:val="none" w:sz="0" w:space="0" w:color="auto"/>
        <w:left w:val="none" w:sz="0" w:space="0" w:color="auto"/>
        <w:bottom w:val="none" w:sz="0" w:space="0" w:color="auto"/>
        <w:right w:val="none" w:sz="0" w:space="0" w:color="auto"/>
      </w:divBdr>
    </w:div>
    <w:div w:id="247932767">
      <w:bodyDiv w:val="1"/>
      <w:marLeft w:val="0"/>
      <w:marRight w:val="0"/>
      <w:marTop w:val="0"/>
      <w:marBottom w:val="0"/>
      <w:divBdr>
        <w:top w:val="none" w:sz="0" w:space="0" w:color="auto"/>
        <w:left w:val="none" w:sz="0" w:space="0" w:color="auto"/>
        <w:bottom w:val="none" w:sz="0" w:space="0" w:color="auto"/>
        <w:right w:val="none" w:sz="0" w:space="0" w:color="auto"/>
      </w:divBdr>
    </w:div>
    <w:div w:id="263149941">
      <w:bodyDiv w:val="1"/>
      <w:marLeft w:val="0"/>
      <w:marRight w:val="0"/>
      <w:marTop w:val="0"/>
      <w:marBottom w:val="0"/>
      <w:divBdr>
        <w:top w:val="none" w:sz="0" w:space="0" w:color="auto"/>
        <w:left w:val="none" w:sz="0" w:space="0" w:color="auto"/>
        <w:bottom w:val="none" w:sz="0" w:space="0" w:color="auto"/>
        <w:right w:val="none" w:sz="0" w:space="0" w:color="auto"/>
      </w:divBdr>
    </w:div>
    <w:div w:id="271481220">
      <w:bodyDiv w:val="1"/>
      <w:marLeft w:val="0"/>
      <w:marRight w:val="0"/>
      <w:marTop w:val="0"/>
      <w:marBottom w:val="0"/>
      <w:divBdr>
        <w:top w:val="none" w:sz="0" w:space="0" w:color="auto"/>
        <w:left w:val="none" w:sz="0" w:space="0" w:color="auto"/>
        <w:bottom w:val="none" w:sz="0" w:space="0" w:color="auto"/>
        <w:right w:val="none" w:sz="0" w:space="0" w:color="auto"/>
      </w:divBdr>
    </w:div>
    <w:div w:id="282542308">
      <w:bodyDiv w:val="1"/>
      <w:marLeft w:val="0"/>
      <w:marRight w:val="0"/>
      <w:marTop w:val="0"/>
      <w:marBottom w:val="0"/>
      <w:divBdr>
        <w:top w:val="none" w:sz="0" w:space="0" w:color="auto"/>
        <w:left w:val="none" w:sz="0" w:space="0" w:color="auto"/>
        <w:bottom w:val="none" w:sz="0" w:space="0" w:color="auto"/>
        <w:right w:val="none" w:sz="0" w:space="0" w:color="auto"/>
      </w:divBdr>
    </w:div>
    <w:div w:id="287324833">
      <w:bodyDiv w:val="1"/>
      <w:marLeft w:val="0"/>
      <w:marRight w:val="0"/>
      <w:marTop w:val="0"/>
      <w:marBottom w:val="0"/>
      <w:divBdr>
        <w:top w:val="none" w:sz="0" w:space="0" w:color="auto"/>
        <w:left w:val="none" w:sz="0" w:space="0" w:color="auto"/>
        <w:bottom w:val="none" w:sz="0" w:space="0" w:color="auto"/>
        <w:right w:val="none" w:sz="0" w:space="0" w:color="auto"/>
      </w:divBdr>
    </w:div>
    <w:div w:id="289409367">
      <w:bodyDiv w:val="1"/>
      <w:marLeft w:val="0"/>
      <w:marRight w:val="0"/>
      <w:marTop w:val="0"/>
      <w:marBottom w:val="0"/>
      <w:divBdr>
        <w:top w:val="none" w:sz="0" w:space="0" w:color="auto"/>
        <w:left w:val="none" w:sz="0" w:space="0" w:color="auto"/>
        <w:bottom w:val="none" w:sz="0" w:space="0" w:color="auto"/>
        <w:right w:val="none" w:sz="0" w:space="0" w:color="auto"/>
      </w:divBdr>
    </w:div>
    <w:div w:id="297804820">
      <w:bodyDiv w:val="1"/>
      <w:marLeft w:val="0"/>
      <w:marRight w:val="0"/>
      <w:marTop w:val="0"/>
      <w:marBottom w:val="0"/>
      <w:divBdr>
        <w:top w:val="none" w:sz="0" w:space="0" w:color="auto"/>
        <w:left w:val="none" w:sz="0" w:space="0" w:color="auto"/>
        <w:bottom w:val="none" w:sz="0" w:space="0" w:color="auto"/>
        <w:right w:val="none" w:sz="0" w:space="0" w:color="auto"/>
      </w:divBdr>
    </w:div>
    <w:div w:id="298803178">
      <w:bodyDiv w:val="1"/>
      <w:marLeft w:val="0"/>
      <w:marRight w:val="0"/>
      <w:marTop w:val="0"/>
      <w:marBottom w:val="0"/>
      <w:divBdr>
        <w:top w:val="none" w:sz="0" w:space="0" w:color="auto"/>
        <w:left w:val="none" w:sz="0" w:space="0" w:color="auto"/>
        <w:bottom w:val="none" w:sz="0" w:space="0" w:color="auto"/>
        <w:right w:val="none" w:sz="0" w:space="0" w:color="auto"/>
      </w:divBdr>
    </w:div>
    <w:div w:id="317853834">
      <w:bodyDiv w:val="1"/>
      <w:marLeft w:val="0"/>
      <w:marRight w:val="0"/>
      <w:marTop w:val="0"/>
      <w:marBottom w:val="0"/>
      <w:divBdr>
        <w:top w:val="none" w:sz="0" w:space="0" w:color="auto"/>
        <w:left w:val="none" w:sz="0" w:space="0" w:color="auto"/>
        <w:bottom w:val="none" w:sz="0" w:space="0" w:color="auto"/>
        <w:right w:val="none" w:sz="0" w:space="0" w:color="auto"/>
      </w:divBdr>
    </w:div>
    <w:div w:id="349836166">
      <w:bodyDiv w:val="1"/>
      <w:marLeft w:val="0"/>
      <w:marRight w:val="0"/>
      <w:marTop w:val="0"/>
      <w:marBottom w:val="0"/>
      <w:divBdr>
        <w:top w:val="none" w:sz="0" w:space="0" w:color="auto"/>
        <w:left w:val="none" w:sz="0" w:space="0" w:color="auto"/>
        <w:bottom w:val="none" w:sz="0" w:space="0" w:color="auto"/>
        <w:right w:val="none" w:sz="0" w:space="0" w:color="auto"/>
      </w:divBdr>
    </w:div>
    <w:div w:id="350569690">
      <w:bodyDiv w:val="1"/>
      <w:marLeft w:val="0"/>
      <w:marRight w:val="0"/>
      <w:marTop w:val="0"/>
      <w:marBottom w:val="0"/>
      <w:divBdr>
        <w:top w:val="none" w:sz="0" w:space="0" w:color="auto"/>
        <w:left w:val="none" w:sz="0" w:space="0" w:color="auto"/>
        <w:bottom w:val="none" w:sz="0" w:space="0" w:color="auto"/>
        <w:right w:val="none" w:sz="0" w:space="0" w:color="auto"/>
      </w:divBdr>
    </w:div>
    <w:div w:id="366149781">
      <w:bodyDiv w:val="1"/>
      <w:marLeft w:val="0"/>
      <w:marRight w:val="0"/>
      <w:marTop w:val="0"/>
      <w:marBottom w:val="0"/>
      <w:divBdr>
        <w:top w:val="none" w:sz="0" w:space="0" w:color="auto"/>
        <w:left w:val="none" w:sz="0" w:space="0" w:color="auto"/>
        <w:bottom w:val="none" w:sz="0" w:space="0" w:color="auto"/>
        <w:right w:val="none" w:sz="0" w:space="0" w:color="auto"/>
      </w:divBdr>
    </w:div>
    <w:div w:id="379326005">
      <w:bodyDiv w:val="1"/>
      <w:marLeft w:val="0"/>
      <w:marRight w:val="0"/>
      <w:marTop w:val="0"/>
      <w:marBottom w:val="0"/>
      <w:divBdr>
        <w:top w:val="none" w:sz="0" w:space="0" w:color="auto"/>
        <w:left w:val="none" w:sz="0" w:space="0" w:color="auto"/>
        <w:bottom w:val="none" w:sz="0" w:space="0" w:color="auto"/>
        <w:right w:val="none" w:sz="0" w:space="0" w:color="auto"/>
      </w:divBdr>
    </w:div>
    <w:div w:id="384719167">
      <w:bodyDiv w:val="1"/>
      <w:marLeft w:val="0"/>
      <w:marRight w:val="0"/>
      <w:marTop w:val="0"/>
      <w:marBottom w:val="0"/>
      <w:divBdr>
        <w:top w:val="none" w:sz="0" w:space="0" w:color="auto"/>
        <w:left w:val="none" w:sz="0" w:space="0" w:color="auto"/>
        <w:bottom w:val="none" w:sz="0" w:space="0" w:color="auto"/>
        <w:right w:val="none" w:sz="0" w:space="0" w:color="auto"/>
      </w:divBdr>
    </w:div>
    <w:div w:id="392774973">
      <w:bodyDiv w:val="1"/>
      <w:marLeft w:val="0"/>
      <w:marRight w:val="0"/>
      <w:marTop w:val="0"/>
      <w:marBottom w:val="0"/>
      <w:divBdr>
        <w:top w:val="none" w:sz="0" w:space="0" w:color="auto"/>
        <w:left w:val="none" w:sz="0" w:space="0" w:color="auto"/>
        <w:bottom w:val="none" w:sz="0" w:space="0" w:color="auto"/>
        <w:right w:val="none" w:sz="0" w:space="0" w:color="auto"/>
      </w:divBdr>
    </w:div>
    <w:div w:id="397366433">
      <w:bodyDiv w:val="1"/>
      <w:marLeft w:val="0"/>
      <w:marRight w:val="0"/>
      <w:marTop w:val="0"/>
      <w:marBottom w:val="0"/>
      <w:divBdr>
        <w:top w:val="none" w:sz="0" w:space="0" w:color="auto"/>
        <w:left w:val="none" w:sz="0" w:space="0" w:color="auto"/>
        <w:bottom w:val="none" w:sz="0" w:space="0" w:color="auto"/>
        <w:right w:val="none" w:sz="0" w:space="0" w:color="auto"/>
      </w:divBdr>
    </w:div>
    <w:div w:id="423840870">
      <w:bodyDiv w:val="1"/>
      <w:marLeft w:val="0"/>
      <w:marRight w:val="0"/>
      <w:marTop w:val="0"/>
      <w:marBottom w:val="0"/>
      <w:divBdr>
        <w:top w:val="none" w:sz="0" w:space="0" w:color="auto"/>
        <w:left w:val="none" w:sz="0" w:space="0" w:color="auto"/>
        <w:bottom w:val="none" w:sz="0" w:space="0" w:color="auto"/>
        <w:right w:val="none" w:sz="0" w:space="0" w:color="auto"/>
      </w:divBdr>
    </w:div>
    <w:div w:id="428433034">
      <w:bodyDiv w:val="1"/>
      <w:marLeft w:val="0"/>
      <w:marRight w:val="0"/>
      <w:marTop w:val="0"/>
      <w:marBottom w:val="0"/>
      <w:divBdr>
        <w:top w:val="none" w:sz="0" w:space="0" w:color="auto"/>
        <w:left w:val="none" w:sz="0" w:space="0" w:color="auto"/>
        <w:bottom w:val="none" w:sz="0" w:space="0" w:color="auto"/>
        <w:right w:val="none" w:sz="0" w:space="0" w:color="auto"/>
      </w:divBdr>
    </w:div>
    <w:div w:id="431243363">
      <w:bodyDiv w:val="1"/>
      <w:marLeft w:val="0"/>
      <w:marRight w:val="0"/>
      <w:marTop w:val="0"/>
      <w:marBottom w:val="0"/>
      <w:divBdr>
        <w:top w:val="none" w:sz="0" w:space="0" w:color="auto"/>
        <w:left w:val="none" w:sz="0" w:space="0" w:color="auto"/>
        <w:bottom w:val="none" w:sz="0" w:space="0" w:color="auto"/>
        <w:right w:val="none" w:sz="0" w:space="0" w:color="auto"/>
      </w:divBdr>
    </w:div>
    <w:div w:id="495583275">
      <w:bodyDiv w:val="1"/>
      <w:marLeft w:val="0"/>
      <w:marRight w:val="0"/>
      <w:marTop w:val="0"/>
      <w:marBottom w:val="0"/>
      <w:divBdr>
        <w:top w:val="none" w:sz="0" w:space="0" w:color="auto"/>
        <w:left w:val="none" w:sz="0" w:space="0" w:color="auto"/>
        <w:bottom w:val="none" w:sz="0" w:space="0" w:color="auto"/>
        <w:right w:val="none" w:sz="0" w:space="0" w:color="auto"/>
      </w:divBdr>
    </w:div>
    <w:div w:id="507865644">
      <w:bodyDiv w:val="1"/>
      <w:marLeft w:val="0"/>
      <w:marRight w:val="0"/>
      <w:marTop w:val="0"/>
      <w:marBottom w:val="0"/>
      <w:divBdr>
        <w:top w:val="none" w:sz="0" w:space="0" w:color="auto"/>
        <w:left w:val="none" w:sz="0" w:space="0" w:color="auto"/>
        <w:bottom w:val="none" w:sz="0" w:space="0" w:color="auto"/>
        <w:right w:val="none" w:sz="0" w:space="0" w:color="auto"/>
      </w:divBdr>
    </w:div>
    <w:div w:id="519971499">
      <w:bodyDiv w:val="1"/>
      <w:marLeft w:val="0"/>
      <w:marRight w:val="0"/>
      <w:marTop w:val="0"/>
      <w:marBottom w:val="0"/>
      <w:divBdr>
        <w:top w:val="none" w:sz="0" w:space="0" w:color="auto"/>
        <w:left w:val="none" w:sz="0" w:space="0" w:color="auto"/>
        <w:bottom w:val="none" w:sz="0" w:space="0" w:color="auto"/>
        <w:right w:val="none" w:sz="0" w:space="0" w:color="auto"/>
      </w:divBdr>
    </w:div>
    <w:div w:id="531922321">
      <w:bodyDiv w:val="1"/>
      <w:marLeft w:val="0"/>
      <w:marRight w:val="0"/>
      <w:marTop w:val="0"/>
      <w:marBottom w:val="0"/>
      <w:divBdr>
        <w:top w:val="none" w:sz="0" w:space="0" w:color="auto"/>
        <w:left w:val="none" w:sz="0" w:space="0" w:color="auto"/>
        <w:bottom w:val="none" w:sz="0" w:space="0" w:color="auto"/>
        <w:right w:val="none" w:sz="0" w:space="0" w:color="auto"/>
      </w:divBdr>
    </w:div>
    <w:div w:id="534729962">
      <w:bodyDiv w:val="1"/>
      <w:marLeft w:val="0"/>
      <w:marRight w:val="0"/>
      <w:marTop w:val="0"/>
      <w:marBottom w:val="0"/>
      <w:divBdr>
        <w:top w:val="none" w:sz="0" w:space="0" w:color="auto"/>
        <w:left w:val="none" w:sz="0" w:space="0" w:color="auto"/>
        <w:bottom w:val="none" w:sz="0" w:space="0" w:color="auto"/>
        <w:right w:val="none" w:sz="0" w:space="0" w:color="auto"/>
      </w:divBdr>
    </w:div>
    <w:div w:id="551308662">
      <w:bodyDiv w:val="1"/>
      <w:marLeft w:val="0"/>
      <w:marRight w:val="0"/>
      <w:marTop w:val="0"/>
      <w:marBottom w:val="0"/>
      <w:divBdr>
        <w:top w:val="none" w:sz="0" w:space="0" w:color="auto"/>
        <w:left w:val="none" w:sz="0" w:space="0" w:color="auto"/>
        <w:bottom w:val="none" w:sz="0" w:space="0" w:color="auto"/>
        <w:right w:val="none" w:sz="0" w:space="0" w:color="auto"/>
      </w:divBdr>
    </w:div>
    <w:div w:id="554925290">
      <w:bodyDiv w:val="1"/>
      <w:marLeft w:val="0"/>
      <w:marRight w:val="0"/>
      <w:marTop w:val="0"/>
      <w:marBottom w:val="0"/>
      <w:divBdr>
        <w:top w:val="none" w:sz="0" w:space="0" w:color="auto"/>
        <w:left w:val="none" w:sz="0" w:space="0" w:color="auto"/>
        <w:bottom w:val="none" w:sz="0" w:space="0" w:color="auto"/>
        <w:right w:val="none" w:sz="0" w:space="0" w:color="auto"/>
      </w:divBdr>
    </w:div>
    <w:div w:id="575558865">
      <w:bodyDiv w:val="1"/>
      <w:marLeft w:val="0"/>
      <w:marRight w:val="0"/>
      <w:marTop w:val="0"/>
      <w:marBottom w:val="0"/>
      <w:divBdr>
        <w:top w:val="none" w:sz="0" w:space="0" w:color="auto"/>
        <w:left w:val="none" w:sz="0" w:space="0" w:color="auto"/>
        <w:bottom w:val="none" w:sz="0" w:space="0" w:color="auto"/>
        <w:right w:val="none" w:sz="0" w:space="0" w:color="auto"/>
      </w:divBdr>
    </w:div>
    <w:div w:id="587423670">
      <w:bodyDiv w:val="1"/>
      <w:marLeft w:val="0"/>
      <w:marRight w:val="0"/>
      <w:marTop w:val="0"/>
      <w:marBottom w:val="0"/>
      <w:divBdr>
        <w:top w:val="none" w:sz="0" w:space="0" w:color="auto"/>
        <w:left w:val="none" w:sz="0" w:space="0" w:color="auto"/>
        <w:bottom w:val="none" w:sz="0" w:space="0" w:color="auto"/>
        <w:right w:val="none" w:sz="0" w:space="0" w:color="auto"/>
      </w:divBdr>
    </w:div>
    <w:div w:id="591283602">
      <w:bodyDiv w:val="1"/>
      <w:marLeft w:val="0"/>
      <w:marRight w:val="0"/>
      <w:marTop w:val="0"/>
      <w:marBottom w:val="0"/>
      <w:divBdr>
        <w:top w:val="none" w:sz="0" w:space="0" w:color="auto"/>
        <w:left w:val="none" w:sz="0" w:space="0" w:color="auto"/>
        <w:bottom w:val="none" w:sz="0" w:space="0" w:color="auto"/>
        <w:right w:val="none" w:sz="0" w:space="0" w:color="auto"/>
      </w:divBdr>
    </w:div>
    <w:div w:id="604197667">
      <w:bodyDiv w:val="1"/>
      <w:marLeft w:val="0"/>
      <w:marRight w:val="0"/>
      <w:marTop w:val="0"/>
      <w:marBottom w:val="0"/>
      <w:divBdr>
        <w:top w:val="none" w:sz="0" w:space="0" w:color="auto"/>
        <w:left w:val="none" w:sz="0" w:space="0" w:color="auto"/>
        <w:bottom w:val="none" w:sz="0" w:space="0" w:color="auto"/>
        <w:right w:val="none" w:sz="0" w:space="0" w:color="auto"/>
      </w:divBdr>
    </w:div>
    <w:div w:id="607549124">
      <w:bodyDiv w:val="1"/>
      <w:marLeft w:val="0"/>
      <w:marRight w:val="0"/>
      <w:marTop w:val="0"/>
      <w:marBottom w:val="0"/>
      <w:divBdr>
        <w:top w:val="none" w:sz="0" w:space="0" w:color="auto"/>
        <w:left w:val="none" w:sz="0" w:space="0" w:color="auto"/>
        <w:bottom w:val="none" w:sz="0" w:space="0" w:color="auto"/>
        <w:right w:val="none" w:sz="0" w:space="0" w:color="auto"/>
      </w:divBdr>
    </w:div>
    <w:div w:id="632565420">
      <w:bodyDiv w:val="1"/>
      <w:marLeft w:val="0"/>
      <w:marRight w:val="0"/>
      <w:marTop w:val="0"/>
      <w:marBottom w:val="0"/>
      <w:divBdr>
        <w:top w:val="none" w:sz="0" w:space="0" w:color="auto"/>
        <w:left w:val="none" w:sz="0" w:space="0" w:color="auto"/>
        <w:bottom w:val="none" w:sz="0" w:space="0" w:color="auto"/>
        <w:right w:val="none" w:sz="0" w:space="0" w:color="auto"/>
      </w:divBdr>
    </w:div>
    <w:div w:id="637957979">
      <w:bodyDiv w:val="1"/>
      <w:marLeft w:val="0"/>
      <w:marRight w:val="0"/>
      <w:marTop w:val="0"/>
      <w:marBottom w:val="0"/>
      <w:divBdr>
        <w:top w:val="none" w:sz="0" w:space="0" w:color="auto"/>
        <w:left w:val="none" w:sz="0" w:space="0" w:color="auto"/>
        <w:bottom w:val="none" w:sz="0" w:space="0" w:color="auto"/>
        <w:right w:val="none" w:sz="0" w:space="0" w:color="auto"/>
      </w:divBdr>
    </w:div>
    <w:div w:id="647631242">
      <w:bodyDiv w:val="1"/>
      <w:marLeft w:val="0"/>
      <w:marRight w:val="0"/>
      <w:marTop w:val="0"/>
      <w:marBottom w:val="0"/>
      <w:divBdr>
        <w:top w:val="none" w:sz="0" w:space="0" w:color="auto"/>
        <w:left w:val="none" w:sz="0" w:space="0" w:color="auto"/>
        <w:bottom w:val="none" w:sz="0" w:space="0" w:color="auto"/>
        <w:right w:val="none" w:sz="0" w:space="0" w:color="auto"/>
      </w:divBdr>
    </w:div>
    <w:div w:id="654996075">
      <w:bodyDiv w:val="1"/>
      <w:marLeft w:val="0"/>
      <w:marRight w:val="0"/>
      <w:marTop w:val="0"/>
      <w:marBottom w:val="0"/>
      <w:divBdr>
        <w:top w:val="none" w:sz="0" w:space="0" w:color="auto"/>
        <w:left w:val="none" w:sz="0" w:space="0" w:color="auto"/>
        <w:bottom w:val="none" w:sz="0" w:space="0" w:color="auto"/>
        <w:right w:val="none" w:sz="0" w:space="0" w:color="auto"/>
      </w:divBdr>
    </w:div>
    <w:div w:id="655501689">
      <w:bodyDiv w:val="1"/>
      <w:marLeft w:val="0"/>
      <w:marRight w:val="0"/>
      <w:marTop w:val="0"/>
      <w:marBottom w:val="0"/>
      <w:divBdr>
        <w:top w:val="none" w:sz="0" w:space="0" w:color="auto"/>
        <w:left w:val="none" w:sz="0" w:space="0" w:color="auto"/>
        <w:bottom w:val="none" w:sz="0" w:space="0" w:color="auto"/>
        <w:right w:val="none" w:sz="0" w:space="0" w:color="auto"/>
      </w:divBdr>
    </w:div>
    <w:div w:id="661205885">
      <w:bodyDiv w:val="1"/>
      <w:marLeft w:val="0"/>
      <w:marRight w:val="0"/>
      <w:marTop w:val="0"/>
      <w:marBottom w:val="0"/>
      <w:divBdr>
        <w:top w:val="none" w:sz="0" w:space="0" w:color="auto"/>
        <w:left w:val="none" w:sz="0" w:space="0" w:color="auto"/>
        <w:bottom w:val="none" w:sz="0" w:space="0" w:color="auto"/>
        <w:right w:val="none" w:sz="0" w:space="0" w:color="auto"/>
      </w:divBdr>
    </w:div>
    <w:div w:id="668480838">
      <w:bodyDiv w:val="1"/>
      <w:marLeft w:val="0"/>
      <w:marRight w:val="0"/>
      <w:marTop w:val="0"/>
      <w:marBottom w:val="0"/>
      <w:divBdr>
        <w:top w:val="none" w:sz="0" w:space="0" w:color="auto"/>
        <w:left w:val="none" w:sz="0" w:space="0" w:color="auto"/>
        <w:bottom w:val="none" w:sz="0" w:space="0" w:color="auto"/>
        <w:right w:val="none" w:sz="0" w:space="0" w:color="auto"/>
      </w:divBdr>
    </w:div>
    <w:div w:id="669334989">
      <w:bodyDiv w:val="1"/>
      <w:marLeft w:val="0"/>
      <w:marRight w:val="0"/>
      <w:marTop w:val="0"/>
      <w:marBottom w:val="0"/>
      <w:divBdr>
        <w:top w:val="none" w:sz="0" w:space="0" w:color="auto"/>
        <w:left w:val="none" w:sz="0" w:space="0" w:color="auto"/>
        <w:bottom w:val="none" w:sz="0" w:space="0" w:color="auto"/>
        <w:right w:val="none" w:sz="0" w:space="0" w:color="auto"/>
      </w:divBdr>
    </w:div>
    <w:div w:id="678846937">
      <w:bodyDiv w:val="1"/>
      <w:marLeft w:val="0"/>
      <w:marRight w:val="0"/>
      <w:marTop w:val="0"/>
      <w:marBottom w:val="0"/>
      <w:divBdr>
        <w:top w:val="none" w:sz="0" w:space="0" w:color="auto"/>
        <w:left w:val="none" w:sz="0" w:space="0" w:color="auto"/>
        <w:bottom w:val="none" w:sz="0" w:space="0" w:color="auto"/>
        <w:right w:val="none" w:sz="0" w:space="0" w:color="auto"/>
      </w:divBdr>
    </w:div>
    <w:div w:id="681669487">
      <w:bodyDiv w:val="1"/>
      <w:marLeft w:val="0"/>
      <w:marRight w:val="0"/>
      <w:marTop w:val="0"/>
      <w:marBottom w:val="0"/>
      <w:divBdr>
        <w:top w:val="none" w:sz="0" w:space="0" w:color="auto"/>
        <w:left w:val="none" w:sz="0" w:space="0" w:color="auto"/>
        <w:bottom w:val="none" w:sz="0" w:space="0" w:color="auto"/>
        <w:right w:val="none" w:sz="0" w:space="0" w:color="auto"/>
      </w:divBdr>
    </w:div>
    <w:div w:id="698970599">
      <w:bodyDiv w:val="1"/>
      <w:marLeft w:val="0"/>
      <w:marRight w:val="0"/>
      <w:marTop w:val="0"/>
      <w:marBottom w:val="0"/>
      <w:divBdr>
        <w:top w:val="none" w:sz="0" w:space="0" w:color="auto"/>
        <w:left w:val="none" w:sz="0" w:space="0" w:color="auto"/>
        <w:bottom w:val="none" w:sz="0" w:space="0" w:color="auto"/>
        <w:right w:val="none" w:sz="0" w:space="0" w:color="auto"/>
      </w:divBdr>
    </w:div>
    <w:div w:id="715007203">
      <w:bodyDiv w:val="1"/>
      <w:marLeft w:val="0"/>
      <w:marRight w:val="0"/>
      <w:marTop w:val="0"/>
      <w:marBottom w:val="0"/>
      <w:divBdr>
        <w:top w:val="none" w:sz="0" w:space="0" w:color="auto"/>
        <w:left w:val="none" w:sz="0" w:space="0" w:color="auto"/>
        <w:bottom w:val="none" w:sz="0" w:space="0" w:color="auto"/>
        <w:right w:val="none" w:sz="0" w:space="0" w:color="auto"/>
      </w:divBdr>
    </w:div>
    <w:div w:id="721173770">
      <w:bodyDiv w:val="1"/>
      <w:marLeft w:val="0"/>
      <w:marRight w:val="0"/>
      <w:marTop w:val="0"/>
      <w:marBottom w:val="0"/>
      <w:divBdr>
        <w:top w:val="none" w:sz="0" w:space="0" w:color="auto"/>
        <w:left w:val="none" w:sz="0" w:space="0" w:color="auto"/>
        <w:bottom w:val="none" w:sz="0" w:space="0" w:color="auto"/>
        <w:right w:val="none" w:sz="0" w:space="0" w:color="auto"/>
      </w:divBdr>
    </w:div>
    <w:div w:id="722364934">
      <w:bodyDiv w:val="1"/>
      <w:marLeft w:val="0"/>
      <w:marRight w:val="0"/>
      <w:marTop w:val="0"/>
      <w:marBottom w:val="0"/>
      <w:divBdr>
        <w:top w:val="none" w:sz="0" w:space="0" w:color="auto"/>
        <w:left w:val="none" w:sz="0" w:space="0" w:color="auto"/>
        <w:bottom w:val="none" w:sz="0" w:space="0" w:color="auto"/>
        <w:right w:val="none" w:sz="0" w:space="0" w:color="auto"/>
      </w:divBdr>
    </w:div>
    <w:div w:id="723142170">
      <w:bodyDiv w:val="1"/>
      <w:marLeft w:val="0"/>
      <w:marRight w:val="0"/>
      <w:marTop w:val="0"/>
      <w:marBottom w:val="0"/>
      <w:divBdr>
        <w:top w:val="none" w:sz="0" w:space="0" w:color="auto"/>
        <w:left w:val="none" w:sz="0" w:space="0" w:color="auto"/>
        <w:bottom w:val="none" w:sz="0" w:space="0" w:color="auto"/>
        <w:right w:val="none" w:sz="0" w:space="0" w:color="auto"/>
      </w:divBdr>
    </w:div>
    <w:div w:id="738944562">
      <w:bodyDiv w:val="1"/>
      <w:marLeft w:val="0"/>
      <w:marRight w:val="0"/>
      <w:marTop w:val="0"/>
      <w:marBottom w:val="0"/>
      <w:divBdr>
        <w:top w:val="none" w:sz="0" w:space="0" w:color="auto"/>
        <w:left w:val="none" w:sz="0" w:space="0" w:color="auto"/>
        <w:bottom w:val="none" w:sz="0" w:space="0" w:color="auto"/>
        <w:right w:val="none" w:sz="0" w:space="0" w:color="auto"/>
      </w:divBdr>
    </w:div>
    <w:div w:id="741834084">
      <w:bodyDiv w:val="1"/>
      <w:marLeft w:val="0"/>
      <w:marRight w:val="0"/>
      <w:marTop w:val="0"/>
      <w:marBottom w:val="0"/>
      <w:divBdr>
        <w:top w:val="none" w:sz="0" w:space="0" w:color="auto"/>
        <w:left w:val="none" w:sz="0" w:space="0" w:color="auto"/>
        <w:bottom w:val="none" w:sz="0" w:space="0" w:color="auto"/>
        <w:right w:val="none" w:sz="0" w:space="0" w:color="auto"/>
      </w:divBdr>
    </w:div>
    <w:div w:id="761494890">
      <w:bodyDiv w:val="1"/>
      <w:marLeft w:val="0"/>
      <w:marRight w:val="0"/>
      <w:marTop w:val="0"/>
      <w:marBottom w:val="0"/>
      <w:divBdr>
        <w:top w:val="none" w:sz="0" w:space="0" w:color="auto"/>
        <w:left w:val="none" w:sz="0" w:space="0" w:color="auto"/>
        <w:bottom w:val="none" w:sz="0" w:space="0" w:color="auto"/>
        <w:right w:val="none" w:sz="0" w:space="0" w:color="auto"/>
      </w:divBdr>
    </w:div>
    <w:div w:id="768240271">
      <w:bodyDiv w:val="1"/>
      <w:marLeft w:val="0"/>
      <w:marRight w:val="0"/>
      <w:marTop w:val="0"/>
      <w:marBottom w:val="0"/>
      <w:divBdr>
        <w:top w:val="none" w:sz="0" w:space="0" w:color="auto"/>
        <w:left w:val="none" w:sz="0" w:space="0" w:color="auto"/>
        <w:bottom w:val="none" w:sz="0" w:space="0" w:color="auto"/>
        <w:right w:val="none" w:sz="0" w:space="0" w:color="auto"/>
      </w:divBdr>
    </w:div>
    <w:div w:id="772867191">
      <w:bodyDiv w:val="1"/>
      <w:marLeft w:val="0"/>
      <w:marRight w:val="0"/>
      <w:marTop w:val="0"/>
      <w:marBottom w:val="0"/>
      <w:divBdr>
        <w:top w:val="none" w:sz="0" w:space="0" w:color="auto"/>
        <w:left w:val="none" w:sz="0" w:space="0" w:color="auto"/>
        <w:bottom w:val="none" w:sz="0" w:space="0" w:color="auto"/>
        <w:right w:val="none" w:sz="0" w:space="0" w:color="auto"/>
      </w:divBdr>
    </w:div>
    <w:div w:id="774592865">
      <w:bodyDiv w:val="1"/>
      <w:marLeft w:val="0"/>
      <w:marRight w:val="0"/>
      <w:marTop w:val="0"/>
      <w:marBottom w:val="0"/>
      <w:divBdr>
        <w:top w:val="none" w:sz="0" w:space="0" w:color="auto"/>
        <w:left w:val="none" w:sz="0" w:space="0" w:color="auto"/>
        <w:bottom w:val="none" w:sz="0" w:space="0" w:color="auto"/>
        <w:right w:val="none" w:sz="0" w:space="0" w:color="auto"/>
      </w:divBdr>
    </w:div>
    <w:div w:id="777260767">
      <w:bodyDiv w:val="1"/>
      <w:marLeft w:val="0"/>
      <w:marRight w:val="0"/>
      <w:marTop w:val="0"/>
      <w:marBottom w:val="0"/>
      <w:divBdr>
        <w:top w:val="none" w:sz="0" w:space="0" w:color="auto"/>
        <w:left w:val="none" w:sz="0" w:space="0" w:color="auto"/>
        <w:bottom w:val="none" w:sz="0" w:space="0" w:color="auto"/>
        <w:right w:val="none" w:sz="0" w:space="0" w:color="auto"/>
      </w:divBdr>
    </w:div>
    <w:div w:id="782041173">
      <w:bodyDiv w:val="1"/>
      <w:marLeft w:val="0"/>
      <w:marRight w:val="0"/>
      <w:marTop w:val="0"/>
      <w:marBottom w:val="0"/>
      <w:divBdr>
        <w:top w:val="none" w:sz="0" w:space="0" w:color="auto"/>
        <w:left w:val="none" w:sz="0" w:space="0" w:color="auto"/>
        <w:bottom w:val="none" w:sz="0" w:space="0" w:color="auto"/>
        <w:right w:val="none" w:sz="0" w:space="0" w:color="auto"/>
      </w:divBdr>
    </w:div>
    <w:div w:id="787774232">
      <w:bodyDiv w:val="1"/>
      <w:marLeft w:val="0"/>
      <w:marRight w:val="0"/>
      <w:marTop w:val="0"/>
      <w:marBottom w:val="0"/>
      <w:divBdr>
        <w:top w:val="none" w:sz="0" w:space="0" w:color="auto"/>
        <w:left w:val="none" w:sz="0" w:space="0" w:color="auto"/>
        <w:bottom w:val="none" w:sz="0" w:space="0" w:color="auto"/>
        <w:right w:val="none" w:sz="0" w:space="0" w:color="auto"/>
      </w:divBdr>
    </w:div>
    <w:div w:id="794907566">
      <w:bodyDiv w:val="1"/>
      <w:marLeft w:val="0"/>
      <w:marRight w:val="0"/>
      <w:marTop w:val="0"/>
      <w:marBottom w:val="0"/>
      <w:divBdr>
        <w:top w:val="none" w:sz="0" w:space="0" w:color="auto"/>
        <w:left w:val="none" w:sz="0" w:space="0" w:color="auto"/>
        <w:bottom w:val="none" w:sz="0" w:space="0" w:color="auto"/>
        <w:right w:val="none" w:sz="0" w:space="0" w:color="auto"/>
      </w:divBdr>
    </w:div>
    <w:div w:id="798038682">
      <w:bodyDiv w:val="1"/>
      <w:marLeft w:val="0"/>
      <w:marRight w:val="0"/>
      <w:marTop w:val="0"/>
      <w:marBottom w:val="0"/>
      <w:divBdr>
        <w:top w:val="none" w:sz="0" w:space="0" w:color="auto"/>
        <w:left w:val="none" w:sz="0" w:space="0" w:color="auto"/>
        <w:bottom w:val="none" w:sz="0" w:space="0" w:color="auto"/>
        <w:right w:val="none" w:sz="0" w:space="0" w:color="auto"/>
      </w:divBdr>
    </w:div>
    <w:div w:id="807168212">
      <w:bodyDiv w:val="1"/>
      <w:marLeft w:val="0"/>
      <w:marRight w:val="0"/>
      <w:marTop w:val="0"/>
      <w:marBottom w:val="0"/>
      <w:divBdr>
        <w:top w:val="none" w:sz="0" w:space="0" w:color="auto"/>
        <w:left w:val="none" w:sz="0" w:space="0" w:color="auto"/>
        <w:bottom w:val="none" w:sz="0" w:space="0" w:color="auto"/>
        <w:right w:val="none" w:sz="0" w:space="0" w:color="auto"/>
      </w:divBdr>
    </w:div>
    <w:div w:id="814298189">
      <w:bodyDiv w:val="1"/>
      <w:marLeft w:val="0"/>
      <w:marRight w:val="0"/>
      <w:marTop w:val="0"/>
      <w:marBottom w:val="0"/>
      <w:divBdr>
        <w:top w:val="none" w:sz="0" w:space="0" w:color="auto"/>
        <w:left w:val="none" w:sz="0" w:space="0" w:color="auto"/>
        <w:bottom w:val="none" w:sz="0" w:space="0" w:color="auto"/>
        <w:right w:val="none" w:sz="0" w:space="0" w:color="auto"/>
      </w:divBdr>
    </w:div>
    <w:div w:id="814444956">
      <w:bodyDiv w:val="1"/>
      <w:marLeft w:val="0"/>
      <w:marRight w:val="0"/>
      <w:marTop w:val="0"/>
      <w:marBottom w:val="0"/>
      <w:divBdr>
        <w:top w:val="none" w:sz="0" w:space="0" w:color="auto"/>
        <w:left w:val="none" w:sz="0" w:space="0" w:color="auto"/>
        <w:bottom w:val="none" w:sz="0" w:space="0" w:color="auto"/>
        <w:right w:val="none" w:sz="0" w:space="0" w:color="auto"/>
      </w:divBdr>
    </w:div>
    <w:div w:id="816650025">
      <w:bodyDiv w:val="1"/>
      <w:marLeft w:val="0"/>
      <w:marRight w:val="0"/>
      <w:marTop w:val="0"/>
      <w:marBottom w:val="0"/>
      <w:divBdr>
        <w:top w:val="none" w:sz="0" w:space="0" w:color="auto"/>
        <w:left w:val="none" w:sz="0" w:space="0" w:color="auto"/>
        <w:bottom w:val="none" w:sz="0" w:space="0" w:color="auto"/>
        <w:right w:val="none" w:sz="0" w:space="0" w:color="auto"/>
      </w:divBdr>
    </w:div>
    <w:div w:id="822043840">
      <w:bodyDiv w:val="1"/>
      <w:marLeft w:val="0"/>
      <w:marRight w:val="0"/>
      <w:marTop w:val="0"/>
      <w:marBottom w:val="0"/>
      <w:divBdr>
        <w:top w:val="none" w:sz="0" w:space="0" w:color="auto"/>
        <w:left w:val="none" w:sz="0" w:space="0" w:color="auto"/>
        <w:bottom w:val="none" w:sz="0" w:space="0" w:color="auto"/>
        <w:right w:val="none" w:sz="0" w:space="0" w:color="auto"/>
      </w:divBdr>
      <w:divsChild>
        <w:div w:id="468984044">
          <w:marLeft w:val="0"/>
          <w:marRight w:val="0"/>
          <w:marTop w:val="75"/>
          <w:marBottom w:val="0"/>
          <w:divBdr>
            <w:top w:val="none" w:sz="0" w:space="0" w:color="auto"/>
            <w:left w:val="none" w:sz="0" w:space="0" w:color="auto"/>
            <w:bottom w:val="none" w:sz="0" w:space="0" w:color="auto"/>
            <w:right w:val="none" w:sz="0" w:space="0" w:color="auto"/>
          </w:divBdr>
        </w:div>
      </w:divsChild>
    </w:div>
    <w:div w:id="832141739">
      <w:bodyDiv w:val="1"/>
      <w:marLeft w:val="0"/>
      <w:marRight w:val="0"/>
      <w:marTop w:val="0"/>
      <w:marBottom w:val="0"/>
      <w:divBdr>
        <w:top w:val="none" w:sz="0" w:space="0" w:color="auto"/>
        <w:left w:val="none" w:sz="0" w:space="0" w:color="auto"/>
        <w:bottom w:val="none" w:sz="0" w:space="0" w:color="auto"/>
        <w:right w:val="none" w:sz="0" w:space="0" w:color="auto"/>
      </w:divBdr>
    </w:div>
    <w:div w:id="835152815">
      <w:bodyDiv w:val="1"/>
      <w:marLeft w:val="0"/>
      <w:marRight w:val="0"/>
      <w:marTop w:val="0"/>
      <w:marBottom w:val="0"/>
      <w:divBdr>
        <w:top w:val="none" w:sz="0" w:space="0" w:color="auto"/>
        <w:left w:val="none" w:sz="0" w:space="0" w:color="auto"/>
        <w:bottom w:val="none" w:sz="0" w:space="0" w:color="auto"/>
        <w:right w:val="none" w:sz="0" w:space="0" w:color="auto"/>
      </w:divBdr>
    </w:div>
    <w:div w:id="839197974">
      <w:bodyDiv w:val="1"/>
      <w:marLeft w:val="0"/>
      <w:marRight w:val="0"/>
      <w:marTop w:val="0"/>
      <w:marBottom w:val="0"/>
      <w:divBdr>
        <w:top w:val="none" w:sz="0" w:space="0" w:color="auto"/>
        <w:left w:val="none" w:sz="0" w:space="0" w:color="auto"/>
        <w:bottom w:val="none" w:sz="0" w:space="0" w:color="auto"/>
        <w:right w:val="none" w:sz="0" w:space="0" w:color="auto"/>
      </w:divBdr>
    </w:div>
    <w:div w:id="840966484">
      <w:bodyDiv w:val="1"/>
      <w:marLeft w:val="0"/>
      <w:marRight w:val="0"/>
      <w:marTop w:val="0"/>
      <w:marBottom w:val="0"/>
      <w:divBdr>
        <w:top w:val="none" w:sz="0" w:space="0" w:color="auto"/>
        <w:left w:val="none" w:sz="0" w:space="0" w:color="auto"/>
        <w:bottom w:val="none" w:sz="0" w:space="0" w:color="auto"/>
        <w:right w:val="none" w:sz="0" w:space="0" w:color="auto"/>
      </w:divBdr>
    </w:div>
    <w:div w:id="845705804">
      <w:bodyDiv w:val="1"/>
      <w:marLeft w:val="0"/>
      <w:marRight w:val="0"/>
      <w:marTop w:val="0"/>
      <w:marBottom w:val="0"/>
      <w:divBdr>
        <w:top w:val="none" w:sz="0" w:space="0" w:color="auto"/>
        <w:left w:val="none" w:sz="0" w:space="0" w:color="auto"/>
        <w:bottom w:val="none" w:sz="0" w:space="0" w:color="auto"/>
        <w:right w:val="none" w:sz="0" w:space="0" w:color="auto"/>
      </w:divBdr>
    </w:div>
    <w:div w:id="853807245">
      <w:bodyDiv w:val="1"/>
      <w:marLeft w:val="0"/>
      <w:marRight w:val="0"/>
      <w:marTop w:val="0"/>
      <w:marBottom w:val="0"/>
      <w:divBdr>
        <w:top w:val="none" w:sz="0" w:space="0" w:color="auto"/>
        <w:left w:val="none" w:sz="0" w:space="0" w:color="auto"/>
        <w:bottom w:val="none" w:sz="0" w:space="0" w:color="auto"/>
        <w:right w:val="none" w:sz="0" w:space="0" w:color="auto"/>
      </w:divBdr>
    </w:div>
    <w:div w:id="857040042">
      <w:bodyDiv w:val="1"/>
      <w:marLeft w:val="0"/>
      <w:marRight w:val="0"/>
      <w:marTop w:val="0"/>
      <w:marBottom w:val="0"/>
      <w:divBdr>
        <w:top w:val="none" w:sz="0" w:space="0" w:color="auto"/>
        <w:left w:val="none" w:sz="0" w:space="0" w:color="auto"/>
        <w:bottom w:val="none" w:sz="0" w:space="0" w:color="auto"/>
        <w:right w:val="none" w:sz="0" w:space="0" w:color="auto"/>
      </w:divBdr>
    </w:div>
    <w:div w:id="869993215">
      <w:bodyDiv w:val="1"/>
      <w:marLeft w:val="0"/>
      <w:marRight w:val="0"/>
      <w:marTop w:val="0"/>
      <w:marBottom w:val="0"/>
      <w:divBdr>
        <w:top w:val="none" w:sz="0" w:space="0" w:color="auto"/>
        <w:left w:val="none" w:sz="0" w:space="0" w:color="auto"/>
        <w:bottom w:val="none" w:sz="0" w:space="0" w:color="auto"/>
        <w:right w:val="none" w:sz="0" w:space="0" w:color="auto"/>
      </w:divBdr>
    </w:div>
    <w:div w:id="874777263">
      <w:bodyDiv w:val="1"/>
      <w:marLeft w:val="0"/>
      <w:marRight w:val="0"/>
      <w:marTop w:val="0"/>
      <w:marBottom w:val="0"/>
      <w:divBdr>
        <w:top w:val="none" w:sz="0" w:space="0" w:color="auto"/>
        <w:left w:val="none" w:sz="0" w:space="0" w:color="auto"/>
        <w:bottom w:val="none" w:sz="0" w:space="0" w:color="auto"/>
        <w:right w:val="none" w:sz="0" w:space="0" w:color="auto"/>
      </w:divBdr>
    </w:div>
    <w:div w:id="887647657">
      <w:bodyDiv w:val="1"/>
      <w:marLeft w:val="0"/>
      <w:marRight w:val="0"/>
      <w:marTop w:val="0"/>
      <w:marBottom w:val="0"/>
      <w:divBdr>
        <w:top w:val="none" w:sz="0" w:space="0" w:color="auto"/>
        <w:left w:val="none" w:sz="0" w:space="0" w:color="auto"/>
        <w:bottom w:val="none" w:sz="0" w:space="0" w:color="auto"/>
        <w:right w:val="none" w:sz="0" w:space="0" w:color="auto"/>
      </w:divBdr>
    </w:div>
    <w:div w:id="889461726">
      <w:bodyDiv w:val="1"/>
      <w:marLeft w:val="0"/>
      <w:marRight w:val="0"/>
      <w:marTop w:val="0"/>
      <w:marBottom w:val="0"/>
      <w:divBdr>
        <w:top w:val="none" w:sz="0" w:space="0" w:color="auto"/>
        <w:left w:val="none" w:sz="0" w:space="0" w:color="auto"/>
        <w:bottom w:val="none" w:sz="0" w:space="0" w:color="auto"/>
        <w:right w:val="none" w:sz="0" w:space="0" w:color="auto"/>
      </w:divBdr>
    </w:div>
    <w:div w:id="891884387">
      <w:bodyDiv w:val="1"/>
      <w:marLeft w:val="0"/>
      <w:marRight w:val="0"/>
      <w:marTop w:val="0"/>
      <w:marBottom w:val="0"/>
      <w:divBdr>
        <w:top w:val="none" w:sz="0" w:space="0" w:color="auto"/>
        <w:left w:val="none" w:sz="0" w:space="0" w:color="auto"/>
        <w:bottom w:val="none" w:sz="0" w:space="0" w:color="auto"/>
        <w:right w:val="none" w:sz="0" w:space="0" w:color="auto"/>
      </w:divBdr>
    </w:div>
    <w:div w:id="904492478">
      <w:bodyDiv w:val="1"/>
      <w:marLeft w:val="0"/>
      <w:marRight w:val="0"/>
      <w:marTop w:val="0"/>
      <w:marBottom w:val="0"/>
      <w:divBdr>
        <w:top w:val="none" w:sz="0" w:space="0" w:color="auto"/>
        <w:left w:val="none" w:sz="0" w:space="0" w:color="auto"/>
        <w:bottom w:val="none" w:sz="0" w:space="0" w:color="auto"/>
        <w:right w:val="none" w:sz="0" w:space="0" w:color="auto"/>
      </w:divBdr>
    </w:div>
    <w:div w:id="922491317">
      <w:bodyDiv w:val="1"/>
      <w:marLeft w:val="0"/>
      <w:marRight w:val="0"/>
      <w:marTop w:val="0"/>
      <w:marBottom w:val="0"/>
      <w:divBdr>
        <w:top w:val="none" w:sz="0" w:space="0" w:color="auto"/>
        <w:left w:val="none" w:sz="0" w:space="0" w:color="auto"/>
        <w:bottom w:val="none" w:sz="0" w:space="0" w:color="auto"/>
        <w:right w:val="none" w:sz="0" w:space="0" w:color="auto"/>
      </w:divBdr>
    </w:div>
    <w:div w:id="944119434">
      <w:bodyDiv w:val="1"/>
      <w:marLeft w:val="0"/>
      <w:marRight w:val="0"/>
      <w:marTop w:val="0"/>
      <w:marBottom w:val="0"/>
      <w:divBdr>
        <w:top w:val="none" w:sz="0" w:space="0" w:color="auto"/>
        <w:left w:val="none" w:sz="0" w:space="0" w:color="auto"/>
        <w:bottom w:val="none" w:sz="0" w:space="0" w:color="auto"/>
        <w:right w:val="none" w:sz="0" w:space="0" w:color="auto"/>
      </w:divBdr>
    </w:div>
    <w:div w:id="947929863">
      <w:bodyDiv w:val="1"/>
      <w:marLeft w:val="0"/>
      <w:marRight w:val="0"/>
      <w:marTop w:val="0"/>
      <w:marBottom w:val="0"/>
      <w:divBdr>
        <w:top w:val="none" w:sz="0" w:space="0" w:color="auto"/>
        <w:left w:val="none" w:sz="0" w:space="0" w:color="auto"/>
        <w:bottom w:val="none" w:sz="0" w:space="0" w:color="auto"/>
        <w:right w:val="none" w:sz="0" w:space="0" w:color="auto"/>
      </w:divBdr>
    </w:div>
    <w:div w:id="960575326">
      <w:bodyDiv w:val="1"/>
      <w:marLeft w:val="0"/>
      <w:marRight w:val="0"/>
      <w:marTop w:val="0"/>
      <w:marBottom w:val="0"/>
      <w:divBdr>
        <w:top w:val="none" w:sz="0" w:space="0" w:color="auto"/>
        <w:left w:val="none" w:sz="0" w:space="0" w:color="auto"/>
        <w:bottom w:val="none" w:sz="0" w:space="0" w:color="auto"/>
        <w:right w:val="none" w:sz="0" w:space="0" w:color="auto"/>
      </w:divBdr>
    </w:div>
    <w:div w:id="971987066">
      <w:bodyDiv w:val="1"/>
      <w:marLeft w:val="0"/>
      <w:marRight w:val="0"/>
      <w:marTop w:val="0"/>
      <w:marBottom w:val="0"/>
      <w:divBdr>
        <w:top w:val="none" w:sz="0" w:space="0" w:color="auto"/>
        <w:left w:val="none" w:sz="0" w:space="0" w:color="auto"/>
        <w:bottom w:val="none" w:sz="0" w:space="0" w:color="auto"/>
        <w:right w:val="none" w:sz="0" w:space="0" w:color="auto"/>
      </w:divBdr>
    </w:div>
    <w:div w:id="992484451">
      <w:bodyDiv w:val="1"/>
      <w:marLeft w:val="0"/>
      <w:marRight w:val="0"/>
      <w:marTop w:val="0"/>
      <w:marBottom w:val="0"/>
      <w:divBdr>
        <w:top w:val="none" w:sz="0" w:space="0" w:color="auto"/>
        <w:left w:val="none" w:sz="0" w:space="0" w:color="auto"/>
        <w:bottom w:val="none" w:sz="0" w:space="0" w:color="auto"/>
        <w:right w:val="none" w:sz="0" w:space="0" w:color="auto"/>
      </w:divBdr>
    </w:div>
    <w:div w:id="1003364615">
      <w:bodyDiv w:val="1"/>
      <w:marLeft w:val="0"/>
      <w:marRight w:val="0"/>
      <w:marTop w:val="0"/>
      <w:marBottom w:val="0"/>
      <w:divBdr>
        <w:top w:val="none" w:sz="0" w:space="0" w:color="auto"/>
        <w:left w:val="none" w:sz="0" w:space="0" w:color="auto"/>
        <w:bottom w:val="none" w:sz="0" w:space="0" w:color="auto"/>
        <w:right w:val="none" w:sz="0" w:space="0" w:color="auto"/>
      </w:divBdr>
    </w:div>
    <w:div w:id="1003508097">
      <w:bodyDiv w:val="1"/>
      <w:marLeft w:val="0"/>
      <w:marRight w:val="0"/>
      <w:marTop w:val="0"/>
      <w:marBottom w:val="0"/>
      <w:divBdr>
        <w:top w:val="none" w:sz="0" w:space="0" w:color="auto"/>
        <w:left w:val="none" w:sz="0" w:space="0" w:color="auto"/>
        <w:bottom w:val="none" w:sz="0" w:space="0" w:color="auto"/>
        <w:right w:val="none" w:sz="0" w:space="0" w:color="auto"/>
      </w:divBdr>
    </w:div>
    <w:div w:id="1019434971">
      <w:bodyDiv w:val="1"/>
      <w:marLeft w:val="0"/>
      <w:marRight w:val="0"/>
      <w:marTop w:val="0"/>
      <w:marBottom w:val="0"/>
      <w:divBdr>
        <w:top w:val="none" w:sz="0" w:space="0" w:color="auto"/>
        <w:left w:val="none" w:sz="0" w:space="0" w:color="auto"/>
        <w:bottom w:val="none" w:sz="0" w:space="0" w:color="auto"/>
        <w:right w:val="none" w:sz="0" w:space="0" w:color="auto"/>
      </w:divBdr>
    </w:div>
    <w:div w:id="1027678520">
      <w:bodyDiv w:val="1"/>
      <w:marLeft w:val="0"/>
      <w:marRight w:val="0"/>
      <w:marTop w:val="0"/>
      <w:marBottom w:val="0"/>
      <w:divBdr>
        <w:top w:val="none" w:sz="0" w:space="0" w:color="auto"/>
        <w:left w:val="none" w:sz="0" w:space="0" w:color="auto"/>
        <w:bottom w:val="none" w:sz="0" w:space="0" w:color="auto"/>
        <w:right w:val="none" w:sz="0" w:space="0" w:color="auto"/>
      </w:divBdr>
    </w:div>
    <w:div w:id="1031415951">
      <w:bodyDiv w:val="1"/>
      <w:marLeft w:val="0"/>
      <w:marRight w:val="0"/>
      <w:marTop w:val="0"/>
      <w:marBottom w:val="0"/>
      <w:divBdr>
        <w:top w:val="none" w:sz="0" w:space="0" w:color="auto"/>
        <w:left w:val="none" w:sz="0" w:space="0" w:color="auto"/>
        <w:bottom w:val="none" w:sz="0" w:space="0" w:color="auto"/>
        <w:right w:val="none" w:sz="0" w:space="0" w:color="auto"/>
      </w:divBdr>
    </w:div>
    <w:div w:id="1041638869">
      <w:bodyDiv w:val="1"/>
      <w:marLeft w:val="0"/>
      <w:marRight w:val="0"/>
      <w:marTop w:val="0"/>
      <w:marBottom w:val="0"/>
      <w:divBdr>
        <w:top w:val="none" w:sz="0" w:space="0" w:color="auto"/>
        <w:left w:val="none" w:sz="0" w:space="0" w:color="auto"/>
        <w:bottom w:val="none" w:sz="0" w:space="0" w:color="auto"/>
        <w:right w:val="none" w:sz="0" w:space="0" w:color="auto"/>
      </w:divBdr>
    </w:div>
    <w:div w:id="1043407723">
      <w:bodyDiv w:val="1"/>
      <w:marLeft w:val="0"/>
      <w:marRight w:val="0"/>
      <w:marTop w:val="0"/>
      <w:marBottom w:val="0"/>
      <w:divBdr>
        <w:top w:val="none" w:sz="0" w:space="0" w:color="auto"/>
        <w:left w:val="none" w:sz="0" w:space="0" w:color="auto"/>
        <w:bottom w:val="none" w:sz="0" w:space="0" w:color="auto"/>
        <w:right w:val="none" w:sz="0" w:space="0" w:color="auto"/>
      </w:divBdr>
    </w:div>
    <w:div w:id="1046636601">
      <w:bodyDiv w:val="1"/>
      <w:marLeft w:val="0"/>
      <w:marRight w:val="0"/>
      <w:marTop w:val="0"/>
      <w:marBottom w:val="0"/>
      <w:divBdr>
        <w:top w:val="none" w:sz="0" w:space="0" w:color="auto"/>
        <w:left w:val="none" w:sz="0" w:space="0" w:color="auto"/>
        <w:bottom w:val="none" w:sz="0" w:space="0" w:color="auto"/>
        <w:right w:val="none" w:sz="0" w:space="0" w:color="auto"/>
      </w:divBdr>
    </w:div>
    <w:div w:id="1065028995">
      <w:bodyDiv w:val="1"/>
      <w:marLeft w:val="0"/>
      <w:marRight w:val="0"/>
      <w:marTop w:val="0"/>
      <w:marBottom w:val="0"/>
      <w:divBdr>
        <w:top w:val="none" w:sz="0" w:space="0" w:color="auto"/>
        <w:left w:val="none" w:sz="0" w:space="0" w:color="auto"/>
        <w:bottom w:val="none" w:sz="0" w:space="0" w:color="auto"/>
        <w:right w:val="none" w:sz="0" w:space="0" w:color="auto"/>
      </w:divBdr>
    </w:div>
    <w:div w:id="1065374003">
      <w:bodyDiv w:val="1"/>
      <w:marLeft w:val="0"/>
      <w:marRight w:val="0"/>
      <w:marTop w:val="0"/>
      <w:marBottom w:val="0"/>
      <w:divBdr>
        <w:top w:val="none" w:sz="0" w:space="0" w:color="auto"/>
        <w:left w:val="none" w:sz="0" w:space="0" w:color="auto"/>
        <w:bottom w:val="none" w:sz="0" w:space="0" w:color="auto"/>
        <w:right w:val="none" w:sz="0" w:space="0" w:color="auto"/>
      </w:divBdr>
    </w:div>
    <w:div w:id="1079640506">
      <w:bodyDiv w:val="1"/>
      <w:marLeft w:val="0"/>
      <w:marRight w:val="0"/>
      <w:marTop w:val="0"/>
      <w:marBottom w:val="0"/>
      <w:divBdr>
        <w:top w:val="none" w:sz="0" w:space="0" w:color="auto"/>
        <w:left w:val="none" w:sz="0" w:space="0" w:color="auto"/>
        <w:bottom w:val="none" w:sz="0" w:space="0" w:color="auto"/>
        <w:right w:val="none" w:sz="0" w:space="0" w:color="auto"/>
      </w:divBdr>
    </w:div>
    <w:div w:id="1111703267">
      <w:bodyDiv w:val="1"/>
      <w:marLeft w:val="0"/>
      <w:marRight w:val="0"/>
      <w:marTop w:val="0"/>
      <w:marBottom w:val="0"/>
      <w:divBdr>
        <w:top w:val="none" w:sz="0" w:space="0" w:color="auto"/>
        <w:left w:val="none" w:sz="0" w:space="0" w:color="auto"/>
        <w:bottom w:val="none" w:sz="0" w:space="0" w:color="auto"/>
        <w:right w:val="none" w:sz="0" w:space="0" w:color="auto"/>
      </w:divBdr>
    </w:div>
    <w:div w:id="1125084003">
      <w:bodyDiv w:val="1"/>
      <w:marLeft w:val="0"/>
      <w:marRight w:val="0"/>
      <w:marTop w:val="0"/>
      <w:marBottom w:val="0"/>
      <w:divBdr>
        <w:top w:val="none" w:sz="0" w:space="0" w:color="auto"/>
        <w:left w:val="none" w:sz="0" w:space="0" w:color="auto"/>
        <w:bottom w:val="none" w:sz="0" w:space="0" w:color="auto"/>
        <w:right w:val="none" w:sz="0" w:space="0" w:color="auto"/>
      </w:divBdr>
    </w:div>
    <w:div w:id="1131435890">
      <w:bodyDiv w:val="1"/>
      <w:marLeft w:val="0"/>
      <w:marRight w:val="0"/>
      <w:marTop w:val="0"/>
      <w:marBottom w:val="0"/>
      <w:divBdr>
        <w:top w:val="none" w:sz="0" w:space="0" w:color="auto"/>
        <w:left w:val="none" w:sz="0" w:space="0" w:color="auto"/>
        <w:bottom w:val="none" w:sz="0" w:space="0" w:color="auto"/>
        <w:right w:val="none" w:sz="0" w:space="0" w:color="auto"/>
      </w:divBdr>
    </w:div>
    <w:div w:id="1133401078">
      <w:bodyDiv w:val="1"/>
      <w:marLeft w:val="0"/>
      <w:marRight w:val="0"/>
      <w:marTop w:val="0"/>
      <w:marBottom w:val="0"/>
      <w:divBdr>
        <w:top w:val="none" w:sz="0" w:space="0" w:color="auto"/>
        <w:left w:val="none" w:sz="0" w:space="0" w:color="auto"/>
        <w:bottom w:val="none" w:sz="0" w:space="0" w:color="auto"/>
        <w:right w:val="none" w:sz="0" w:space="0" w:color="auto"/>
      </w:divBdr>
    </w:div>
    <w:div w:id="1134374510">
      <w:bodyDiv w:val="1"/>
      <w:marLeft w:val="0"/>
      <w:marRight w:val="0"/>
      <w:marTop w:val="0"/>
      <w:marBottom w:val="0"/>
      <w:divBdr>
        <w:top w:val="none" w:sz="0" w:space="0" w:color="auto"/>
        <w:left w:val="none" w:sz="0" w:space="0" w:color="auto"/>
        <w:bottom w:val="none" w:sz="0" w:space="0" w:color="auto"/>
        <w:right w:val="none" w:sz="0" w:space="0" w:color="auto"/>
      </w:divBdr>
    </w:div>
    <w:div w:id="1137379448">
      <w:bodyDiv w:val="1"/>
      <w:marLeft w:val="0"/>
      <w:marRight w:val="0"/>
      <w:marTop w:val="0"/>
      <w:marBottom w:val="0"/>
      <w:divBdr>
        <w:top w:val="none" w:sz="0" w:space="0" w:color="auto"/>
        <w:left w:val="none" w:sz="0" w:space="0" w:color="auto"/>
        <w:bottom w:val="none" w:sz="0" w:space="0" w:color="auto"/>
        <w:right w:val="none" w:sz="0" w:space="0" w:color="auto"/>
      </w:divBdr>
    </w:div>
    <w:div w:id="1165634859">
      <w:bodyDiv w:val="1"/>
      <w:marLeft w:val="0"/>
      <w:marRight w:val="0"/>
      <w:marTop w:val="0"/>
      <w:marBottom w:val="0"/>
      <w:divBdr>
        <w:top w:val="none" w:sz="0" w:space="0" w:color="auto"/>
        <w:left w:val="none" w:sz="0" w:space="0" w:color="auto"/>
        <w:bottom w:val="none" w:sz="0" w:space="0" w:color="auto"/>
        <w:right w:val="none" w:sz="0" w:space="0" w:color="auto"/>
      </w:divBdr>
    </w:div>
    <w:div w:id="1173377342">
      <w:bodyDiv w:val="1"/>
      <w:marLeft w:val="0"/>
      <w:marRight w:val="0"/>
      <w:marTop w:val="0"/>
      <w:marBottom w:val="0"/>
      <w:divBdr>
        <w:top w:val="none" w:sz="0" w:space="0" w:color="auto"/>
        <w:left w:val="none" w:sz="0" w:space="0" w:color="auto"/>
        <w:bottom w:val="none" w:sz="0" w:space="0" w:color="auto"/>
        <w:right w:val="none" w:sz="0" w:space="0" w:color="auto"/>
      </w:divBdr>
    </w:div>
    <w:div w:id="1175924386">
      <w:bodyDiv w:val="1"/>
      <w:marLeft w:val="0"/>
      <w:marRight w:val="0"/>
      <w:marTop w:val="0"/>
      <w:marBottom w:val="0"/>
      <w:divBdr>
        <w:top w:val="none" w:sz="0" w:space="0" w:color="auto"/>
        <w:left w:val="none" w:sz="0" w:space="0" w:color="auto"/>
        <w:bottom w:val="none" w:sz="0" w:space="0" w:color="auto"/>
        <w:right w:val="none" w:sz="0" w:space="0" w:color="auto"/>
      </w:divBdr>
    </w:div>
    <w:div w:id="1191648128">
      <w:bodyDiv w:val="1"/>
      <w:marLeft w:val="0"/>
      <w:marRight w:val="0"/>
      <w:marTop w:val="0"/>
      <w:marBottom w:val="0"/>
      <w:divBdr>
        <w:top w:val="none" w:sz="0" w:space="0" w:color="auto"/>
        <w:left w:val="none" w:sz="0" w:space="0" w:color="auto"/>
        <w:bottom w:val="none" w:sz="0" w:space="0" w:color="auto"/>
        <w:right w:val="none" w:sz="0" w:space="0" w:color="auto"/>
      </w:divBdr>
    </w:div>
    <w:div w:id="1204027456">
      <w:bodyDiv w:val="1"/>
      <w:marLeft w:val="0"/>
      <w:marRight w:val="0"/>
      <w:marTop w:val="0"/>
      <w:marBottom w:val="0"/>
      <w:divBdr>
        <w:top w:val="none" w:sz="0" w:space="0" w:color="auto"/>
        <w:left w:val="none" w:sz="0" w:space="0" w:color="auto"/>
        <w:bottom w:val="none" w:sz="0" w:space="0" w:color="auto"/>
        <w:right w:val="none" w:sz="0" w:space="0" w:color="auto"/>
      </w:divBdr>
    </w:div>
    <w:div w:id="1216504314">
      <w:bodyDiv w:val="1"/>
      <w:marLeft w:val="0"/>
      <w:marRight w:val="0"/>
      <w:marTop w:val="0"/>
      <w:marBottom w:val="0"/>
      <w:divBdr>
        <w:top w:val="none" w:sz="0" w:space="0" w:color="auto"/>
        <w:left w:val="none" w:sz="0" w:space="0" w:color="auto"/>
        <w:bottom w:val="none" w:sz="0" w:space="0" w:color="auto"/>
        <w:right w:val="none" w:sz="0" w:space="0" w:color="auto"/>
      </w:divBdr>
    </w:div>
    <w:div w:id="1246720413">
      <w:bodyDiv w:val="1"/>
      <w:marLeft w:val="0"/>
      <w:marRight w:val="0"/>
      <w:marTop w:val="0"/>
      <w:marBottom w:val="0"/>
      <w:divBdr>
        <w:top w:val="none" w:sz="0" w:space="0" w:color="auto"/>
        <w:left w:val="none" w:sz="0" w:space="0" w:color="auto"/>
        <w:bottom w:val="none" w:sz="0" w:space="0" w:color="auto"/>
        <w:right w:val="none" w:sz="0" w:space="0" w:color="auto"/>
      </w:divBdr>
    </w:div>
    <w:div w:id="1261722979">
      <w:bodyDiv w:val="1"/>
      <w:marLeft w:val="0"/>
      <w:marRight w:val="0"/>
      <w:marTop w:val="0"/>
      <w:marBottom w:val="0"/>
      <w:divBdr>
        <w:top w:val="none" w:sz="0" w:space="0" w:color="auto"/>
        <w:left w:val="none" w:sz="0" w:space="0" w:color="auto"/>
        <w:bottom w:val="none" w:sz="0" w:space="0" w:color="auto"/>
        <w:right w:val="none" w:sz="0" w:space="0" w:color="auto"/>
      </w:divBdr>
    </w:div>
    <w:div w:id="1262564520">
      <w:bodyDiv w:val="1"/>
      <w:marLeft w:val="0"/>
      <w:marRight w:val="0"/>
      <w:marTop w:val="0"/>
      <w:marBottom w:val="0"/>
      <w:divBdr>
        <w:top w:val="none" w:sz="0" w:space="0" w:color="auto"/>
        <w:left w:val="none" w:sz="0" w:space="0" w:color="auto"/>
        <w:bottom w:val="none" w:sz="0" w:space="0" w:color="auto"/>
        <w:right w:val="none" w:sz="0" w:space="0" w:color="auto"/>
      </w:divBdr>
    </w:div>
    <w:div w:id="1269123662">
      <w:bodyDiv w:val="1"/>
      <w:marLeft w:val="0"/>
      <w:marRight w:val="0"/>
      <w:marTop w:val="0"/>
      <w:marBottom w:val="0"/>
      <w:divBdr>
        <w:top w:val="none" w:sz="0" w:space="0" w:color="auto"/>
        <w:left w:val="none" w:sz="0" w:space="0" w:color="auto"/>
        <w:bottom w:val="none" w:sz="0" w:space="0" w:color="auto"/>
        <w:right w:val="none" w:sz="0" w:space="0" w:color="auto"/>
      </w:divBdr>
    </w:div>
    <w:div w:id="1278488862">
      <w:bodyDiv w:val="1"/>
      <w:marLeft w:val="0"/>
      <w:marRight w:val="0"/>
      <w:marTop w:val="0"/>
      <w:marBottom w:val="0"/>
      <w:divBdr>
        <w:top w:val="none" w:sz="0" w:space="0" w:color="auto"/>
        <w:left w:val="none" w:sz="0" w:space="0" w:color="auto"/>
        <w:bottom w:val="none" w:sz="0" w:space="0" w:color="auto"/>
        <w:right w:val="none" w:sz="0" w:space="0" w:color="auto"/>
      </w:divBdr>
    </w:div>
    <w:div w:id="1290746415">
      <w:bodyDiv w:val="1"/>
      <w:marLeft w:val="0"/>
      <w:marRight w:val="0"/>
      <w:marTop w:val="0"/>
      <w:marBottom w:val="0"/>
      <w:divBdr>
        <w:top w:val="none" w:sz="0" w:space="0" w:color="auto"/>
        <w:left w:val="none" w:sz="0" w:space="0" w:color="auto"/>
        <w:bottom w:val="none" w:sz="0" w:space="0" w:color="auto"/>
        <w:right w:val="none" w:sz="0" w:space="0" w:color="auto"/>
      </w:divBdr>
    </w:div>
    <w:div w:id="1298341097">
      <w:bodyDiv w:val="1"/>
      <w:marLeft w:val="0"/>
      <w:marRight w:val="0"/>
      <w:marTop w:val="0"/>
      <w:marBottom w:val="0"/>
      <w:divBdr>
        <w:top w:val="none" w:sz="0" w:space="0" w:color="auto"/>
        <w:left w:val="none" w:sz="0" w:space="0" w:color="auto"/>
        <w:bottom w:val="none" w:sz="0" w:space="0" w:color="auto"/>
        <w:right w:val="none" w:sz="0" w:space="0" w:color="auto"/>
      </w:divBdr>
    </w:div>
    <w:div w:id="1319962686">
      <w:bodyDiv w:val="1"/>
      <w:marLeft w:val="0"/>
      <w:marRight w:val="0"/>
      <w:marTop w:val="0"/>
      <w:marBottom w:val="0"/>
      <w:divBdr>
        <w:top w:val="none" w:sz="0" w:space="0" w:color="auto"/>
        <w:left w:val="none" w:sz="0" w:space="0" w:color="auto"/>
        <w:bottom w:val="none" w:sz="0" w:space="0" w:color="auto"/>
        <w:right w:val="none" w:sz="0" w:space="0" w:color="auto"/>
      </w:divBdr>
    </w:div>
    <w:div w:id="1323966108">
      <w:bodyDiv w:val="1"/>
      <w:marLeft w:val="0"/>
      <w:marRight w:val="0"/>
      <w:marTop w:val="0"/>
      <w:marBottom w:val="0"/>
      <w:divBdr>
        <w:top w:val="none" w:sz="0" w:space="0" w:color="auto"/>
        <w:left w:val="none" w:sz="0" w:space="0" w:color="auto"/>
        <w:bottom w:val="none" w:sz="0" w:space="0" w:color="auto"/>
        <w:right w:val="none" w:sz="0" w:space="0" w:color="auto"/>
      </w:divBdr>
    </w:div>
    <w:div w:id="1325819741">
      <w:bodyDiv w:val="1"/>
      <w:marLeft w:val="0"/>
      <w:marRight w:val="0"/>
      <w:marTop w:val="0"/>
      <w:marBottom w:val="0"/>
      <w:divBdr>
        <w:top w:val="none" w:sz="0" w:space="0" w:color="auto"/>
        <w:left w:val="none" w:sz="0" w:space="0" w:color="auto"/>
        <w:bottom w:val="none" w:sz="0" w:space="0" w:color="auto"/>
        <w:right w:val="none" w:sz="0" w:space="0" w:color="auto"/>
      </w:divBdr>
    </w:div>
    <w:div w:id="1344354831">
      <w:bodyDiv w:val="1"/>
      <w:marLeft w:val="0"/>
      <w:marRight w:val="0"/>
      <w:marTop w:val="0"/>
      <w:marBottom w:val="0"/>
      <w:divBdr>
        <w:top w:val="none" w:sz="0" w:space="0" w:color="auto"/>
        <w:left w:val="none" w:sz="0" w:space="0" w:color="auto"/>
        <w:bottom w:val="none" w:sz="0" w:space="0" w:color="auto"/>
        <w:right w:val="none" w:sz="0" w:space="0" w:color="auto"/>
      </w:divBdr>
    </w:div>
    <w:div w:id="1345472316">
      <w:bodyDiv w:val="1"/>
      <w:marLeft w:val="0"/>
      <w:marRight w:val="0"/>
      <w:marTop w:val="0"/>
      <w:marBottom w:val="0"/>
      <w:divBdr>
        <w:top w:val="none" w:sz="0" w:space="0" w:color="auto"/>
        <w:left w:val="none" w:sz="0" w:space="0" w:color="auto"/>
        <w:bottom w:val="none" w:sz="0" w:space="0" w:color="auto"/>
        <w:right w:val="none" w:sz="0" w:space="0" w:color="auto"/>
      </w:divBdr>
    </w:div>
    <w:div w:id="1359114799">
      <w:bodyDiv w:val="1"/>
      <w:marLeft w:val="0"/>
      <w:marRight w:val="0"/>
      <w:marTop w:val="0"/>
      <w:marBottom w:val="0"/>
      <w:divBdr>
        <w:top w:val="none" w:sz="0" w:space="0" w:color="auto"/>
        <w:left w:val="none" w:sz="0" w:space="0" w:color="auto"/>
        <w:bottom w:val="none" w:sz="0" w:space="0" w:color="auto"/>
        <w:right w:val="none" w:sz="0" w:space="0" w:color="auto"/>
      </w:divBdr>
    </w:div>
    <w:div w:id="1360278969">
      <w:bodyDiv w:val="1"/>
      <w:marLeft w:val="0"/>
      <w:marRight w:val="0"/>
      <w:marTop w:val="0"/>
      <w:marBottom w:val="0"/>
      <w:divBdr>
        <w:top w:val="none" w:sz="0" w:space="0" w:color="auto"/>
        <w:left w:val="none" w:sz="0" w:space="0" w:color="auto"/>
        <w:bottom w:val="none" w:sz="0" w:space="0" w:color="auto"/>
        <w:right w:val="none" w:sz="0" w:space="0" w:color="auto"/>
      </w:divBdr>
    </w:div>
    <w:div w:id="1361592042">
      <w:bodyDiv w:val="1"/>
      <w:marLeft w:val="0"/>
      <w:marRight w:val="0"/>
      <w:marTop w:val="0"/>
      <w:marBottom w:val="0"/>
      <w:divBdr>
        <w:top w:val="none" w:sz="0" w:space="0" w:color="auto"/>
        <w:left w:val="none" w:sz="0" w:space="0" w:color="auto"/>
        <w:bottom w:val="none" w:sz="0" w:space="0" w:color="auto"/>
        <w:right w:val="none" w:sz="0" w:space="0" w:color="auto"/>
      </w:divBdr>
    </w:div>
    <w:div w:id="1364860501">
      <w:bodyDiv w:val="1"/>
      <w:marLeft w:val="0"/>
      <w:marRight w:val="0"/>
      <w:marTop w:val="0"/>
      <w:marBottom w:val="0"/>
      <w:divBdr>
        <w:top w:val="none" w:sz="0" w:space="0" w:color="auto"/>
        <w:left w:val="none" w:sz="0" w:space="0" w:color="auto"/>
        <w:bottom w:val="none" w:sz="0" w:space="0" w:color="auto"/>
        <w:right w:val="none" w:sz="0" w:space="0" w:color="auto"/>
      </w:divBdr>
    </w:div>
    <w:div w:id="1387533396">
      <w:bodyDiv w:val="1"/>
      <w:marLeft w:val="0"/>
      <w:marRight w:val="0"/>
      <w:marTop w:val="0"/>
      <w:marBottom w:val="0"/>
      <w:divBdr>
        <w:top w:val="none" w:sz="0" w:space="0" w:color="auto"/>
        <w:left w:val="none" w:sz="0" w:space="0" w:color="auto"/>
        <w:bottom w:val="none" w:sz="0" w:space="0" w:color="auto"/>
        <w:right w:val="none" w:sz="0" w:space="0" w:color="auto"/>
      </w:divBdr>
    </w:div>
    <w:div w:id="1394308789">
      <w:bodyDiv w:val="1"/>
      <w:marLeft w:val="0"/>
      <w:marRight w:val="0"/>
      <w:marTop w:val="0"/>
      <w:marBottom w:val="0"/>
      <w:divBdr>
        <w:top w:val="none" w:sz="0" w:space="0" w:color="auto"/>
        <w:left w:val="none" w:sz="0" w:space="0" w:color="auto"/>
        <w:bottom w:val="none" w:sz="0" w:space="0" w:color="auto"/>
        <w:right w:val="none" w:sz="0" w:space="0" w:color="auto"/>
      </w:divBdr>
    </w:div>
    <w:div w:id="1401443100">
      <w:bodyDiv w:val="1"/>
      <w:marLeft w:val="0"/>
      <w:marRight w:val="0"/>
      <w:marTop w:val="0"/>
      <w:marBottom w:val="0"/>
      <w:divBdr>
        <w:top w:val="none" w:sz="0" w:space="0" w:color="auto"/>
        <w:left w:val="none" w:sz="0" w:space="0" w:color="auto"/>
        <w:bottom w:val="none" w:sz="0" w:space="0" w:color="auto"/>
        <w:right w:val="none" w:sz="0" w:space="0" w:color="auto"/>
      </w:divBdr>
    </w:div>
    <w:div w:id="1415013824">
      <w:bodyDiv w:val="1"/>
      <w:marLeft w:val="0"/>
      <w:marRight w:val="0"/>
      <w:marTop w:val="0"/>
      <w:marBottom w:val="0"/>
      <w:divBdr>
        <w:top w:val="none" w:sz="0" w:space="0" w:color="auto"/>
        <w:left w:val="none" w:sz="0" w:space="0" w:color="auto"/>
        <w:bottom w:val="none" w:sz="0" w:space="0" w:color="auto"/>
        <w:right w:val="none" w:sz="0" w:space="0" w:color="auto"/>
      </w:divBdr>
    </w:div>
    <w:div w:id="1439333881">
      <w:bodyDiv w:val="1"/>
      <w:marLeft w:val="0"/>
      <w:marRight w:val="0"/>
      <w:marTop w:val="0"/>
      <w:marBottom w:val="0"/>
      <w:divBdr>
        <w:top w:val="none" w:sz="0" w:space="0" w:color="auto"/>
        <w:left w:val="none" w:sz="0" w:space="0" w:color="auto"/>
        <w:bottom w:val="none" w:sz="0" w:space="0" w:color="auto"/>
        <w:right w:val="none" w:sz="0" w:space="0" w:color="auto"/>
      </w:divBdr>
      <w:divsChild>
        <w:div w:id="1650360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092760">
      <w:bodyDiv w:val="1"/>
      <w:marLeft w:val="0"/>
      <w:marRight w:val="0"/>
      <w:marTop w:val="0"/>
      <w:marBottom w:val="0"/>
      <w:divBdr>
        <w:top w:val="none" w:sz="0" w:space="0" w:color="auto"/>
        <w:left w:val="none" w:sz="0" w:space="0" w:color="auto"/>
        <w:bottom w:val="none" w:sz="0" w:space="0" w:color="auto"/>
        <w:right w:val="none" w:sz="0" w:space="0" w:color="auto"/>
      </w:divBdr>
    </w:div>
    <w:div w:id="1464734326">
      <w:bodyDiv w:val="1"/>
      <w:marLeft w:val="0"/>
      <w:marRight w:val="0"/>
      <w:marTop w:val="0"/>
      <w:marBottom w:val="0"/>
      <w:divBdr>
        <w:top w:val="none" w:sz="0" w:space="0" w:color="auto"/>
        <w:left w:val="none" w:sz="0" w:space="0" w:color="auto"/>
        <w:bottom w:val="none" w:sz="0" w:space="0" w:color="auto"/>
        <w:right w:val="none" w:sz="0" w:space="0" w:color="auto"/>
      </w:divBdr>
    </w:div>
    <w:div w:id="1494880514">
      <w:bodyDiv w:val="1"/>
      <w:marLeft w:val="0"/>
      <w:marRight w:val="0"/>
      <w:marTop w:val="0"/>
      <w:marBottom w:val="0"/>
      <w:divBdr>
        <w:top w:val="none" w:sz="0" w:space="0" w:color="auto"/>
        <w:left w:val="none" w:sz="0" w:space="0" w:color="auto"/>
        <w:bottom w:val="none" w:sz="0" w:space="0" w:color="auto"/>
        <w:right w:val="none" w:sz="0" w:space="0" w:color="auto"/>
      </w:divBdr>
    </w:div>
    <w:div w:id="1507287428">
      <w:bodyDiv w:val="1"/>
      <w:marLeft w:val="0"/>
      <w:marRight w:val="0"/>
      <w:marTop w:val="0"/>
      <w:marBottom w:val="0"/>
      <w:divBdr>
        <w:top w:val="none" w:sz="0" w:space="0" w:color="auto"/>
        <w:left w:val="none" w:sz="0" w:space="0" w:color="auto"/>
        <w:bottom w:val="none" w:sz="0" w:space="0" w:color="auto"/>
        <w:right w:val="none" w:sz="0" w:space="0" w:color="auto"/>
      </w:divBdr>
    </w:div>
    <w:div w:id="1515344434">
      <w:bodyDiv w:val="1"/>
      <w:marLeft w:val="0"/>
      <w:marRight w:val="0"/>
      <w:marTop w:val="0"/>
      <w:marBottom w:val="0"/>
      <w:divBdr>
        <w:top w:val="none" w:sz="0" w:space="0" w:color="auto"/>
        <w:left w:val="none" w:sz="0" w:space="0" w:color="auto"/>
        <w:bottom w:val="none" w:sz="0" w:space="0" w:color="auto"/>
        <w:right w:val="none" w:sz="0" w:space="0" w:color="auto"/>
      </w:divBdr>
    </w:div>
    <w:div w:id="1522275607">
      <w:bodyDiv w:val="1"/>
      <w:marLeft w:val="0"/>
      <w:marRight w:val="0"/>
      <w:marTop w:val="0"/>
      <w:marBottom w:val="0"/>
      <w:divBdr>
        <w:top w:val="none" w:sz="0" w:space="0" w:color="auto"/>
        <w:left w:val="none" w:sz="0" w:space="0" w:color="auto"/>
        <w:bottom w:val="none" w:sz="0" w:space="0" w:color="auto"/>
        <w:right w:val="none" w:sz="0" w:space="0" w:color="auto"/>
      </w:divBdr>
    </w:div>
    <w:div w:id="1546284863">
      <w:bodyDiv w:val="1"/>
      <w:marLeft w:val="0"/>
      <w:marRight w:val="0"/>
      <w:marTop w:val="0"/>
      <w:marBottom w:val="0"/>
      <w:divBdr>
        <w:top w:val="none" w:sz="0" w:space="0" w:color="auto"/>
        <w:left w:val="none" w:sz="0" w:space="0" w:color="auto"/>
        <w:bottom w:val="none" w:sz="0" w:space="0" w:color="auto"/>
        <w:right w:val="none" w:sz="0" w:space="0" w:color="auto"/>
      </w:divBdr>
    </w:div>
    <w:div w:id="1559585963">
      <w:bodyDiv w:val="1"/>
      <w:marLeft w:val="0"/>
      <w:marRight w:val="0"/>
      <w:marTop w:val="0"/>
      <w:marBottom w:val="0"/>
      <w:divBdr>
        <w:top w:val="none" w:sz="0" w:space="0" w:color="auto"/>
        <w:left w:val="none" w:sz="0" w:space="0" w:color="auto"/>
        <w:bottom w:val="none" w:sz="0" w:space="0" w:color="auto"/>
        <w:right w:val="none" w:sz="0" w:space="0" w:color="auto"/>
      </w:divBdr>
    </w:div>
    <w:div w:id="1559898342">
      <w:bodyDiv w:val="1"/>
      <w:marLeft w:val="0"/>
      <w:marRight w:val="0"/>
      <w:marTop w:val="0"/>
      <w:marBottom w:val="0"/>
      <w:divBdr>
        <w:top w:val="none" w:sz="0" w:space="0" w:color="auto"/>
        <w:left w:val="none" w:sz="0" w:space="0" w:color="auto"/>
        <w:bottom w:val="none" w:sz="0" w:space="0" w:color="auto"/>
        <w:right w:val="none" w:sz="0" w:space="0" w:color="auto"/>
      </w:divBdr>
    </w:div>
    <w:div w:id="1576040473">
      <w:bodyDiv w:val="1"/>
      <w:marLeft w:val="0"/>
      <w:marRight w:val="0"/>
      <w:marTop w:val="0"/>
      <w:marBottom w:val="0"/>
      <w:divBdr>
        <w:top w:val="none" w:sz="0" w:space="0" w:color="auto"/>
        <w:left w:val="none" w:sz="0" w:space="0" w:color="auto"/>
        <w:bottom w:val="none" w:sz="0" w:space="0" w:color="auto"/>
        <w:right w:val="none" w:sz="0" w:space="0" w:color="auto"/>
      </w:divBdr>
    </w:div>
    <w:div w:id="1584409879">
      <w:bodyDiv w:val="1"/>
      <w:marLeft w:val="0"/>
      <w:marRight w:val="0"/>
      <w:marTop w:val="0"/>
      <w:marBottom w:val="0"/>
      <w:divBdr>
        <w:top w:val="none" w:sz="0" w:space="0" w:color="auto"/>
        <w:left w:val="none" w:sz="0" w:space="0" w:color="auto"/>
        <w:bottom w:val="none" w:sz="0" w:space="0" w:color="auto"/>
        <w:right w:val="none" w:sz="0" w:space="0" w:color="auto"/>
      </w:divBdr>
    </w:div>
    <w:div w:id="1585914304">
      <w:bodyDiv w:val="1"/>
      <w:marLeft w:val="0"/>
      <w:marRight w:val="0"/>
      <w:marTop w:val="0"/>
      <w:marBottom w:val="0"/>
      <w:divBdr>
        <w:top w:val="none" w:sz="0" w:space="0" w:color="auto"/>
        <w:left w:val="none" w:sz="0" w:space="0" w:color="auto"/>
        <w:bottom w:val="none" w:sz="0" w:space="0" w:color="auto"/>
        <w:right w:val="none" w:sz="0" w:space="0" w:color="auto"/>
      </w:divBdr>
    </w:div>
    <w:div w:id="1596088585">
      <w:bodyDiv w:val="1"/>
      <w:marLeft w:val="0"/>
      <w:marRight w:val="0"/>
      <w:marTop w:val="0"/>
      <w:marBottom w:val="0"/>
      <w:divBdr>
        <w:top w:val="none" w:sz="0" w:space="0" w:color="auto"/>
        <w:left w:val="none" w:sz="0" w:space="0" w:color="auto"/>
        <w:bottom w:val="none" w:sz="0" w:space="0" w:color="auto"/>
        <w:right w:val="none" w:sz="0" w:space="0" w:color="auto"/>
      </w:divBdr>
    </w:div>
    <w:div w:id="1600945840">
      <w:bodyDiv w:val="1"/>
      <w:marLeft w:val="0"/>
      <w:marRight w:val="0"/>
      <w:marTop w:val="0"/>
      <w:marBottom w:val="0"/>
      <w:divBdr>
        <w:top w:val="none" w:sz="0" w:space="0" w:color="auto"/>
        <w:left w:val="none" w:sz="0" w:space="0" w:color="auto"/>
        <w:bottom w:val="none" w:sz="0" w:space="0" w:color="auto"/>
        <w:right w:val="none" w:sz="0" w:space="0" w:color="auto"/>
      </w:divBdr>
    </w:div>
    <w:div w:id="1603797773">
      <w:bodyDiv w:val="1"/>
      <w:marLeft w:val="0"/>
      <w:marRight w:val="0"/>
      <w:marTop w:val="0"/>
      <w:marBottom w:val="0"/>
      <w:divBdr>
        <w:top w:val="none" w:sz="0" w:space="0" w:color="auto"/>
        <w:left w:val="none" w:sz="0" w:space="0" w:color="auto"/>
        <w:bottom w:val="none" w:sz="0" w:space="0" w:color="auto"/>
        <w:right w:val="none" w:sz="0" w:space="0" w:color="auto"/>
      </w:divBdr>
    </w:div>
    <w:div w:id="1605113852">
      <w:bodyDiv w:val="1"/>
      <w:marLeft w:val="0"/>
      <w:marRight w:val="0"/>
      <w:marTop w:val="0"/>
      <w:marBottom w:val="0"/>
      <w:divBdr>
        <w:top w:val="none" w:sz="0" w:space="0" w:color="auto"/>
        <w:left w:val="none" w:sz="0" w:space="0" w:color="auto"/>
        <w:bottom w:val="none" w:sz="0" w:space="0" w:color="auto"/>
        <w:right w:val="none" w:sz="0" w:space="0" w:color="auto"/>
      </w:divBdr>
    </w:div>
    <w:div w:id="1605385189">
      <w:bodyDiv w:val="1"/>
      <w:marLeft w:val="0"/>
      <w:marRight w:val="0"/>
      <w:marTop w:val="0"/>
      <w:marBottom w:val="0"/>
      <w:divBdr>
        <w:top w:val="none" w:sz="0" w:space="0" w:color="auto"/>
        <w:left w:val="none" w:sz="0" w:space="0" w:color="auto"/>
        <w:bottom w:val="none" w:sz="0" w:space="0" w:color="auto"/>
        <w:right w:val="none" w:sz="0" w:space="0" w:color="auto"/>
      </w:divBdr>
    </w:div>
    <w:div w:id="1606383820">
      <w:bodyDiv w:val="1"/>
      <w:marLeft w:val="0"/>
      <w:marRight w:val="0"/>
      <w:marTop w:val="0"/>
      <w:marBottom w:val="0"/>
      <w:divBdr>
        <w:top w:val="none" w:sz="0" w:space="0" w:color="auto"/>
        <w:left w:val="none" w:sz="0" w:space="0" w:color="auto"/>
        <w:bottom w:val="none" w:sz="0" w:space="0" w:color="auto"/>
        <w:right w:val="none" w:sz="0" w:space="0" w:color="auto"/>
      </w:divBdr>
    </w:div>
    <w:div w:id="1607231424">
      <w:bodyDiv w:val="1"/>
      <w:marLeft w:val="0"/>
      <w:marRight w:val="0"/>
      <w:marTop w:val="0"/>
      <w:marBottom w:val="0"/>
      <w:divBdr>
        <w:top w:val="none" w:sz="0" w:space="0" w:color="auto"/>
        <w:left w:val="none" w:sz="0" w:space="0" w:color="auto"/>
        <w:bottom w:val="none" w:sz="0" w:space="0" w:color="auto"/>
        <w:right w:val="none" w:sz="0" w:space="0" w:color="auto"/>
      </w:divBdr>
    </w:div>
    <w:div w:id="1621834503">
      <w:bodyDiv w:val="1"/>
      <w:marLeft w:val="0"/>
      <w:marRight w:val="0"/>
      <w:marTop w:val="0"/>
      <w:marBottom w:val="0"/>
      <w:divBdr>
        <w:top w:val="none" w:sz="0" w:space="0" w:color="auto"/>
        <w:left w:val="none" w:sz="0" w:space="0" w:color="auto"/>
        <w:bottom w:val="none" w:sz="0" w:space="0" w:color="auto"/>
        <w:right w:val="none" w:sz="0" w:space="0" w:color="auto"/>
      </w:divBdr>
    </w:div>
    <w:div w:id="1628245290">
      <w:bodyDiv w:val="1"/>
      <w:marLeft w:val="0"/>
      <w:marRight w:val="0"/>
      <w:marTop w:val="0"/>
      <w:marBottom w:val="0"/>
      <w:divBdr>
        <w:top w:val="none" w:sz="0" w:space="0" w:color="auto"/>
        <w:left w:val="none" w:sz="0" w:space="0" w:color="auto"/>
        <w:bottom w:val="none" w:sz="0" w:space="0" w:color="auto"/>
        <w:right w:val="none" w:sz="0" w:space="0" w:color="auto"/>
      </w:divBdr>
    </w:div>
    <w:div w:id="1630478838">
      <w:bodyDiv w:val="1"/>
      <w:marLeft w:val="0"/>
      <w:marRight w:val="0"/>
      <w:marTop w:val="0"/>
      <w:marBottom w:val="0"/>
      <w:divBdr>
        <w:top w:val="none" w:sz="0" w:space="0" w:color="auto"/>
        <w:left w:val="none" w:sz="0" w:space="0" w:color="auto"/>
        <w:bottom w:val="none" w:sz="0" w:space="0" w:color="auto"/>
        <w:right w:val="none" w:sz="0" w:space="0" w:color="auto"/>
      </w:divBdr>
    </w:div>
    <w:div w:id="1639415444">
      <w:bodyDiv w:val="1"/>
      <w:marLeft w:val="0"/>
      <w:marRight w:val="0"/>
      <w:marTop w:val="0"/>
      <w:marBottom w:val="0"/>
      <w:divBdr>
        <w:top w:val="none" w:sz="0" w:space="0" w:color="auto"/>
        <w:left w:val="none" w:sz="0" w:space="0" w:color="auto"/>
        <w:bottom w:val="none" w:sz="0" w:space="0" w:color="auto"/>
        <w:right w:val="none" w:sz="0" w:space="0" w:color="auto"/>
      </w:divBdr>
    </w:div>
    <w:div w:id="1644044059">
      <w:bodyDiv w:val="1"/>
      <w:marLeft w:val="0"/>
      <w:marRight w:val="0"/>
      <w:marTop w:val="0"/>
      <w:marBottom w:val="0"/>
      <w:divBdr>
        <w:top w:val="none" w:sz="0" w:space="0" w:color="auto"/>
        <w:left w:val="none" w:sz="0" w:space="0" w:color="auto"/>
        <w:bottom w:val="none" w:sz="0" w:space="0" w:color="auto"/>
        <w:right w:val="none" w:sz="0" w:space="0" w:color="auto"/>
      </w:divBdr>
    </w:div>
    <w:div w:id="1644699109">
      <w:bodyDiv w:val="1"/>
      <w:marLeft w:val="0"/>
      <w:marRight w:val="0"/>
      <w:marTop w:val="0"/>
      <w:marBottom w:val="0"/>
      <w:divBdr>
        <w:top w:val="none" w:sz="0" w:space="0" w:color="auto"/>
        <w:left w:val="none" w:sz="0" w:space="0" w:color="auto"/>
        <w:bottom w:val="none" w:sz="0" w:space="0" w:color="auto"/>
        <w:right w:val="none" w:sz="0" w:space="0" w:color="auto"/>
      </w:divBdr>
    </w:div>
    <w:div w:id="1647473878">
      <w:bodyDiv w:val="1"/>
      <w:marLeft w:val="0"/>
      <w:marRight w:val="0"/>
      <w:marTop w:val="0"/>
      <w:marBottom w:val="0"/>
      <w:divBdr>
        <w:top w:val="none" w:sz="0" w:space="0" w:color="auto"/>
        <w:left w:val="none" w:sz="0" w:space="0" w:color="auto"/>
        <w:bottom w:val="none" w:sz="0" w:space="0" w:color="auto"/>
        <w:right w:val="none" w:sz="0" w:space="0" w:color="auto"/>
      </w:divBdr>
    </w:div>
    <w:div w:id="1661929682">
      <w:bodyDiv w:val="1"/>
      <w:marLeft w:val="0"/>
      <w:marRight w:val="0"/>
      <w:marTop w:val="0"/>
      <w:marBottom w:val="0"/>
      <w:divBdr>
        <w:top w:val="none" w:sz="0" w:space="0" w:color="auto"/>
        <w:left w:val="none" w:sz="0" w:space="0" w:color="auto"/>
        <w:bottom w:val="none" w:sz="0" w:space="0" w:color="auto"/>
        <w:right w:val="none" w:sz="0" w:space="0" w:color="auto"/>
      </w:divBdr>
    </w:div>
    <w:div w:id="1672946894">
      <w:bodyDiv w:val="1"/>
      <w:marLeft w:val="0"/>
      <w:marRight w:val="0"/>
      <w:marTop w:val="0"/>
      <w:marBottom w:val="0"/>
      <w:divBdr>
        <w:top w:val="none" w:sz="0" w:space="0" w:color="auto"/>
        <w:left w:val="none" w:sz="0" w:space="0" w:color="auto"/>
        <w:bottom w:val="none" w:sz="0" w:space="0" w:color="auto"/>
        <w:right w:val="none" w:sz="0" w:space="0" w:color="auto"/>
      </w:divBdr>
    </w:div>
    <w:div w:id="1675759771">
      <w:bodyDiv w:val="1"/>
      <w:marLeft w:val="0"/>
      <w:marRight w:val="0"/>
      <w:marTop w:val="0"/>
      <w:marBottom w:val="0"/>
      <w:divBdr>
        <w:top w:val="none" w:sz="0" w:space="0" w:color="auto"/>
        <w:left w:val="none" w:sz="0" w:space="0" w:color="auto"/>
        <w:bottom w:val="none" w:sz="0" w:space="0" w:color="auto"/>
        <w:right w:val="none" w:sz="0" w:space="0" w:color="auto"/>
      </w:divBdr>
    </w:div>
    <w:div w:id="1678729517">
      <w:bodyDiv w:val="1"/>
      <w:marLeft w:val="0"/>
      <w:marRight w:val="0"/>
      <w:marTop w:val="0"/>
      <w:marBottom w:val="0"/>
      <w:divBdr>
        <w:top w:val="none" w:sz="0" w:space="0" w:color="auto"/>
        <w:left w:val="none" w:sz="0" w:space="0" w:color="auto"/>
        <w:bottom w:val="none" w:sz="0" w:space="0" w:color="auto"/>
        <w:right w:val="none" w:sz="0" w:space="0" w:color="auto"/>
      </w:divBdr>
    </w:div>
    <w:div w:id="1689520646">
      <w:bodyDiv w:val="1"/>
      <w:marLeft w:val="0"/>
      <w:marRight w:val="0"/>
      <w:marTop w:val="0"/>
      <w:marBottom w:val="0"/>
      <w:divBdr>
        <w:top w:val="none" w:sz="0" w:space="0" w:color="auto"/>
        <w:left w:val="none" w:sz="0" w:space="0" w:color="auto"/>
        <w:bottom w:val="none" w:sz="0" w:space="0" w:color="auto"/>
        <w:right w:val="none" w:sz="0" w:space="0" w:color="auto"/>
      </w:divBdr>
    </w:div>
    <w:div w:id="1690640396">
      <w:bodyDiv w:val="1"/>
      <w:marLeft w:val="0"/>
      <w:marRight w:val="0"/>
      <w:marTop w:val="0"/>
      <w:marBottom w:val="0"/>
      <w:divBdr>
        <w:top w:val="none" w:sz="0" w:space="0" w:color="auto"/>
        <w:left w:val="none" w:sz="0" w:space="0" w:color="auto"/>
        <w:bottom w:val="none" w:sz="0" w:space="0" w:color="auto"/>
        <w:right w:val="none" w:sz="0" w:space="0" w:color="auto"/>
      </w:divBdr>
    </w:div>
    <w:div w:id="1701053679">
      <w:bodyDiv w:val="1"/>
      <w:marLeft w:val="0"/>
      <w:marRight w:val="0"/>
      <w:marTop w:val="0"/>
      <w:marBottom w:val="0"/>
      <w:divBdr>
        <w:top w:val="none" w:sz="0" w:space="0" w:color="auto"/>
        <w:left w:val="none" w:sz="0" w:space="0" w:color="auto"/>
        <w:bottom w:val="none" w:sz="0" w:space="0" w:color="auto"/>
        <w:right w:val="none" w:sz="0" w:space="0" w:color="auto"/>
      </w:divBdr>
    </w:div>
    <w:div w:id="1711176443">
      <w:bodyDiv w:val="1"/>
      <w:marLeft w:val="0"/>
      <w:marRight w:val="0"/>
      <w:marTop w:val="0"/>
      <w:marBottom w:val="0"/>
      <w:divBdr>
        <w:top w:val="none" w:sz="0" w:space="0" w:color="auto"/>
        <w:left w:val="none" w:sz="0" w:space="0" w:color="auto"/>
        <w:bottom w:val="none" w:sz="0" w:space="0" w:color="auto"/>
        <w:right w:val="none" w:sz="0" w:space="0" w:color="auto"/>
      </w:divBdr>
    </w:div>
    <w:div w:id="1761482846">
      <w:bodyDiv w:val="1"/>
      <w:marLeft w:val="0"/>
      <w:marRight w:val="0"/>
      <w:marTop w:val="0"/>
      <w:marBottom w:val="0"/>
      <w:divBdr>
        <w:top w:val="none" w:sz="0" w:space="0" w:color="auto"/>
        <w:left w:val="none" w:sz="0" w:space="0" w:color="auto"/>
        <w:bottom w:val="none" w:sz="0" w:space="0" w:color="auto"/>
        <w:right w:val="none" w:sz="0" w:space="0" w:color="auto"/>
      </w:divBdr>
    </w:div>
    <w:div w:id="1763912012">
      <w:bodyDiv w:val="1"/>
      <w:marLeft w:val="0"/>
      <w:marRight w:val="0"/>
      <w:marTop w:val="0"/>
      <w:marBottom w:val="0"/>
      <w:divBdr>
        <w:top w:val="none" w:sz="0" w:space="0" w:color="auto"/>
        <w:left w:val="none" w:sz="0" w:space="0" w:color="auto"/>
        <w:bottom w:val="none" w:sz="0" w:space="0" w:color="auto"/>
        <w:right w:val="none" w:sz="0" w:space="0" w:color="auto"/>
      </w:divBdr>
    </w:div>
    <w:div w:id="1766421423">
      <w:bodyDiv w:val="1"/>
      <w:marLeft w:val="0"/>
      <w:marRight w:val="0"/>
      <w:marTop w:val="0"/>
      <w:marBottom w:val="0"/>
      <w:divBdr>
        <w:top w:val="none" w:sz="0" w:space="0" w:color="auto"/>
        <w:left w:val="none" w:sz="0" w:space="0" w:color="auto"/>
        <w:bottom w:val="none" w:sz="0" w:space="0" w:color="auto"/>
        <w:right w:val="none" w:sz="0" w:space="0" w:color="auto"/>
      </w:divBdr>
    </w:div>
    <w:div w:id="1767846656">
      <w:bodyDiv w:val="1"/>
      <w:marLeft w:val="0"/>
      <w:marRight w:val="0"/>
      <w:marTop w:val="0"/>
      <w:marBottom w:val="0"/>
      <w:divBdr>
        <w:top w:val="none" w:sz="0" w:space="0" w:color="auto"/>
        <w:left w:val="none" w:sz="0" w:space="0" w:color="auto"/>
        <w:bottom w:val="none" w:sz="0" w:space="0" w:color="auto"/>
        <w:right w:val="none" w:sz="0" w:space="0" w:color="auto"/>
      </w:divBdr>
    </w:div>
    <w:div w:id="1783765923">
      <w:bodyDiv w:val="1"/>
      <w:marLeft w:val="0"/>
      <w:marRight w:val="0"/>
      <w:marTop w:val="0"/>
      <w:marBottom w:val="0"/>
      <w:divBdr>
        <w:top w:val="none" w:sz="0" w:space="0" w:color="auto"/>
        <w:left w:val="none" w:sz="0" w:space="0" w:color="auto"/>
        <w:bottom w:val="none" w:sz="0" w:space="0" w:color="auto"/>
        <w:right w:val="none" w:sz="0" w:space="0" w:color="auto"/>
      </w:divBdr>
    </w:div>
    <w:div w:id="1790077455">
      <w:bodyDiv w:val="1"/>
      <w:marLeft w:val="0"/>
      <w:marRight w:val="0"/>
      <w:marTop w:val="0"/>
      <w:marBottom w:val="0"/>
      <w:divBdr>
        <w:top w:val="none" w:sz="0" w:space="0" w:color="auto"/>
        <w:left w:val="none" w:sz="0" w:space="0" w:color="auto"/>
        <w:bottom w:val="none" w:sz="0" w:space="0" w:color="auto"/>
        <w:right w:val="none" w:sz="0" w:space="0" w:color="auto"/>
      </w:divBdr>
    </w:div>
    <w:div w:id="1792017575">
      <w:bodyDiv w:val="1"/>
      <w:marLeft w:val="0"/>
      <w:marRight w:val="0"/>
      <w:marTop w:val="0"/>
      <w:marBottom w:val="0"/>
      <w:divBdr>
        <w:top w:val="none" w:sz="0" w:space="0" w:color="auto"/>
        <w:left w:val="none" w:sz="0" w:space="0" w:color="auto"/>
        <w:bottom w:val="none" w:sz="0" w:space="0" w:color="auto"/>
        <w:right w:val="none" w:sz="0" w:space="0" w:color="auto"/>
      </w:divBdr>
    </w:div>
    <w:div w:id="1792281959">
      <w:bodyDiv w:val="1"/>
      <w:marLeft w:val="0"/>
      <w:marRight w:val="0"/>
      <w:marTop w:val="0"/>
      <w:marBottom w:val="0"/>
      <w:divBdr>
        <w:top w:val="none" w:sz="0" w:space="0" w:color="auto"/>
        <w:left w:val="none" w:sz="0" w:space="0" w:color="auto"/>
        <w:bottom w:val="none" w:sz="0" w:space="0" w:color="auto"/>
        <w:right w:val="none" w:sz="0" w:space="0" w:color="auto"/>
      </w:divBdr>
      <w:divsChild>
        <w:div w:id="62554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8255508">
      <w:bodyDiv w:val="1"/>
      <w:marLeft w:val="0"/>
      <w:marRight w:val="0"/>
      <w:marTop w:val="0"/>
      <w:marBottom w:val="0"/>
      <w:divBdr>
        <w:top w:val="none" w:sz="0" w:space="0" w:color="auto"/>
        <w:left w:val="none" w:sz="0" w:space="0" w:color="auto"/>
        <w:bottom w:val="none" w:sz="0" w:space="0" w:color="auto"/>
        <w:right w:val="none" w:sz="0" w:space="0" w:color="auto"/>
      </w:divBdr>
    </w:div>
    <w:div w:id="1802914198">
      <w:bodyDiv w:val="1"/>
      <w:marLeft w:val="0"/>
      <w:marRight w:val="0"/>
      <w:marTop w:val="0"/>
      <w:marBottom w:val="0"/>
      <w:divBdr>
        <w:top w:val="none" w:sz="0" w:space="0" w:color="auto"/>
        <w:left w:val="none" w:sz="0" w:space="0" w:color="auto"/>
        <w:bottom w:val="none" w:sz="0" w:space="0" w:color="auto"/>
        <w:right w:val="none" w:sz="0" w:space="0" w:color="auto"/>
      </w:divBdr>
    </w:div>
    <w:div w:id="1805462896">
      <w:bodyDiv w:val="1"/>
      <w:marLeft w:val="0"/>
      <w:marRight w:val="0"/>
      <w:marTop w:val="0"/>
      <w:marBottom w:val="0"/>
      <w:divBdr>
        <w:top w:val="none" w:sz="0" w:space="0" w:color="auto"/>
        <w:left w:val="none" w:sz="0" w:space="0" w:color="auto"/>
        <w:bottom w:val="none" w:sz="0" w:space="0" w:color="auto"/>
        <w:right w:val="none" w:sz="0" w:space="0" w:color="auto"/>
      </w:divBdr>
    </w:div>
    <w:div w:id="1811314848">
      <w:bodyDiv w:val="1"/>
      <w:marLeft w:val="0"/>
      <w:marRight w:val="0"/>
      <w:marTop w:val="0"/>
      <w:marBottom w:val="0"/>
      <w:divBdr>
        <w:top w:val="none" w:sz="0" w:space="0" w:color="auto"/>
        <w:left w:val="none" w:sz="0" w:space="0" w:color="auto"/>
        <w:bottom w:val="none" w:sz="0" w:space="0" w:color="auto"/>
        <w:right w:val="none" w:sz="0" w:space="0" w:color="auto"/>
      </w:divBdr>
    </w:div>
    <w:div w:id="1817840101">
      <w:bodyDiv w:val="1"/>
      <w:marLeft w:val="0"/>
      <w:marRight w:val="0"/>
      <w:marTop w:val="0"/>
      <w:marBottom w:val="0"/>
      <w:divBdr>
        <w:top w:val="none" w:sz="0" w:space="0" w:color="auto"/>
        <w:left w:val="none" w:sz="0" w:space="0" w:color="auto"/>
        <w:bottom w:val="none" w:sz="0" w:space="0" w:color="auto"/>
        <w:right w:val="none" w:sz="0" w:space="0" w:color="auto"/>
      </w:divBdr>
    </w:div>
    <w:div w:id="1832789545">
      <w:bodyDiv w:val="1"/>
      <w:marLeft w:val="0"/>
      <w:marRight w:val="0"/>
      <w:marTop w:val="0"/>
      <w:marBottom w:val="0"/>
      <w:divBdr>
        <w:top w:val="none" w:sz="0" w:space="0" w:color="auto"/>
        <w:left w:val="none" w:sz="0" w:space="0" w:color="auto"/>
        <w:bottom w:val="none" w:sz="0" w:space="0" w:color="auto"/>
        <w:right w:val="none" w:sz="0" w:space="0" w:color="auto"/>
      </w:divBdr>
    </w:div>
    <w:div w:id="1833986141">
      <w:bodyDiv w:val="1"/>
      <w:marLeft w:val="0"/>
      <w:marRight w:val="0"/>
      <w:marTop w:val="0"/>
      <w:marBottom w:val="0"/>
      <w:divBdr>
        <w:top w:val="none" w:sz="0" w:space="0" w:color="auto"/>
        <w:left w:val="none" w:sz="0" w:space="0" w:color="auto"/>
        <w:bottom w:val="none" w:sz="0" w:space="0" w:color="auto"/>
        <w:right w:val="none" w:sz="0" w:space="0" w:color="auto"/>
      </w:divBdr>
      <w:divsChild>
        <w:div w:id="14162764">
          <w:marLeft w:val="0"/>
          <w:marRight w:val="0"/>
          <w:marTop w:val="75"/>
          <w:marBottom w:val="0"/>
          <w:divBdr>
            <w:top w:val="none" w:sz="0" w:space="0" w:color="auto"/>
            <w:left w:val="none" w:sz="0" w:space="0" w:color="auto"/>
            <w:bottom w:val="none" w:sz="0" w:space="0" w:color="auto"/>
            <w:right w:val="none" w:sz="0" w:space="0" w:color="auto"/>
          </w:divBdr>
        </w:div>
      </w:divsChild>
    </w:div>
    <w:div w:id="1843272905">
      <w:bodyDiv w:val="1"/>
      <w:marLeft w:val="0"/>
      <w:marRight w:val="0"/>
      <w:marTop w:val="0"/>
      <w:marBottom w:val="0"/>
      <w:divBdr>
        <w:top w:val="none" w:sz="0" w:space="0" w:color="auto"/>
        <w:left w:val="none" w:sz="0" w:space="0" w:color="auto"/>
        <w:bottom w:val="none" w:sz="0" w:space="0" w:color="auto"/>
        <w:right w:val="none" w:sz="0" w:space="0" w:color="auto"/>
      </w:divBdr>
    </w:div>
    <w:div w:id="1845392213">
      <w:bodyDiv w:val="1"/>
      <w:marLeft w:val="0"/>
      <w:marRight w:val="0"/>
      <w:marTop w:val="0"/>
      <w:marBottom w:val="0"/>
      <w:divBdr>
        <w:top w:val="none" w:sz="0" w:space="0" w:color="auto"/>
        <w:left w:val="none" w:sz="0" w:space="0" w:color="auto"/>
        <w:bottom w:val="none" w:sz="0" w:space="0" w:color="auto"/>
        <w:right w:val="none" w:sz="0" w:space="0" w:color="auto"/>
      </w:divBdr>
    </w:div>
    <w:div w:id="1860850899">
      <w:bodyDiv w:val="1"/>
      <w:marLeft w:val="0"/>
      <w:marRight w:val="0"/>
      <w:marTop w:val="0"/>
      <w:marBottom w:val="0"/>
      <w:divBdr>
        <w:top w:val="none" w:sz="0" w:space="0" w:color="auto"/>
        <w:left w:val="none" w:sz="0" w:space="0" w:color="auto"/>
        <w:bottom w:val="none" w:sz="0" w:space="0" w:color="auto"/>
        <w:right w:val="none" w:sz="0" w:space="0" w:color="auto"/>
      </w:divBdr>
    </w:div>
    <w:div w:id="1861700001">
      <w:bodyDiv w:val="1"/>
      <w:marLeft w:val="0"/>
      <w:marRight w:val="0"/>
      <w:marTop w:val="0"/>
      <w:marBottom w:val="0"/>
      <w:divBdr>
        <w:top w:val="none" w:sz="0" w:space="0" w:color="auto"/>
        <w:left w:val="none" w:sz="0" w:space="0" w:color="auto"/>
        <w:bottom w:val="none" w:sz="0" w:space="0" w:color="auto"/>
        <w:right w:val="none" w:sz="0" w:space="0" w:color="auto"/>
      </w:divBdr>
    </w:div>
    <w:div w:id="1867139442">
      <w:bodyDiv w:val="1"/>
      <w:marLeft w:val="0"/>
      <w:marRight w:val="0"/>
      <w:marTop w:val="0"/>
      <w:marBottom w:val="0"/>
      <w:divBdr>
        <w:top w:val="none" w:sz="0" w:space="0" w:color="auto"/>
        <w:left w:val="none" w:sz="0" w:space="0" w:color="auto"/>
        <w:bottom w:val="none" w:sz="0" w:space="0" w:color="auto"/>
        <w:right w:val="none" w:sz="0" w:space="0" w:color="auto"/>
      </w:divBdr>
    </w:div>
    <w:div w:id="1867668410">
      <w:bodyDiv w:val="1"/>
      <w:marLeft w:val="0"/>
      <w:marRight w:val="0"/>
      <w:marTop w:val="0"/>
      <w:marBottom w:val="0"/>
      <w:divBdr>
        <w:top w:val="none" w:sz="0" w:space="0" w:color="auto"/>
        <w:left w:val="none" w:sz="0" w:space="0" w:color="auto"/>
        <w:bottom w:val="none" w:sz="0" w:space="0" w:color="auto"/>
        <w:right w:val="none" w:sz="0" w:space="0" w:color="auto"/>
      </w:divBdr>
    </w:div>
    <w:div w:id="1875464598">
      <w:bodyDiv w:val="1"/>
      <w:marLeft w:val="0"/>
      <w:marRight w:val="0"/>
      <w:marTop w:val="0"/>
      <w:marBottom w:val="0"/>
      <w:divBdr>
        <w:top w:val="none" w:sz="0" w:space="0" w:color="auto"/>
        <w:left w:val="none" w:sz="0" w:space="0" w:color="auto"/>
        <w:bottom w:val="none" w:sz="0" w:space="0" w:color="auto"/>
        <w:right w:val="none" w:sz="0" w:space="0" w:color="auto"/>
      </w:divBdr>
    </w:div>
    <w:div w:id="1880507228">
      <w:bodyDiv w:val="1"/>
      <w:marLeft w:val="0"/>
      <w:marRight w:val="0"/>
      <w:marTop w:val="0"/>
      <w:marBottom w:val="0"/>
      <w:divBdr>
        <w:top w:val="none" w:sz="0" w:space="0" w:color="auto"/>
        <w:left w:val="none" w:sz="0" w:space="0" w:color="auto"/>
        <w:bottom w:val="none" w:sz="0" w:space="0" w:color="auto"/>
        <w:right w:val="none" w:sz="0" w:space="0" w:color="auto"/>
      </w:divBdr>
    </w:div>
    <w:div w:id="1885871445">
      <w:bodyDiv w:val="1"/>
      <w:marLeft w:val="0"/>
      <w:marRight w:val="0"/>
      <w:marTop w:val="0"/>
      <w:marBottom w:val="0"/>
      <w:divBdr>
        <w:top w:val="none" w:sz="0" w:space="0" w:color="auto"/>
        <w:left w:val="none" w:sz="0" w:space="0" w:color="auto"/>
        <w:bottom w:val="none" w:sz="0" w:space="0" w:color="auto"/>
        <w:right w:val="none" w:sz="0" w:space="0" w:color="auto"/>
      </w:divBdr>
    </w:div>
    <w:div w:id="1895039936">
      <w:bodyDiv w:val="1"/>
      <w:marLeft w:val="0"/>
      <w:marRight w:val="0"/>
      <w:marTop w:val="0"/>
      <w:marBottom w:val="0"/>
      <w:divBdr>
        <w:top w:val="none" w:sz="0" w:space="0" w:color="auto"/>
        <w:left w:val="none" w:sz="0" w:space="0" w:color="auto"/>
        <w:bottom w:val="none" w:sz="0" w:space="0" w:color="auto"/>
        <w:right w:val="none" w:sz="0" w:space="0" w:color="auto"/>
      </w:divBdr>
    </w:div>
    <w:div w:id="1900898362">
      <w:bodyDiv w:val="1"/>
      <w:marLeft w:val="0"/>
      <w:marRight w:val="0"/>
      <w:marTop w:val="0"/>
      <w:marBottom w:val="0"/>
      <w:divBdr>
        <w:top w:val="none" w:sz="0" w:space="0" w:color="auto"/>
        <w:left w:val="none" w:sz="0" w:space="0" w:color="auto"/>
        <w:bottom w:val="none" w:sz="0" w:space="0" w:color="auto"/>
        <w:right w:val="none" w:sz="0" w:space="0" w:color="auto"/>
      </w:divBdr>
    </w:div>
    <w:div w:id="1906602928">
      <w:bodyDiv w:val="1"/>
      <w:marLeft w:val="0"/>
      <w:marRight w:val="0"/>
      <w:marTop w:val="0"/>
      <w:marBottom w:val="0"/>
      <w:divBdr>
        <w:top w:val="none" w:sz="0" w:space="0" w:color="auto"/>
        <w:left w:val="none" w:sz="0" w:space="0" w:color="auto"/>
        <w:bottom w:val="none" w:sz="0" w:space="0" w:color="auto"/>
        <w:right w:val="none" w:sz="0" w:space="0" w:color="auto"/>
      </w:divBdr>
    </w:div>
    <w:div w:id="1907645853">
      <w:bodyDiv w:val="1"/>
      <w:marLeft w:val="0"/>
      <w:marRight w:val="0"/>
      <w:marTop w:val="0"/>
      <w:marBottom w:val="0"/>
      <w:divBdr>
        <w:top w:val="none" w:sz="0" w:space="0" w:color="auto"/>
        <w:left w:val="none" w:sz="0" w:space="0" w:color="auto"/>
        <w:bottom w:val="none" w:sz="0" w:space="0" w:color="auto"/>
        <w:right w:val="none" w:sz="0" w:space="0" w:color="auto"/>
      </w:divBdr>
    </w:div>
    <w:div w:id="1910799628">
      <w:bodyDiv w:val="1"/>
      <w:marLeft w:val="0"/>
      <w:marRight w:val="0"/>
      <w:marTop w:val="0"/>
      <w:marBottom w:val="0"/>
      <w:divBdr>
        <w:top w:val="none" w:sz="0" w:space="0" w:color="auto"/>
        <w:left w:val="none" w:sz="0" w:space="0" w:color="auto"/>
        <w:bottom w:val="none" w:sz="0" w:space="0" w:color="auto"/>
        <w:right w:val="none" w:sz="0" w:space="0" w:color="auto"/>
      </w:divBdr>
    </w:div>
    <w:div w:id="1916090469">
      <w:bodyDiv w:val="1"/>
      <w:marLeft w:val="0"/>
      <w:marRight w:val="0"/>
      <w:marTop w:val="0"/>
      <w:marBottom w:val="0"/>
      <w:divBdr>
        <w:top w:val="none" w:sz="0" w:space="0" w:color="auto"/>
        <w:left w:val="none" w:sz="0" w:space="0" w:color="auto"/>
        <w:bottom w:val="none" w:sz="0" w:space="0" w:color="auto"/>
        <w:right w:val="none" w:sz="0" w:space="0" w:color="auto"/>
      </w:divBdr>
    </w:div>
    <w:div w:id="1920171471">
      <w:bodyDiv w:val="1"/>
      <w:marLeft w:val="0"/>
      <w:marRight w:val="0"/>
      <w:marTop w:val="0"/>
      <w:marBottom w:val="0"/>
      <w:divBdr>
        <w:top w:val="none" w:sz="0" w:space="0" w:color="auto"/>
        <w:left w:val="none" w:sz="0" w:space="0" w:color="auto"/>
        <w:bottom w:val="none" w:sz="0" w:space="0" w:color="auto"/>
        <w:right w:val="none" w:sz="0" w:space="0" w:color="auto"/>
      </w:divBdr>
    </w:div>
    <w:div w:id="1922836690">
      <w:bodyDiv w:val="1"/>
      <w:marLeft w:val="0"/>
      <w:marRight w:val="0"/>
      <w:marTop w:val="0"/>
      <w:marBottom w:val="0"/>
      <w:divBdr>
        <w:top w:val="none" w:sz="0" w:space="0" w:color="auto"/>
        <w:left w:val="none" w:sz="0" w:space="0" w:color="auto"/>
        <w:bottom w:val="none" w:sz="0" w:space="0" w:color="auto"/>
        <w:right w:val="none" w:sz="0" w:space="0" w:color="auto"/>
      </w:divBdr>
    </w:div>
    <w:div w:id="1926380189">
      <w:bodyDiv w:val="1"/>
      <w:marLeft w:val="0"/>
      <w:marRight w:val="0"/>
      <w:marTop w:val="0"/>
      <w:marBottom w:val="0"/>
      <w:divBdr>
        <w:top w:val="none" w:sz="0" w:space="0" w:color="auto"/>
        <w:left w:val="none" w:sz="0" w:space="0" w:color="auto"/>
        <w:bottom w:val="none" w:sz="0" w:space="0" w:color="auto"/>
        <w:right w:val="none" w:sz="0" w:space="0" w:color="auto"/>
      </w:divBdr>
    </w:div>
    <w:div w:id="1932855539">
      <w:bodyDiv w:val="1"/>
      <w:marLeft w:val="0"/>
      <w:marRight w:val="0"/>
      <w:marTop w:val="0"/>
      <w:marBottom w:val="0"/>
      <w:divBdr>
        <w:top w:val="none" w:sz="0" w:space="0" w:color="auto"/>
        <w:left w:val="none" w:sz="0" w:space="0" w:color="auto"/>
        <w:bottom w:val="none" w:sz="0" w:space="0" w:color="auto"/>
        <w:right w:val="none" w:sz="0" w:space="0" w:color="auto"/>
      </w:divBdr>
    </w:div>
    <w:div w:id="1938630437">
      <w:bodyDiv w:val="1"/>
      <w:marLeft w:val="0"/>
      <w:marRight w:val="0"/>
      <w:marTop w:val="0"/>
      <w:marBottom w:val="0"/>
      <w:divBdr>
        <w:top w:val="none" w:sz="0" w:space="0" w:color="auto"/>
        <w:left w:val="none" w:sz="0" w:space="0" w:color="auto"/>
        <w:bottom w:val="none" w:sz="0" w:space="0" w:color="auto"/>
        <w:right w:val="none" w:sz="0" w:space="0" w:color="auto"/>
      </w:divBdr>
    </w:div>
    <w:div w:id="1953246800">
      <w:bodyDiv w:val="1"/>
      <w:marLeft w:val="0"/>
      <w:marRight w:val="0"/>
      <w:marTop w:val="0"/>
      <w:marBottom w:val="0"/>
      <w:divBdr>
        <w:top w:val="none" w:sz="0" w:space="0" w:color="auto"/>
        <w:left w:val="none" w:sz="0" w:space="0" w:color="auto"/>
        <w:bottom w:val="none" w:sz="0" w:space="0" w:color="auto"/>
        <w:right w:val="none" w:sz="0" w:space="0" w:color="auto"/>
      </w:divBdr>
    </w:div>
    <w:div w:id="1955594477">
      <w:bodyDiv w:val="1"/>
      <w:marLeft w:val="0"/>
      <w:marRight w:val="0"/>
      <w:marTop w:val="0"/>
      <w:marBottom w:val="0"/>
      <w:divBdr>
        <w:top w:val="none" w:sz="0" w:space="0" w:color="auto"/>
        <w:left w:val="none" w:sz="0" w:space="0" w:color="auto"/>
        <w:bottom w:val="none" w:sz="0" w:space="0" w:color="auto"/>
        <w:right w:val="none" w:sz="0" w:space="0" w:color="auto"/>
      </w:divBdr>
    </w:div>
    <w:div w:id="1959333910">
      <w:bodyDiv w:val="1"/>
      <w:marLeft w:val="0"/>
      <w:marRight w:val="0"/>
      <w:marTop w:val="0"/>
      <w:marBottom w:val="0"/>
      <w:divBdr>
        <w:top w:val="none" w:sz="0" w:space="0" w:color="auto"/>
        <w:left w:val="none" w:sz="0" w:space="0" w:color="auto"/>
        <w:bottom w:val="none" w:sz="0" w:space="0" w:color="auto"/>
        <w:right w:val="none" w:sz="0" w:space="0" w:color="auto"/>
      </w:divBdr>
    </w:div>
    <w:div w:id="2000382175">
      <w:bodyDiv w:val="1"/>
      <w:marLeft w:val="0"/>
      <w:marRight w:val="0"/>
      <w:marTop w:val="0"/>
      <w:marBottom w:val="0"/>
      <w:divBdr>
        <w:top w:val="none" w:sz="0" w:space="0" w:color="auto"/>
        <w:left w:val="none" w:sz="0" w:space="0" w:color="auto"/>
        <w:bottom w:val="none" w:sz="0" w:space="0" w:color="auto"/>
        <w:right w:val="none" w:sz="0" w:space="0" w:color="auto"/>
      </w:divBdr>
    </w:div>
    <w:div w:id="2009097262">
      <w:bodyDiv w:val="1"/>
      <w:marLeft w:val="0"/>
      <w:marRight w:val="0"/>
      <w:marTop w:val="0"/>
      <w:marBottom w:val="0"/>
      <w:divBdr>
        <w:top w:val="none" w:sz="0" w:space="0" w:color="auto"/>
        <w:left w:val="none" w:sz="0" w:space="0" w:color="auto"/>
        <w:bottom w:val="none" w:sz="0" w:space="0" w:color="auto"/>
        <w:right w:val="none" w:sz="0" w:space="0" w:color="auto"/>
      </w:divBdr>
    </w:div>
    <w:div w:id="2009482751">
      <w:bodyDiv w:val="1"/>
      <w:marLeft w:val="0"/>
      <w:marRight w:val="0"/>
      <w:marTop w:val="0"/>
      <w:marBottom w:val="0"/>
      <w:divBdr>
        <w:top w:val="none" w:sz="0" w:space="0" w:color="auto"/>
        <w:left w:val="none" w:sz="0" w:space="0" w:color="auto"/>
        <w:bottom w:val="none" w:sz="0" w:space="0" w:color="auto"/>
        <w:right w:val="none" w:sz="0" w:space="0" w:color="auto"/>
      </w:divBdr>
    </w:div>
    <w:div w:id="2013333241">
      <w:bodyDiv w:val="1"/>
      <w:marLeft w:val="0"/>
      <w:marRight w:val="0"/>
      <w:marTop w:val="0"/>
      <w:marBottom w:val="0"/>
      <w:divBdr>
        <w:top w:val="none" w:sz="0" w:space="0" w:color="auto"/>
        <w:left w:val="none" w:sz="0" w:space="0" w:color="auto"/>
        <w:bottom w:val="none" w:sz="0" w:space="0" w:color="auto"/>
        <w:right w:val="none" w:sz="0" w:space="0" w:color="auto"/>
      </w:divBdr>
    </w:div>
    <w:div w:id="2056154556">
      <w:bodyDiv w:val="1"/>
      <w:marLeft w:val="0"/>
      <w:marRight w:val="0"/>
      <w:marTop w:val="0"/>
      <w:marBottom w:val="0"/>
      <w:divBdr>
        <w:top w:val="none" w:sz="0" w:space="0" w:color="auto"/>
        <w:left w:val="none" w:sz="0" w:space="0" w:color="auto"/>
        <w:bottom w:val="none" w:sz="0" w:space="0" w:color="auto"/>
        <w:right w:val="none" w:sz="0" w:space="0" w:color="auto"/>
      </w:divBdr>
    </w:div>
    <w:div w:id="2057503424">
      <w:bodyDiv w:val="1"/>
      <w:marLeft w:val="0"/>
      <w:marRight w:val="0"/>
      <w:marTop w:val="0"/>
      <w:marBottom w:val="0"/>
      <w:divBdr>
        <w:top w:val="none" w:sz="0" w:space="0" w:color="auto"/>
        <w:left w:val="none" w:sz="0" w:space="0" w:color="auto"/>
        <w:bottom w:val="none" w:sz="0" w:space="0" w:color="auto"/>
        <w:right w:val="none" w:sz="0" w:space="0" w:color="auto"/>
      </w:divBdr>
    </w:div>
    <w:div w:id="2063097535">
      <w:bodyDiv w:val="1"/>
      <w:marLeft w:val="0"/>
      <w:marRight w:val="0"/>
      <w:marTop w:val="0"/>
      <w:marBottom w:val="0"/>
      <w:divBdr>
        <w:top w:val="none" w:sz="0" w:space="0" w:color="auto"/>
        <w:left w:val="none" w:sz="0" w:space="0" w:color="auto"/>
        <w:bottom w:val="none" w:sz="0" w:space="0" w:color="auto"/>
        <w:right w:val="none" w:sz="0" w:space="0" w:color="auto"/>
      </w:divBdr>
    </w:div>
    <w:div w:id="2088070673">
      <w:bodyDiv w:val="1"/>
      <w:marLeft w:val="0"/>
      <w:marRight w:val="0"/>
      <w:marTop w:val="0"/>
      <w:marBottom w:val="0"/>
      <w:divBdr>
        <w:top w:val="none" w:sz="0" w:space="0" w:color="auto"/>
        <w:left w:val="none" w:sz="0" w:space="0" w:color="auto"/>
        <w:bottom w:val="none" w:sz="0" w:space="0" w:color="auto"/>
        <w:right w:val="none" w:sz="0" w:space="0" w:color="auto"/>
      </w:divBdr>
    </w:div>
    <w:div w:id="2095591456">
      <w:bodyDiv w:val="1"/>
      <w:marLeft w:val="0"/>
      <w:marRight w:val="0"/>
      <w:marTop w:val="0"/>
      <w:marBottom w:val="0"/>
      <w:divBdr>
        <w:top w:val="none" w:sz="0" w:space="0" w:color="auto"/>
        <w:left w:val="none" w:sz="0" w:space="0" w:color="auto"/>
        <w:bottom w:val="none" w:sz="0" w:space="0" w:color="auto"/>
        <w:right w:val="none" w:sz="0" w:space="0" w:color="auto"/>
      </w:divBdr>
    </w:div>
    <w:div w:id="2099980985">
      <w:bodyDiv w:val="1"/>
      <w:marLeft w:val="0"/>
      <w:marRight w:val="0"/>
      <w:marTop w:val="0"/>
      <w:marBottom w:val="0"/>
      <w:divBdr>
        <w:top w:val="none" w:sz="0" w:space="0" w:color="auto"/>
        <w:left w:val="none" w:sz="0" w:space="0" w:color="auto"/>
        <w:bottom w:val="none" w:sz="0" w:space="0" w:color="auto"/>
        <w:right w:val="none" w:sz="0" w:space="0" w:color="auto"/>
      </w:divBdr>
    </w:div>
    <w:div w:id="2124222614">
      <w:bodyDiv w:val="1"/>
      <w:marLeft w:val="0"/>
      <w:marRight w:val="0"/>
      <w:marTop w:val="0"/>
      <w:marBottom w:val="0"/>
      <w:divBdr>
        <w:top w:val="none" w:sz="0" w:space="0" w:color="auto"/>
        <w:left w:val="none" w:sz="0" w:space="0" w:color="auto"/>
        <w:bottom w:val="none" w:sz="0" w:space="0" w:color="auto"/>
        <w:right w:val="none" w:sz="0" w:space="0" w:color="auto"/>
      </w:divBdr>
    </w:div>
    <w:div w:id="2146968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20400</TotalTime>
  <Pages>3</Pages>
  <Words>360</Words>
  <Characters>2053</Characters>
  <Application>Microsoft Office Word</Application>
  <DocSecurity>0</DocSecurity>
  <Lines>17</Lines>
  <Paragraphs>4</Paragraphs>
  <ScaleCrop>false</ScaleCrop>
  <Company>china</Company>
  <LinksUpToDate>false</LinksUpToDate>
  <CharactersWithSpaces>2409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Administrator</cp:lastModifiedBy>
  <cp:revision>2162</cp:revision>
  <dcterms:created xsi:type="dcterms:W3CDTF">2017-03-23T09:52:00Z</dcterms:created>
  <dcterms:modified xsi:type="dcterms:W3CDTF">2020-08-02T09:18:00Z</dcterms:modified>
</cp:coreProperties>
</file>