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1A0" w:rsidRPr="00466B08" w:rsidRDefault="00FD31A0" w:rsidP="00FD31A0">
      <w:pPr>
        <w:pStyle w:val="1"/>
      </w:pPr>
      <w:r w:rsidRPr="00466B08">
        <w:rPr>
          <w:rFonts w:hint="eastAsia"/>
        </w:rPr>
        <w:t>Chapter 4) The Calculus of Variations</w:t>
      </w:r>
    </w:p>
    <w:p w:rsidR="00FD31A0" w:rsidRPr="00466B08" w:rsidRDefault="00FD31A0" w:rsidP="00FD31A0">
      <w:pPr>
        <w:pStyle w:val="2"/>
      </w:pPr>
      <w:r w:rsidRPr="00466B08">
        <w:rPr>
          <w:rFonts w:hint="eastAsia"/>
        </w:rPr>
        <w:t>4.1) Fundamental Concepts</w:t>
      </w:r>
    </w:p>
    <w:p w:rsidR="00FD31A0" w:rsidRPr="00466B08" w:rsidRDefault="00FD31A0" w:rsidP="00FD31A0">
      <w:pPr>
        <w:pStyle w:val="3"/>
        <w:ind w:left="482"/>
      </w:pPr>
      <w:r w:rsidRPr="00466B08">
        <w:rPr>
          <w:rFonts w:hint="eastAsia"/>
        </w:rPr>
        <w:t>Functionals</w:t>
      </w: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Definition 4-2</w:t>
      </w:r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>A</w:t>
      </w:r>
      <w:r w:rsidRPr="00466B08">
        <w:t xml:space="preserve"> </w:t>
      </w:r>
      <w:r w:rsidRPr="000D0628">
        <w:rPr>
          <w:u w:val="single"/>
        </w:rPr>
        <w:t>functional</w:t>
      </w:r>
      <w:r w:rsidRPr="00466B08"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466B08">
        <w:rPr>
          <w:rFonts w:hint="eastAsia"/>
        </w:rPr>
        <w:t xml:space="preserve"> is a rule of correspondence that assigns to each function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466B08">
        <w:rPr>
          <w:rFonts w:hint="eastAsia"/>
        </w:rPr>
        <w:t xml:space="preserve"> in a certain class 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Pr="00466B08">
        <w:t xml:space="preserve"> a unique real number. 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Pr="00466B08">
        <w:rPr>
          <w:rFonts w:hint="eastAsia"/>
        </w:rPr>
        <w:t xml:space="preserve"> is called the </w:t>
      </w:r>
      <w:r w:rsidRPr="000D0628">
        <w:rPr>
          <w:rFonts w:hint="eastAsia"/>
          <w:u w:val="single"/>
        </w:rPr>
        <w:t>domain</w:t>
      </w:r>
      <w:r w:rsidRPr="00466B08">
        <w:rPr>
          <w:rFonts w:hint="eastAsia"/>
        </w:rPr>
        <w:t xml:space="preserve"> of the functional, and the set of real numbers associated with the functions in </w:t>
      </w: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Pr="00466B08">
        <w:t xml:space="preserve"> is called the </w:t>
      </w:r>
      <w:r w:rsidRPr="000D0628">
        <w:rPr>
          <w:u w:val="single"/>
        </w:rPr>
        <w:t>range</w:t>
      </w:r>
      <w:r w:rsidRPr="00466B08">
        <w:t xml:space="preserve"> of the functional.</w:t>
      </w:r>
    </w:p>
    <w:p w:rsidR="00FD31A0" w:rsidRPr="00387734" w:rsidRDefault="00FD31A0" w:rsidP="00DD52BB">
      <w:pPr>
        <w:ind w:firstLine="161"/>
      </w:pP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E</w:t>
      </w:r>
      <w:r w:rsidRPr="00466B08">
        <w:t>xample 4.1-2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Suppose that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oMath>
            <w:r w:rsidRPr="00466B08">
              <w:rPr>
                <w:rFonts w:hint="eastAsia"/>
              </w:rPr>
              <w:t xml:space="preserve"> is a continuous function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oMath>
            <w:r w:rsidRPr="00466B08">
              <w:rPr>
                <w:rFonts w:hint="eastAsia"/>
              </w:rPr>
              <w:t xml:space="preserve"> defined in the interval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466B08">
              <w:rPr>
                <w:rFonts w:hint="eastAsia"/>
              </w:rPr>
              <w:t xml:space="preserve"> and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4.1;2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The real number assigned by the functional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oMath>
            <w:r w:rsidRPr="00466B08">
              <w:rPr>
                <w:rFonts w:hint="eastAsia"/>
              </w:rPr>
              <w:t xml:space="preserve"> is the area under the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466B08">
              <w:rPr>
                <w:rFonts w:hint="eastAsia"/>
              </w:rPr>
              <w:t xml:space="preserve"> curve.</w:t>
            </w:r>
          </w:p>
        </w:tc>
      </w:tr>
    </w:tbl>
    <w:p w:rsidR="00FD31A0" w:rsidRPr="00466B08" w:rsidRDefault="00FD31A0" w:rsidP="00DD52BB">
      <w:pPr>
        <w:ind w:firstLine="161"/>
      </w:pPr>
    </w:p>
    <w:p w:rsidR="00FD31A0" w:rsidRPr="00466B08" w:rsidRDefault="00FD31A0" w:rsidP="00DD52BB">
      <w:pPr>
        <w:ind w:firstLine="161"/>
      </w:pPr>
    </w:p>
    <w:p w:rsidR="00FD31A0" w:rsidRPr="00466B08" w:rsidRDefault="00FD31A0" w:rsidP="00FD31A0">
      <w:pPr>
        <w:pStyle w:val="3"/>
        <w:ind w:left="482"/>
      </w:pPr>
      <w:r w:rsidRPr="00466B08">
        <w:rPr>
          <w:rFonts w:hint="eastAsia"/>
        </w:rPr>
        <w:t>Linearity of Functionals</w:t>
      </w: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Definition 4-4</w:t>
      </w:r>
    </w:p>
    <w:p w:rsidR="00DD52BB" w:rsidRDefault="00FD31A0" w:rsidP="00FD31A0">
      <w:pPr>
        <w:pStyle w:val="ae"/>
        <w:ind w:left="321" w:right="321" w:firstLine="143"/>
      </w:pP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466B08">
        <w:rPr>
          <w:rFonts w:hint="eastAsia"/>
        </w:rPr>
        <w:t xml:space="preserve"> is a linear functional of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="00DD52BB">
        <w:rPr>
          <w:rFonts w:hint="eastAsia"/>
        </w:rPr>
        <w:t xml:space="preserve"> if and only if it satisfies</w:t>
      </w:r>
      <w:r w:rsidR="00710103">
        <w:t xml:space="preserve"> both (a) and (b).</w:t>
      </w:r>
    </w:p>
    <w:p w:rsidR="00FD31A0" w:rsidRPr="00466B08" w:rsidRDefault="00710103" w:rsidP="00DD52BB">
      <w:pPr>
        <w:pStyle w:val="ae"/>
        <w:numPr>
          <w:ilvl w:val="0"/>
          <w:numId w:val="2"/>
        </w:numPr>
        <w:ind w:leftChars="0" w:right="321" w:firstLineChars="0"/>
      </w:pPr>
      <w:r>
        <w:t>T</w:t>
      </w:r>
      <w:r w:rsidR="00FD31A0" w:rsidRPr="00466B08">
        <w:rPr>
          <w:rFonts w:hint="eastAsia"/>
        </w:rPr>
        <w:t>he principle of homogeneity</w:t>
      </w:r>
    </w:p>
    <w:p w:rsidR="00FD31A0" w:rsidRPr="00466B0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=αJ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4.1;8a</m:t>
              </m:r>
            </m:e>
          </m:d>
        </m:oMath>
      </m:oMathPara>
    </w:p>
    <w:p w:rsidR="00DD52BB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for </w:t>
      </w:r>
      <w:r w:rsidRPr="00466B08">
        <w:t xml:space="preserve">all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∈Ω</m:t>
        </m:r>
      </m:oMath>
      <w:r w:rsidRPr="00466B08">
        <w:rPr>
          <w:rFonts w:hint="eastAsia"/>
        </w:rPr>
        <w:t xml:space="preserve"> and for all real numbers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466B08"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∈Ω</m:t>
        </m:r>
      </m:oMath>
      <w:r w:rsidR="00DD52BB">
        <w:t>.</w:t>
      </w:r>
    </w:p>
    <w:p w:rsidR="00FD31A0" w:rsidRPr="00466B08" w:rsidRDefault="00710103" w:rsidP="00DD52BB">
      <w:pPr>
        <w:pStyle w:val="ae"/>
        <w:numPr>
          <w:ilvl w:val="0"/>
          <w:numId w:val="2"/>
        </w:numPr>
        <w:ind w:leftChars="0" w:right="321" w:firstLineChars="0"/>
      </w:pPr>
      <w:r>
        <w:t>T</w:t>
      </w:r>
      <w:r w:rsidR="00FD31A0" w:rsidRPr="00466B08">
        <w:t>he principle of additivity</w:t>
      </w:r>
    </w:p>
    <w:p w:rsidR="00FD31A0" w:rsidRPr="00466B0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4.1;8b</m:t>
              </m:r>
            </m:e>
          </m:d>
        </m:oMath>
      </m:oMathPara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for </w:t>
      </w:r>
      <w:r w:rsidRPr="00466B08">
        <w:t xml:space="preserve">all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m:rPr>
            <m:sty m:val="b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e>
            </m:d>
          </m:sup>
        </m:sSup>
      </m:oMath>
      <w:r w:rsidRPr="00466B08">
        <w:rPr>
          <w:rFonts w:hint="eastAsia"/>
        </w:rPr>
        <w:t xml:space="preserve">, and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m:rPr>
            <m:sty m:val="b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e>
            </m:d>
          </m:sup>
        </m:sSup>
      </m:oMath>
      <w:r w:rsidRPr="00466B08">
        <w:rPr>
          <w:rFonts w:hint="eastAsia"/>
        </w:rP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466B08">
        <w:t>.</w:t>
      </w:r>
    </w:p>
    <w:p w:rsidR="00FD31A0" w:rsidRDefault="00FD31A0" w:rsidP="00FD31A0">
      <w:pPr>
        <w:ind w:firstLine="161"/>
      </w:pP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Example 4.1-4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>Consider the functional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4.1;9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oMath>
            <w:r w:rsidRPr="00466B08">
              <w:rPr>
                <w:rFonts w:hint="eastAsia"/>
              </w:rPr>
              <w:t xml:space="preserve"> is a continuous function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oMath>
            <w:r w:rsidRPr="00466B08">
              <w:rPr>
                <w:rFonts w:hint="eastAsia"/>
              </w:rPr>
              <w:t>.</w:t>
            </w:r>
            <w:r w:rsidRPr="00466B08">
              <w:t xml:space="preserve"> Let us see if this functional satisfies the principles of homogeneity and additivity.</w:t>
            </w:r>
          </w:p>
          <w:p w:rsidR="00FD31A0" w:rsidRPr="00466B08" w:rsidRDefault="00FD31A0" w:rsidP="00F05526">
            <w:pPr>
              <w:ind w:firstLine="161"/>
            </w:pPr>
          </w:p>
          <w:p w:rsidR="00FD31A0" w:rsidRPr="00466B08" w:rsidRDefault="00FD31A0" w:rsidP="00F05526">
            <w:pPr>
              <w:ind w:firstLine="161"/>
            </w:pPr>
            <w:r w:rsidRPr="00466B08">
              <w:t xml:space="preserve">Homogeneity: 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=α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4.1;10b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=α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4.1;10a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Therefore, 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=αJ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4.1;10c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>for all</w:t>
            </w:r>
            <w:r w:rsidRPr="00466B08">
              <w:t xml:space="preserve"> real</w:t>
            </w:r>
            <w:r w:rsidRPr="00466B08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oMath>
            <w:r w:rsidRPr="00466B08">
              <w:rPr>
                <w:rFonts w:hint="eastAsia"/>
              </w:rPr>
              <w:t xml:space="preserve"> and for all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oMath>
            <w:r w:rsidRPr="00466B08">
              <w:rPr>
                <w:rFonts w:hint="eastAsia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αx</m:t>
              </m:r>
            </m:oMath>
            <w:r w:rsidRPr="00466B08">
              <w:t xml:space="preserve"> in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Pr="00466B08">
              <w:rPr>
                <w:rFonts w:hint="eastAsia"/>
              </w:rPr>
              <w:t>.</w:t>
            </w:r>
          </w:p>
          <w:p w:rsidR="00FD31A0" w:rsidRPr="00466B08" w:rsidRDefault="00FD31A0" w:rsidP="00F05526">
            <w:pPr>
              <w:ind w:firstLine="161"/>
            </w:pPr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Additivity: 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4.1;11a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4.1;11bc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Therefore, 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4.1;11d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>for all</w:t>
            </w:r>
            <w:r w:rsidRPr="00466B08">
              <w:t xml:space="preserve"> real</w:t>
            </w:r>
            <w:r w:rsidRPr="00466B08">
              <w:rPr>
                <w:rFonts w:hint="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</m:oMath>
            <w:r w:rsidRPr="00466B08">
              <w:rPr>
                <w:rFonts w:hint="eastAsia"/>
              </w:rPr>
              <w:t xml:space="preserve">, and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</m:oMath>
            <w:r w:rsidRPr="00466B08">
              <w:t xml:space="preserve"> in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Pr="00466B08">
              <w:rPr>
                <w:rFonts w:hint="eastAsia"/>
              </w:rPr>
              <w:t>.</w:t>
            </w:r>
          </w:p>
          <w:p w:rsidR="00FD31A0" w:rsidRPr="00466B08" w:rsidRDefault="00FD31A0" w:rsidP="00F05526">
            <w:pPr>
              <w:ind w:firstLine="161"/>
            </w:pPr>
          </w:p>
          <w:p w:rsidR="00FD31A0" w:rsidRPr="00466B08" w:rsidRDefault="00FD31A0" w:rsidP="00F05526">
            <w:pPr>
              <w:ind w:firstLine="161"/>
            </w:pPr>
            <w:r w:rsidRPr="00466B08">
              <w:t xml:space="preserve">Since </w:t>
            </w:r>
            <w:r w:rsidR="00A37ECA">
              <w:t>both principles</w:t>
            </w:r>
            <w:r w:rsidR="00B802B7">
              <w:t xml:space="preserve"> are </w:t>
            </w:r>
            <w:r w:rsidRPr="00466B08">
              <w:t>satisfied, the functional is linear.</w:t>
            </w:r>
          </w:p>
          <w:p w:rsidR="00FD31A0" w:rsidRPr="00466B08" w:rsidRDefault="00FD31A0" w:rsidP="00F05526">
            <w:pPr>
              <w:ind w:firstLine="161"/>
            </w:pPr>
          </w:p>
          <w:p w:rsidR="00FD31A0" w:rsidRPr="00466B08" w:rsidRDefault="00FD31A0" w:rsidP="00F05526">
            <w:pPr>
              <w:ind w:firstLine="161"/>
            </w:pPr>
            <w:r w:rsidRPr="00466B08">
              <w:t>Now consider the functional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4.1;12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oMath>
            <w:r w:rsidRPr="00466B08">
              <w:rPr>
                <w:rFonts w:hint="eastAsia"/>
              </w:rPr>
              <w:t xml:space="preserve"> is a continuous function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oMath>
            <w:r w:rsidRPr="00466B08">
              <w:rPr>
                <w:rFonts w:hint="eastAsia"/>
              </w:rPr>
              <w:t>.</w:t>
            </w:r>
            <w:r w:rsidRPr="00466B08">
              <w:t xml:space="preserve"> Again, let us ascertain whether homogeneity and additivity are satisfied.</w:t>
            </w:r>
          </w:p>
          <w:p w:rsidR="00FD31A0" w:rsidRPr="00466B08" w:rsidRDefault="00FD31A0" w:rsidP="00F05526">
            <w:pPr>
              <w:ind w:firstLine="161"/>
            </w:pPr>
          </w:p>
          <w:p w:rsidR="00FD31A0" w:rsidRPr="00466B08" w:rsidRDefault="00FD31A0" w:rsidP="00F05526">
            <w:pPr>
              <w:ind w:firstLine="161"/>
            </w:pPr>
            <w:r w:rsidRPr="00466B08">
              <w:t xml:space="preserve">Homogeneity: 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αx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4.1;13a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=α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4.1;13b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Therefore, 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αx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≠αJ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4.1;13c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for all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oMath>
            <w:r w:rsidRPr="00466B08">
              <w:rPr>
                <w:rFonts w:hint="eastAsia"/>
              </w:rPr>
              <w:t xml:space="preserve">, so the </w:t>
            </w:r>
            <w:r w:rsidRPr="00466B08">
              <w:t>functional</w:t>
            </w:r>
            <w:r w:rsidRPr="00466B08">
              <w:rPr>
                <w:rFonts w:hint="eastAsia"/>
              </w:rPr>
              <w:t xml:space="preserve"> </w:t>
            </w:r>
            <w:r w:rsidRPr="00466B08">
              <w:t>[4.1;12] is nonlinear.</w:t>
            </w:r>
          </w:p>
        </w:tc>
      </w:tr>
    </w:tbl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3"/>
        <w:ind w:left="482"/>
      </w:pPr>
      <w:r w:rsidRPr="00466B08">
        <w:rPr>
          <w:rFonts w:hint="eastAsia"/>
        </w:rPr>
        <w:t>The Increment of a Functional</w:t>
      </w: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Definition 4-7</w:t>
      </w:r>
      <w:r w:rsidRPr="00466B08">
        <w:t>: Increment of a function</w:t>
      </w:r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If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466B08">
        <w:rPr>
          <w:rFonts w:hint="eastAsia"/>
        </w:rPr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q+Δq</m:t>
        </m:r>
      </m:oMath>
      <w:r w:rsidRPr="00466B08">
        <w:rPr>
          <w:rFonts w:hint="eastAsia"/>
        </w:rPr>
        <w:t xml:space="preserve"> are elements for which the function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466B08">
        <w:rPr>
          <w:rFonts w:hint="eastAsia"/>
        </w:rPr>
        <w:t xml:space="preserve"> is defined, then the </w:t>
      </w:r>
      <w:r w:rsidRPr="000D0628">
        <w:rPr>
          <w:rFonts w:hint="eastAsia"/>
          <w:u w:val="single"/>
        </w:rPr>
        <w:t>increment</w:t>
      </w:r>
      <w:r w:rsidRPr="00466B08">
        <w:rPr>
          <w:rFonts w:hint="eastAsia"/>
        </w:rPr>
        <w:t xml:space="preserve"> of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466B08">
        <w:t xml:space="preserve">, denoted by </w:t>
      </w:r>
      <m:oMath>
        <m:r>
          <m:rPr>
            <m:sty m:val="p"/>
          </m:rPr>
          <w:rPr>
            <w:rFonts w:ascii="Cambria Math" w:hAnsi="Cambria Math"/>
          </w:rPr>
          <m:t>Δf</m:t>
        </m:r>
      </m:oMath>
      <w:r w:rsidRPr="00466B08">
        <w:t>, is</w:t>
      </w:r>
    </w:p>
    <w:p w:rsidR="00FD31A0" w:rsidRPr="00466B0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q,Δq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q+Δq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4.1;17</m:t>
              </m:r>
            </m:e>
          </m:d>
        </m:oMath>
      </m:oMathPara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Example 4.1-7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>Consider the function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4.1;18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The increment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oMath>
            <w:r w:rsidRPr="00466B08">
              <w:rPr>
                <w:rFonts w:hint="eastAsia"/>
              </w:rPr>
              <w:t xml:space="preserve"> is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Δf=f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q+Δq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4.1;19</m:t>
                    </m:r>
                  </m:e>
                </m:d>
              </m:oMath>
            </m:oMathPara>
          </w:p>
        </w:tc>
      </w:tr>
    </w:tbl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Definition 4-8: Increment of a functional</w:t>
      </w:r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If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466B08">
        <w:rPr>
          <w:rFonts w:hint="eastAsia"/>
        </w:rPr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x+δx</m:t>
        </m:r>
      </m:oMath>
      <w:r w:rsidRPr="00466B08">
        <w:rPr>
          <w:rFonts w:hint="eastAsia"/>
        </w:rPr>
        <w:t xml:space="preserve"> are functions for which the functional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466B08">
        <w:rPr>
          <w:rFonts w:hint="eastAsia"/>
        </w:rPr>
        <w:t xml:space="preserve"> is defined, then the </w:t>
      </w:r>
      <w:r w:rsidRPr="000D0628">
        <w:rPr>
          <w:rFonts w:hint="eastAsia"/>
          <w:u w:val="single"/>
        </w:rPr>
        <w:t>increment</w:t>
      </w:r>
      <w:r w:rsidRPr="00466B08">
        <w:rPr>
          <w:rFonts w:hint="eastAsia"/>
        </w:rPr>
        <w:t xml:space="preserve"> of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466B08">
        <w:rPr>
          <w:rFonts w:hint="eastAsia"/>
        </w:rPr>
        <w:t xml:space="preserve">, denoted by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466B08">
        <w:t>, is</w:t>
      </w:r>
    </w:p>
    <w:p w:rsidR="00FD31A0" w:rsidRPr="00466B0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x+δx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4.1;20</m:t>
              </m:r>
            </m:e>
          </m:d>
        </m:oMath>
      </m:oMathPara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We call </w:t>
      </w:r>
      <m:oMath>
        <m:r>
          <m:rPr>
            <m:sty m:val="b"/>
          </m:rPr>
          <w:rPr>
            <w:rFonts w:ascii="Cambria Math" w:hAnsi="Cambria Math"/>
          </w:rPr>
          <m:t>δx</m:t>
        </m:r>
      </m:oMath>
      <w:r w:rsidRPr="00466B08">
        <w:rPr>
          <w:rFonts w:hint="eastAsia"/>
        </w:rPr>
        <w:t xml:space="preserve"> the variation of the function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466B08">
        <w:t>.</w:t>
      </w:r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Example 4.1-8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>Find the</w:t>
            </w:r>
            <w:r w:rsidRPr="00466B08">
              <w:t xml:space="preserve"> increment of the functional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4.1;21</m:t>
                    </m:r>
                  </m:e>
                </m:d>
              </m:oMath>
            </m:oMathPara>
          </w:p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oMath>
            <w:r w:rsidRPr="00466B08">
              <w:rPr>
                <w:rFonts w:hint="eastAsia"/>
              </w:rPr>
              <w:t xml:space="preserve"> is a continuous function of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oMath>
            <w:r w:rsidRPr="00466B08">
              <w:t>.</w:t>
            </w:r>
          </w:p>
        </w:tc>
      </w:tr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w:r w:rsidRPr="00466B08">
              <w:t>The increment is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ΔJ=J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x+δx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+δx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δx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dt…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4.1;22</m:t>
                    </m:r>
                  </m:e>
                </m:d>
              </m:oMath>
            </m:oMathPara>
          </w:p>
        </w:tc>
      </w:tr>
    </w:tbl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3"/>
        <w:ind w:left="482"/>
      </w:pPr>
      <w:r w:rsidRPr="00466B08">
        <w:rPr>
          <w:rFonts w:hint="eastAsia"/>
        </w:rPr>
        <w:t>The Variation of a Functional</w:t>
      </w: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Definition 4-9</w:t>
      </w:r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The </w:t>
      </w:r>
      <w:r w:rsidRPr="0017489B">
        <w:rPr>
          <w:rFonts w:hint="eastAsia"/>
        </w:rPr>
        <w:t>increment</w:t>
      </w:r>
      <w:r w:rsidRPr="00466B08">
        <w:rPr>
          <w:rFonts w:hint="eastAsia"/>
        </w:rPr>
        <w:t xml:space="preserve"> of a function of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466B08">
        <w:rPr>
          <w:rFonts w:hint="eastAsia"/>
        </w:rPr>
        <w:t xml:space="preserve"> variables can be written as</w:t>
      </w:r>
    </w:p>
    <w:p w:rsidR="00FD31A0" w:rsidRPr="00466B0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Δq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4.1;23</m:t>
              </m:r>
            </m:e>
          </m:d>
        </m:oMath>
      </m:oMathPara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df</m:t>
        </m:r>
      </m:oMath>
      <w:r w:rsidRPr="00466B08">
        <w:rPr>
          <w:rFonts w:hint="eastAsia"/>
        </w:rPr>
        <w:t xml:space="preserve"> is a linear function of </w:t>
      </w:r>
      <m:oMath>
        <m:r>
          <m:rPr>
            <m:sty m:val="p"/>
          </m:rPr>
          <w:rPr>
            <w:rFonts w:ascii="Cambria Math" w:hAnsi="Cambria Math"/>
          </w:rPr>
          <m:t>Δq</m:t>
        </m:r>
      </m:oMath>
      <w:r w:rsidRPr="00466B08">
        <w:t>. If</w:t>
      </w:r>
    </w:p>
    <w:p w:rsidR="00FD31A0" w:rsidRPr="00466B08" w:rsidRDefault="00B805FA" w:rsidP="00FD31A0">
      <w:pPr>
        <w:pStyle w:val="ae"/>
        <w:ind w:left="321" w:right="321" w:firstLine="143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Δq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→0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Δq</m:t>
                      </m:r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4.1;23</m:t>
              </m:r>
            </m:e>
          </m:d>
        </m:oMath>
      </m:oMathPara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then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466B08">
        <w:rPr>
          <w:rFonts w:hint="eastAsia"/>
        </w:rPr>
        <w:t xml:space="preserve"> is said to be </w:t>
      </w:r>
      <w:r w:rsidRPr="0017489B">
        <w:rPr>
          <w:rFonts w:hint="eastAsia"/>
          <w:u w:val="single"/>
        </w:rPr>
        <w:t>differentiable</w:t>
      </w:r>
      <w:r w:rsidRPr="00466B08">
        <w:rPr>
          <w:rFonts w:hint="eastAsia"/>
        </w:rPr>
        <w:t xml:space="preserve"> at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466B08"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df</m:t>
        </m:r>
      </m:oMath>
      <w:r w:rsidRPr="00466B08">
        <w:rPr>
          <w:rFonts w:hint="eastAsia"/>
        </w:rPr>
        <w:t xml:space="preserve"> is the </w:t>
      </w:r>
      <w:r w:rsidRPr="0017489B">
        <w:rPr>
          <w:rFonts w:hint="eastAsia"/>
          <w:u w:val="single"/>
        </w:rPr>
        <w:t>differential</w:t>
      </w:r>
      <w:r w:rsidRPr="00466B08">
        <w:rPr>
          <w:rFonts w:hint="eastAsia"/>
        </w:rPr>
        <w:t xml:space="preserve"> of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466B08">
        <w:rPr>
          <w:rFonts w:hint="eastAsia"/>
        </w:rPr>
        <w:t xml:space="preserve"> at the point </w:t>
      </w:r>
      <m:oMath>
        <m:r>
          <m:rPr>
            <m:sty m:val="b"/>
          </m:rPr>
          <w:rPr>
            <w:rFonts w:ascii="Cambria Math" w:hAnsi="Cambria Math" w:hint="eastAsia"/>
          </w:rPr>
          <m:t>q</m:t>
        </m:r>
      </m:oMath>
      <w:r w:rsidRPr="00466B08">
        <w:rPr>
          <w:rFonts w:hint="eastAsia"/>
        </w:rPr>
        <w:t>.</w:t>
      </w:r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ind w:firstLine="161"/>
      </w:pPr>
      <w:r w:rsidRPr="00466B08">
        <w:rPr>
          <w:rFonts w:hint="eastAsia"/>
        </w:rP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466B08">
        <w:rPr>
          <w:rFonts w:hint="eastAsia"/>
        </w:rPr>
        <w:t xml:space="preserve"> is a differentiable function of one variable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 w:rsidRPr="00466B08">
        <w:t>, then the differential can be written</w:t>
      </w:r>
    </w:p>
    <w:p w:rsidR="00FD31A0" w:rsidRPr="00466B08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t,Δt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Δt…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4.1;24</m:t>
              </m:r>
            </m:e>
          </m:d>
        </m:oMath>
      </m:oMathPara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Example 4.1-9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>Find the differential of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4.1;25</m:t>
                    </m:r>
                  </m:e>
                </m:d>
              </m:oMath>
            </m:oMathPara>
          </w:p>
        </w:tc>
      </w:tr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q,Δq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4.1;30</m:t>
                    </m:r>
                  </m:e>
                </m:d>
              </m:oMath>
            </m:oMathPara>
          </w:p>
        </w:tc>
      </w:tr>
    </w:tbl>
    <w:p w:rsidR="00FD31A0" w:rsidRPr="0060519B" w:rsidRDefault="00FD31A0" w:rsidP="00FD31A0">
      <w:pPr>
        <w:ind w:firstLine="161"/>
      </w:pPr>
    </w:p>
    <w:p w:rsidR="00FD31A0" w:rsidRPr="0060519B" w:rsidRDefault="00FD31A0" w:rsidP="00FD31A0">
      <w:pPr>
        <w:ind w:firstLine="161"/>
      </w:pPr>
      <w:r w:rsidRPr="0060519B">
        <w:rPr>
          <w:rFonts w:hint="eastAsia"/>
        </w:rPr>
        <w:t xml:space="preserve">Rather than go through </w:t>
      </w:r>
      <w:proofErr w:type="gramStart"/>
      <w:r w:rsidRPr="0060519B">
        <w:rPr>
          <w:rFonts w:hint="eastAsia"/>
        </w:rPr>
        <w:t>all of these</w:t>
      </w:r>
      <w:proofErr w:type="gramEnd"/>
      <w:r w:rsidRPr="0060519B">
        <w:rPr>
          <w:rFonts w:hint="eastAsia"/>
        </w:rPr>
        <w:t xml:space="preserve"> steps, we can use </w:t>
      </w:r>
      <w:r w:rsidRPr="0060519B">
        <w:t xml:space="preserve">Definition 4-9 to develop a rule for finding the differential of a function. </w:t>
      </w:r>
      <w:proofErr w:type="gramStart"/>
      <w:r w:rsidRPr="0060519B">
        <w:t>In particular, if</w:t>
      </w:r>
      <w:proofErr w:type="gramEnd"/>
      <w:r w:rsidRPr="0060519B">
        <w:t xml:space="preserve">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60519B">
        <w:rPr>
          <w:rFonts w:hint="eastAsia"/>
        </w:rPr>
        <w:t xml:space="preserve"> is differentiable function of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60519B">
        <w:rPr>
          <w:rFonts w:hint="eastAsia"/>
        </w:rPr>
        <w:t xml:space="preserve"> variables, the differential </w:t>
      </w:r>
      <m:oMath>
        <m:r>
          <m:rPr>
            <m:sty m:val="p"/>
          </m:rPr>
          <w:rPr>
            <w:rFonts w:ascii="Cambria Math" w:hAnsi="Cambria Math"/>
          </w:rPr>
          <m:t>df</m:t>
        </m:r>
      </m:oMath>
      <w:r w:rsidRPr="0060519B">
        <w:rPr>
          <w:rFonts w:hint="eastAsia"/>
        </w:rPr>
        <w:t xml:space="preserve"> is given by</w:t>
      </w:r>
    </w:p>
    <w:p w:rsidR="00FD31A0" w:rsidRPr="0060519B" w:rsidRDefault="0060519B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df=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+…+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4.1;31</m:t>
              </m:r>
            </m:e>
          </m:d>
        </m:oMath>
      </m:oMathPara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Definition 4-10</w:t>
      </w:r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 xml:space="preserve">The </w:t>
      </w:r>
      <w:r w:rsidRPr="0017489B">
        <w:rPr>
          <w:rFonts w:hint="eastAsia"/>
        </w:rPr>
        <w:t>increment</w:t>
      </w:r>
      <w:r w:rsidRPr="00466B08">
        <w:rPr>
          <w:rFonts w:hint="eastAsia"/>
        </w:rPr>
        <w:t xml:space="preserve"> of a functional can be w</w:t>
      </w:r>
      <w:r w:rsidRPr="00466B08">
        <w:t>ritten as</w:t>
      </w:r>
    </w:p>
    <w:p w:rsidR="00FD31A0" w:rsidRPr="00466B0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4.1;32</m:t>
              </m:r>
            </m:e>
          </m:d>
        </m:oMath>
      </m:oMathPara>
    </w:p>
    <w:p w:rsidR="00FD31A0" w:rsidRPr="00466B08" w:rsidRDefault="00FD31A0" w:rsidP="00FD31A0">
      <w:pPr>
        <w:pStyle w:val="ae"/>
        <w:ind w:left="321" w:right="321" w:firstLine="143"/>
      </w:pPr>
      <w:r w:rsidRPr="00466B08"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466B08">
        <w:rPr>
          <w:rFonts w:hint="eastAsia"/>
        </w:rPr>
        <w:t xml:space="preserve"> is linear in </w:t>
      </w:r>
      <m:oMath>
        <m:r>
          <m:rPr>
            <m:sty m:val="p"/>
          </m:rPr>
          <w:rPr>
            <w:rFonts w:ascii="Cambria Math" w:hAnsi="Cambria Math"/>
          </w:rPr>
          <m:t>δx</m:t>
        </m:r>
      </m:oMath>
      <w:r w:rsidRPr="00466B08">
        <w:t>. If</w:t>
      </w:r>
    </w:p>
    <w:p w:rsidR="00FD31A0" w:rsidRPr="00466B08" w:rsidRDefault="00B805FA" w:rsidP="00FD31A0">
      <w:pPr>
        <w:pStyle w:val="ae"/>
        <w:ind w:left="321" w:right="321" w:firstLine="143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δx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→0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δx</m:t>
                      </m:r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FD31A0" w:rsidRPr="00466B08" w:rsidRDefault="00FD31A0" w:rsidP="00FD31A0">
      <w:pPr>
        <w:pStyle w:val="ae"/>
        <w:ind w:left="321" w:right="321" w:firstLine="143"/>
      </w:pPr>
      <w:r w:rsidRPr="00466B08">
        <w:t>T</w:t>
      </w:r>
      <w:r w:rsidRPr="00466B08">
        <w:rPr>
          <w:rFonts w:hint="eastAsia"/>
        </w:rPr>
        <w:t xml:space="preserve">hen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466B08">
        <w:rPr>
          <w:rFonts w:hint="eastAsia"/>
        </w:rPr>
        <w:t xml:space="preserve"> </w:t>
      </w:r>
      <w:r w:rsidRPr="00466B08">
        <w:t xml:space="preserve">is said to be </w:t>
      </w:r>
      <w:r w:rsidRPr="0017489B">
        <w:rPr>
          <w:u w:val="single"/>
        </w:rPr>
        <w:t>differentiable</w:t>
      </w:r>
      <w:r w:rsidRPr="00466B08">
        <w:t xml:space="preserve"> on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466B08"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466B08">
        <w:rPr>
          <w:rFonts w:hint="eastAsia"/>
        </w:rPr>
        <w:t xml:space="preserve"> is the </w:t>
      </w:r>
      <w:r w:rsidRPr="0017489B">
        <w:rPr>
          <w:rFonts w:hint="eastAsia"/>
          <w:u w:val="single"/>
        </w:rPr>
        <w:t>variation</w:t>
      </w:r>
      <w:r w:rsidRPr="00466B08">
        <w:rPr>
          <w:rFonts w:hint="eastAsia"/>
        </w:rPr>
        <w:t xml:space="preserve"> of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466B08">
        <w:rPr>
          <w:rFonts w:hint="eastAsia"/>
        </w:rPr>
        <w:t xml:space="preserve"> evaluated for the function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466B08">
        <w:t>.</w:t>
      </w:r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Example 4.10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w:r w:rsidRPr="00466B08">
              <w:rPr>
                <w:rFonts w:hint="eastAsia"/>
              </w:rPr>
              <w:t xml:space="preserve">Let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oMath>
            <w:r w:rsidRPr="00466B08">
              <w:rPr>
                <w:rFonts w:hint="eastAsia"/>
              </w:rPr>
              <w:t xml:space="preserve"> be a continu</w:t>
            </w:r>
            <w:r w:rsidRPr="00466B08">
              <w:t xml:space="preserve">ous scalar function defined for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0, 1</m:t>
                  </m:r>
                </m:e>
              </m:d>
            </m:oMath>
            <w:r w:rsidRPr="00466B08">
              <w:rPr>
                <w:rFonts w:hint="eastAsia"/>
              </w:rPr>
              <w:t xml:space="preserve">. </w:t>
            </w:r>
            <w:r w:rsidRPr="00466B08">
              <w:t>Find the variation of the functional</w:t>
            </w:r>
          </w:p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4.1;33</m:t>
                    </m:r>
                  </m:e>
                </m:d>
              </m:oMath>
            </m:oMathPara>
          </w:p>
        </w:tc>
      </w:tr>
      <w:tr w:rsidR="00FD31A0" w:rsidRPr="00466B08" w:rsidTr="00F05526">
        <w:tc>
          <w:tcPr>
            <w:tcW w:w="9016" w:type="dxa"/>
          </w:tcPr>
          <w:p w:rsidR="00FD31A0" w:rsidRPr="00466B08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x,δx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4.1;44</m:t>
                    </m:r>
                  </m:e>
                </m:d>
              </m:oMath>
            </m:oMathPara>
          </w:p>
        </w:tc>
      </w:tr>
    </w:tbl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ind w:firstLine="161"/>
      </w:pPr>
    </w:p>
    <w:p w:rsidR="00FD31A0" w:rsidRPr="00466B08" w:rsidRDefault="00FD31A0" w:rsidP="00FD31A0">
      <w:pPr>
        <w:pStyle w:val="3"/>
        <w:ind w:left="482"/>
      </w:pPr>
      <w:r w:rsidRPr="00466B08">
        <w:rPr>
          <w:rFonts w:hint="eastAsia"/>
        </w:rPr>
        <w:t>Maxima and Minima of Functionals</w:t>
      </w:r>
    </w:p>
    <w:p w:rsidR="00FD31A0" w:rsidRPr="00466B08" w:rsidRDefault="00FD31A0" w:rsidP="00FD31A0">
      <w:pPr>
        <w:pStyle w:val="a8"/>
        <w:ind w:left="161"/>
      </w:pPr>
      <w:r w:rsidRPr="00466B08">
        <w:rPr>
          <w:rFonts w:hint="eastAsia"/>
        </w:rPr>
        <w:t>Definition 4-11</w:t>
      </w:r>
    </w:p>
    <w:p w:rsidR="00FD31A0" w:rsidRPr="00466B08" w:rsidRDefault="00FD31A0" w:rsidP="00FD31A0">
      <w:pPr>
        <w:pStyle w:val="ae"/>
        <w:ind w:left="321" w:right="321" w:firstLine="143"/>
      </w:pPr>
      <w:r w:rsidRPr="00466B08">
        <w:rPr>
          <w:rFonts w:hint="eastAsia"/>
        </w:rPr>
        <w:t>A fu</w:t>
      </w:r>
      <w:r w:rsidRPr="00466B08">
        <w:t xml:space="preserve">nction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466B08">
        <w:rPr>
          <w:rFonts w:hint="eastAsia"/>
        </w:rPr>
        <w:t xml:space="preserve"> with domain </w:t>
      </w:r>
      <m:oMath>
        <m:r>
          <m:rPr>
            <m:scr m:val="script"/>
            <m:sty m:val="p"/>
          </m:rPr>
          <w:rPr>
            <w:rFonts w:ascii="Cambria Math" w:hAnsi="Cambria Math"/>
          </w:rPr>
          <m:t>D</m:t>
        </m:r>
      </m:oMath>
      <w:r w:rsidRPr="00466B08">
        <w:t xml:space="preserve"> has a relative extremum at the point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 w:rsidR="00F402A2" w:rsidRPr="00F402A2">
        <w:rPr>
          <w:rFonts w:hint="eastAsia"/>
        </w:rPr>
        <w:t>,</w:t>
      </w:r>
      <w:r w:rsidRPr="00466B08">
        <w:rPr>
          <w:rFonts w:hint="eastAsia"/>
        </w:rPr>
        <w:t xml:space="preserve"> if there </w:t>
      </w:r>
      <w:r w:rsidR="00F402A2">
        <w:t>exists</w:t>
      </w:r>
      <w:r w:rsidRPr="00466B08">
        <w:rPr>
          <w:rFonts w:hint="eastAsia"/>
        </w:rPr>
        <w:t xml:space="preserve"> </w:t>
      </w:r>
      <w:bookmarkStart w:id="0" w:name="_GoBack"/>
      <w:bookmarkEnd w:id="0"/>
      <m:oMath>
        <m:r>
          <m:rPr>
            <m:sty m:val="p"/>
          </m:rPr>
          <w:rPr>
            <w:rFonts w:ascii="Cambria Math" w:hAnsi="Cambria Math"/>
          </w:rPr>
          <m:t>ϵ&gt;0</m:t>
        </m:r>
      </m:oMath>
      <w:r w:rsidRPr="00466B08">
        <w:t xml:space="preserve"> such that for all points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cr m:val="script"/>
            <m:sty m:val="p"/>
          </m:rPr>
          <w:rPr>
            <w:rFonts w:ascii="Cambria Math" w:hAnsi="Cambria Math"/>
          </w:rPr>
          <m:t>D</m:t>
        </m:r>
      </m:oMath>
      <w:r w:rsidRPr="00466B08">
        <w:t xml:space="preserve"> that satisfy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q-</m:t>
            </m:r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&lt;ϵ</m:t>
        </m:r>
      </m:oMath>
      <w:r w:rsidR="00F402A2">
        <w:rPr>
          <w:rFonts w:hint="eastAsia"/>
        </w:rPr>
        <w:t>,</w:t>
      </w:r>
      <w:r w:rsidRPr="00466B08">
        <w:rPr>
          <w:rFonts w:hint="eastAsia"/>
        </w:rPr>
        <w:t xml:space="preserve"> the inc</w:t>
      </w:r>
      <w:r w:rsidRPr="00466B08">
        <w:t xml:space="preserve">rement of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466B08">
        <w:t xml:space="preserve"> has the same sign. If</w:t>
      </w:r>
    </w:p>
    <w:p w:rsidR="00FD31A0" w:rsidRPr="00466B0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Δf=f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≥0…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4.1;45</m:t>
              </m:r>
            </m:e>
          </m:d>
        </m:oMath>
      </m:oMathPara>
    </w:p>
    <w:p w:rsidR="00FD31A0" w:rsidRPr="00466B08" w:rsidRDefault="00FD31A0" w:rsidP="00FD31A0">
      <w:pPr>
        <w:pStyle w:val="ae"/>
        <w:ind w:left="321" w:right="321" w:firstLine="143"/>
      </w:pP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466B08">
        <w:rPr>
          <w:rFonts w:hint="eastAsia"/>
        </w:rPr>
        <w:t xml:space="preserve"> </w:t>
      </w:r>
      <w:r w:rsidRPr="00466B08">
        <w:t>is a relative minimum; if</w:t>
      </w:r>
    </w:p>
    <w:p w:rsidR="00FD31A0" w:rsidRPr="00466B0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Δf=f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≤0…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4.1;46</m:t>
              </m:r>
            </m:e>
          </m:d>
        </m:oMath>
      </m:oMathPara>
    </w:p>
    <w:p w:rsidR="00FD31A0" w:rsidRPr="00466B08" w:rsidRDefault="00FD31A0" w:rsidP="00FD31A0">
      <w:pPr>
        <w:pStyle w:val="ae"/>
        <w:ind w:left="321" w:right="321" w:firstLine="143"/>
      </w:pP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466B08">
        <w:rPr>
          <w:rFonts w:hint="eastAsia"/>
        </w:rPr>
        <w:t xml:space="preserve"> is a relative maximum.</w:t>
      </w:r>
    </w:p>
    <w:p w:rsidR="00FD31A0" w:rsidRPr="00466B08" w:rsidRDefault="00FD31A0" w:rsidP="00FD31A0">
      <w:pPr>
        <w:pStyle w:val="ae"/>
        <w:ind w:left="321" w:right="321" w:firstLine="143"/>
      </w:pPr>
      <w:r w:rsidRPr="00466B08">
        <w:t xml:space="preserve">If [4.1;45] is satisfied for arbitrarily large 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 w:rsidRPr="00466B08">
        <w:t xml:space="preserve">, then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466B08">
        <w:rPr>
          <w:rFonts w:hint="eastAsia"/>
        </w:rPr>
        <w:t xml:space="preserve"> is a glo</w:t>
      </w:r>
      <w:r w:rsidRPr="00466B08">
        <w:t xml:space="preserve">bal minimum (or an absolute minimum). Similarly, if [4.1;46] is satisfied for arbitrarily large 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 w:rsidRPr="00466B08">
        <w:rPr>
          <w:rFonts w:hint="eastAsia"/>
        </w:rPr>
        <w:t xml:space="preserve">, then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466B08">
        <w:rPr>
          <w:rFonts w:hint="eastAsia"/>
        </w:rPr>
        <w:t xml:space="preserve"> is a global maximum (or an absolute maximum).</w:t>
      </w:r>
    </w:p>
    <w:p w:rsidR="00FD31A0" w:rsidRDefault="00FD31A0" w:rsidP="00FD31A0">
      <w:pPr>
        <w:ind w:firstLine="161"/>
      </w:pPr>
    </w:p>
    <w:p w:rsidR="00FD31A0" w:rsidRDefault="00FD31A0" w:rsidP="00FD31A0">
      <w:pPr>
        <w:pStyle w:val="a8"/>
        <w:ind w:left="161"/>
      </w:pPr>
      <w:r>
        <w:rPr>
          <w:rFonts w:hint="eastAsia"/>
        </w:rPr>
        <w:t>De</w:t>
      </w:r>
      <w:r>
        <w:t>finition 4-12</w:t>
      </w:r>
    </w:p>
    <w:p w:rsidR="00FD31A0" w:rsidRPr="008A7FE8" w:rsidRDefault="00FD31A0" w:rsidP="00FD31A0">
      <w:pPr>
        <w:pStyle w:val="ae"/>
        <w:ind w:left="321" w:right="321" w:firstLine="143"/>
      </w:pPr>
      <w:r w:rsidRPr="008A7FE8">
        <w:rPr>
          <w:rFonts w:hint="eastAsia"/>
        </w:rPr>
        <w:t xml:space="preserve">A functional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8A7FE8">
        <w:rPr>
          <w:rFonts w:hint="eastAsia"/>
        </w:rPr>
        <w:t xml:space="preserve"> with domain </w:t>
      </w:r>
      <m:oMath>
        <m:r>
          <m:rPr>
            <m:sty m:val="p"/>
          </m:rPr>
          <w:rPr>
            <w:rFonts w:ascii="Cambria Math" w:hAnsi="Cambria Math"/>
          </w:rPr>
          <m:t>Q</m:t>
        </m:r>
      </m:oMath>
      <w:r w:rsidRPr="008A7FE8">
        <w:t xml:space="preserve"> has a relative extremum at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 w:rsidR="00F402A2" w:rsidRPr="00F402A2">
        <w:rPr>
          <w:rFonts w:hint="eastAsia"/>
        </w:rPr>
        <w:t>,</w:t>
      </w:r>
      <w:r w:rsidRPr="008A7FE8">
        <w:t xml:space="preserve"> if there exists </w:t>
      </w:r>
      <m:oMath>
        <m:r>
          <m:rPr>
            <m:sty m:val="p"/>
          </m:rPr>
          <w:rPr>
            <w:rFonts w:ascii="Cambria Math" w:hAnsi="Cambria Math"/>
          </w:rPr>
          <m:t>ϵ&gt;0</m:t>
        </m:r>
      </m:oMath>
      <w:r w:rsidRPr="008A7FE8">
        <w:t xml:space="preserve"> such that for every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∈Q</m:t>
        </m:r>
      </m:oMath>
      <w:r w:rsidRPr="008A7FE8">
        <w:rPr>
          <w:rFonts w:hint="eastAsia"/>
        </w:rPr>
        <w:t xml:space="preserve"> that </w:t>
      </w:r>
      <w:r w:rsidRPr="008A7FE8">
        <w:t xml:space="preserve">satisfies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x-</m:t>
            </m:r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&lt;ϵ</m:t>
        </m:r>
      </m:oMath>
      <w:r w:rsidRPr="008A7FE8">
        <w:rPr>
          <w:rFonts w:hint="eastAsia"/>
        </w:rPr>
        <w:t xml:space="preserve">, </w:t>
      </w:r>
      <w:r w:rsidRPr="008A7FE8">
        <w:t xml:space="preserve">the increment of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8A7FE8">
        <w:rPr>
          <w:rFonts w:hint="eastAsia"/>
        </w:rPr>
        <w:t xml:space="preserve"> has the same sign.</w:t>
      </w:r>
      <w:r w:rsidRPr="008A7FE8">
        <w:t xml:space="preserve"> If </w:t>
      </w:r>
    </w:p>
    <w:p w:rsidR="00FD31A0" w:rsidRPr="008A7FE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≥0…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4.1;47</m:t>
              </m:r>
            </m:e>
          </m:d>
        </m:oMath>
      </m:oMathPara>
    </w:p>
    <w:p w:rsidR="00FD31A0" w:rsidRPr="008A7FE8" w:rsidRDefault="00FD31A0" w:rsidP="00FD31A0">
      <w:pPr>
        <w:pStyle w:val="ae"/>
        <w:ind w:left="321" w:right="321" w:firstLine="143"/>
      </w:pPr>
      <m:oMath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8A7FE8">
        <w:rPr>
          <w:rFonts w:hint="eastAsia"/>
        </w:rPr>
        <w:t xml:space="preserve"> is </w:t>
      </w:r>
      <w:r w:rsidRPr="008A7FE8">
        <w:t>a relative minimum; if</w:t>
      </w:r>
    </w:p>
    <w:p w:rsidR="00FD31A0" w:rsidRPr="008A7FE8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≤0…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4.1;48</m:t>
              </m:r>
            </m:e>
          </m:d>
        </m:oMath>
      </m:oMathPara>
    </w:p>
    <w:p w:rsidR="00FD31A0" w:rsidRPr="008A7FE8" w:rsidRDefault="00FD31A0" w:rsidP="00FD31A0">
      <w:pPr>
        <w:pStyle w:val="ae"/>
        <w:ind w:left="321" w:right="321" w:firstLine="143"/>
      </w:pPr>
      <m:oMath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8A7FE8">
        <w:rPr>
          <w:rFonts w:hint="eastAsia"/>
        </w:rPr>
        <w:t xml:space="preserve"> i</w:t>
      </w:r>
      <w:r w:rsidRPr="008A7FE8">
        <w:t>s a relative maximum.</w:t>
      </w:r>
    </w:p>
    <w:p w:rsidR="00FD31A0" w:rsidRPr="008A7FE8" w:rsidRDefault="00FD31A0" w:rsidP="00FD31A0">
      <w:pPr>
        <w:pStyle w:val="ae"/>
        <w:ind w:left="321" w:right="321" w:firstLine="143"/>
      </w:pPr>
      <w:r w:rsidRPr="008A7FE8">
        <w:rPr>
          <w:rFonts w:hint="eastAsia"/>
        </w:rPr>
        <w:t xml:space="preserve">If </w:t>
      </w:r>
      <w:r w:rsidRPr="008A7FE8">
        <w:t xml:space="preserve">[4.1;47] is satisfied for arbitrarily large 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 w:rsidRPr="008A7FE8">
        <w:rPr>
          <w:rFonts w:hint="eastAsia"/>
        </w:rPr>
        <w:t>, then</w:t>
      </w:r>
      <w:r w:rsidRPr="008A7FE8"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8A7FE8">
        <w:rPr>
          <w:rFonts w:hint="eastAsia"/>
        </w:rPr>
        <w:t xml:space="preserve"> is a global minimum (or an absolute minimum). </w:t>
      </w:r>
      <w:r w:rsidRPr="008A7FE8">
        <w:t xml:space="preserve">Similarly, if [4.1;48] is satisfied for arbitrarily large 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 w:rsidRPr="008A7FE8">
        <w:t xml:space="preserve">, then </w:t>
      </w:r>
      <m:oMath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8A7FE8">
        <w:rPr>
          <w:rFonts w:hint="eastAsia"/>
        </w:rPr>
        <w:t xml:space="preserve"> is a global maximum (or an absolute maximum)</w:t>
      </w:r>
      <w:r w:rsidRPr="008A7FE8">
        <w:t>.</w:t>
      </w:r>
    </w:p>
    <w:p w:rsidR="00FD31A0" w:rsidRDefault="00FD31A0" w:rsidP="00FD31A0">
      <w:pPr>
        <w:ind w:firstLine="161"/>
      </w:pPr>
    </w:p>
    <w:p w:rsidR="00FD31A0" w:rsidRPr="00466B08" w:rsidRDefault="00FD31A0" w:rsidP="00FD31A0">
      <w:pPr>
        <w:ind w:firstLine="161"/>
      </w:pPr>
    </w:p>
    <w:p w:rsidR="00FD31A0" w:rsidRDefault="00FD31A0" w:rsidP="00FD31A0">
      <w:pPr>
        <w:pStyle w:val="3"/>
        <w:ind w:left="482"/>
      </w:pPr>
      <w:r w:rsidRPr="00466B08">
        <w:rPr>
          <w:rFonts w:hint="eastAsia"/>
        </w:rPr>
        <w:t>The Fundamental Theorem of the Calculus of Variations</w:t>
      </w:r>
    </w:p>
    <w:p w:rsidR="00FD31A0" w:rsidRDefault="00FD31A0" w:rsidP="00FD31A0">
      <w:pPr>
        <w:pStyle w:val="ae"/>
        <w:ind w:left="321" w:right="321" w:firstLine="143"/>
      </w:pPr>
      <w:r>
        <w:rPr>
          <w:rFonts w:hint="eastAsia"/>
        </w:rPr>
        <w:t xml:space="preserve">If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 is an extremal, the variation of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rPr>
          <w:rFonts w:hint="eastAsia"/>
        </w:rPr>
        <w:t xml:space="preserve"> must vanish at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 xml:space="preserve">. </w:t>
      </w:r>
      <w:r>
        <w:t xml:space="preserve">In other words </w:t>
      </w:r>
    </w:p>
    <w:p w:rsidR="00FD31A0" w:rsidRPr="001718BE" w:rsidRDefault="00FD31A0" w:rsidP="00FD31A0">
      <w:pPr>
        <w:pStyle w:val="ae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=0 for all admissible </m:t>
          </m:r>
          <m:r>
            <m:rPr>
              <m:sty m:val="b"/>
            </m:rPr>
            <w:rPr>
              <w:rFonts w:ascii="Cambria Math" w:hAnsi="Cambria Math"/>
            </w:rPr>
            <m:t>δx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4.1;49</m:t>
              </m:r>
            </m:e>
          </m:d>
        </m:oMath>
      </m:oMathPara>
    </w:p>
    <w:p w:rsidR="00FD31A0" w:rsidRDefault="00FD31A0" w:rsidP="00FD31A0">
      <w:pPr>
        <w:pStyle w:val="ae"/>
        <w:ind w:left="321" w:right="321" w:firstLine="143"/>
      </w:pPr>
    </w:p>
    <w:p w:rsidR="00FD31A0" w:rsidRPr="00095D4B" w:rsidRDefault="00FD31A0" w:rsidP="00FD31A0">
      <w:pPr>
        <w:pStyle w:val="a4"/>
        <w:ind w:left="321" w:right="321" w:firstLine="143"/>
      </w:pPr>
      <w:r w:rsidRPr="00095D4B">
        <w:rPr>
          <w:rFonts w:hint="eastAsia"/>
        </w:rPr>
        <w:lastRenderedPageBreak/>
        <w:t xml:space="preserve">Assume that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 w:rsidRPr="00095D4B">
        <w:rPr>
          <w:rFonts w:hint="eastAsia"/>
        </w:rPr>
        <w:t xml:space="preserve"> is an extremal, but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,δx</m:t>
            </m:r>
          </m:e>
        </m:d>
        <m:r>
          <m:rPr>
            <m:sty m:val="p"/>
          </m:rPr>
          <w:rPr>
            <w:rFonts w:ascii="Cambria Math" w:hAnsi="Cambria Math"/>
          </w:rPr>
          <m:t>≠0</m:t>
        </m:r>
      </m:oMath>
      <w:r w:rsidRPr="00095D4B">
        <w:rPr>
          <w:rFonts w:hint="eastAsia"/>
        </w:rPr>
        <w:t>.</w:t>
      </w:r>
      <w:r w:rsidRPr="00095D4B">
        <w:t xml:space="preserve"> </w:t>
      </w:r>
    </w:p>
    <w:p w:rsidR="00FD31A0" w:rsidRPr="00095D4B" w:rsidRDefault="00FD31A0" w:rsidP="00FD31A0">
      <w:pPr>
        <w:pStyle w:val="a4"/>
        <w:ind w:left="321" w:right="321" w:firstLine="143"/>
      </w:pPr>
    </w:p>
    <w:p w:rsidR="00FD31A0" w:rsidRPr="00095D4B" w:rsidRDefault="00FD31A0" w:rsidP="00FD31A0">
      <w:pPr>
        <w:pStyle w:val="a4"/>
        <w:ind w:left="321" w:right="321" w:firstLine="143"/>
      </w:pPr>
      <w:r w:rsidRPr="00095D4B">
        <w:t>The increment is given by…</w:t>
      </w:r>
    </w:p>
    <w:p w:rsidR="00FD31A0" w:rsidRPr="00095D4B" w:rsidRDefault="00FD31A0" w:rsidP="00FD31A0">
      <w:pPr>
        <w:pStyle w:val="a4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+δx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4.1;50</m:t>
              </m:r>
            </m:e>
          </m:d>
        </m:oMath>
      </m:oMathPara>
    </w:p>
    <w:p w:rsidR="00FD31A0" w:rsidRPr="00095D4B" w:rsidRDefault="00FD31A0" w:rsidP="00FD31A0">
      <w:pPr>
        <w:pStyle w:val="a4"/>
        <w:ind w:left="321" w:right="321" w:firstLine="143"/>
      </w:pPr>
      <w:r w:rsidRPr="00095D4B">
        <w:rPr>
          <w:rFonts w:hint="eastAsia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,δx</m:t>
            </m:r>
          </m:e>
        </m:d>
        <m:r>
          <m:rPr>
            <m:sty m:val="p"/>
          </m:rPr>
          <w:rPr>
            <w:rFonts w:ascii="Cambria Math" w:hAnsi="Cambria Math"/>
          </w:rPr>
          <m:t>→0</m:t>
        </m:r>
      </m:oMath>
      <w:r w:rsidRPr="00095D4B">
        <w:rPr>
          <w:rFonts w:hint="eastAsia"/>
        </w:rPr>
        <w:t xml:space="preserve"> as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r>
          <m:rPr>
            <m:sty m:val="p"/>
          </m:rPr>
          <w:rPr>
            <w:rFonts w:ascii="Cambria Math" w:hAnsi="Cambria Math"/>
          </w:rPr>
          <m:t>→0</m:t>
        </m:r>
      </m:oMath>
      <w:r w:rsidRPr="00095D4B">
        <w:rPr>
          <w:rFonts w:hint="eastAsia"/>
        </w:rPr>
        <w:t>.</w:t>
      </w:r>
      <w:r w:rsidRPr="00095D4B">
        <w:t xml:space="preserve"> Therefore, there exists </w:t>
      </w:r>
      <m:oMath>
        <m:r>
          <m:rPr>
            <m:sty m:val="p"/>
          </m:rPr>
          <w:rPr>
            <w:rFonts w:ascii="Cambria Math" w:hAnsi="Cambria Math"/>
          </w:rPr>
          <m:t>ϵ&gt;0</m:t>
        </m:r>
      </m:oMath>
      <w:r w:rsidRPr="00095D4B">
        <w:rPr>
          <w:rFonts w:hint="eastAsia"/>
        </w:rPr>
        <w:t xml:space="preserve"> such tha</w:t>
      </w:r>
      <w:r w:rsidRPr="00095D4B">
        <w:t xml:space="preserve">t for every </w:t>
      </w:r>
      <m:oMath>
        <m:r>
          <m:rPr>
            <m:sty m:val="b"/>
          </m:rPr>
          <w:rPr>
            <w:rFonts w:ascii="Cambria Math" w:hAnsi="Cambria Math"/>
          </w:rPr>
          <m:t>δx</m:t>
        </m:r>
      </m:oMath>
      <w:r w:rsidRPr="00095D4B">
        <w:rPr>
          <w:rFonts w:hint="eastAsia"/>
        </w:rPr>
        <w:t xml:space="preserve"> that satisfies</w:t>
      </w:r>
      <w:r w:rsidRPr="00095D4B">
        <w:t xml:space="preserve">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r>
          <m:rPr>
            <m:sty m:val="p"/>
          </m:rPr>
          <w:rPr>
            <w:rFonts w:ascii="Cambria Math" w:hAnsi="Cambria Math"/>
          </w:rPr>
          <m:t>&lt;ϵ</m:t>
        </m:r>
      </m:oMath>
      <w:r w:rsidRPr="00095D4B">
        <w:rPr>
          <w:rFonts w:hint="eastAsia"/>
        </w:rPr>
        <w:t>,</w:t>
      </w:r>
      <w:r w:rsidRPr="00095D4B">
        <w:t xml:space="preserve">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,δx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</m:oMath>
      <w:r w:rsidRPr="00095D4B">
        <w:rPr>
          <w:rFonts w:hint="eastAsia"/>
        </w:rPr>
        <w:t xml:space="preserve"> is so small that</w:t>
      </w:r>
      <w:r w:rsidRPr="00095D4B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095D4B">
        <w:rPr>
          <w:rFonts w:hint="eastAsia"/>
        </w:rPr>
        <w:t xml:space="preserve"> is the</w:t>
      </w:r>
      <w:r w:rsidRPr="00095D4B">
        <w:t xml:space="preserve"> dominating term in the increment. Then, the sign of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095D4B">
        <w:rPr>
          <w:rFonts w:hint="eastAsia"/>
        </w:rPr>
        <w:t xml:space="preserve"> </w:t>
      </w:r>
      <w:r w:rsidRPr="00095D4B">
        <w:t xml:space="preserve">is the same as that of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095D4B">
        <w:t>.</w:t>
      </w:r>
    </w:p>
    <w:p w:rsidR="00FD31A0" w:rsidRPr="00095D4B" w:rsidRDefault="00FD31A0" w:rsidP="00FD31A0">
      <w:pPr>
        <w:pStyle w:val="a4"/>
        <w:ind w:left="321" w:right="321" w:firstLine="143"/>
      </w:pPr>
    </w:p>
    <w:p w:rsidR="00FD31A0" w:rsidRPr="00095D4B" w:rsidRDefault="00FD31A0" w:rsidP="00FD31A0">
      <w:pPr>
        <w:pStyle w:val="a4"/>
        <w:ind w:left="321" w:right="321" w:firstLine="143"/>
      </w:pPr>
      <w:r w:rsidRPr="00095D4B">
        <w:t xml:space="preserve">Now let us choose </w:t>
      </w:r>
      <m:oMath>
        <m:r>
          <m:rPr>
            <m:sty m:val="p"/>
          </m:rPr>
          <w:rPr>
            <w:rFonts w:ascii="Cambria Math" w:hAnsi="Cambria Math"/>
          </w:rPr>
          <m:t>α&gt;0</m:t>
        </m:r>
      </m:oMath>
      <w:r w:rsidRPr="00095D4B"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δx=</m:t>
        </m:r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b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095D4B">
        <w:rPr>
          <w:rFonts w:hint="eastAsia"/>
        </w:rPr>
        <w:t xml:space="preserve"> such that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&lt;ϵ</m:t>
        </m:r>
      </m:oMath>
      <w:r w:rsidRPr="00095D4B">
        <w:t xml:space="preserve">. Suppose that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&gt;0</m:t>
        </m:r>
      </m:oMath>
      <w:r w:rsidRPr="00095D4B">
        <w:rPr>
          <w:rFonts w:hint="eastAsia"/>
        </w:rPr>
        <w:t xml:space="preserve"> (and </w:t>
      </w:r>
      <w:r w:rsidRPr="00095D4B">
        <w:t xml:space="preserve">thereby making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95D4B">
        <w:rPr>
          <w:rFonts w:hint="eastAsia"/>
        </w:rPr>
        <w:t xml:space="preserve"> po</w:t>
      </w:r>
      <w:r w:rsidRPr="00095D4B">
        <w:t>sitive).</w:t>
      </w:r>
      <w:r w:rsidRPr="00095D4B">
        <w:rPr>
          <w:rFonts w:hint="eastAsia"/>
        </w:rPr>
        <w:t xml:space="preserve"> </w:t>
      </w:r>
      <w:r w:rsidRPr="00095D4B"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095D4B">
        <w:rPr>
          <w:rFonts w:hint="eastAsia"/>
        </w:rPr>
        <w:t xml:space="preserve"> is a linear fun</w:t>
      </w:r>
      <w:r w:rsidRPr="00095D4B">
        <w:t xml:space="preserve">ctional of </w:t>
      </w:r>
      <m:oMath>
        <m:r>
          <m:rPr>
            <m:sty m:val="p"/>
          </m:rPr>
          <w:rPr>
            <w:rFonts w:ascii="Cambria Math" w:hAnsi="Cambria Math"/>
          </w:rPr>
          <m:t>δx</m:t>
        </m:r>
      </m:oMath>
      <w:r>
        <w:rPr>
          <w:rFonts w:hint="eastAsia"/>
        </w:rPr>
        <w:t>, the principle of homogeneity give</w:t>
      </w:r>
      <w:r>
        <w:t>s</w:t>
      </w:r>
    </w:p>
    <w:p w:rsidR="00FD31A0" w:rsidRPr="00095D4B" w:rsidRDefault="00FD31A0" w:rsidP="00FD31A0">
      <w:pPr>
        <w:pStyle w:val="a4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=αδJ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,δ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&gt;0</m:t>
          </m:r>
        </m:oMath>
      </m:oMathPara>
    </w:p>
    <w:p w:rsidR="00FD31A0" w:rsidRPr="00095D4B" w:rsidRDefault="00FD31A0" w:rsidP="00FD31A0">
      <w:pPr>
        <w:pStyle w:val="a4"/>
        <w:ind w:left="321" w:right="321" w:firstLine="143"/>
      </w:pPr>
      <w:r w:rsidRPr="00095D4B">
        <w:rPr>
          <w:rFonts w:hint="eastAsia"/>
        </w:rPr>
        <w:t>Dividing</w:t>
      </w:r>
      <w:r w:rsidRPr="00095D4B">
        <w:t xml:space="preserve"> by </w:t>
      </w:r>
      <m:oMath>
        <m:r>
          <m:rPr>
            <m:sty m:val="p"/>
          </m:rPr>
          <w:rPr>
            <w:rFonts w:ascii="Cambria Math" w:hAnsi="Cambria Math"/>
          </w:rPr>
          <m:t>α&gt;0</m:t>
        </m:r>
      </m:oMath>
      <w:r w:rsidRPr="00095D4B">
        <w:rPr>
          <w:rFonts w:hint="eastAsia"/>
        </w:rPr>
        <w:t xml:space="preserve"> gi</w:t>
      </w:r>
      <w:proofErr w:type="spellStart"/>
      <w:r w:rsidRPr="00095D4B">
        <w:t>ves</w:t>
      </w:r>
      <w:proofErr w:type="spellEnd"/>
      <w:r w:rsidRPr="00095D4B">
        <w:t>…</w:t>
      </w:r>
    </w:p>
    <w:p w:rsidR="00FD31A0" w:rsidRPr="00095D4B" w:rsidRDefault="00FD31A0" w:rsidP="00FD31A0">
      <w:pPr>
        <w:pStyle w:val="a4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,δ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&gt;0</m:t>
          </m:r>
        </m:oMath>
      </m:oMathPara>
    </w:p>
    <w:p w:rsidR="00FD31A0" w:rsidRPr="00095D4B" w:rsidRDefault="00FD31A0" w:rsidP="00FD31A0">
      <w:pPr>
        <w:pStyle w:val="a4"/>
        <w:ind w:left="321" w:right="321" w:firstLine="143"/>
      </w:pPr>
    </w:p>
    <w:p w:rsidR="00FD31A0" w:rsidRPr="00095D4B" w:rsidRDefault="00FD31A0" w:rsidP="00FD31A0">
      <w:pPr>
        <w:pStyle w:val="a4"/>
        <w:ind w:left="321" w:right="321" w:firstLine="143"/>
      </w:pPr>
      <w:r w:rsidRPr="00095D4B">
        <w:rPr>
          <w:rFonts w:hint="eastAsia"/>
        </w:rPr>
        <w:t xml:space="preserve">What </w:t>
      </w:r>
      <w:r w:rsidRPr="00095D4B">
        <w:t>happens if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δx</m:t>
        </m:r>
        <m:r>
          <m:rPr>
            <m:sty m:val="p"/>
          </m:rPr>
          <w:rPr>
            <w:rFonts w:ascii="Cambria Math" w:hAnsi="Cambria Math"/>
          </w:rPr>
          <m:t>=-α</m:t>
        </m:r>
        <m:r>
          <m:rPr>
            <m:sty m:val="b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095D4B">
        <w:rPr>
          <w:rFonts w:hint="eastAsia"/>
        </w:rPr>
        <w:t>?</w:t>
      </w:r>
    </w:p>
    <w:p w:rsidR="00FD31A0" w:rsidRPr="00095D4B" w:rsidRDefault="00FD31A0" w:rsidP="00FD31A0">
      <w:pPr>
        <w:pStyle w:val="a4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=-αδJ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,δ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&lt;0</m:t>
          </m:r>
        </m:oMath>
      </m:oMathPara>
    </w:p>
    <w:p w:rsidR="00FD31A0" w:rsidRPr="00095D4B" w:rsidRDefault="00FD31A0" w:rsidP="00FD31A0">
      <w:pPr>
        <w:pStyle w:val="a4"/>
        <w:ind w:left="321" w:right="321" w:firstLine="143"/>
      </w:pPr>
      <w:r>
        <w:t xml:space="preserve">The equal sign is due to the principle of homogeneity and the inequality sign due to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&gt;0</m:t>
        </m:r>
      </m:oMath>
      <w:r w:rsidRPr="00095D4B">
        <w:t>.</w:t>
      </w:r>
    </w:p>
    <w:p w:rsidR="00FD31A0" w:rsidRPr="00095D4B" w:rsidRDefault="00FD31A0" w:rsidP="00FD31A0">
      <w:pPr>
        <w:pStyle w:val="a4"/>
        <w:ind w:left="321" w:right="321" w:firstLine="143"/>
      </w:pPr>
      <w:r w:rsidRPr="00095D4B">
        <w:t>Also</w:t>
      </w:r>
      <w:r w:rsidRPr="00095D4B">
        <w:rPr>
          <w:rFonts w:hint="eastAsia"/>
        </w:rPr>
        <w:t xml:space="preserve">, since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-α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&lt;ϵ</m:t>
        </m:r>
      </m:oMath>
      <w:r w:rsidRPr="00095D4B">
        <w:rPr>
          <w:rFonts w:hint="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-α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95D4B">
        <w:rPr>
          <w:rFonts w:hint="eastAsia"/>
        </w:rPr>
        <w:t xml:space="preserve"> is</w:t>
      </w:r>
      <w:r w:rsidRPr="00095D4B">
        <w:t xml:space="preserve"> the dominating term in the increment. It implies that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-α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95D4B">
        <w:rPr>
          <w:rFonts w:hint="eastAsia"/>
        </w:rPr>
        <w:t xml:space="preserve"> has </w:t>
      </w:r>
      <w:r w:rsidRPr="00095D4B">
        <w:t>the negative sign.</w:t>
      </w:r>
    </w:p>
    <w:p w:rsidR="00FD31A0" w:rsidRPr="00095D4B" w:rsidRDefault="00FD31A0" w:rsidP="00FD31A0">
      <w:pPr>
        <w:pStyle w:val="a4"/>
        <w:ind w:left="321" w:right="321" w:firstLine="143"/>
      </w:pPr>
    </w:p>
    <w:p w:rsidR="00FD31A0" w:rsidRPr="00B642AB" w:rsidRDefault="00FD31A0" w:rsidP="00FD31A0">
      <w:pPr>
        <w:pStyle w:val="a4"/>
        <w:ind w:left="321" w:right="321" w:firstLine="143"/>
      </w:pPr>
      <w:r w:rsidRPr="00095D4B">
        <w:rPr>
          <w:rFonts w:hint="eastAsia"/>
        </w:rPr>
        <w:t>That</w:t>
      </w:r>
      <w:r w:rsidRPr="00095D4B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95D4B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-α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95D4B">
        <w:rPr>
          <w:rFonts w:hint="eastAsia"/>
        </w:rPr>
        <w:t xml:space="preserve"> has the </w:t>
      </w:r>
      <w:r w:rsidRPr="00095D4B">
        <w:t xml:space="preserve">opposite sign for arbitrarily small 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b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</m:oMath>
      <w:r w:rsidRPr="00095D4B">
        <w:t xml:space="preserve"> is contradicting the Definition 4-12. Therefore, </w:t>
      </w:r>
      <w:proofErr w:type="gramStart"/>
      <w:r w:rsidRPr="00095D4B">
        <w:t>If</w:t>
      </w:r>
      <w:proofErr w:type="gramEnd"/>
      <w:r w:rsidRPr="00095D4B">
        <w:t xml:space="preserve">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</m:oMath>
      <w:r w:rsidRPr="00095D4B">
        <w:rPr>
          <w:rFonts w:hint="eastAsia"/>
        </w:rPr>
        <w:t xml:space="preserve"> is an ext</w:t>
      </w:r>
      <w:r w:rsidRPr="00095D4B">
        <w:t xml:space="preserve">remal,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,δx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095D4B">
        <w:rPr>
          <w:rFonts w:hint="eastAsia"/>
        </w:rPr>
        <w:t>.</w:t>
      </w:r>
    </w:p>
    <w:p w:rsidR="00FD31A0" w:rsidRDefault="00FD31A0" w:rsidP="00FD31A0">
      <w:pPr>
        <w:ind w:firstLine="161"/>
      </w:pPr>
    </w:p>
    <w:p w:rsidR="00FD31A0" w:rsidRDefault="00FD31A0" w:rsidP="00FD31A0">
      <w:pPr>
        <w:ind w:firstLine="161"/>
      </w:pPr>
    </w:p>
    <w:p w:rsidR="00FD31A0" w:rsidRDefault="00FD31A0" w:rsidP="00FD31A0">
      <w:pPr>
        <w:pStyle w:val="2"/>
      </w:pPr>
      <w:r>
        <w:rPr>
          <w:rFonts w:hint="eastAsia"/>
        </w:rPr>
        <w:t>4.2)</w:t>
      </w:r>
      <w:r>
        <w:t xml:space="preserve"> Functionals of a Single Function</w:t>
      </w:r>
    </w:p>
    <w:p w:rsidR="00FD31A0" w:rsidRPr="0011130E" w:rsidRDefault="00FD31A0" w:rsidP="00FD31A0">
      <w:pPr>
        <w:pStyle w:val="3"/>
        <w:ind w:left="482"/>
      </w:pPr>
      <w:r>
        <w:rPr>
          <w:rFonts w:hint="eastAsia"/>
        </w:rPr>
        <w:t>The Simplest Variational Problem</w:t>
      </w:r>
    </w:p>
    <w:p w:rsidR="00FD31A0" w:rsidRPr="00BA0C99" w:rsidRDefault="00FD31A0" w:rsidP="00FD31A0">
      <w:pPr>
        <w:ind w:firstLine="161"/>
      </w:pPr>
      <w:r w:rsidRPr="00BA0C99">
        <w:rPr>
          <w:rFonts w:hint="eastAsia"/>
        </w:rPr>
        <w:t>We start with a simp</w:t>
      </w:r>
      <w:r w:rsidRPr="00BA0C99">
        <w:t>le functional that has only a single function in it.</w:t>
      </w:r>
    </w:p>
    <w:p w:rsidR="00FD31A0" w:rsidRPr="00BA0C99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4.2;1</m:t>
              </m:r>
            </m:e>
          </m:d>
        </m:oMath>
      </m:oMathPara>
    </w:p>
    <w:p w:rsidR="00FD31A0" w:rsidRPr="00BA0C99" w:rsidRDefault="00FD31A0" w:rsidP="00FD31A0">
      <w:pPr>
        <w:ind w:firstLine="161"/>
      </w:pPr>
      <w:r w:rsidRPr="00BA0C99">
        <w:rPr>
          <w:rFonts w:hint="eastAsia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Pr="00BA0C99">
        <w:rPr>
          <w:rFonts w:hint="eastAsia"/>
        </w:rPr>
        <w:t xml:space="preserve"> must be continuous </w:t>
      </w:r>
      <w:r w:rsidRPr="00BA0C99">
        <w:t>with continuous first derivatives.</w:t>
      </w:r>
    </w:p>
    <w:p w:rsidR="00FD31A0" w:rsidRPr="00BA0C99" w:rsidRDefault="00FD31A0" w:rsidP="00FD31A0">
      <w:pPr>
        <w:ind w:firstLine="161"/>
      </w:pPr>
    </w:p>
    <w:p w:rsidR="00FD31A0" w:rsidRPr="00BA0C99" w:rsidRDefault="00FD31A0" w:rsidP="00FD31A0">
      <w:pPr>
        <w:ind w:firstLine="161"/>
      </w:pPr>
      <w:r w:rsidRPr="00BA0C99">
        <w:t xml:space="preserve">We can find the extrema of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Pr="00BA0C99">
        <w:rPr>
          <w:rFonts w:hint="eastAsia"/>
        </w:rPr>
        <w:t xml:space="preserve"> by </w:t>
      </w:r>
      <w:r w:rsidRPr="00BA0C99">
        <w:t>the Fundamental Theorem of Variational Calculus. First, we look at the increment</w:t>
      </w:r>
    </w:p>
    <w:p w:rsidR="00FD31A0" w:rsidRPr="00BA0C99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,δx,δ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+δx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+δ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4.2;3</m:t>
              </m:r>
            </m:e>
          </m:d>
        </m:oMath>
      </m:oMathPara>
    </w:p>
    <w:p w:rsidR="00FD31A0" w:rsidRPr="00BA0C99" w:rsidRDefault="00FD31A0" w:rsidP="00FD31A0">
      <w:pPr>
        <w:ind w:firstLine="161"/>
      </w:pPr>
      <w:r w:rsidRPr="00BA0C99">
        <w:rPr>
          <w:rFonts w:hint="eastAsia"/>
        </w:rPr>
        <w:t>Expanding the integrand of</w:t>
      </w:r>
      <w:r w:rsidRPr="00BA0C99">
        <w:t xml:space="preserve"> [4.2;3] in a Taylor series about the point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BA0C99">
        <w:rPr>
          <w:rFonts w:hint="eastAsia"/>
        </w:rPr>
        <w:t xml:space="preserve"> gives</w:t>
      </w:r>
    </w:p>
    <w:p w:rsidR="00FD31A0" w:rsidRPr="00BA0C99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,t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∂x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,t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∂x∂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,t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+H.O.T.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color w:val="FF0000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FF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*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,t</m:t>
                          </m:r>
                        </m:e>
                      </m:d>
                    </m:e>
                  </m:eqAr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</m:t>
          </m:r>
        </m:oMath>
      </m:oMathPara>
    </w:p>
    <w:p w:rsidR="00FD31A0" w:rsidRPr="00BA0C99" w:rsidRDefault="00FD31A0" w:rsidP="00FD31A0">
      <w:pPr>
        <w:ind w:firstLine="161"/>
      </w:pPr>
    </w:p>
    <w:p w:rsidR="00FD31A0" w:rsidRPr="00BA0C99" w:rsidRDefault="00FD31A0" w:rsidP="00FD31A0">
      <w:pPr>
        <w:ind w:firstLine="161"/>
      </w:pPr>
      <w:r w:rsidRPr="00BA0C99">
        <w:t>Next, w</w:t>
      </w:r>
      <w:r w:rsidRPr="00BA0C99">
        <w:rPr>
          <w:rFonts w:hint="eastAsia"/>
        </w:rPr>
        <w:t>e extrac</w:t>
      </w:r>
      <w:r w:rsidRPr="00BA0C99">
        <w:t xml:space="preserve">t the terms in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BA0C99">
        <w:rPr>
          <w:rFonts w:hint="eastAsia"/>
        </w:rPr>
        <w:t xml:space="preserve"> that are linear in </w:t>
      </w:r>
      <m:oMath>
        <m:r>
          <m:rPr>
            <m:sty m:val="p"/>
          </m:rPr>
          <w:rPr>
            <w:rFonts w:ascii="Cambria Math" w:hAnsi="Cambria Math"/>
          </w:rPr>
          <m:t>δx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BA0C99"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BA0C99">
        <w:rPr>
          <w:rFonts w:hint="eastAsia"/>
        </w:rPr>
        <w:t xml:space="preserve"> to ob</w:t>
      </w:r>
      <w:r w:rsidRPr="00BA0C99">
        <w:t>tain the variation</w:t>
      </w:r>
    </w:p>
    <w:p w:rsidR="00FD31A0" w:rsidRPr="00BA0C99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4.2;5</m:t>
              </m:r>
            </m:e>
          </m:d>
        </m:oMath>
      </m:oMathPara>
    </w:p>
    <w:p w:rsidR="00FD31A0" w:rsidRPr="00BA0C99" w:rsidRDefault="00FD31A0" w:rsidP="00FD31A0">
      <w:pPr>
        <w:ind w:firstLine="161"/>
      </w:pPr>
      <w:r w:rsidRPr="00BA0C99">
        <w:rPr>
          <w:rFonts w:hint="eastAsia"/>
        </w:rPr>
        <w:t>Integration by part gives</w:t>
      </w:r>
    </w:p>
    <w:p w:rsidR="00FD31A0" w:rsidRPr="00BA0C99" w:rsidRDefault="00B805FA" w:rsidP="00FD31A0">
      <w:pPr>
        <w:ind w:firstLine="161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dt…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4.2;7</m:t>
              </m:r>
            </m:e>
          </m:d>
        </m:oMath>
      </m:oMathPara>
    </w:p>
    <w:p w:rsidR="00FD31A0" w:rsidRPr="00BA0C99" w:rsidRDefault="00FD31A0" w:rsidP="00FD31A0">
      <w:pPr>
        <w:ind w:firstLine="161"/>
      </w:pPr>
      <w:r w:rsidRPr="00BA0C99">
        <w:t xml:space="preserve">Note that </w:t>
      </w:r>
      <m:oMath>
        <m:r>
          <m:rPr>
            <m:sty m:val="p"/>
          </m:rPr>
          <w:rPr>
            <w:rFonts w:ascii="Cambria Math" w:hAnsi="Cambria Math"/>
          </w:rPr>
          <m:t>δx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=δx(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)=0</m:t>
        </m:r>
      </m:oMath>
      <w:r w:rsidRPr="00BA0C99">
        <w:rPr>
          <w:rFonts w:hint="eastAsia"/>
        </w:rPr>
        <w:t>, becaus</w:t>
      </w:r>
      <w:r w:rsidRPr="00BA0C99">
        <w:t>e the two points are stationary. The term outside the integral in [4.2;7] vanishes. Therefore, [4.2;5] is now</w:t>
      </w:r>
    </w:p>
    <w:p w:rsidR="00FD31A0" w:rsidRPr="00BA0C99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den>
                          </m:f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4.2;8</m:t>
              </m:r>
            </m:e>
          </m:d>
        </m:oMath>
      </m:oMathPara>
    </w:p>
    <w:p w:rsidR="00FD31A0" w:rsidRPr="00BA0C99" w:rsidRDefault="00FD31A0" w:rsidP="00FD31A0">
      <w:pPr>
        <w:ind w:firstLine="161"/>
      </w:pPr>
    </w:p>
    <w:p w:rsidR="00FD31A0" w:rsidRPr="00BA0C99" w:rsidRDefault="00FD31A0" w:rsidP="00FD31A0">
      <w:pPr>
        <w:ind w:firstLine="161"/>
      </w:pPr>
      <w:r w:rsidRPr="00BA0C99">
        <w:t xml:space="preserve">From the FTVC,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BA0C99">
        <w:rPr>
          <w:rFonts w:hint="eastAsia"/>
        </w:rPr>
        <w:t xml:space="preserve"> </w:t>
      </w:r>
      <w:r w:rsidRPr="00BA0C99">
        <w:t xml:space="preserve">to be an extremal,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,δx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BA0C99">
        <w:rPr>
          <w:rFonts w:hint="eastAsia"/>
        </w:rPr>
        <w:t xml:space="preserve"> </w:t>
      </w:r>
      <w:r w:rsidRPr="00BA0C99">
        <w:t xml:space="preserve">for any arbitrary admissible </w:t>
      </w:r>
      <m:oMath>
        <m:r>
          <m:rPr>
            <m:sty m:val="p"/>
          </m:rPr>
          <w:rPr>
            <w:rFonts w:ascii="Cambria Math" w:hAnsi="Cambria Math"/>
          </w:rPr>
          <m:t>δx</m:t>
        </m:r>
      </m:oMath>
      <w:r w:rsidRPr="00BA0C99">
        <w:rPr>
          <w:rFonts w:hint="eastAsia"/>
        </w:rPr>
        <w:t>.</w:t>
      </w:r>
      <w:r w:rsidRPr="00BA0C99">
        <w:t xml:space="preserve"> From the Fundamental Lemma, for an arbitrary </w:t>
      </w:r>
      <m:oMath>
        <m:r>
          <m:rPr>
            <m:sty m:val="p"/>
          </m:rPr>
          <w:rPr>
            <w:rFonts w:ascii="Cambria Math" w:hAnsi="Cambria Math"/>
          </w:rPr>
          <m:t>δx(t)</m:t>
        </m:r>
      </m:oMath>
      <w:r w:rsidRPr="00BA0C99">
        <w:t xml:space="preserve"> to satisfy [4.2;8], it must be true that </w:t>
      </w:r>
    </w:p>
    <w:p w:rsidR="00FD31A0" w:rsidRPr="00BA0C99" w:rsidRDefault="00B805FA" w:rsidP="00FD31A0">
      <w:pPr>
        <w:ind w:firstLine="16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</m:e>
              </m:d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4.2;10</m:t>
              </m:r>
            </m:e>
          </m:d>
        </m:oMath>
      </m:oMathPara>
    </w:p>
    <w:p w:rsidR="00FD31A0" w:rsidRPr="00BA0C99" w:rsidRDefault="00FD31A0" w:rsidP="00FD31A0">
      <w:pPr>
        <w:ind w:firstLine="161"/>
      </w:pPr>
    </w:p>
    <w:p w:rsidR="00FD31A0" w:rsidRPr="00BA0C99" w:rsidRDefault="00FD31A0" w:rsidP="00FD31A0">
      <w:pPr>
        <w:ind w:firstLine="161"/>
      </w:pPr>
      <w:r w:rsidRPr="00BA0C99">
        <w:rPr>
          <w:rFonts w:hint="eastAsia"/>
        </w:rPr>
        <w:t>[4.2</w:t>
      </w:r>
      <w:r w:rsidRPr="00BA0C99">
        <w:t xml:space="preserve">;10] is called the Euler equation. It should be emphasized that the Euler equation is a necessary condition, and further investigation is needed to ascertain whether a solution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BA0C99">
        <w:t xml:space="preserve"> is a minimizing curve, or a maximizing curve, or neither.</w:t>
      </w:r>
    </w:p>
    <w:p w:rsidR="00FD31A0" w:rsidRPr="00BA0C99" w:rsidRDefault="00FD31A0" w:rsidP="00FD31A0">
      <w:pPr>
        <w:ind w:firstLine="161"/>
      </w:pPr>
    </w:p>
    <w:p w:rsidR="00FD31A0" w:rsidRPr="00BA0C99" w:rsidRDefault="00FD31A0" w:rsidP="00FD31A0">
      <w:pPr>
        <w:ind w:firstLine="161"/>
      </w:pPr>
      <w:r w:rsidRPr="00BA0C99">
        <w:rPr>
          <w:rFonts w:hint="eastAsia"/>
        </w:rPr>
        <w:t xml:space="preserve">Let us look at </w:t>
      </w:r>
      <w:r w:rsidRPr="00BA0C99">
        <w:t xml:space="preserve">cases where the function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  <w:r w:rsidRPr="00BA0C99">
        <w:rPr>
          <w:rFonts w:hint="eastAsia"/>
        </w:rPr>
        <w:t xml:space="preserve"> is a function of </w:t>
      </w:r>
      <m:oMath>
        <m:r>
          <m:rPr>
            <m:sty m:val="p"/>
          </m:rPr>
          <w:rPr>
            <w:rFonts w:ascii="Cambria Math" w:hAnsi="Cambria Math"/>
          </w:rPr>
          <m:t>ẍ</m:t>
        </m:r>
      </m:oMath>
      <w:r w:rsidRPr="00BA0C99">
        <w:t>. In this case, the variation is given by</w:t>
      </w:r>
    </w:p>
    <w:p w:rsidR="00FD31A0" w:rsidRPr="00BA0C99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FD31A0" w:rsidRPr="00BA0C99" w:rsidRDefault="00B805FA" w:rsidP="00FD31A0">
      <w:pPr>
        <w:ind w:firstLine="161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δx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δx dt</m:t>
              </m:r>
            </m:e>
          </m:nary>
        </m:oMath>
      </m:oMathPara>
    </w:p>
    <w:p w:rsidR="00FD31A0" w:rsidRPr="00BA0C99" w:rsidRDefault="00B805FA" w:rsidP="00FD31A0">
      <w:pPr>
        <w:ind w:firstLine="161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:rsidR="00FD31A0" w:rsidRPr="00BA0C99" w:rsidRDefault="00FD31A0" w:rsidP="00FD31A0">
      <w:pPr>
        <w:ind w:firstLine="161"/>
      </w:pPr>
    </w:p>
    <w:p w:rsidR="00FD31A0" w:rsidRPr="00BA0C99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FD31A0" w:rsidRPr="00BA0C99" w:rsidRDefault="00B805FA" w:rsidP="00FD31A0">
      <w:pPr>
        <w:ind w:firstLine="161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δx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δx dt</m:t>
              </m:r>
            </m:e>
          </m:nary>
        </m:oMath>
      </m:oMathPara>
    </w:p>
    <w:p w:rsidR="00FD31A0" w:rsidRPr="00BA0C99" w:rsidRDefault="00FD31A0" w:rsidP="00FD31A0">
      <w:pPr>
        <w:ind w:firstLine="161"/>
      </w:pPr>
    </w:p>
    <w:p w:rsidR="00FD31A0" w:rsidRPr="00BA0C99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δx dt</m:t>
              </m:r>
            </m:e>
          </m:nary>
        </m:oMath>
      </m:oMathPara>
    </w:p>
    <w:p w:rsidR="00FD31A0" w:rsidRPr="00BA0C99" w:rsidRDefault="00FD31A0" w:rsidP="00FD31A0">
      <w:pPr>
        <w:ind w:firstLine="161"/>
      </w:pPr>
    </w:p>
    <w:p w:rsidR="00FD31A0" w:rsidRPr="00BA0C99" w:rsidRDefault="00FD31A0" w:rsidP="00FD31A0">
      <w:pPr>
        <w:ind w:firstLine="161"/>
      </w:pPr>
      <w:r w:rsidRPr="00BA0C99">
        <w:rPr>
          <w:rFonts w:hint="eastAsia"/>
        </w:rPr>
        <w:t>In this case, t</w:t>
      </w:r>
      <w:r w:rsidRPr="00BA0C99">
        <w:t>he Euler equation is given by</w:t>
      </w:r>
    </w:p>
    <w:p w:rsidR="00FD31A0" w:rsidRPr="00BA0C99" w:rsidRDefault="00B805FA" w:rsidP="00FD31A0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FD31A0" w:rsidRPr="00BA0C99" w:rsidRDefault="00FD31A0" w:rsidP="00FD31A0">
      <w:pPr>
        <w:ind w:firstLine="161"/>
      </w:pPr>
      <w:r w:rsidRPr="00BA0C99">
        <w:rPr>
          <w:rFonts w:hint="eastAsia"/>
        </w:rPr>
        <w:t xml:space="preserve">We can generalize </w:t>
      </w:r>
      <w:r w:rsidRPr="00BA0C99">
        <w:t xml:space="preserve">the Euler equation for </w:t>
      </w:r>
      <m:oMath>
        <m:r>
          <m:rPr>
            <m:sty m:val="p"/>
          </m:rPr>
          <w:rPr>
            <w:rFonts w:ascii="Cambria Math" w:hAnsi="Cambria Math"/>
          </w:rPr>
          <m:t>g=g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,t</m:t>
            </m:r>
          </m:e>
        </m:d>
      </m:oMath>
      <w:r w:rsidRPr="00BA0C99">
        <w:rPr>
          <w:rFonts w:hint="eastAsia"/>
        </w:rPr>
        <w:t xml:space="preserve"> a</w:t>
      </w:r>
      <w:r w:rsidRPr="00BA0C99">
        <w:t>s below:</w:t>
      </w:r>
    </w:p>
    <w:p w:rsidR="00FD31A0" w:rsidRPr="00BA0C99" w:rsidRDefault="00B805FA" w:rsidP="00FD31A0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FD31A0" w:rsidRPr="0084706A" w:rsidRDefault="00FD31A0" w:rsidP="00FD31A0">
      <w:pPr>
        <w:ind w:firstLine="161"/>
      </w:pPr>
    </w:p>
    <w:p w:rsidR="00FD31A0" w:rsidRDefault="00FD31A0" w:rsidP="00FD31A0">
      <w:pPr>
        <w:ind w:firstLine="161"/>
      </w:pPr>
    </w:p>
    <w:p w:rsidR="00FD31A0" w:rsidRDefault="00FD31A0" w:rsidP="00FD31A0">
      <w:pPr>
        <w:pStyle w:val="a8"/>
        <w:ind w:left="161"/>
      </w:pPr>
      <w:r>
        <w:rPr>
          <w:rFonts w:hint="eastAsia"/>
        </w:rPr>
        <w:t>Example 4.2-1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022520" w:rsidTr="00F05526">
        <w:tc>
          <w:tcPr>
            <w:tcW w:w="9016" w:type="dxa"/>
          </w:tcPr>
          <w:p w:rsidR="00FD31A0" w:rsidRPr="00022520" w:rsidRDefault="00FD31A0" w:rsidP="00F05526">
            <w:pPr>
              <w:ind w:firstLine="161"/>
            </w:pPr>
            <w:r w:rsidRPr="00022520">
              <w:rPr>
                <w:rFonts w:hint="eastAsia"/>
              </w:rPr>
              <w:t xml:space="preserve">Find an </w:t>
            </w:r>
            <w:r w:rsidRPr="00022520">
              <w:t>extremal for the functional</w:t>
            </w:r>
          </w:p>
          <w:p w:rsidR="00FD31A0" w:rsidRPr="00022520" w:rsidRDefault="00FD31A0" w:rsidP="00F05526">
            <w:pPr>
              <w:ind w:firstLine="161"/>
              <w:rPr>
                <w:rFonts w:asciiTheme="majorHAnsi" w:eastAsiaTheme="majorEastAsia" w:hAnsiTheme="majorHAns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1"/>
            </w:pPr>
            <w:r w:rsidRPr="00022520">
              <w:t>w</w:t>
            </w:r>
            <w:r w:rsidRPr="00022520">
              <w:rPr>
                <w:rFonts w:hint="eastAsia"/>
              </w:rPr>
              <w:t>hi</w:t>
            </w:r>
            <w:r w:rsidRPr="00022520">
              <w:t xml:space="preserve">ch satisfies the boundary </w:t>
            </w:r>
            <w:proofErr w:type="gramStart"/>
            <w:r w:rsidRPr="00022520">
              <w:t>conditions</w:t>
            </w:r>
            <w:proofErr w:type="gramEnd"/>
          </w:p>
          <w:p w:rsidR="00FD31A0" w:rsidRPr="00022520" w:rsidRDefault="00FD31A0" w:rsidP="00F05526">
            <w:pPr>
              <w:ind w:firstLine="164"/>
              <w:rPr>
                <w:rFonts w:asciiTheme="majorHAnsi" w:eastAsiaTheme="majorEastAsia" w:hAnsiTheme="majorHAns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x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2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4"/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x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theme="majorBidi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3</m:t>
                    </m:r>
                  </m:e>
                </m:d>
              </m:oMath>
            </m:oMathPara>
          </w:p>
        </w:tc>
      </w:tr>
      <w:tr w:rsidR="00FD31A0" w:rsidRPr="00022520" w:rsidTr="00F05526">
        <w:tc>
          <w:tcPr>
            <w:tcW w:w="9016" w:type="dxa"/>
          </w:tcPr>
          <w:p w:rsidR="00FD31A0" w:rsidRPr="00022520" w:rsidRDefault="00FD31A0" w:rsidP="00F05526">
            <w:pPr>
              <w:ind w:firstLine="161"/>
            </w:pPr>
            <w:r w:rsidRPr="00022520">
              <w:rPr>
                <w:rFonts w:hint="eastAsia"/>
              </w:rPr>
              <w:t xml:space="preserve">This is the simplest kind </w:t>
            </w:r>
            <w:r w:rsidRPr="00022520">
              <w:t>of a variation problem, with two fixed boundary points. In this case, the Euler-Lagrange equation is given by…</w:t>
            </w:r>
          </w:p>
          <w:p w:rsidR="00FD31A0" w:rsidRPr="00022520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1"/>
            </w:pPr>
            <w:r w:rsidRPr="00022520">
              <w:rPr>
                <w:rFonts w:hint="eastAsia"/>
              </w:rPr>
              <w:t>where</w:t>
            </w:r>
          </w:p>
          <w:p w:rsidR="00FD31A0" w:rsidRPr="00022520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1"/>
            </w:pPr>
          </w:p>
          <w:p w:rsidR="00FD31A0" w:rsidRPr="00022520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=-2x…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:rsidR="00FD31A0" w:rsidRPr="00022520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1"/>
            </w:pPr>
            <w:r w:rsidRPr="00022520">
              <w:t>From [6] and [7], the Euler-Lagrange equation [4] is now…</w:t>
            </w:r>
          </w:p>
          <w:p w:rsidR="00FD31A0" w:rsidRPr="00022520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-2x-2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:rsidR="00FD31A0" w:rsidRPr="00022520" w:rsidRDefault="00B805FA" w:rsidP="00F05526">
            <w:pPr>
              <w:ind w:firstLine="161"/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=-x…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8.1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1"/>
            </w:pPr>
          </w:p>
          <w:p w:rsidR="00FD31A0" w:rsidRPr="00022520" w:rsidRDefault="00FD31A0" w:rsidP="00F05526">
            <w:pPr>
              <w:ind w:firstLine="161"/>
            </w:pPr>
            <w:r>
              <w:t>The differential equation [8.</w:t>
            </w:r>
            <w:r w:rsidRPr="00022520">
              <w:t xml:space="preserve">1] is a second-order linear differential equation. An equation in this form has two solution bases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func>
            </m:oMath>
            <w:r w:rsidRPr="00022520">
              <w:rPr>
                <w:rFonts w:hint="eastAsia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func>
            </m:oMath>
            <w:r w:rsidRPr="00022520">
              <w:t>, and its general solution is in the form of…</w:t>
            </w:r>
          </w:p>
          <w:p w:rsidR="00FD31A0" w:rsidRPr="00022520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1"/>
            </w:pPr>
            <w:r w:rsidRPr="00022520">
              <w:rPr>
                <w:rFonts w:hint="eastAsia"/>
              </w:rPr>
              <w:t xml:space="preserve">where </w:t>
            </w:r>
            <w:r w:rsidRPr="00022520">
              <w:t>A and B are</w:t>
            </w:r>
            <w:r>
              <w:t xml:space="preserve"> not</w:t>
            </w:r>
            <w:r w:rsidRPr="00022520">
              <w:t xml:space="preserve"> (yet) </w:t>
            </w:r>
            <w:r>
              <w:t>determined</w:t>
            </w:r>
            <w:r w:rsidRPr="00022520">
              <w:t xml:space="preserve"> constants.</w:t>
            </w:r>
          </w:p>
          <w:p w:rsidR="00FD31A0" w:rsidRPr="00022520" w:rsidRDefault="00FD31A0" w:rsidP="00F05526">
            <w:pPr>
              <w:ind w:firstLine="161"/>
            </w:pPr>
          </w:p>
          <w:p w:rsidR="00FD31A0" w:rsidRPr="00022520" w:rsidRDefault="00FD31A0" w:rsidP="00F05526">
            <w:pPr>
              <w:ind w:firstLine="161"/>
            </w:pPr>
            <w:r w:rsidRPr="00022520">
              <w:t>We can determine the constants using the two boundary points. Using the two boundary conditions [2] and [3] on [9] gives…</w:t>
            </w:r>
          </w:p>
          <w:p w:rsidR="00FD31A0" w:rsidRPr="00022520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=B=1…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:rsidR="00FD31A0" w:rsidRPr="00022520" w:rsidRDefault="00FD31A0" w:rsidP="00F05526">
            <w:pPr>
              <w:ind w:firstLine="161"/>
            </w:pPr>
          </w:p>
          <w:p w:rsidR="00FD31A0" w:rsidRPr="00022520" w:rsidRDefault="00FD31A0" w:rsidP="00F05526">
            <w:pPr>
              <w:ind w:firstLine="161"/>
            </w:pPr>
            <w:r w:rsidRPr="00022520">
              <w:rPr>
                <w:rFonts w:hint="eastAsia"/>
              </w:rPr>
              <w:t xml:space="preserve">The solution to the </w:t>
            </w:r>
            <w:r w:rsidRPr="00022520">
              <w:t xml:space="preserve">Euler-Lagrange </w:t>
            </w:r>
            <w:r w:rsidRPr="00022520">
              <w:rPr>
                <w:rFonts w:hint="eastAsia"/>
              </w:rPr>
              <w:t>equ</w:t>
            </w:r>
            <w:r w:rsidRPr="00022520">
              <w:t>ation [4] is…</w:t>
            </w:r>
          </w:p>
          <w:p w:rsidR="00FD31A0" w:rsidRPr="00022520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</m:oMath>
            </m:oMathPara>
          </w:p>
        </w:tc>
      </w:tr>
    </w:tbl>
    <w:p w:rsidR="00FD31A0" w:rsidRDefault="00FD31A0" w:rsidP="00FD31A0">
      <w:pPr>
        <w:ind w:firstLine="161"/>
      </w:pPr>
    </w:p>
    <w:p w:rsidR="00FD31A0" w:rsidRDefault="00FD31A0" w:rsidP="00FD31A0">
      <w:pPr>
        <w:ind w:firstLine="161"/>
      </w:pPr>
    </w:p>
    <w:p w:rsidR="00FD31A0" w:rsidRDefault="00FD31A0" w:rsidP="00FD31A0">
      <w:pPr>
        <w:pStyle w:val="3"/>
        <w:ind w:left="482"/>
      </w:pPr>
      <w:r>
        <w:rPr>
          <w:rFonts w:hint="eastAsia"/>
        </w:rPr>
        <w:t>Fina</w:t>
      </w:r>
      <w:r>
        <w:t xml:space="preserve">l-Time Specified,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rPr>
          <w:rFonts w:hint="eastAsia"/>
        </w:rPr>
        <w:t xml:space="preserve"> Free</w:t>
      </w:r>
    </w:p>
    <w:p w:rsidR="00FD31A0" w:rsidRPr="00CD7FB3" w:rsidRDefault="00FD31A0" w:rsidP="00FD31A0">
      <w:pPr>
        <w:ind w:firstLine="161"/>
      </w:pPr>
      <w:r w:rsidRPr="00CD7FB3">
        <w:rPr>
          <w:rFonts w:hint="eastAsia"/>
        </w:rPr>
        <w:t>We start with [4.2;5]</w:t>
      </w:r>
    </w:p>
    <w:p w:rsidR="00FD31A0" w:rsidRPr="00CD7FB3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</m:t>
          </m:r>
        </m:oMath>
      </m:oMathPara>
    </w:p>
    <w:p w:rsidR="00FD31A0" w:rsidRPr="00CD7FB3" w:rsidRDefault="00FD31A0" w:rsidP="00FD31A0">
      <w:pPr>
        <w:ind w:firstLine="161"/>
      </w:pPr>
      <w:r w:rsidRPr="00CD7FB3">
        <w:rPr>
          <w:rFonts w:hint="eastAsia"/>
        </w:rPr>
        <w:t>Integration by pa</w:t>
      </w:r>
      <w:r w:rsidRPr="00CD7FB3">
        <w:t>rt:</w:t>
      </w:r>
    </w:p>
    <w:p w:rsidR="00FD31A0" w:rsidRPr="00CD7FB3" w:rsidRDefault="00B805FA" w:rsidP="00FD31A0">
      <w:pPr>
        <w:ind w:firstLine="161"/>
      </w:pPr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δx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</m:oMath>
      </m:oMathPara>
    </w:p>
    <w:p w:rsidR="00FD31A0" w:rsidRPr="00CD7FB3" w:rsidRDefault="00FD31A0" w:rsidP="00FD31A0">
      <w:pPr>
        <w:ind w:firstLine="161"/>
      </w:pPr>
    </w:p>
    <w:p w:rsidR="00FD31A0" w:rsidRPr="00CD7FB3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δx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δx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dt=0</m:t>
          </m:r>
        </m:oMath>
      </m:oMathPara>
    </w:p>
    <w:p w:rsidR="00FD31A0" w:rsidRPr="00CD7FB3" w:rsidRDefault="00FD31A0" w:rsidP="00FD31A0">
      <w:pPr>
        <w:ind w:firstLine="161"/>
      </w:pPr>
    </w:p>
    <w:p w:rsidR="00FD31A0" w:rsidRPr="00CD7FB3" w:rsidRDefault="00FD31A0" w:rsidP="00FD31A0">
      <w:pPr>
        <w:ind w:firstLine="161"/>
      </w:pPr>
      <w:r w:rsidRPr="00CD7FB3">
        <w:t xml:space="preserve">It should be noted that for </w:t>
      </w:r>
      <m:oMath>
        <m:r>
          <m:rPr>
            <m:sty m:val="p"/>
          </m:rP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CD7FB3">
        <w:rPr>
          <w:rFonts w:hint="eastAsia"/>
        </w:rP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∂g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CD7FB3">
        <w:rPr>
          <w:rFonts w:hint="eastAsia"/>
        </w:rPr>
        <w:t xml:space="preserve"> </w:t>
      </w:r>
      <w:r w:rsidRPr="00CD7FB3">
        <w:t xml:space="preserve">must be satisfied. Suppose we have found the solution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 w:rsidRPr="00CD7FB3">
        <w:rPr>
          <w:rFonts w:hint="eastAsia"/>
        </w:rPr>
        <w:t xml:space="preserve">, </w:t>
      </w:r>
      <w:r w:rsidRPr="00CD7FB3"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CD7FB3">
        <w:rPr>
          <w:rFonts w:hint="eastAsia"/>
        </w:rPr>
        <w:t xml:space="preserve"> </w:t>
      </w:r>
      <w:r w:rsidRPr="00CD7FB3">
        <w:t xml:space="preserve">is now known. Let’s think of a variational problem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,x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CD7FB3"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CD7FB3">
        <w:rPr>
          <w:rFonts w:hint="eastAsia"/>
        </w:rPr>
        <w:t xml:space="preserve"> </w:t>
      </w:r>
      <w:r w:rsidRPr="00CD7FB3">
        <w:t>are all known. Then, the Euler-Lagrange equation is as below:</w:t>
      </w:r>
    </w:p>
    <w:p w:rsidR="00FD31A0" w:rsidRPr="00CD7FB3" w:rsidRDefault="00B805FA" w:rsidP="00FD31A0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FD31A0" w:rsidRPr="00CD7FB3" w:rsidRDefault="00FD31A0" w:rsidP="00FD31A0">
      <w:pPr>
        <w:ind w:firstLine="161"/>
      </w:pPr>
      <w:r w:rsidRPr="00CD7FB3">
        <w:t xml:space="preserve">Hence,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∂g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CD7FB3">
        <w:rPr>
          <w:rFonts w:hint="eastAsia"/>
        </w:rPr>
        <w:t xml:space="preserve"> must be</w:t>
      </w:r>
      <w:r w:rsidRPr="00CD7FB3">
        <w:t xml:space="preserve"> satisfied. Then, for the first term to be also zero for any arbitrary </w:t>
      </w:r>
      <m:oMath>
        <m:r>
          <m:rPr>
            <m:sty m:val="p"/>
          </m:rPr>
          <w:rPr>
            <w:rFonts w:ascii="Cambria Math" w:hAnsi="Cambria Math"/>
          </w:rPr>
          <m:t>δx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CD7FB3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den>
                </m:f>
              </m:e>
            </m:d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Pr="00CD7FB3">
        <w:rPr>
          <w:rFonts w:hint="eastAsia"/>
        </w:rPr>
        <w:t xml:space="preserve"> </w:t>
      </w:r>
      <w:r w:rsidRPr="00CD7FB3">
        <w:t>must be satisfied. Therefore, we now have two conditions. The first one is the Euler-Lagrange equation, and the second one we call it the transversality condition, or the natural boundary condition.</w:t>
      </w:r>
    </w:p>
    <w:p w:rsidR="00FD31A0" w:rsidRPr="00CD7FB3" w:rsidRDefault="00B805FA" w:rsidP="00FD31A0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FD31A0" w:rsidRPr="00CD7FB3" w:rsidRDefault="00B805FA" w:rsidP="00FD31A0">
      <w:pPr>
        <w:ind w:firstLine="16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FD31A0" w:rsidRDefault="00FD31A0" w:rsidP="00FD31A0">
      <w:pPr>
        <w:ind w:firstLine="161"/>
      </w:pPr>
    </w:p>
    <w:p w:rsidR="00FD31A0" w:rsidRDefault="00FD31A0" w:rsidP="00FD31A0">
      <w:pPr>
        <w:ind w:firstLine="161"/>
      </w:pPr>
    </w:p>
    <w:p w:rsidR="00FD31A0" w:rsidRDefault="00FD31A0" w:rsidP="00FD31A0">
      <w:pPr>
        <w:pStyle w:val="a8"/>
        <w:ind w:left="161"/>
      </w:pPr>
      <w:r>
        <w:rPr>
          <w:rFonts w:hint="eastAsia"/>
        </w:rPr>
        <w:t>E</w:t>
      </w:r>
      <w:r>
        <w:t>xample 4.2-2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E5390D" w:rsidTr="00F05526">
        <w:tc>
          <w:tcPr>
            <w:tcW w:w="9016" w:type="dxa"/>
          </w:tcPr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Determine</w:t>
            </w:r>
            <w:r w:rsidRPr="00E5390D">
              <w:t xml:space="preserve"> the smooth curve of smallest length connecting the point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 xml:space="preserve"> </w:t>
            </w:r>
            <w:r w:rsidRPr="00E5390D">
              <w:t xml:space="preserve">to the line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t=5</m:t>
              </m:r>
            </m:oMath>
            <w:r w:rsidRPr="00E5390D">
              <w:t>.</w:t>
            </w:r>
            <w:r w:rsidRPr="00E5390D">
              <w:rPr>
                <w:rFonts w:hint="eastAsia"/>
              </w:rPr>
              <w:t xml:space="preserve"> </w:t>
            </w:r>
            <w:r w:rsidRPr="00E5390D">
              <w:t xml:space="preserve">It can be shown that the length of a curve lying in the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t-x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E5390D">
              <w:rPr>
                <w:rFonts w:hint="eastAsia"/>
              </w:rPr>
              <w:t xml:space="preserve"> plane, </w:t>
            </w:r>
            <w:r w:rsidRPr="00E5390D">
              <w:t xml:space="preserve">with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E5390D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  <w:r w:rsidRPr="00E5390D">
              <w:rPr>
                <w:rFonts w:hint="eastAsia"/>
              </w:rPr>
              <w:t>, is</w:t>
            </w:r>
            <w:r w:rsidRPr="00E5390D">
              <w:t>…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FD31A0" w:rsidRPr="00E5390D" w:rsidTr="00F05526">
        <w:tc>
          <w:tcPr>
            <w:tcW w:w="9016" w:type="dxa"/>
          </w:tcPr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 xml:space="preserve">This </w:t>
            </w:r>
            <w:r w:rsidRPr="00E5390D">
              <w:t xml:space="preserve">is a variation problem where final time is specified but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E5390D">
              <w:rPr>
                <w:rFonts w:hint="eastAsia"/>
              </w:rPr>
              <w:t xml:space="preserve"> is free.</w:t>
            </w:r>
            <w:r w:rsidRPr="00E5390D">
              <w:t xml:space="preserve"> In this case, the Euler-Lagrange equation and the transversality condition are given by…</w:t>
            </w:r>
          </w:p>
          <w:p w:rsidR="00FD31A0" w:rsidRPr="00E5390D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  <w:p w:rsidR="00FD31A0" w:rsidRPr="00E5390D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whe</w:t>
            </w:r>
            <w:r w:rsidRPr="00E5390D">
              <w:t>re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:rsidR="00FD31A0" w:rsidRPr="00E5390D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From [</w:t>
            </w:r>
            <w:r w:rsidRPr="00E5390D">
              <w:t>5</w:t>
            </w:r>
            <w:r w:rsidRPr="00E5390D">
              <w:rPr>
                <w:rFonts w:hint="eastAsia"/>
              </w:rPr>
              <w:t xml:space="preserve">] </w:t>
            </w:r>
            <w:r w:rsidRPr="00E5390D">
              <w:t>and [6], the Euler-Lagrange equation [2] is now...</w:t>
            </w:r>
          </w:p>
          <w:p w:rsidR="00FD31A0" w:rsidRPr="00E5390D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[</w:t>
            </w:r>
            <w:r w:rsidRPr="00E5390D">
              <w:t>7</w:t>
            </w:r>
            <w:r w:rsidRPr="00E5390D">
              <w:rPr>
                <w:rFonts w:hint="eastAsia"/>
              </w:rPr>
              <w:t xml:space="preserve">] implies </w:t>
            </w:r>
            <w:r w:rsidRPr="00E5390D">
              <w:t xml:space="preserve">that </w:t>
            </w:r>
            <m:oMath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E5390D">
              <w:rPr>
                <w:rFonts w:hint="eastAsia"/>
              </w:rPr>
              <w:t xml:space="preserve">, which </w:t>
            </w:r>
            <w:r w:rsidRPr="00E5390D">
              <w:t xml:space="preserve">means that the solution is in the form of a linear function [8] where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E5390D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E5390D">
              <w:t xml:space="preserve"> are not (yet) determined constants.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Using the bo</w:t>
            </w:r>
            <w:r w:rsidRPr="00E5390D">
              <w:t xml:space="preserve">undary condition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 xml:space="preserve"> </w:t>
            </w:r>
            <w:r w:rsidRPr="00E5390D">
              <w:t>on [8] gives…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lastRenderedPageBreak/>
              <w:t>Putting [8] in the</w:t>
            </w:r>
            <w:r w:rsidRPr="00E5390D">
              <w:rPr>
                <w:rFonts w:hint="eastAsia"/>
              </w:rPr>
              <w:t xml:space="preserve"> </w:t>
            </w:r>
            <w:r w:rsidRPr="00E5390D">
              <w:t>transversality condition [3] gives…</w:t>
            </w:r>
          </w:p>
          <w:p w:rsidR="00FD31A0" w:rsidRPr="00E5390D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It is implie</w:t>
            </w:r>
            <w:r w:rsidRPr="00E5390D">
              <w:t>d</w:t>
            </w:r>
            <w:r w:rsidRPr="00E5390D">
              <w:rPr>
                <w:rStyle w:val="af1"/>
              </w:rPr>
              <w:t xml:space="preserve"> t</w:t>
            </w:r>
            <w:r w:rsidRPr="00E5390D">
              <w:rPr>
                <w:rFonts w:hint="eastAsia"/>
              </w:rPr>
              <w:t xml:space="preserve">hat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 xml:space="preserve"> from [</w:t>
            </w:r>
            <w:r w:rsidRPr="00E5390D">
              <w:t>10].</w:t>
            </w:r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FD31A0" w:rsidP="00F05526">
            <w:pPr>
              <w:ind w:firstLine="161"/>
            </w:pPr>
            <w:r w:rsidRPr="00E5390D">
              <w:t>The constants determined now, the solution is given by…</w:t>
            </w:r>
          </w:p>
          <w:p w:rsidR="00FD31A0" w:rsidRPr="00E5390D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It</w:t>
            </w:r>
            <w:r w:rsidRPr="00E5390D">
              <w:t xml:space="preserve">’s a straight line that connects the points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E5390D">
              <w:rPr>
                <w:rFonts w:hint="eastAsia"/>
              </w:rPr>
              <w:t>.</w:t>
            </w:r>
          </w:p>
        </w:tc>
      </w:tr>
    </w:tbl>
    <w:p w:rsidR="00FD31A0" w:rsidRDefault="00FD31A0" w:rsidP="00FD31A0">
      <w:pPr>
        <w:ind w:firstLine="161"/>
        <w:rPr>
          <w:b/>
        </w:rPr>
      </w:pPr>
    </w:p>
    <w:p w:rsidR="00FD31A0" w:rsidRDefault="00FD31A0" w:rsidP="00FD31A0">
      <w:pPr>
        <w:ind w:firstLine="161"/>
        <w:rPr>
          <w:b/>
        </w:rPr>
      </w:pPr>
    </w:p>
    <w:p w:rsidR="00FD31A0" w:rsidRDefault="00FD31A0" w:rsidP="00FD31A0">
      <w:pPr>
        <w:pStyle w:val="a8"/>
        <w:ind w:left="161"/>
      </w:pPr>
      <w:r>
        <w:rPr>
          <w:rFonts w:hint="eastAsia"/>
        </w:rPr>
        <w:t>E</w:t>
      </w:r>
      <w:r>
        <w:t>xample 4.2-3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Tr="00F05526">
        <w:tc>
          <w:tcPr>
            <w:tcW w:w="9016" w:type="dxa"/>
          </w:tcPr>
          <w:p w:rsidR="00FD31A0" w:rsidRDefault="00FD31A0" w:rsidP="00F05526">
            <w:pPr>
              <w:ind w:firstLine="161"/>
            </w:pPr>
            <w:r>
              <w:rPr>
                <w:rFonts w:hint="eastAsia"/>
              </w:rPr>
              <w:t>Determine an extrem</w:t>
            </w:r>
            <w:r>
              <w:t>al for the functional</w:t>
            </w:r>
          </w:p>
          <w:p w:rsidR="00FD31A0" w:rsidRPr="00F31C36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+2x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4.2;35</m:t>
                    </m:r>
                  </m:e>
                </m:d>
              </m:oMath>
            </m:oMathPara>
          </w:p>
          <w:p w:rsidR="00FD31A0" w:rsidRPr="00F31C36" w:rsidRDefault="00FD31A0" w:rsidP="00F05526">
            <w:pPr>
              <w:ind w:firstLine="161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rPr>
                <w:rFonts w:hint="eastAsia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x(2)</m:t>
              </m:r>
            </m:oMath>
            <w:r>
              <w:rPr>
                <w:rFonts w:hint="eastAsia"/>
              </w:rPr>
              <w:t xml:space="preserve"> is</w:t>
            </w:r>
            <w:r>
              <w:t xml:space="preserve"> free.</w:t>
            </w:r>
          </w:p>
        </w:tc>
      </w:tr>
      <w:tr w:rsidR="00FD31A0" w:rsidTr="00F05526">
        <w:tc>
          <w:tcPr>
            <w:tcW w:w="9016" w:type="dxa"/>
          </w:tcPr>
          <w:p w:rsidR="00FD31A0" w:rsidRDefault="00FD31A0" w:rsidP="00F05526">
            <w:pPr>
              <w:ind w:firstLine="161"/>
            </w:pPr>
            <w:r>
              <w:rPr>
                <w:rFonts w:hint="eastAsia"/>
              </w:rPr>
              <w:t>The Euler-</w:t>
            </w:r>
            <w:r>
              <w:t>Lagrange equation is</w:t>
            </w:r>
          </w:p>
          <w:p w:rsidR="00FD31A0" w:rsidRPr="00340335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4.2;36</m:t>
                    </m:r>
                  </m:e>
                </m:d>
              </m:oMath>
            </m:oMathPara>
          </w:p>
          <w:p w:rsidR="00FD31A0" w:rsidRPr="00340335" w:rsidRDefault="00FD31A0" w:rsidP="00F05526">
            <w:pPr>
              <w:ind w:firstLine="161"/>
            </w:pPr>
            <w:r>
              <w:rPr>
                <w:rFonts w:hint="eastAsia"/>
              </w:rPr>
              <w:t xml:space="preserve">The </w:t>
            </w:r>
            <w:r>
              <w:t>solution of [4.2;36] has the form</w:t>
            </w:r>
          </w:p>
          <w:p w:rsidR="00FD31A0" w:rsidRPr="00340335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-2t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2t</m:t>
                    </m:r>
                  </m:sup>
                </m:sSup>
                <m: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4.2;37</m:t>
                    </m:r>
                  </m:e>
                </m:d>
              </m:oMath>
            </m:oMathPara>
          </w:p>
          <w:p w:rsidR="00FD31A0" w:rsidRDefault="00FD31A0" w:rsidP="00F05526">
            <w:pPr>
              <w:ind w:firstLine="161"/>
            </w:pPr>
            <w:r>
              <w:rPr>
                <w:rFonts w:hint="eastAsia"/>
              </w:rPr>
              <w:t>The initial condi</w:t>
            </w:r>
            <w:r>
              <w:t xml:space="preserve">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rPr>
                <w:rFonts w:hint="eastAsia"/>
              </w:rPr>
              <w:t xml:space="preserve"> implies</w:t>
            </w:r>
          </w:p>
          <w:p w:rsidR="00FD31A0" w:rsidRPr="00340335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4.2;42</m:t>
                    </m:r>
                  </m:e>
                </m:d>
              </m:oMath>
            </m:oMathPara>
          </w:p>
          <w:p w:rsidR="00FD31A0" w:rsidRDefault="00FD31A0" w:rsidP="00F05526">
            <w:pPr>
              <w:ind w:firstLine="161"/>
            </w:pPr>
          </w:p>
          <w:p w:rsidR="00FD31A0" w:rsidRDefault="00FD31A0" w:rsidP="00F05526">
            <w:pPr>
              <w:ind w:firstLine="161"/>
            </w:pPr>
            <w:r>
              <w:rPr>
                <w:rFonts w:hint="eastAsia"/>
              </w:rPr>
              <w:t xml:space="preserve">The transversality </w:t>
            </w:r>
            <w:r>
              <w:t>condition is</w:t>
            </w:r>
          </w:p>
          <w:p w:rsidR="00FD31A0" w:rsidRPr="00340335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4.2;39</m:t>
                    </m:r>
                  </m:e>
                </m:d>
              </m:oMath>
            </m:oMathPara>
          </w:p>
          <w:p w:rsidR="00FD31A0" w:rsidRPr="00340335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4.2;41</m:t>
                    </m:r>
                  </m:e>
                </m:d>
              </m:oMath>
            </m:oMathPara>
          </w:p>
          <w:p w:rsidR="00FD31A0" w:rsidRDefault="00FD31A0" w:rsidP="00F05526">
            <w:pPr>
              <w:ind w:firstLine="161"/>
            </w:pPr>
          </w:p>
          <w:p w:rsidR="00FD31A0" w:rsidRDefault="00FD31A0" w:rsidP="00F05526">
            <w:pPr>
              <w:ind w:firstLine="161"/>
            </w:pPr>
            <w:r>
              <w:rPr>
                <w:rFonts w:hint="eastAsia"/>
              </w:rPr>
              <w:t xml:space="preserve">Solving </w:t>
            </w:r>
            <w:r>
              <w:t>[4.2;42] and [4.2;41] simultaneously yields</w:t>
            </w:r>
          </w:p>
          <w:p w:rsidR="00FD31A0" w:rsidRPr="00340335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:rsidR="00FD31A0" w:rsidRDefault="00FD31A0" w:rsidP="00FD31A0">
      <w:pPr>
        <w:ind w:firstLine="161"/>
      </w:pPr>
    </w:p>
    <w:p w:rsidR="00FD31A0" w:rsidRDefault="00FD31A0" w:rsidP="00FD31A0">
      <w:pPr>
        <w:ind w:firstLine="161"/>
      </w:pPr>
    </w:p>
    <w:p w:rsidR="00FD31A0" w:rsidRDefault="00FD31A0" w:rsidP="00FD31A0">
      <w:pPr>
        <w:pStyle w:val="3"/>
        <w:ind w:left="482"/>
      </w:pPr>
      <w:r>
        <w:rPr>
          <w:rFonts w:hint="eastAsia"/>
        </w:rPr>
        <w:t xml:space="preserve">Final </w:t>
      </w:r>
      <w:r>
        <w:t xml:space="preserve">Time Free,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rPr>
          <w:rFonts w:hint="eastAsia"/>
        </w:rPr>
        <w:t xml:space="preserve"> Speci</w:t>
      </w:r>
      <w:r>
        <w:t>fied</w:t>
      </w:r>
    </w:p>
    <w:p w:rsidR="00FD31A0" w:rsidRPr="002B63C1" w:rsidRDefault="00FD31A0" w:rsidP="00FD31A0">
      <w:pPr>
        <w:ind w:firstLine="161"/>
        <w:jc w:val="center"/>
      </w:pPr>
      <w:r>
        <w:rPr>
          <w:noProof/>
        </w:rPr>
        <w:drawing>
          <wp:inline distT="0" distB="0" distL="0" distR="0" wp14:anchorId="61FB00BF" wp14:editId="75589206">
            <wp:extent cx="2533650" cy="19145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1A0" w:rsidRPr="0001329A" w:rsidRDefault="00FD31A0" w:rsidP="00FD31A0">
      <w:pPr>
        <w:ind w:firstLine="161"/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:rsidR="00FD31A0" w:rsidRPr="0001329A" w:rsidRDefault="00FD31A0" w:rsidP="00FD31A0">
      <w:pPr>
        <w:ind w:firstLine="164"/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  <w:color w:val="0070C0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70C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70C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  <w:color w:val="0070C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  <m:t>x,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-g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  <w:color w:val="0070C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0070C0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  <m:t>,t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70C0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  <w:color w:val="00B050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B05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f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B05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B050"/>
                </w:rPr>
                <m:t>+δ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B05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B050"/>
                </w:rPr>
                <m:t>g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color w:val="00B05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x,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  <w:color w:val="00B05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B050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B050"/>
                </w:rPr>
                <m:t>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…[4.2;45]</m:t>
          </m:r>
        </m:oMath>
      </m:oMathPara>
    </w:p>
    <w:p w:rsidR="00FD31A0" w:rsidRPr="0001329A" w:rsidRDefault="00FD31A0" w:rsidP="00FD31A0">
      <w:pPr>
        <w:ind w:firstLine="164"/>
        <w:rPr>
          <w:rFonts w:asciiTheme="majorHAnsi" w:eastAsiaTheme="majorEastAsia" w:hAnsiTheme="majorHAnsi" w:cstheme="majorBidi"/>
        </w:rPr>
      </w:pPr>
    </w:p>
    <w:p w:rsidR="00FD31A0" w:rsidRPr="0001329A" w:rsidRDefault="00B805FA" w:rsidP="00FD31A0">
      <w:pPr>
        <w:ind w:firstLine="164"/>
        <w:rPr>
          <w:rFonts w:asciiTheme="majorHAnsi" w:eastAsiaTheme="majorEastAsia" w:hAnsiTheme="majorHAnsi" w:cstheme="majorBidi"/>
        </w:rPr>
      </w:pPr>
      <m:oMathPara>
        <m:oMath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  <w:color w:val="0070C0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70C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70C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  <w:color w:val="0070C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  <m:t>x,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70C0"/>
                    </w:rPr>
                    <m:t>-g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  <w:color w:val="0070C0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  <w:color w:val="0070C0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  <w:color w:val="0070C0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70C0"/>
                        </w:rPr>
                        <m:t>,t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70C0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δx+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dt+H.O.T.</m:t>
          </m:r>
        </m:oMath>
      </m:oMathPara>
    </w:p>
    <w:p w:rsidR="00FD31A0" w:rsidRPr="0001329A" w:rsidRDefault="00FD31A0" w:rsidP="00FD31A0">
      <w:pPr>
        <w:ind w:firstLine="164"/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sSubSup>
            <m:sSubSupPr>
              <m:ctrlPr>
                <w:rPr>
                  <w:rFonts w:ascii="Cambria Math" w:eastAsiaTheme="majorEastAsia" w:hAnsi="Cambria Math" w:cstheme="majorBidi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δx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 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+H.O.T. …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4.2;46</m:t>
              </m:r>
            </m:e>
          </m:d>
        </m:oMath>
      </m:oMathPara>
    </w:p>
    <w:p w:rsidR="00FD31A0" w:rsidRPr="0001329A" w:rsidRDefault="00B805FA" w:rsidP="00FD31A0">
      <w:pPr>
        <w:ind w:firstLine="164"/>
        <w:rPr>
          <w:rFonts w:asciiTheme="majorHAnsi" w:eastAsiaTheme="majorEastAsia" w:hAnsiTheme="majorHAnsi" w:cstheme="majorBidi"/>
        </w:rPr>
      </w:pPr>
      <m:oMathPara>
        <m:oMath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  <w:color w:val="00B050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B05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f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B05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B050"/>
                </w:rPr>
                <m:t>+δ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B05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B050"/>
                </w:rPr>
                <m:t>g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color w:val="00B05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x,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  <w:color w:val="00B05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00B050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00B050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00B050"/>
                </w:rPr>
                <m:t>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=g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+H.O.T. …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4.2;47</m:t>
              </m:r>
            </m:e>
          </m:d>
        </m:oMath>
      </m:oMathPara>
    </w:p>
    <w:p w:rsidR="00FD31A0" w:rsidRPr="0001329A" w:rsidRDefault="00FD31A0" w:rsidP="00FD31A0">
      <w:pPr>
        <w:ind w:firstLine="164"/>
        <w:rPr>
          <w:rFonts w:asciiTheme="majorHAnsi" w:eastAsiaTheme="majorEastAsia" w:hAnsiTheme="majorHAnsi" w:cstheme="majorBidi"/>
        </w:rPr>
      </w:pPr>
    </w:p>
    <w:p w:rsidR="00FD31A0" w:rsidRPr="0001329A" w:rsidRDefault="00FD31A0" w:rsidP="00FD31A0">
      <w:pPr>
        <w:ind w:firstLine="161"/>
      </w:pPr>
      <w:r w:rsidRPr="0001329A">
        <w:rPr>
          <w:rFonts w:hint="eastAsia"/>
        </w:rPr>
        <w:lastRenderedPageBreak/>
        <w:t>Subs</w:t>
      </w:r>
      <w:r w:rsidRPr="0001329A">
        <w:t>tituting [4.2;46] and [4.2;47] in [4.2;45] gives</w:t>
      </w:r>
    </w:p>
    <w:p w:rsidR="00FD31A0" w:rsidRPr="0001329A" w:rsidRDefault="00FD31A0" w:rsidP="00FD31A0">
      <w:pPr>
        <w:ind w:firstLine="164"/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ΔJ=</m:t>
          </m:r>
          <m:sSubSup>
            <m:sSubSupPr>
              <m:ctrlPr>
                <w:rPr>
                  <w:rFonts w:ascii="Cambria Math" w:eastAsiaTheme="majorEastAsia" w:hAnsi="Cambria Math" w:cstheme="majorBidi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δx</m:t>
                  </m:r>
                </m:e>
              </m:d>
            </m:e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 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+g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+H.O.T.</m:t>
          </m:r>
          <m:r>
            <m:rPr>
              <m:sty m:val="p"/>
            </m:rPr>
            <w:rPr>
              <w:rFonts w:asciiTheme="majorHAnsi" w:eastAsiaTheme="majorEastAsia" w:hAnsiTheme="majorHAnsi" w:cstheme="majorBidi"/>
            </w:rPr>
            <w:br/>
          </m:r>
        </m:oMath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δx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 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m:r>
            <m:rPr>
              <m:sty m:val="p"/>
            </m:rPr>
            <w:rPr>
              <w:rFonts w:ascii="Cambria Math" w:eastAsiaTheme="majorEastAsia" w:hAnsi="Cambria Math" w:cstheme="majorBidi"/>
              <w:color w:val="7030A0"/>
            </w:rPr>
            <m:t>g</m:t>
          </m:r>
          <m:d>
            <m:dPr>
              <m:ctrlPr>
                <w:rPr>
                  <w:rFonts w:ascii="Cambria Math" w:eastAsiaTheme="majorEastAsia" w:hAnsi="Cambria Math" w:cstheme="majorBidi"/>
                  <w:color w:val="7030A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7030A0"/>
                </w:rPr>
                <m:t>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color w:val="7030A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7030A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7030A0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7030A0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7030A0"/>
                </w:rPr>
                <m:t>,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  <w:color w:val="7030A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7030A0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eastAsiaTheme="majorEastAsia" w:hAnsi="Cambria Math" w:cstheme="majorBidi"/>
                      <w:color w:val="7030A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7030A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7030A0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  <w:color w:val="7030A0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color w:val="7030A0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7030A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7030A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color w:val="7030A0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+H.O.T…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4.2;48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m:t xml:space="preserve">ot ial </m:t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  <m:r>
            <m:rPr>
              <m:sty m:val="p"/>
            </m:rPr>
            <w:rPr>
              <w:rFonts w:ascii="Cambria Math" w:eastAsiaTheme="majorEastAsia" w:hAnsi="Cambria Math" w:cstheme="majorBidi"/>
              <w:vanish/>
            </w:rPr>
            <w:pgNum/>
          </m:r>
        </m:oMath>
      </m:oMathPara>
    </w:p>
    <w:p w:rsidR="00FD31A0" w:rsidRPr="0001329A" w:rsidRDefault="00FD31A0" w:rsidP="00FD31A0">
      <w:pPr>
        <w:ind w:firstLine="161"/>
      </w:pPr>
    </w:p>
    <w:p w:rsidR="00FD31A0" w:rsidRPr="0001329A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  <w:color w:val="7030A0"/>
            </w:rPr>
            <m:t>g</m:t>
          </m:r>
          <m:d>
            <m:dPr>
              <m:ctrlPr>
                <w:rPr>
                  <w:rFonts w:ascii="Cambria Math" w:hAnsi="Cambria Math"/>
                  <w:color w:val="7030A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7030A0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color w:val="7030A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7030A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030A0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030A0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7030A0"/>
                </w:rPr>
                <m:t>,</m:t>
              </m:r>
              <m:acc>
                <m:accPr>
                  <m:chr m:val="̇"/>
                  <m:ctrlPr>
                    <w:rPr>
                      <w:rFonts w:ascii="Cambria Math" w:hAnsi="Cambria Math"/>
                      <w:color w:val="7030A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7030A0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color w:val="7030A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7030A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030A0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030A0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7030A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color w:val="7030A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7030A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7030A0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+H.O.T. 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4.2;49</m:t>
              </m:r>
            </m:e>
          </m:d>
        </m:oMath>
      </m:oMathPara>
    </w:p>
    <w:p w:rsidR="00FD31A0" w:rsidRPr="0001329A" w:rsidRDefault="00FD31A0" w:rsidP="00FD31A0">
      <w:pPr>
        <w:ind w:firstLine="161"/>
      </w:pPr>
    </w:p>
    <w:p w:rsidR="00FD31A0" w:rsidRPr="0001329A" w:rsidRDefault="00FD31A0" w:rsidP="00FD31A0">
      <w:pPr>
        <w:ind w:firstLine="161"/>
      </w:pPr>
      <w:r w:rsidRPr="0001329A">
        <w:rPr>
          <w:rFonts w:hint="eastAsia"/>
        </w:rPr>
        <w:t>Substituting [4.</w:t>
      </w:r>
      <w:r w:rsidRPr="0001329A">
        <w:t>2;49] in [4.2;48] gives</w:t>
      </w:r>
    </w:p>
    <w:p w:rsidR="00FD31A0" w:rsidRPr="0001329A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δx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w:bookmarkStart w:id="1" w:name="_Hlk496462012"/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 dt</m:t>
              </m:r>
            </m:e>
          </m:nary>
          <w:bookmarkEnd w:id="1"/>
          <m:r>
            <m:rPr>
              <m:sty m:val="p"/>
            </m:rPr>
            <w:rPr>
              <w:rFonts w:ascii="Cambria Math" w:eastAsiaTheme="majorEastAsia" w:hAnsi="Cambria Math" w:cstheme="majorBidi"/>
            </w:rPr>
            <m:t>+g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+H.O.T. 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4.2;50</m:t>
              </m:r>
            </m:e>
          </m:d>
        </m:oMath>
      </m:oMathPara>
    </w:p>
    <w:p w:rsidR="00FD31A0" w:rsidRPr="0001329A" w:rsidRDefault="00FD31A0" w:rsidP="00FD31A0">
      <w:pPr>
        <w:ind w:firstLine="161"/>
      </w:pPr>
    </w:p>
    <w:p w:rsidR="00FD31A0" w:rsidRPr="0001329A" w:rsidRDefault="00FD31A0" w:rsidP="00FD31A0">
      <w:pPr>
        <w:ind w:firstLine="161"/>
      </w:pPr>
      <w:r w:rsidRPr="0001329A">
        <w:rPr>
          <w:rFonts w:hint="eastAsia"/>
        </w:rPr>
        <w:t>Note that</w:t>
      </w:r>
    </w:p>
    <w:p w:rsidR="00FD31A0" w:rsidRPr="0001329A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≈-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4.2;52</m:t>
              </m:r>
            </m:e>
          </m:d>
        </m:oMath>
      </m:oMathPara>
    </w:p>
    <w:p w:rsidR="00FD31A0" w:rsidRPr="0001329A" w:rsidRDefault="00FD31A0" w:rsidP="00FD31A0">
      <w:pPr>
        <w:ind w:firstLine="161"/>
      </w:pPr>
    </w:p>
    <w:p w:rsidR="00FD31A0" w:rsidRPr="0001329A" w:rsidRDefault="00FD31A0" w:rsidP="00FD31A0">
      <w:pPr>
        <w:ind w:firstLine="161"/>
      </w:pPr>
      <w:r w:rsidRPr="0001329A">
        <w:rPr>
          <w:rFonts w:hint="eastAsia"/>
        </w:rPr>
        <w:t xml:space="preserve">Substituting </w:t>
      </w:r>
      <w:r w:rsidRPr="0001329A">
        <w:t>[4.2;52] into [4.2;50], and retaining only first-order terms, we have the variation</w:t>
      </w:r>
    </w:p>
    <w:p w:rsidR="00FD31A0" w:rsidRPr="0001329A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+g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 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…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4.2;53</m:t>
              </m:r>
            </m:e>
          </m:d>
        </m:oMath>
      </m:oMathPara>
    </w:p>
    <w:p w:rsidR="00FD31A0" w:rsidRPr="0001329A" w:rsidRDefault="00FD31A0" w:rsidP="00FD31A0">
      <w:pPr>
        <w:ind w:firstLine="161"/>
      </w:pPr>
    </w:p>
    <w:p w:rsidR="00FD31A0" w:rsidRPr="0001329A" w:rsidRDefault="00FD31A0" w:rsidP="00FD31A0">
      <w:pPr>
        <w:ind w:firstLine="161"/>
      </w:pPr>
      <w:r w:rsidRPr="0001329A">
        <w:rPr>
          <w:rFonts w:hint="eastAsia"/>
        </w:rPr>
        <w:t>For the variation to</w:t>
      </w:r>
      <w:r w:rsidRPr="0001329A">
        <w:t xml:space="preserve"> vanish, the Euler-Lagrange equation and the transversality condition must </w:t>
      </w:r>
      <w:r w:rsidRPr="0001329A">
        <w:rPr>
          <w:rFonts w:hint="eastAsia"/>
        </w:rPr>
        <w:t>hold true.</w:t>
      </w:r>
    </w:p>
    <w:p w:rsidR="00FD31A0" w:rsidRPr="0001329A" w:rsidRDefault="00B805FA" w:rsidP="00FD31A0">
      <w:pPr>
        <w:ind w:firstLine="164"/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∂x</m:t>
              </m:r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 t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dt</m:t>
              </m:r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FD31A0" w:rsidRPr="0001329A" w:rsidRDefault="00FD31A0" w:rsidP="00FD31A0">
      <w:pPr>
        <w:ind w:firstLine="164"/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4.2;55</m:t>
              </m:r>
            </m:e>
          </m:d>
        </m:oMath>
      </m:oMathPara>
    </w:p>
    <w:p w:rsidR="00FD31A0" w:rsidRDefault="00FD31A0" w:rsidP="00FD31A0">
      <w:pPr>
        <w:ind w:firstLine="161"/>
      </w:pPr>
    </w:p>
    <w:p w:rsidR="00FD31A0" w:rsidRDefault="00FD31A0" w:rsidP="00FD31A0">
      <w:pPr>
        <w:pStyle w:val="a8"/>
        <w:ind w:left="161"/>
      </w:pPr>
      <w:r>
        <w:rPr>
          <w:rFonts w:hint="eastAsia"/>
        </w:rPr>
        <w:t>Example 4.2-4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E5390D" w:rsidTr="00F05526">
        <w:tc>
          <w:tcPr>
            <w:tcW w:w="9016" w:type="dxa"/>
          </w:tcPr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Find an extremal for the fun</w:t>
            </w:r>
            <w:r w:rsidRPr="00E5390D">
              <w:t>ctional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 xml:space="preserve">The boundary conditions are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E5390D">
              <w:rPr>
                <w:rFonts w:hint="eastAsia"/>
              </w:rPr>
              <w:t xml:space="preserve"> a</w:t>
            </w:r>
            <w:proofErr w:type="spellStart"/>
            <w:r w:rsidRPr="00E5390D">
              <w:t>nd</w:t>
            </w:r>
            <w:proofErr w:type="spellEnd"/>
            <w:r w:rsidRPr="00E5390D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E5390D">
              <w:rPr>
                <w:rFonts w:hint="eastAsia"/>
              </w:rPr>
              <w:t xml:space="preserve">, </w:t>
            </w:r>
            <w:r w:rsidRPr="00E5390D">
              <w:t>and</w:t>
            </w:r>
            <w:r w:rsidRPr="00E5390D"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&gt;1</m:t>
              </m:r>
            </m:oMath>
            <w:r w:rsidRPr="00E5390D">
              <w:rPr>
                <w:rFonts w:hint="eastAsia"/>
              </w:rPr>
              <w:t xml:space="preserve"> is free.</w:t>
            </w:r>
          </w:p>
        </w:tc>
      </w:tr>
      <w:tr w:rsidR="00FD31A0" w:rsidRPr="00E5390D" w:rsidTr="00F05526">
        <w:tc>
          <w:tcPr>
            <w:tcW w:w="9016" w:type="dxa"/>
          </w:tcPr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This is a variation p</w:t>
            </w:r>
            <w:r w:rsidRPr="00E5390D">
              <w:t xml:space="preserve">roblem where </w:t>
            </w:r>
            <w:r>
              <w:t xml:space="preserve">the </w:t>
            </w:r>
            <w:r w:rsidRPr="00E5390D">
              <w:t xml:space="preserve">final time is free but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E5390D">
              <w:rPr>
                <w:rFonts w:hint="eastAsia"/>
              </w:rPr>
              <w:t xml:space="preserve"> is specified. </w:t>
            </w:r>
            <w:r w:rsidRPr="00E5390D">
              <w:t>In this case, the Euler-Lagrange equation and the transversality condition are given by…</w:t>
            </w:r>
          </w:p>
          <w:p w:rsidR="00FD31A0" w:rsidRPr="00E5390D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  <w:p w:rsidR="00FD31A0" w:rsidRPr="00E5390D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g-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∂g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where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:rsidR="00FD31A0" w:rsidRPr="00E5390D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From [</w:t>
            </w:r>
            <w:r w:rsidRPr="00E5390D">
              <w:t>5</w:t>
            </w:r>
            <w:r w:rsidRPr="00E5390D">
              <w:rPr>
                <w:rFonts w:hint="eastAsia"/>
              </w:rPr>
              <w:t xml:space="preserve">] </w:t>
            </w:r>
            <w:r w:rsidRPr="00E5390D">
              <w:t>and [6], the Euler-Lagrange equation [2] is now...</w:t>
            </w:r>
          </w:p>
          <w:p w:rsidR="00FD31A0" w:rsidRPr="00E5390D" w:rsidRDefault="00B805FA" w:rsidP="00F05526">
            <w:pPr>
              <w:ind w:firstLine="161"/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 xml:space="preserve">From </w:t>
            </w:r>
            <w:r w:rsidRPr="00E5390D">
              <w:t>[7], we can see that the solution is in the form of a quadratic function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FD31A0" w:rsidP="00F05526">
            <w:pPr>
              <w:ind w:firstLine="161"/>
            </w:pPr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 xml:space="preserve">Using the </w:t>
            </w:r>
            <w:r w:rsidRPr="00E5390D">
              <w:t xml:space="preserve">boundary condition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E5390D">
              <w:rPr>
                <w:rFonts w:hint="eastAsia"/>
              </w:rPr>
              <w:t xml:space="preserve"> on [8] gives</w:t>
            </w:r>
            <w:r w:rsidRPr="00E5390D">
              <w:t>…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=4…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:rsidR="00FD31A0" w:rsidRPr="00E5390D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9.1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t>Putting [8] in the</w:t>
            </w:r>
            <w:r w:rsidRPr="00E5390D">
              <w:rPr>
                <w:rFonts w:hint="eastAsia"/>
              </w:rPr>
              <w:t xml:space="preserve"> </w:t>
            </w:r>
            <w:r w:rsidRPr="00E5390D">
              <w:t>transversality condition [3] gives…</w:t>
            </w:r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10.1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t xml:space="preserve">Solving two equations [9.1] and [10.1] gives us two different pairs of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oMath>
            <w:r w:rsidRPr="00E5390D">
              <w:rPr>
                <w:rFonts w:hint="eastAsia"/>
              </w:rPr>
              <w:t xml:space="preserve"> as a solution: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-6, 9</m:t>
                  </m:r>
                </m:e>
              </m:d>
            </m:oMath>
            <w:r w:rsidRPr="00E5390D">
              <w:rPr>
                <w:rFonts w:hint="eastAsia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(2, 1)</m:t>
              </m:r>
            </m:oMath>
            <w:r w:rsidRPr="00E5390D">
              <w:t xml:space="preserve">. </w:t>
            </w:r>
            <w:proofErr w:type="gramStart"/>
            <w:r w:rsidRPr="00E5390D">
              <w:t>So</w:t>
            </w:r>
            <w:proofErr w:type="gramEnd"/>
            <w:r w:rsidRPr="00E5390D">
              <w:t xml:space="preserve"> the solution is either one of these two functions.</w:t>
            </w:r>
          </w:p>
          <w:p w:rsidR="00FD31A0" w:rsidRPr="00E5390D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-6t+9…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:rsidR="00FD31A0" w:rsidRPr="00E5390D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+2t+1….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>Howe</w:t>
            </w:r>
            <w:r w:rsidRPr="00E5390D">
              <w:t xml:space="preserve">ver, it turns out that for any </w:t>
            </w:r>
            <w:r w:rsidRPr="00E5390D">
              <w:rPr>
                <w:rFonts w:hint="eastAsia"/>
              </w:rPr>
              <w:t xml:space="preserve">real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&gt;1</m:t>
              </m:r>
            </m:oMath>
            <w:r w:rsidRPr="00E5390D">
              <w:rPr>
                <w:rFonts w:hint="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&gt;4</m:t>
              </m:r>
            </m:oMath>
            <w:r w:rsidRPr="00E5390D">
              <w:rPr>
                <w:rFonts w:hint="eastAsia"/>
              </w:rPr>
              <w:t>, which implie</w:t>
            </w:r>
            <w:r w:rsidRPr="00E5390D">
              <w:t xml:space="preserve">s </w:t>
            </w:r>
            <w:r w:rsidRPr="00E5390D">
              <w:rPr>
                <w:rFonts w:hint="eastAsia"/>
              </w:rPr>
              <w:t>t</w:t>
            </w:r>
            <w:r w:rsidRPr="00E5390D">
              <w:t xml:space="preserve">here is no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E5390D">
              <w:rPr>
                <w:rFonts w:hint="eastAsia"/>
              </w:rPr>
              <w:t xml:space="preserve"> such that</w:t>
            </w:r>
            <w:r w:rsidRPr="00E5390D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E5390D">
              <w:rPr>
                <w:rFonts w:hint="eastAsia"/>
              </w:rPr>
              <w:t xml:space="preserve"> if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E5390D">
              <w:rPr>
                <w:rFonts w:hint="eastAsia"/>
              </w:rPr>
              <w:t xml:space="preserve"> </w:t>
            </w:r>
            <w:r w:rsidRPr="00E5390D">
              <w:t xml:space="preserve">were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 w:rsidRPr="00E5390D">
              <w:rPr>
                <w:rFonts w:hint="eastAsia"/>
              </w:rPr>
              <w:t>.</w:t>
            </w:r>
            <w:r w:rsidRPr="00E5390D">
              <w:t xml:space="preserve"> </w:t>
            </w:r>
            <w:proofErr w:type="gramStart"/>
            <w:r w:rsidRPr="00E5390D">
              <w:t>So</w:t>
            </w:r>
            <w:proofErr w:type="gramEnd"/>
            <w:r w:rsidRPr="00E5390D">
              <w:t xml:space="preserve"> our solution </w:t>
            </w:r>
            <w:r w:rsidRPr="00E5390D">
              <w:rPr>
                <w:rFonts w:hint="eastAsia"/>
              </w:rPr>
              <w:t>is</w:t>
            </w:r>
            <w:r w:rsidRPr="00E5390D">
              <w:t>…</w:t>
            </w:r>
          </w:p>
          <w:p w:rsidR="00FD31A0" w:rsidRPr="00E5390D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-6t+9…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e>
                </m:d>
              </m:oMath>
            </m:oMathPara>
          </w:p>
          <w:p w:rsidR="00FD31A0" w:rsidRPr="00E5390D" w:rsidRDefault="00FD31A0" w:rsidP="00F05526">
            <w:pPr>
              <w:ind w:firstLine="161"/>
            </w:pPr>
            <w:r w:rsidRPr="00E5390D">
              <w:rPr>
                <w:rFonts w:hint="eastAsia"/>
              </w:rPr>
              <w:t xml:space="preserve">and </w:t>
            </w:r>
            <w:r w:rsidRPr="00E5390D">
              <w:t xml:space="preserve">the final time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E5390D">
              <w:rPr>
                <w:rFonts w:hint="eastAsia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  <w:r w:rsidRPr="00E5390D">
              <w:t>.</w:t>
            </w:r>
          </w:p>
        </w:tc>
      </w:tr>
    </w:tbl>
    <w:p w:rsidR="00FD31A0" w:rsidRDefault="00FD31A0" w:rsidP="00FD31A0">
      <w:pPr>
        <w:ind w:firstLine="161"/>
      </w:pPr>
    </w:p>
    <w:p w:rsidR="00FD31A0" w:rsidRPr="002B63C1" w:rsidRDefault="00FD31A0" w:rsidP="00FD31A0">
      <w:pPr>
        <w:ind w:firstLine="161"/>
      </w:pPr>
    </w:p>
    <w:p w:rsidR="00FD31A0" w:rsidRDefault="00FD31A0" w:rsidP="00FD31A0">
      <w:pPr>
        <w:pStyle w:val="3"/>
        <w:ind w:left="482"/>
      </w:pPr>
      <w:r>
        <w:rPr>
          <w:rFonts w:hint="eastAsia"/>
        </w:rPr>
        <w:t>Problems with</w:t>
      </w:r>
      <w:r>
        <w:t xml:space="preserve"> Both the Final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 xml:space="preserve"> </w:t>
      </w:r>
      <w:r>
        <w:t>Free</w:t>
      </w:r>
    </w:p>
    <w:p w:rsidR="00FD31A0" w:rsidRDefault="00FD31A0" w:rsidP="00FD31A0">
      <w:pPr>
        <w:ind w:firstLine="161"/>
        <w:jc w:val="center"/>
      </w:pPr>
      <w:r>
        <w:rPr>
          <w:noProof/>
        </w:rPr>
        <w:drawing>
          <wp:inline distT="0" distB="0" distL="0" distR="0" wp14:anchorId="61E6ECEF" wp14:editId="731C774B">
            <wp:extent cx="2781300" cy="14954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1A0" w:rsidRPr="00B1655D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≈δx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4.2;63</m:t>
              </m:r>
            </m:e>
          </m:d>
        </m:oMath>
      </m:oMathPara>
    </w:p>
    <w:p w:rsidR="00FD31A0" w:rsidRPr="00B1655D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vanish/>
            </w:rPr>
            <m:t xml:space="preserve">approx </m:t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  <w:vanish/>
            </w:rPr>
            <w:pgNum/>
          </m:r>
          <m:r>
            <m:rPr>
              <m:sty m:val="p"/>
            </m:rPr>
            <w:rPr>
              <w:rFonts w:ascii="Cambria Math" w:hAnsi="Cambria Math"/>
            </w:rPr>
            <m:t>≈δ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4.2;64</m:t>
              </m:r>
            </m:e>
          </m:d>
        </m:oMath>
      </m:oMathPara>
    </w:p>
    <w:p w:rsidR="00FD31A0" w:rsidRPr="00B1655D" w:rsidRDefault="00FD31A0" w:rsidP="00FD31A0">
      <w:pPr>
        <w:ind w:firstLine="161"/>
      </w:pPr>
    </w:p>
    <w:p w:rsidR="00FD31A0" w:rsidRPr="00B1655D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δx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eastAsiaTheme="majorEastAsia" w:hAnsi="Cambria Math" w:cstheme="majorBidi"/>
            </w:rPr>
            <m:t>+g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+H.O.T. 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4.2;50</m:t>
              </m:r>
            </m:e>
          </m:d>
        </m:oMath>
      </m:oMathPara>
    </w:p>
    <w:p w:rsidR="00FD31A0" w:rsidRPr="00B1655D" w:rsidRDefault="00FD31A0" w:rsidP="00FD31A0">
      <w:pPr>
        <w:ind w:firstLine="161"/>
      </w:pPr>
    </w:p>
    <w:p w:rsidR="00FD31A0" w:rsidRPr="00B1655D" w:rsidRDefault="00FD31A0" w:rsidP="00FD31A0">
      <w:pPr>
        <w:ind w:firstLine="161"/>
      </w:pPr>
      <w:r w:rsidRPr="00B1655D">
        <w:rPr>
          <w:rFonts w:hint="eastAsia"/>
        </w:rPr>
        <w:t xml:space="preserve">Substituting [4.2;64] into </w:t>
      </w:r>
      <w:r w:rsidRPr="00B1655D">
        <w:t>[4.2;50] and extracting terms linear, we now have the variation</w:t>
      </w:r>
    </w:p>
    <w:p w:rsidR="00FD31A0" w:rsidRPr="00B1655D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4.2;65</m:t>
              </m:r>
            </m:e>
          </m:d>
        </m:oMath>
      </m:oMathPara>
    </w:p>
    <w:p w:rsidR="00FD31A0" w:rsidRPr="00B1655D" w:rsidRDefault="00FD31A0" w:rsidP="00FD31A0">
      <w:pPr>
        <w:ind w:firstLine="161"/>
      </w:pPr>
    </w:p>
    <w:p w:rsidR="00FD31A0" w:rsidRPr="00B1655D" w:rsidRDefault="00FD31A0" w:rsidP="00FD31A0">
      <w:pPr>
        <w:ind w:firstLine="161"/>
      </w:pPr>
      <w:r w:rsidRPr="00B1655D">
        <w:rPr>
          <w:rFonts w:hint="eastAsia"/>
        </w:rPr>
        <w:t xml:space="preserve">Now we will look at </w:t>
      </w:r>
      <w:r w:rsidRPr="00B1655D">
        <w:t xml:space="preserve">two cases: one where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B1655D"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B1655D">
        <w:rPr>
          <w:rFonts w:hint="eastAsia"/>
        </w:rPr>
        <w:t xml:space="preserve"> are not related and </w:t>
      </w:r>
      <w:r w:rsidRPr="00B1655D">
        <w:t>the other where they are related.</w:t>
      </w:r>
    </w:p>
    <w:p w:rsidR="00FD31A0" w:rsidRPr="00B1655D" w:rsidRDefault="00FD31A0" w:rsidP="00FD31A0">
      <w:pPr>
        <w:ind w:firstLine="161"/>
      </w:pPr>
    </w:p>
    <w:p w:rsidR="00FD31A0" w:rsidRPr="00B1655D" w:rsidRDefault="00FD31A0" w:rsidP="00FD31A0">
      <w:pPr>
        <w:ind w:firstLine="161"/>
      </w:pPr>
      <w:r w:rsidRPr="00B1655D">
        <w:t xml:space="preserve">Case 1: </w:t>
      </w:r>
      <m:oMath>
        <m:r>
          <m:rPr>
            <m:sty m:val="p"/>
          </m:rPr>
          <w:rPr>
            <w:rFonts w:ascii="Cambria Math" w:hAnsi="Cambria Math"/>
          </w:rPr>
          <m:t>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B1655D"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B1655D">
        <w:rPr>
          <w:rFonts w:hint="eastAsia"/>
        </w:rPr>
        <w:t xml:space="preserve"> are not related</w:t>
      </w:r>
    </w:p>
    <w:p w:rsidR="00FD31A0" w:rsidRPr="00B1655D" w:rsidRDefault="00FD31A0" w:rsidP="00FD31A0">
      <w:pPr>
        <w:ind w:firstLine="161"/>
      </w:pPr>
      <w:r w:rsidRPr="00B1655D"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B1655D">
        <w:rPr>
          <w:rFonts w:hint="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B1655D">
        <w:rPr>
          <w:rFonts w:hint="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B1655D">
        <w:rPr>
          <w:rFonts w:hint="eastAsia"/>
        </w:rPr>
        <w:t xml:space="preserve"> a</w:t>
      </w:r>
      <w:r w:rsidRPr="00B1655D">
        <w:t xml:space="preserve">re all arbitrary, the three equations all must hold to make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B1655D">
        <w:rPr>
          <w:rFonts w:hint="eastAsia"/>
        </w:rPr>
        <w:t xml:space="preserve"> zero.</w:t>
      </w:r>
    </w:p>
    <w:p w:rsidR="00FD31A0" w:rsidRPr="00B1655D" w:rsidRDefault="00B805FA" w:rsidP="00FD31A0">
      <w:pPr>
        <w:ind w:firstLine="164"/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4.2;66</m:t>
              </m:r>
            </m:e>
          </m:d>
        </m:oMath>
      </m:oMathPara>
    </w:p>
    <w:p w:rsidR="00FD31A0" w:rsidRPr="00B1655D" w:rsidRDefault="00B805FA" w:rsidP="00FD31A0">
      <w:pPr>
        <w:ind w:firstLine="164"/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∂x</m:t>
              </m:r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 t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dt</m:t>
              </m:r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,t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=0</m:t>
          </m:r>
        </m:oMath>
      </m:oMathPara>
    </w:p>
    <w:p w:rsidR="00FD31A0" w:rsidRPr="00B1655D" w:rsidRDefault="00FD31A0" w:rsidP="00FD31A0">
      <w:pPr>
        <w:ind w:firstLine="164"/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4.2;67</m:t>
              </m:r>
            </m:e>
          </m:d>
        </m:oMath>
      </m:oMathPara>
    </w:p>
    <w:p w:rsidR="00FD31A0" w:rsidRPr="00B1655D" w:rsidRDefault="00FD31A0" w:rsidP="00FD31A0">
      <w:pPr>
        <w:ind w:firstLine="161"/>
      </w:pPr>
      <w:r w:rsidRPr="00B1655D">
        <w:rPr>
          <w:rFonts w:hint="eastAsia"/>
        </w:rPr>
        <w:t xml:space="preserve">But then, </w:t>
      </w:r>
      <w:r w:rsidRPr="00B1655D">
        <w:t xml:space="preserve">combining </w:t>
      </w:r>
      <w:r w:rsidRPr="00B1655D">
        <w:rPr>
          <w:rFonts w:hint="eastAsia"/>
        </w:rPr>
        <w:t xml:space="preserve">[4.2;66] </w:t>
      </w:r>
      <w:r w:rsidRPr="00B1655D">
        <w:t>and [4.2;68] gives</w:t>
      </w:r>
    </w:p>
    <w:p w:rsidR="00FD31A0" w:rsidRPr="00B1655D" w:rsidRDefault="00FD31A0" w:rsidP="00FD31A0">
      <w:pPr>
        <w:ind w:firstLine="164"/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4.2;68</m:t>
              </m:r>
            </m:e>
          </m:d>
        </m:oMath>
      </m:oMathPara>
    </w:p>
    <w:p w:rsidR="00FD31A0" w:rsidRPr="00B1655D" w:rsidRDefault="00FD31A0" w:rsidP="00FD31A0">
      <w:pPr>
        <w:ind w:firstLine="161"/>
      </w:pPr>
      <w:r w:rsidRPr="00B1655D">
        <w:rPr>
          <w:rFonts w:hint="eastAsia"/>
        </w:rPr>
        <w:t>We can choose to use [4.2;66] and [4.2;68</w:t>
      </w:r>
      <w:r w:rsidRPr="00B1655D">
        <w:t>] instead of [4.2;66] and [4.2;67].</w:t>
      </w:r>
    </w:p>
    <w:p w:rsidR="00FD31A0" w:rsidRPr="00B1655D" w:rsidRDefault="00FD31A0" w:rsidP="00FD31A0">
      <w:pPr>
        <w:ind w:firstLine="161"/>
      </w:pPr>
    </w:p>
    <w:p w:rsidR="00FD31A0" w:rsidRPr="00B1655D" w:rsidRDefault="00FD31A0" w:rsidP="00FD31A0">
      <w:pPr>
        <w:ind w:firstLine="161"/>
      </w:pPr>
      <w:r w:rsidRPr="00B1655D">
        <w:t xml:space="preserve">Case 2: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B1655D"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B1655D">
        <w:rPr>
          <w:rFonts w:hint="eastAsia"/>
        </w:rPr>
        <w:t xml:space="preserve"> are </w:t>
      </w:r>
      <w:r w:rsidRPr="00B1655D">
        <w:t xml:space="preserve">related by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=θ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</w:p>
    <w:p w:rsidR="00FD31A0" w:rsidRPr="00B1655D" w:rsidRDefault="00B805FA" w:rsidP="00FD31A0">
      <w:pPr>
        <w:ind w:firstLine="161"/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:rsidR="00FD31A0" w:rsidRPr="00B1655D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4.2;70</m:t>
              </m:r>
            </m:e>
          </m:d>
        </m:oMath>
      </m:oMathPara>
    </w:p>
    <w:p w:rsidR="00FD31A0" w:rsidRPr="00B1655D" w:rsidRDefault="00FD31A0" w:rsidP="00FD31A0">
      <w:pPr>
        <w:ind w:firstLine="161"/>
      </w:pPr>
      <w:r w:rsidRPr="00B1655D">
        <w:rPr>
          <w:rFonts w:hint="eastAsia"/>
        </w:rPr>
        <w:t xml:space="preserve">Substituting [4.2;70] into </w:t>
      </w:r>
      <w:r w:rsidRPr="00B1655D">
        <w:t>[4.2;65] gives</w:t>
      </w:r>
    </w:p>
    <w:p w:rsidR="00FD31A0" w:rsidRPr="00B1655D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</m:d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f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4.2;65</m:t>
              </m:r>
            </m:e>
          </m:d>
        </m:oMath>
      </m:oMathPara>
    </w:p>
    <w:p w:rsidR="00FD31A0" w:rsidRPr="00B1655D" w:rsidRDefault="00FD31A0" w:rsidP="00FD31A0">
      <w:pPr>
        <w:ind w:firstLine="161"/>
      </w:pPr>
    </w:p>
    <w:p w:rsidR="00FD31A0" w:rsidRPr="00B1655D" w:rsidRDefault="00FD31A0" w:rsidP="00FD31A0">
      <w:pPr>
        <w:ind w:firstLine="161"/>
      </w:pPr>
      <w:r w:rsidRPr="00B1655D">
        <w:rPr>
          <w:rFonts w:hint="eastAsia"/>
        </w:rPr>
        <w:t>I</w:t>
      </w:r>
      <w:r w:rsidRPr="00B1655D">
        <w:t xml:space="preserve">n this case, the three equations all must hold true to make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B1655D">
        <w:rPr>
          <w:rFonts w:hint="eastAsia"/>
        </w:rPr>
        <w:t xml:space="preserve"> zero.</w:t>
      </w:r>
    </w:p>
    <w:p w:rsidR="00FD31A0" w:rsidRPr="00B1655D" w:rsidRDefault="00B805FA" w:rsidP="00FD31A0">
      <w:pPr>
        <w:ind w:firstLine="164"/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∂x</m:t>
              </m:r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 t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dt</m:t>
              </m:r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,t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=0</m:t>
          </m:r>
        </m:oMath>
      </m:oMathPara>
    </w:p>
    <w:p w:rsidR="00FD31A0" w:rsidRPr="00B1655D" w:rsidRDefault="00FD31A0" w:rsidP="00FD31A0">
      <w:pPr>
        <w:ind w:firstLine="164"/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</m:d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4.2;72</m:t>
              </m:r>
            </m:e>
          </m:d>
        </m:oMath>
      </m:oMathPara>
    </w:p>
    <w:p w:rsidR="00FD31A0" w:rsidRPr="00AC34C4" w:rsidRDefault="00FD31A0" w:rsidP="00FD31A0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</m:oMath>
      </m:oMathPara>
    </w:p>
    <w:p w:rsidR="00FD31A0" w:rsidRDefault="00FD31A0" w:rsidP="00FD31A0">
      <w:pPr>
        <w:ind w:firstLine="161"/>
      </w:pPr>
    </w:p>
    <w:p w:rsidR="00FD31A0" w:rsidRDefault="00FD31A0" w:rsidP="00FD31A0">
      <w:pPr>
        <w:pStyle w:val="a8"/>
        <w:ind w:left="161"/>
      </w:pPr>
      <w:r>
        <w:rPr>
          <w:rFonts w:hint="eastAsia"/>
        </w:rPr>
        <w:t>Exam</w:t>
      </w:r>
      <w:r>
        <w:t>ple 4.2-5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RPr="00243F16" w:rsidTr="00F05526">
        <w:tc>
          <w:tcPr>
            <w:tcW w:w="9016" w:type="dxa"/>
          </w:tcPr>
          <w:p w:rsidR="00FD31A0" w:rsidRPr="00243F16" w:rsidRDefault="00FD31A0" w:rsidP="00F05526">
            <w:pPr>
              <w:ind w:firstLine="161"/>
            </w:pPr>
            <w:r w:rsidRPr="00243F16">
              <w:rPr>
                <w:rFonts w:hint="eastAsia"/>
              </w:rPr>
              <w:t>Find an extr</w:t>
            </w:r>
            <w:r w:rsidRPr="00243F16">
              <w:t>emal curve for the functional</w:t>
            </w:r>
          </w:p>
          <w:p w:rsidR="00FD31A0" w:rsidRPr="00243F16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dt…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  <w:r w:rsidRPr="00243F16">
              <w:rPr>
                <w:rFonts w:hint="eastAsia"/>
              </w:rPr>
              <w:t xml:space="preserve">The boundary condition 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243F16"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243F16">
              <w:rPr>
                <w:rFonts w:hint="eastAsia"/>
              </w:rPr>
              <w:t xml:space="preserve"> and</w:t>
            </w:r>
            <w:r w:rsidRPr="00243F1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243F16">
              <w:rPr>
                <w:rFonts w:hint="eastAsia"/>
              </w:rPr>
              <w:t xml:space="preserve"> are free, but</w:t>
            </w:r>
            <w:r w:rsidRPr="00243F1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243F16">
              <w:rPr>
                <w:rFonts w:hint="eastAsia"/>
              </w:rPr>
              <w:t xml:space="preserve"> is required to </w:t>
            </w:r>
            <w:r w:rsidRPr="00243F16">
              <w:t>lie on the line</w:t>
            </w:r>
          </w:p>
          <w:p w:rsidR="00FD31A0" w:rsidRPr="00243F16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=-5t+15…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</w:tr>
      <w:tr w:rsidR="00FD31A0" w:rsidRPr="00243F16" w:rsidTr="00F05526">
        <w:tc>
          <w:tcPr>
            <w:tcW w:w="9016" w:type="dxa"/>
          </w:tcPr>
          <w:p w:rsidR="00FD31A0" w:rsidRPr="00243F16" w:rsidRDefault="00FD31A0" w:rsidP="00F05526">
            <w:pPr>
              <w:ind w:firstLine="161"/>
            </w:pPr>
            <w:r w:rsidRPr="00243F16">
              <w:rPr>
                <w:rFonts w:hint="eastAsia"/>
              </w:rPr>
              <w:t>This</w:t>
            </w:r>
            <w:r w:rsidRPr="00243F16">
              <w:t xml:space="preserve"> is a variation problem where both the final time </w:t>
            </w:r>
            <w:r w:rsidRPr="00243F16">
              <w:rPr>
                <w:rFonts w:hint="eastAsia"/>
              </w:rPr>
              <w:t xml:space="preserve">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243F16">
              <w:rPr>
                <w:rFonts w:hint="eastAsia"/>
              </w:rPr>
              <w:t xml:space="preserve"> are free, but they are related by a</w:t>
            </w:r>
            <w:r w:rsidRPr="00243F16">
              <w:t xml:space="preserve">n equation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243F16">
              <w:rPr>
                <w:rFonts w:hint="eastAsia"/>
              </w:rPr>
              <w:t>.</w:t>
            </w:r>
            <w:r w:rsidRPr="00243F16">
              <w:t xml:space="preserve"> The Euler-Lagrange equation and the transversality condition are given by…</w:t>
            </w:r>
          </w:p>
          <w:p w:rsidR="00FD31A0" w:rsidRPr="00243F16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:rsidR="00FD31A0" w:rsidRPr="00243F16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g+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∂g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  <w:r w:rsidRPr="00243F16">
              <w:t xml:space="preserve">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oMath>
            <w:r w:rsidRPr="00243F16">
              <w:rPr>
                <w:rFonts w:hint="eastAsia"/>
              </w:rPr>
              <w:t xml:space="preserve"> is given in [2] and</w:t>
            </w:r>
            <w:r w:rsidRPr="00243F16">
              <w:t>…</w:t>
            </w:r>
          </w:p>
          <w:p w:rsidR="00FD31A0" w:rsidRPr="00243F16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</w:p>
          <w:p w:rsidR="00FD31A0" w:rsidRPr="00243F16" w:rsidRDefault="00FD31A0" w:rsidP="00F05526">
            <w:pPr>
              <w:ind w:firstLine="161"/>
            </w:pPr>
          </w:p>
          <w:p w:rsidR="00FD31A0" w:rsidRPr="00243F16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:rsidR="00FD31A0" w:rsidRPr="00243F16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  <w:r w:rsidRPr="00243F16">
              <w:rPr>
                <w:rFonts w:hint="eastAsia"/>
              </w:rPr>
              <w:t>F</w:t>
            </w:r>
            <w:r w:rsidRPr="00243F16">
              <w:t>rom [6] and [7], the Euler-Lagrange equation [3] is now…</w:t>
            </w:r>
          </w:p>
          <w:p w:rsidR="00FD31A0" w:rsidRPr="00243F16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  <w:r w:rsidRPr="00243F16">
              <w:t xml:space="preserve">Once again, just like Example 4.2-2, </w:t>
            </w:r>
            <w:r w:rsidRPr="00243F16">
              <w:rPr>
                <w:rFonts w:hint="eastAsia"/>
              </w:rPr>
              <w:t xml:space="preserve">[8] implies </w:t>
            </w:r>
            <w:r w:rsidRPr="00243F16">
              <w:t xml:space="preserve">that </w:t>
            </w:r>
            <m:oMath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243F16">
              <w:rPr>
                <w:rFonts w:hint="eastAsia"/>
              </w:rPr>
              <w:t xml:space="preserve">, which </w:t>
            </w:r>
            <w:r w:rsidRPr="00243F16">
              <w:t xml:space="preserve">means that the solution is in the form of a linear function [9] where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243F16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243F16">
              <w:t xml:space="preserve"> are not (yet) determined constants.</w:t>
            </w:r>
          </w:p>
          <w:p w:rsidR="00FD31A0" w:rsidRPr="00243F16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</w:p>
          <w:p w:rsidR="00FD31A0" w:rsidRPr="00243F16" w:rsidRDefault="00FD31A0" w:rsidP="00F05526">
            <w:pPr>
              <w:ind w:firstLine="161"/>
            </w:pPr>
          </w:p>
          <w:p w:rsidR="00FD31A0" w:rsidRPr="00243F16" w:rsidRDefault="00FD31A0" w:rsidP="00F05526">
            <w:pPr>
              <w:ind w:firstLine="161"/>
            </w:pPr>
            <w:r w:rsidRPr="00243F16">
              <w:rPr>
                <w:rFonts w:hint="eastAsia"/>
              </w:rPr>
              <w:t>From the boundary conditio</w:t>
            </w:r>
            <w:r w:rsidRPr="00243F16"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243F16">
              <w:rPr>
                <w:rFonts w:hint="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</m:t>
              </m:r>
            </m:oMath>
            <w:r w:rsidRPr="00243F16">
              <w:rPr>
                <w:rFonts w:hint="eastAsia"/>
              </w:rPr>
              <w:t xml:space="preserve"> </w:t>
            </w:r>
            <w:r w:rsidRPr="00243F16">
              <w:t>Therefore [9] becomes…</w:t>
            </w:r>
          </w:p>
          <w:p w:rsidR="00FD31A0" w:rsidRPr="00243F16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  <w:r w:rsidRPr="00243F16">
              <w:rPr>
                <w:rFonts w:hint="eastAsia"/>
              </w:rPr>
              <w:t>Now</w:t>
            </w:r>
            <w:r w:rsidRPr="00243F16">
              <w:t xml:space="preserve"> we use the transversality condition [4]. Putting [2] and [10] into [4] gives…</w:t>
            </w:r>
          </w:p>
          <w:p w:rsidR="00FD31A0" w:rsidRPr="00243F16" w:rsidRDefault="00B805FA" w:rsidP="00F05526">
            <w:pPr>
              <w:ind w:firstLine="161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:rsidR="00FD31A0" w:rsidRPr="00243F16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-5-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11.1</m:t>
                    </m:r>
                  </m:e>
                </m:d>
              </m:oMath>
            </m:oMathPara>
          </w:p>
          <w:p w:rsidR="00FD31A0" w:rsidRPr="00243F16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11.2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</w:p>
          <w:p w:rsidR="00FD31A0" w:rsidRPr="00243F16" w:rsidRDefault="00FD31A0" w:rsidP="00F05526">
            <w:pPr>
              <w:ind w:firstLine="161"/>
            </w:pPr>
          </w:p>
          <w:p w:rsidR="00FD31A0" w:rsidRPr="00243F16" w:rsidRDefault="00FD31A0" w:rsidP="00F05526">
            <w:pPr>
              <w:ind w:firstLine="161"/>
            </w:pPr>
            <w:r w:rsidRPr="00243F16">
              <w:t>Therefore, the solution is given by…</w:t>
            </w:r>
          </w:p>
          <w:p w:rsidR="00FD31A0" w:rsidRPr="00243F16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  <w:r w:rsidRPr="00243F16"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243F16">
              <w:rPr>
                <w:rFonts w:hint="eastAsia"/>
              </w:rPr>
              <w:t xml:space="preserve"> </w:t>
            </w:r>
            <w:r w:rsidRPr="00243F16">
              <w:t xml:space="preserve">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243F16">
              <w:rPr>
                <w:rFonts w:hint="eastAsia"/>
              </w:rPr>
              <w:t xml:space="preserve"> </w:t>
            </w:r>
            <w:r w:rsidRPr="00243F16">
              <w:t>can be obtained by equating [2] and [12].</w:t>
            </w:r>
          </w:p>
          <w:p w:rsidR="00FD31A0" w:rsidRPr="00243F16" w:rsidRDefault="00B805FA" w:rsidP="00F05526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t=-5t+15…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≈2.885…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13.1</m:t>
                    </m:r>
                  </m:e>
                </m:d>
              </m:oMath>
            </m:oMathPara>
          </w:p>
          <w:p w:rsidR="00FD31A0" w:rsidRPr="00243F16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=-5⋅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+15=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≈0.577…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e>
                </m:d>
              </m:oMath>
            </m:oMathPara>
          </w:p>
        </w:tc>
      </w:tr>
    </w:tbl>
    <w:p w:rsidR="00FD31A0" w:rsidRDefault="00FD31A0" w:rsidP="00FD31A0">
      <w:pPr>
        <w:ind w:firstLine="161"/>
      </w:pPr>
    </w:p>
    <w:p w:rsidR="00FD31A0" w:rsidRDefault="00FD31A0" w:rsidP="00FD31A0">
      <w:pPr>
        <w:pStyle w:val="a8"/>
        <w:ind w:left="161"/>
      </w:pPr>
      <w:r>
        <w:rPr>
          <w:rFonts w:hint="eastAsia"/>
        </w:rPr>
        <w:t>Example 4.</w:t>
      </w:r>
      <w:r>
        <w:t>2-6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31A0" w:rsidTr="00F05526">
        <w:tc>
          <w:tcPr>
            <w:tcW w:w="9016" w:type="dxa"/>
          </w:tcPr>
          <w:p w:rsidR="00FD31A0" w:rsidRPr="00D34AF7" w:rsidRDefault="00FD31A0" w:rsidP="00F05526">
            <w:pPr>
              <w:ind w:firstLine="161"/>
            </w:pPr>
            <w:r w:rsidRPr="00D34AF7">
              <w:rPr>
                <w:rFonts w:hint="eastAsia"/>
              </w:rPr>
              <w:lastRenderedPageBreak/>
              <w:t>Find an extremal for the fu</w:t>
            </w:r>
            <w:r w:rsidRPr="00D34AF7">
              <w:t>nctional</w:t>
            </w:r>
          </w:p>
          <w:p w:rsidR="00FD31A0" w:rsidRPr="00D34AF7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dt…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FD31A0" w:rsidRPr="00D34AF7" w:rsidRDefault="00FD31A0" w:rsidP="00F05526">
            <w:pPr>
              <w:ind w:firstLine="161"/>
            </w:pPr>
            <w:r w:rsidRPr="00D34AF7">
              <w:rPr>
                <w:rFonts w:hint="eastAsia"/>
              </w:rPr>
              <w:t xml:space="preserve">which begins at the </w:t>
            </w:r>
            <w:r w:rsidRPr="00D34AF7">
              <w:t>origin and terminates on the curve</w:t>
            </w:r>
          </w:p>
          <w:p w:rsidR="00FD31A0" w:rsidRPr="00D34AF7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t-5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</w:tr>
      <w:tr w:rsidR="00FD31A0" w:rsidTr="00F05526">
        <w:tc>
          <w:tcPr>
            <w:tcW w:w="9016" w:type="dxa"/>
          </w:tcPr>
          <w:p w:rsidR="00FD31A0" w:rsidRPr="00D34AF7" w:rsidRDefault="00FD31A0" w:rsidP="00F05526">
            <w:pPr>
              <w:ind w:firstLine="161"/>
            </w:pPr>
            <w:r w:rsidRPr="00D34AF7">
              <w:rPr>
                <w:rFonts w:hint="eastAsia"/>
              </w:rPr>
              <w:t xml:space="preserve">Again, </w:t>
            </w:r>
          </w:p>
          <w:p w:rsidR="00FD31A0" w:rsidRPr="00D34AF7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:rsidR="00FD31A0" w:rsidRPr="00D34AF7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:rsidR="00FD31A0" w:rsidRPr="00D34AF7" w:rsidRDefault="00FD31A0" w:rsidP="00F05526">
            <w:pPr>
              <w:ind w:firstLine="161"/>
            </w:pPr>
          </w:p>
          <w:p w:rsidR="00FD31A0" w:rsidRPr="00D34AF7" w:rsidRDefault="00FD31A0" w:rsidP="00F05526">
            <w:pPr>
              <w:ind w:firstLine="161"/>
            </w:pPr>
            <w:r w:rsidRPr="00D34AF7">
              <w:rPr>
                <w:rFonts w:hint="eastAsia"/>
              </w:rPr>
              <w:t>From the trans</w:t>
            </w:r>
            <w:r w:rsidRPr="00D34AF7">
              <w:t>versality condition,</w:t>
            </w:r>
          </w:p>
          <w:p w:rsidR="00FD31A0" w:rsidRPr="00D34AF7" w:rsidRDefault="00B805FA" w:rsidP="00F05526">
            <w:pPr>
              <w:ind w:firstLine="161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A+1=0…[5]</m:t>
                </m:r>
              </m:oMath>
            </m:oMathPara>
          </w:p>
          <w:p w:rsidR="00FD31A0" w:rsidRPr="00D34AF7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:rsidR="00FD31A0" w:rsidRPr="00D34AF7" w:rsidRDefault="00FD31A0" w:rsidP="00F05526">
            <w:pPr>
              <w:ind w:firstLine="161"/>
            </w:pPr>
          </w:p>
          <w:p w:rsidR="00FD31A0" w:rsidRPr="00D34AF7" w:rsidRDefault="00FD31A0" w:rsidP="00F05526">
            <w:pPr>
              <w:ind w:firstLine="161"/>
            </w:pPr>
            <w:r w:rsidRPr="00D34AF7">
              <w:rPr>
                <w:rFonts w:hint="eastAsia"/>
              </w:rPr>
              <w:t>Solving [5] a</w:t>
            </w:r>
            <w:r w:rsidRPr="00D34AF7">
              <w:t>nd [6] simultaneously gives</w:t>
            </w:r>
          </w:p>
          <w:p w:rsidR="00FD31A0" w:rsidRPr="00D34AF7" w:rsidRDefault="00FD31A0" w:rsidP="00F05526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:rsidR="00FD31A0" w:rsidRPr="00D34AF7" w:rsidRDefault="00B805FA" w:rsidP="00F05526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:rsidR="00FD31A0" w:rsidRPr="00D34AF7" w:rsidRDefault="00B805FA" w:rsidP="00F05526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t…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</w:tc>
      </w:tr>
    </w:tbl>
    <w:p w:rsidR="00FD31A0" w:rsidRPr="005A1EEE" w:rsidRDefault="00FD31A0" w:rsidP="00FD31A0">
      <w:pPr>
        <w:ind w:firstLine="161"/>
      </w:pPr>
    </w:p>
    <w:p w:rsidR="00FD31A0" w:rsidRDefault="00FD31A0" w:rsidP="00FD31A0">
      <w:pPr>
        <w:ind w:firstLine="161"/>
      </w:pPr>
    </w:p>
    <w:p w:rsidR="005A423C" w:rsidRDefault="00C81B27" w:rsidP="00C81B27">
      <w:pPr>
        <w:pStyle w:val="2"/>
      </w:pPr>
      <w:r>
        <w:rPr>
          <w:rFonts w:hint="eastAsia"/>
        </w:rPr>
        <w:t>4.3) Functions Involving Several Independent Functions</w:t>
      </w:r>
    </w:p>
    <w:p w:rsidR="00C81B27" w:rsidRDefault="00C81B27" w:rsidP="00C81B27">
      <w:pPr>
        <w:pStyle w:val="3"/>
        <w:ind w:left="482"/>
      </w:pPr>
      <w:r>
        <w:rPr>
          <w:rFonts w:hint="eastAsia"/>
        </w:rPr>
        <w:t>Problems with Fixed End Points</w:t>
      </w:r>
    </w:p>
    <w:p w:rsidR="00C81B27" w:rsidRDefault="00C81B27" w:rsidP="00C81B27">
      <w:pPr>
        <w:pStyle w:val="a8"/>
        <w:ind w:left="161"/>
      </w:pPr>
      <w:r>
        <w:rPr>
          <w:rFonts w:hint="eastAsia"/>
        </w:rPr>
        <w:t>Example 4.3-1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1B27" w:rsidTr="00C81B27">
        <w:tc>
          <w:tcPr>
            <w:tcW w:w="9016" w:type="dxa"/>
          </w:tcPr>
          <w:p w:rsidR="00C81B27" w:rsidRPr="0034488E" w:rsidRDefault="00C81B27" w:rsidP="00C81B27">
            <w:pPr>
              <w:ind w:firstLine="161"/>
            </w:pPr>
            <w:r w:rsidRPr="0034488E">
              <w:rPr>
                <w:rFonts w:hint="eastAsia"/>
              </w:rPr>
              <w:t>Find the Euler equations for the functional</w:t>
            </w:r>
          </w:p>
          <w:p w:rsidR="00C81B27" w:rsidRPr="0034488E" w:rsidRDefault="0034488E" w:rsidP="00C81B27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C81B27" w:rsidRPr="0034488E" w:rsidRDefault="00C81B27" w:rsidP="00C81B27">
            <w:pPr>
              <w:ind w:firstLine="161"/>
            </w:pPr>
            <w:r w:rsidRPr="0034488E">
              <w:rPr>
                <w:rFonts w:hint="eastAsia"/>
              </w:rPr>
              <w:t xml:space="preserve">The end points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34488E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34488E">
              <w:rPr>
                <w:rFonts w:hint="eastAsia"/>
              </w:rPr>
              <w:t xml:space="preserve"> are specified.</w:t>
            </w:r>
          </w:p>
        </w:tc>
      </w:tr>
      <w:tr w:rsidR="00C81B27" w:rsidTr="00C81B27">
        <w:tc>
          <w:tcPr>
            <w:tcW w:w="9016" w:type="dxa"/>
          </w:tcPr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2C3C98" w:rsidRPr="0034488E" w:rsidTr="00F05526">
              <w:tc>
                <w:tcPr>
                  <w:tcW w:w="4395" w:type="dxa"/>
                </w:tcPr>
                <w:p w:rsidR="002C3C98" w:rsidRPr="0034488E" w:rsidRDefault="00B805FA" w:rsidP="002C3C98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395" w:type="dxa"/>
                </w:tcPr>
                <w:p w:rsidR="002C3C98" w:rsidRPr="0034488E" w:rsidRDefault="00B805FA" w:rsidP="002C3C98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oMath>
                  </m:oMathPara>
                </w:p>
              </w:tc>
            </w:tr>
            <w:tr w:rsidR="002C3C98" w:rsidRPr="0034488E" w:rsidTr="00F05526">
              <w:tc>
                <w:tcPr>
                  <w:tcW w:w="4395" w:type="dxa"/>
                </w:tcPr>
                <w:p w:rsidR="002C3C98" w:rsidRPr="0034488E" w:rsidRDefault="00B805FA" w:rsidP="002C3C98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4395" w:type="dxa"/>
                </w:tcPr>
                <w:p w:rsidR="002C3C98" w:rsidRPr="0034488E" w:rsidRDefault="00B805FA" w:rsidP="002C3C98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2C3C98" w:rsidRPr="0034488E" w:rsidTr="00F05526">
              <w:tc>
                <w:tcPr>
                  <w:tcW w:w="4395" w:type="dxa"/>
                </w:tcPr>
                <w:p w:rsidR="002C3C98" w:rsidRPr="0034488E" w:rsidRDefault="00B805FA" w:rsidP="002C3C98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395" w:type="dxa"/>
                </w:tcPr>
                <w:p w:rsidR="002C3C98" w:rsidRPr="0034488E" w:rsidRDefault="00B805FA" w:rsidP="002C3C98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</w:tr>
            <w:tr w:rsidR="002C3C98" w:rsidRPr="0034488E" w:rsidTr="00F05526">
              <w:tc>
                <w:tcPr>
                  <w:tcW w:w="4395" w:type="dxa"/>
                </w:tcPr>
                <w:p w:rsidR="002C3C98" w:rsidRPr="0034488E" w:rsidRDefault="0034488E" w:rsidP="002C3C98">
                  <w:pPr>
                    <w:ind w:firstLineChars="0" w:firstLine="0"/>
                    <w:rPr>
                      <w:rFonts w:ascii="Calibri" w:eastAsia="나눔바른고딕" w:hAnsi="Calibri" w:cs="Times New Roman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-4</m:t>
                      </m:r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t+2</m:t>
                      </m:r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=0</m:t>
                      </m:r>
                    </m:oMath>
                  </m:oMathPara>
                </w:p>
              </w:tc>
              <w:tc>
                <w:tcPr>
                  <w:tcW w:w="4395" w:type="dxa"/>
                </w:tcPr>
                <w:p w:rsidR="002C3C98" w:rsidRPr="0034488E" w:rsidRDefault="00B805FA" w:rsidP="002C3C98">
                  <w:pPr>
                    <w:ind w:firstLineChars="0" w:firstLine="0"/>
                    <w:rPr>
                      <w:rFonts w:ascii="Calibri" w:eastAsia="나눔바른고딕" w:hAnsi="Calibri" w:cs="Times New Roman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나눔바른고딕" w:hAnsi="Cambria Math" w:cs="Times New Roman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eastAsia="나눔바른고딕" w:hAnsi="Cambria Math" w:cs="Times New Roman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나눔바른고딕" w:hAnsi="Cambria Math" w:cs="Times New Roman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나눔바른고딕" w:hAnsi="Cambria Math" w:cs="Times New Roman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나눔바른고딕" w:hAnsi="Cambria Math" w:cs="Times New Roman"/>
                        </w:rPr>
                        <m:t>=0</m:t>
                      </m:r>
                    </m:oMath>
                  </m:oMathPara>
                </w:p>
              </w:tc>
            </w:tr>
          </w:tbl>
          <w:p w:rsidR="002C3C98" w:rsidRPr="0034488E" w:rsidRDefault="002C3C98" w:rsidP="00C81B27">
            <w:pPr>
              <w:ind w:firstLine="161"/>
            </w:pPr>
          </w:p>
        </w:tc>
      </w:tr>
    </w:tbl>
    <w:p w:rsidR="00C81B27" w:rsidRDefault="00C81B27" w:rsidP="00C81B27">
      <w:pPr>
        <w:ind w:firstLine="161"/>
      </w:pPr>
    </w:p>
    <w:p w:rsidR="00C81B27" w:rsidRDefault="00C81B27" w:rsidP="00C81B27">
      <w:pPr>
        <w:pStyle w:val="a8"/>
        <w:ind w:left="161"/>
      </w:pPr>
      <w:r>
        <w:rPr>
          <w:rFonts w:hint="eastAsia"/>
        </w:rPr>
        <w:t>Example 4.3-2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1B27" w:rsidTr="00C81B27">
        <w:tc>
          <w:tcPr>
            <w:tcW w:w="9016" w:type="dxa"/>
          </w:tcPr>
          <w:p w:rsidR="00C81B27" w:rsidRPr="00D37C1F" w:rsidRDefault="00E23B30" w:rsidP="00C81B27">
            <w:pPr>
              <w:ind w:firstLine="161"/>
            </w:pPr>
            <w:r w:rsidRPr="00D37C1F">
              <w:rPr>
                <w:rFonts w:hint="eastAsia"/>
              </w:rPr>
              <w:t>Find and extremal curve for the functio</w:t>
            </w:r>
            <w:r w:rsidRPr="00D37C1F">
              <w:t>nal</w:t>
            </w:r>
          </w:p>
          <w:p w:rsidR="00E23B30" w:rsidRPr="00D37C1F" w:rsidRDefault="00D37C1F" w:rsidP="00C81B27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7B59BC" w:rsidRPr="00D37C1F" w:rsidRDefault="007B59BC" w:rsidP="00C81B27">
            <w:pPr>
              <w:ind w:firstLine="161"/>
            </w:pPr>
            <w:r w:rsidRPr="00D37C1F">
              <w:rPr>
                <w:rFonts w:hint="eastAsia"/>
              </w:rPr>
              <w:t xml:space="preserve">which </w:t>
            </w:r>
            <w:r w:rsidRPr="00D37C1F">
              <w:t xml:space="preserve">satisfies the boundary </w:t>
            </w:r>
            <w:proofErr w:type="gramStart"/>
            <w:r w:rsidRPr="00D37C1F">
              <w:t>conditions</w:t>
            </w:r>
            <w:proofErr w:type="gramEnd"/>
          </w:p>
          <w:p w:rsidR="007B59BC" w:rsidRPr="00D37C1F" w:rsidRDefault="00D37C1F" w:rsidP="00C81B27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 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</w:tc>
      </w:tr>
      <w:tr w:rsidR="00C81B27" w:rsidTr="00C81B27">
        <w:tc>
          <w:tcPr>
            <w:tcW w:w="9016" w:type="dxa"/>
          </w:tcPr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F05526" w:rsidRPr="00D37C1F" w:rsidTr="00F05526">
              <w:tc>
                <w:tcPr>
                  <w:tcW w:w="4395" w:type="dxa"/>
                </w:tcPr>
                <w:p w:rsidR="00F05526" w:rsidRPr="00D37C1F" w:rsidRDefault="00B805FA" w:rsidP="00F05526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395" w:type="dxa"/>
                </w:tcPr>
                <w:p w:rsidR="00F05526" w:rsidRPr="00D37C1F" w:rsidRDefault="00B805FA" w:rsidP="00F05526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=8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</w:tr>
            <w:tr w:rsidR="00F05526" w:rsidRPr="00D37C1F" w:rsidTr="00F05526">
              <w:tc>
                <w:tcPr>
                  <w:tcW w:w="4395" w:type="dxa"/>
                </w:tcPr>
                <w:p w:rsidR="00F05526" w:rsidRPr="00D37C1F" w:rsidRDefault="00B805FA" w:rsidP="00F05526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395" w:type="dxa"/>
                </w:tcPr>
                <w:p w:rsidR="00F05526" w:rsidRPr="00D37C1F" w:rsidRDefault="00B805FA" w:rsidP="00F05526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F05526" w:rsidRPr="00D37C1F" w:rsidTr="00F05526">
              <w:tc>
                <w:tcPr>
                  <w:tcW w:w="4395" w:type="dxa"/>
                </w:tcPr>
                <w:p w:rsidR="00F05526" w:rsidRPr="00D37C1F" w:rsidRDefault="00B805FA" w:rsidP="00F05526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395" w:type="dxa"/>
                </w:tcPr>
                <w:p w:rsidR="00F05526" w:rsidRPr="00D37C1F" w:rsidRDefault="00B805FA" w:rsidP="00F05526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F05526" w:rsidRPr="00D37C1F" w:rsidTr="00F05526">
              <w:tc>
                <w:tcPr>
                  <w:tcW w:w="4395" w:type="dxa"/>
                </w:tcPr>
                <w:p w:rsidR="00F05526" w:rsidRPr="00D37C1F" w:rsidRDefault="00D37C1F" w:rsidP="00F05526">
                  <w:pPr>
                    <w:ind w:firstLineChars="0" w:firstLine="0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  <w:tc>
                <w:tcPr>
                  <w:tcW w:w="4395" w:type="dxa"/>
                </w:tcPr>
                <w:p w:rsidR="00F05526" w:rsidRPr="00D37C1F" w:rsidRDefault="00D37C1F" w:rsidP="00F05526">
                  <w:pPr>
                    <w:ind w:firstLineChars="0" w:firstLine="0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</w:tr>
          </w:tbl>
          <w:p w:rsidR="00C81B27" w:rsidRPr="00D37C1F" w:rsidRDefault="00C81B27" w:rsidP="00C81B27">
            <w:pPr>
              <w:ind w:firstLine="161"/>
            </w:pPr>
          </w:p>
          <w:p w:rsidR="00F05526" w:rsidRPr="00D37C1F" w:rsidRDefault="00B805FA" w:rsidP="00C81B27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+D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  <w:p w:rsidR="00F05526" w:rsidRPr="00D37C1F" w:rsidRDefault="00B805FA" w:rsidP="00D37C1F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+B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-C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2t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-D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2t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</w:tc>
      </w:tr>
    </w:tbl>
    <w:p w:rsidR="00C81B27" w:rsidRDefault="00C81B27" w:rsidP="00C81B27">
      <w:pPr>
        <w:ind w:firstLine="161"/>
      </w:pPr>
    </w:p>
    <w:p w:rsidR="00D37C1F" w:rsidRDefault="00D37C1F" w:rsidP="00D37C1F">
      <w:pPr>
        <w:pStyle w:val="3"/>
        <w:ind w:left="482"/>
      </w:pPr>
      <w:r>
        <w:rPr>
          <w:rFonts w:hint="eastAsia"/>
        </w:rPr>
        <w:t>Problems wi</w:t>
      </w:r>
      <w:r>
        <w:t>th Free End Points</w:t>
      </w:r>
    </w:p>
    <w:p w:rsidR="00D37C1F" w:rsidRDefault="00D37C1F" w:rsidP="00F4148B">
      <w:pPr>
        <w:pStyle w:val="a8"/>
        <w:ind w:left="161"/>
      </w:pPr>
      <w:r>
        <w:rPr>
          <w:rFonts w:hint="eastAsia"/>
        </w:rPr>
        <w:t>Example 4.3-3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48B" w:rsidTr="00CA511D">
        <w:tc>
          <w:tcPr>
            <w:tcW w:w="9016" w:type="dxa"/>
          </w:tcPr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lastRenderedPageBreak/>
              <w:t>Find an extremal for the functio</w:t>
            </w:r>
            <w:r w:rsidRPr="005A423A">
              <w:t>nal</w:t>
            </w:r>
          </w:p>
          <w:p w:rsidR="00F4148B" w:rsidRPr="005A423A" w:rsidRDefault="00F4148B" w:rsidP="00CA511D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The functi</w:t>
            </w:r>
            <w:r w:rsidRPr="005A423A">
              <w:t xml:space="preserve">ons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5A423A">
              <w:rPr>
                <w:rFonts w:hint="eastAsia"/>
              </w:rPr>
              <w:t xml:space="preserve"> </w:t>
            </w:r>
            <w:r w:rsidRPr="005A423A"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5A423A">
              <w:rPr>
                <w:rFonts w:hint="eastAsia"/>
              </w:rPr>
              <w:t xml:space="preserve"> are independent, </w:t>
            </w:r>
            <w:r w:rsidRPr="005A423A">
              <w:t>and the boundary conditions are…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is free</m:t>
                </m:r>
              </m:oMath>
            </m:oMathPara>
          </w:p>
        </w:tc>
      </w:tr>
      <w:tr w:rsidR="00F4148B" w:rsidTr="00CA511D">
        <w:tc>
          <w:tcPr>
            <w:tcW w:w="9016" w:type="dxa"/>
          </w:tcPr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The Euler</w:t>
            </w:r>
            <w:r w:rsidRPr="005A423A">
              <w:t>-Lagrange</w:t>
            </w:r>
            <w:r w:rsidRPr="005A423A">
              <w:rPr>
                <w:rFonts w:hint="eastAsia"/>
              </w:rPr>
              <w:t xml:space="preserve"> equa</w:t>
            </w:r>
            <w:r w:rsidRPr="005A423A">
              <w:t>tions are given by…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</m:t>
                    </m:r>
                  </m:e>
                </m:d>
              </m:oMath>
            </m:oMathPara>
          </w:p>
          <w:p w:rsidR="00F4148B" w:rsidRPr="005A423A" w:rsidRDefault="00B805FA" w:rsidP="00CA511D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3.3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where</w:t>
            </w:r>
          </w:p>
          <w:p w:rsidR="00F4148B" w:rsidRPr="005A423A" w:rsidRDefault="00F4148B" w:rsidP="00CA511D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3.4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</w:p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F4148B" w:rsidRPr="005A423A" w:rsidTr="00CA511D">
              <w:tc>
                <w:tcPr>
                  <w:tcW w:w="4395" w:type="dxa"/>
                </w:tcPr>
                <w:p w:rsidR="00F4148B" w:rsidRPr="005A423A" w:rsidRDefault="00B805FA" w:rsidP="00CA511D">
                  <w:pPr>
                    <w:ind w:firstLine="161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…[3.5]</m:t>
                      </m:r>
                    </m:oMath>
                  </m:oMathPara>
                </w:p>
              </w:tc>
              <w:tc>
                <w:tcPr>
                  <w:tcW w:w="4395" w:type="dxa"/>
                </w:tcPr>
                <w:p w:rsidR="00F4148B" w:rsidRPr="005A423A" w:rsidRDefault="00B805FA" w:rsidP="00CA511D">
                  <w:pPr>
                    <w:ind w:firstLine="161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3.8</m:t>
                          </m:r>
                        </m:e>
                      </m:d>
                    </m:oMath>
                  </m:oMathPara>
                </w:p>
              </w:tc>
            </w:tr>
            <w:tr w:rsidR="00F4148B" w:rsidRPr="005A423A" w:rsidTr="00CA511D">
              <w:tc>
                <w:tcPr>
                  <w:tcW w:w="4395" w:type="dxa"/>
                </w:tcPr>
                <w:p w:rsidR="00F4148B" w:rsidRPr="005A423A" w:rsidRDefault="00B805FA" w:rsidP="00CA511D">
                  <w:pPr>
                    <w:ind w:firstLine="161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3.6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395" w:type="dxa"/>
                </w:tcPr>
                <w:p w:rsidR="00F4148B" w:rsidRPr="005A423A" w:rsidRDefault="00B805FA" w:rsidP="00CA511D">
                  <w:pPr>
                    <w:ind w:firstLine="161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3.9</m:t>
                          </m:r>
                        </m:e>
                      </m:d>
                    </m:oMath>
                  </m:oMathPara>
                </w:p>
              </w:tc>
            </w:tr>
            <w:tr w:rsidR="00F4148B" w:rsidRPr="005A423A" w:rsidTr="00CA511D">
              <w:tc>
                <w:tcPr>
                  <w:tcW w:w="4395" w:type="dxa"/>
                </w:tcPr>
                <w:p w:rsidR="00F4148B" w:rsidRPr="005A423A" w:rsidRDefault="00B805FA" w:rsidP="00CA511D">
                  <w:pPr>
                    <w:ind w:firstLine="161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3.7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4395" w:type="dxa"/>
                </w:tcPr>
                <w:p w:rsidR="00F4148B" w:rsidRPr="005A423A" w:rsidRDefault="00B805FA" w:rsidP="00CA511D">
                  <w:pPr>
                    <w:ind w:firstLine="161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…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3.10</m:t>
                          </m:r>
                        </m:e>
                      </m:d>
                    </m:oMath>
                  </m:oMathPara>
                </w:p>
              </w:tc>
            </w:tr>
          </w:tbl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F</w:t>
            </w:r>
            <w:r w:rsidRPr="005A423A">
              <w:t>rom [3.5], [3.7], [3.8] and [3.10], the Euler-Lagrange equations [3.2] and [3.3] are now…</w:t>
            </w:r>
          </w:p>
          <w:p w:rsidR="00F4148B" w:rsidRPr="005A423A" w:rsidRDefault="00F4148B" w:rsidP="00CA511D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3.11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3.12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  <w:r w:rsidRPr="005A423A">
              <w:t>Multiplying [3.11] by 2 and subtracting [3.12] from it gives…</w:t>
            </w:r>
          </w:p>
          <w:p w:rsidR="00F4148B" w:rsidRPr="005A423A" w:rsidRDefault="00F4148B" w:rsidP="00CA511D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3.13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Solv</w:t>
            </w:r>
            <w:r w:rsidRPr="005A423A">
              <w:t>ing the differential equation [3.13] gives the solution in the form of…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3.14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t>Then, f</w:t>
            </w:r>
            <w:r w:rsidRPr="005A423A">
              <w:rPr>
                <w:rFonts w:hint="eastAsia"/>
              </w:rPr>
              <w:t>rom [3.</w:t>
            </w:r>
            <w:r w:rsidRPr="005A423A">
              <w:t>11] and [</w:t>
            </w:r>
            <w:proofErr w:type="gramStart"/>
            <w:r w:rsidRPr="005A423A">
              <w:t>3.14]…</w:t>
            </w:r>
            <w:proofErr w:type="gramEnd"/>
          </w:p>
          <w:p w:rsidR="00F4148B" w:rsidRPr="005A423A" w:rsidRDefault="00B805FA" w:rsidP="00CA511D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3.15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Integrating</w:t>
            </w:r>
            <w:r w:rsidRPr="005A423A">
              <w:t xml:space="preserve"> [3.15] twice gives the solution in the form of…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3.16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 xml:space="preserve">We </w:t>
            </w:r>
            <w:r w:rsidRPr="005A423A">
              <w:t xml:space="preserve">now want to use the boundary conditions to determine the unknown constants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5A423A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Pr="005A423A">
              <w:rPr>
                <w:rFonts w:hint="eastAsia"/>
              </w:rPr>
              <w:t xml:space="preserve">. </w:t>
            </w:r>
            <w:r w:rsidRPr="005A423A">
              <w:t>We use [4.3-18] (from the textbook).</w:t>
            </w:r>
          </w:p>
          <w:p w:rsidR="00F4148B" w:rsidRPr="005A423A" w:rsidRDefault="00F4148B" w:rsidP="00CA511D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,δ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</m:eqAr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∂g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∂g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,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mr>
                        </m:m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qArr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</m:eqAr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4.3-18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In our</w:t>
            </w:r>
            <w:r w:rsidRPr="005A423A">
              <w:t xml:space="preserve"> case,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5A423A">
              <w:rPr>
                <w:rFonts w:hint="eastAsia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5A423A">
              <w:rPr>
                <w:rFonts w:hint="eastAsia"/>
              </w:rPr>
              <w:t xml:space="preserve"> (because</w:t>
            </w:r>
            <w:r w:rsidRPr="005A423A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5A423A">
              <w:t xml:space="preserve"> and</w:t>
            </w:r>
            <w:r w:rsidRPr="005A423A"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5A423A">
              <w:rPr>
                <w:rFonts w:hint="eastAsia"/>
              </w:rPr>
              <w:t xml:space="preserve"> </w:t>
            </w:r>
            <w:r w:rsidRPr="005A423A">
              <w:t>are fixed). Then [4.3-18] reduces to…</w:t>
            </w:r>
          </w:p>
          <w:p w:rsidR="00F4148B" w:rsidRPr="005A423A" w:rsidRDefault="00F4148B" w:rsidP="00CA511D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,δ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3.17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[3.17] implies</w:t>
            </w:r>
            <w:r w:rsidRPr="005A423A">
              <w:t xml:space="preserve"> …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3.18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t>because</w:t>
            </w:r>
            <w:r w:rsidRPr="005A423A">
              <w:rPr>
                <w:rFonts w:hint="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oMath>
            <w:r w:rsidRPr="005A423A">
              <w:rPr>
                <w:rFonts w:hint="eastAsia"/>
              </w:rPr>
              <w:t xml:space="preserve"> is arbitrary.</w:t>
            </w:r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  <w:r w:rsidRPr="005A423A">
              <w:t xml:space="preserve">Now we use the boundary conditions and the transversality equation [3.18] to determine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5A423A">
              <w:rPr>
                <w:rFonts w:hint="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Pr="005A423A">
              <w:rPr>
                <w:rFonts w:hint="eastAsia"/>
              </w:rPr>
              <w:t xml:space="preserve"> of [3.14] and [</w:t>
            </w:r>
            <w:r w:rsidRPr="005A423A">
              <w:t>3.16]</w:t>
            </w:r>
            <w:r w:rsidRPr="005A423A">
              <w:rPr>
                <w:rFonts w:hint="eastAsia"/>
              </w:rPr>
              <w:t>.</w:t>
            </w:r>
          </w:p>
          <w:p w:rsidR="00F4148B" w:rsidRPr="005A423A" w:rsidRDefault="00F4148B" w:rsidP="00CA511D">
            <w:pPr>
              <w:ind w:firstLine="161"/>
            </w:pPr>
            <w:r w:rsidRPr="005A423A">
              <w:t xml:space="preserve">From the boundary conditions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5A423A">
              <w:rPr>
                <w:rFonts w:hint="eastAsia"/>
              </w:rPr>
              <w:t xml:space="preserve"> of [</w:t>
            </w:r>
            <w:r w:rsidRPr="005A423A">
              <w:t xml:space="preserve">3.14], we can obtain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=1,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5A423A">
              <w:rPr>
                <w:rFonts w:hint="eastAsia"/>
              </w:rPr>
              <w:t>.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3.19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Then [3.16] bec</w:t>
            </w:r>
            <w:r w:rsidRPr="005A423A">
              <w:t>omes…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3.20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lastRenderedPageBreak/>
              <w:t xml:space="preserve">From the boundary condition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5A423A">
              <w:t xml:space="preserve">, we can obtain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5A423A">
              <w:rPr>
                <w:rFonts w:hint="eastAsia"/>
              </w:rPr>
              <w:t>.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t+2…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3.21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From the transve</w:t>
            </w:r>
            <w:r w:rsidRPr="005A423A">
              <w:t>rsality equation [3.18]</w:t>
            </w:r>
          </w:p>
          <w:p w:rsidR="00F4148B" w:rsidRPr="005A423A" w:rsidRDefault="00B805FA" w:rsidP="00CA511D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3.22</m:t>
                    </m:r>
                  </m:e>
                </m:d>
              </m:oMath>
            </m:oMathPara>
          </w:p>
          <w:p w:rsidR="00F4148B" w:rsidRPr="005A423A" w:rsidRDefault="00F4148B" w:rsidP="00CA511D">
            <w:pPr>
              <w:ind w:firstLine="161"/>
            </w:pPr>
            <w:r w:rsidRPr="005A423A">
              <w:rPr>
                <w:rFonts w:hint="eastAsia"/>
              </w:rPr>
              <w:t>Sol</w:t>
            </w:r>
            <w:r w:rsidRPr="005A423A">
              <w:t xml:space="preserve">ving [3.22] gives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5A423A">
              <w:rPr>
                <w:rFonts w:hint="eastAsia"/>
              </w:rPr>
              <w:t>.</w:t>
            </w:r>
          </w:p>
          <w:p w:rsidR="00F4148B" w:rsidRPr="005A423A" w:rsidRDefault="00F4148B" w:rsidP="00CA511D">
            <w:pPr>
              <w:ind w:firstLine="161"/>
            </w:pPr>
          </w:p>
          <w:p w:rsidR="00F4148B" w:rsidRPr="005A423A" w:rsidRDefault="00B805FA" w:rsidP="00CA511D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3.19</m:t>
                    </m:r>
                  </m:e>
                </m:d>
              </m:oMath>
            </m:oMathPara>
          </w:p>
          <w:p w:rsidR="00F4148B" w:rsidRPr="005A423A" w:rsidRDefault="00B805FA" w:rsidP="00CA511D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3.23</m:t>
                    </m:r>
                  </m:e>
                </m:d>
              </m:oMath>
            </m:oMathPara>
          </w:p>
        </w:tc>
      </w:tr>
    </w:tbl>
    <w:p w:rsidR="00F4148B" w:rsidRDefault="00F4148B" w:rsidP="00F4148B">
      <w:pPr>
        <w:ind w:firstLine="161"/>
      </w:pPr>
    </w:p>
    <w:p w:rsidR="00357356" w:rsidRDefault="00357356" w:rsidP="00357356">
      <w:pPr>
        <w:ind w:firstLine="161"/>
      </w:pPr>
    </w:p>
    <w:p w:rsidR="00357356" w:rsidRDefault="00357356" w:rsidP="00357356">
      <w:pPr>
        <w:pStyle w:val="a8"/>
        <w:ind w:left="161"/>
      </w:pPr>
      <w:r>
        <w:rPr>
          <w:rFonts w:hint="eastAsia"/>
        </w:rPr>
        <w:t>Example 4.3-4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356" w:rsidTr="00B805FA">
        <w:tc>
          <w:tcPr>
            <w:tcW w:w="9016" w:type="dxa"/>
          </w:tcPr>
          <w:p w:rsidR="00357356" w:rsidRPr="00CB6137" w:rsidRDefault="00357356" w:rsidP="00B805FA">
            <w:pPr>
              <w:ind w:firstLine="161"/>
            </w:pPr>
            <w:r w:rsidRPr="00CB6137">
              <w:rPr>
                <w:rFonts w:hint="eastAsia"/>
              </w:rPr>
              <w:t>Find the Euler e</w:t>
            </w:r>
            <w:r w:rsidRPr="00CB6137">
              <w:t>quations for the functional</w:t>
            </w:r>
          </w:p>
          <w:p w:rsidR="00357356" w:rsidRPr="00CB6137" w:rsidRDefault="00CB6137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357356" w:rsidRPr="00CB6137" w:rsidRDefault="00357356" w:rsidP="00B805FA">
            <w:pPr>
              <w:ind w:firstLine="161"/>
            </w:pPr>
            <w:r w:rsidRPr="00CB6137">
              <w:t>and determine the relationships required to evaluate the constants of integration. The specified boundary conditions are</w:t>
            </w:r>
          </w:p>
          <w:p w:rsidR="00357356" w:rsidRPr="00CB6137" w:rsidRDefault="00CB6137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 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eqArr>
                  </m:e>
                </m:d>
              </m:oMath>
            </m:oMathPara>
          </w:p>
        </w:tc>
      </w:tr>
      <w:tr w:rsidR="00357356" w:rsidTr="00B805FA">
        <w:tc>
          <w:tcPr>
            <w:tcW w:w="9016" w:type="dxa"/>
          </w:tcPr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357356" w:rsidRPr="00CB6137" w:rsidTr="00B805FA">
              <w:tc>
                <w:tcPr>
                  <w:tcW w:w="4395" w:type="dxa"/>
                </w:tcPr>
                <w:p w:rsidR="00357356" w:rsidRPr="00CB6137" w:rsidRDefault="00B805FA" w:rsidP="00B805FA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=3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4395" w:type="dxa"/>
                </w:tcPr>
                <w:p w:rsidR="00357356" w:rsidRPr="00CB6137" w:rsidRDefault="00B805FA" w:rsidP="00B805FA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</w:tr>
            <w:tr w:rsidR="00357356" w:rsidRPr="00CB6137" w:rsidTr="00B805FA">
              <w:tc>
                <w:tcPr>
                  <w:tcW w:w="4395" w:type="dxa"/>
                </w:tcPr>
                <w:p w:rsidR="00357356" w:rsidRPr="00CB6137" w:rsidRDefault="00B805FA" w:rsidP="00B805FA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395" w:type="dxa"/>
                </w:tcPr>
                <w:p w:rsidR="00357356" w:rsidRPr="00CB6137" w:rsidRDefault="00B805FA" w:rsidP="00B805FA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357356" w:rsidRPr="00CB6137" w:rsidTr="00B805FA">
              <w:tc>
                <w:tcPr>
                  <w:tcW w:w="4395" w:type="dxa"/>
                </w:tcPr>
                <w:p w:rsidR="00357356" w:rsidRPr="00CB6137" w:rsidRDefault="00B805FA" w:rsidP="00B805FA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4395" w:type="dxa"/>
                </w:tcPr>
                <w:p w:rsidR="00357356" w:rsidRPr="00CB6137" w:rsidRDefault="00B805FA" w:rsidP="00B805FA">
                  <w:pPr>
                    <w:ind w:firstLineChars="0" w:firstLine="0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∂g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357356" w:rsidRPr="00CB6137" w:rsidTr="00B805FA">
              <w:tc>
                <w:tcPr>
                  <w:tcW w:w="4395" w:type="dxa"/>
                </w:tcPr>
                <w:p w:rsidR="00357356" w:rsidRPr="00CB6137" w:rsidRDefault="00B805FA" w:rsidP="00B805FA">
                  <w:pPr>
                    <w:ind w:firstLineChars="0" w:firstLine="0"/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  <w:tc>
                <w:tcPr>
                  <w:tcW w:w="4395" w:type="dxa"/>
                </w:tcPr>
                <w:p w:rsidR="00357356" w:rsidRPr="00CB6137" w:rsidRDefault="00CB6137" w:rsidP="00B805FA">
                  <w:pPr>
                    <w:ind w:firstLineChars="0" w:firstLine="0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</w:tr>
          </w:tbl>
          <w:p w:rsidR="00357356" w:rsidRPr="00CB6137" w:rsidRDefault="00B805FA" w:rsidP="00B805FA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  <w:p w:rsidR="00357356" w:rsidRPr="00CB6137" w:rsidRDefault="00B805FA" w:rsidP="00B805FA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  <w:p w:rsidR="00357356" w:rsidRPr="00CB6137" w:rsidRDefault="00B805FA" w:rsidP="00B805FA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=-1</m:t>
                </m:r>
              </m:oMath>
            </m:oMathPara>
          </w:p>
          <w:p w:rsidR="00357356" w:rsidRPr="00CB6137" w:rsidRDefault="00B805FA" w:rsidP="00B805FA">
            <w:pPr>
              <w:ind w:firstLine="161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  <w:p w:rsidR="00357356" w:rsidRPr="00CB6137" w:rsidRDefault="00CB6137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∂g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∂</m:t>
                                    </m:r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e>
                    </m:d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</w:tbl>
    <w:p w:rsidR="00357356" w:rsidRPr="00945B16" w:rsidRDefault="00357356" w:rsidP="00357356">
      <w:pPr>
        <w:ind w:firstLine="161"/>
      </w:pPr>
    </w:p>
    <w:p w:rsidR="00357356" w:rsidRDefault="00357356" w:rsidP="00357356">
      <w:pPr>
        <w:pStyle w:val="a8"/>
        <w:ind w:left="161"/>
      </w:pPr>
      <w:r>
        <w:rPr>
          <w:rFonts w:hint="eastAsia"/>
        </w:rPr>
        <w:t>Example 4.3-5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356" w:rsidTr="00B805FA">
        <w:tc>
          <w:tcPr>
            <w:tcW w:w="9016" w:type="dxa"/>
          </w:tcPr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Find the equation of</w:t>
            </w:r>
            <w:r w:rsidRPr="00401D70">
              <w:t xml:space="preserve"> the curve that is an extremal for the functional</w:t>
            </w:r>
          </w:p>
          <w:p w:rsidR="00357356" w:rsidRPr="00401D70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 xml:space="preserve">for the boundary </w:t>
            </w:r>
            <w:r w:rsidRPr="00401D70">
              <w:t>conditions specified below.</w:t>
            </w:r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(a) What is the extre</w:t>
            </w:r>
            <w:r w:rsidRPr="00401D70">
              <w:t xml:space="preserve">mal if the boundary conditions are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=1, 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=1, 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=2.75</m:t>
              </m:r>
            </m:oMath>
            <w:r w:rsidRPr="00401D70">
              <w:rPr>
                <w:rFonts w:hint="eastAsia"/>
              </w:rPr>
              <w:t>?</w:t>
            </w:r>
          </w:p>
          <w:p w:rsidR="00357356" w:rsidRPr="00401D70" w:rsidRDefault="00357356" w:rsidP="00B805FA">
            <w:pPr>
              <w:ind w:firstLine="161"/>
            </w:pPr>
            <w:r w:rsidRPr="00401D70">
              <w:t xml:space="preserve">(b) Find the extremal curve if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=1,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 w:rsidRPr="00401D70">
              <w:rPr>
                <w:rFonts w:hint="eastAsia"/>
              </w:rPr>
              <w:t xml:space="preserve">,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oMath>
            <w:r w:rsidRPr="00401D70">
              <w:rPr>
                <w:rFonts w:hint="eastAsia"/>
              </w:rPr>
              <w:t xml:space="preserve"> i</w:t>
            </w:r>
            <w:r w:rsidRPr="00401D70">
              <w:t>s free.</w:t>
            </w:r>
          </w:p>
          <w:p w:rsidR="00357356" w:rsidRPr="00401D70" w:rsidRDefault="00357356" w:rsidP="00B805FA">
            <w:pPr>
              <w:ind w:firstLine="161"/>
            </w:pPr>
            <w:r w:rsidRPr="00401D70">
              <w:t xml:space="preserve">(c) Find the extremal curve if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=1, 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  <w:r w:rsidRPr="00401D70">
              <w:rPr>
                <w:rFonts w:hint="eastAsia"/>
              </w:rPr>
              <w:t xml:space="preserve">, and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Pr="00401D70">
              <w:rPr>
                <w:rFonts w:hint="eastAsia"/>
              </w:rPr>
              <w:t xml:space="preserve"> is f</w:t>
            </w:r>
            <w:r w:rsidRPr="00401D70">
              <w:t>ree.</w:t>
            </w:r>
          </w:p>
        </w:tc>
      </w:tr>
      <w:tr w:rsidR="00357356" w:rsidTr="00B805FA">
        <w:tc>
          <w:tcPr>
            <w:tcW w:w="9016" w:type="dxa"/>
          </w:tcPr>
          <w:p w:rsidR="00357356" w:rsidRPr="00401D70" w:rsidRDefault="00B805FA" w:rsidP="00B805FA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:rsidR="00357356" w:rsidRPr="00401D70" w:rsidRDefault="00B805FA" w:rsidP="00B805FA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=t+2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:rsidR="00357356" w:rsidRPr="00401D70" w:rsidRDefault="00B805FA" w:rsidP="00B805FA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=1+2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From</w:t>
            </w:r>
            <w:r w:rsidRPr="00401D70">
              <w:t xml:space="preserve"> [2] and [4], the Euler-Lagrange equation is</w:t>
            </w:r>
          </w:p>
          <w:p w:rsidR="00357356" w:rsidRPr="00401D70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1+2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The solution of the differential e</w:t>
            </w:r>
            <w:r w:rsidRPr="00401D70">
              <w:t>quation [5] has the form</w:t>
            </w:r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+At+B…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(a)</w:t>
            </w:r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=B=1…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+A+1=2.75…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A=2…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8.1</m:t>
                    </m:r>
                  </m:e>
                </m:d>
              </m:oMath>
            </m:oMathPara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+2t+1…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(</w:t>
            </w:r>
            <w:r w:rsidRPr="00401D70">
              <w:t>b)</w:t>
            </w:r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=B=1…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+At+1…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From the transversality equatio</w:t>
            </w:r>
            <w:r w:rsidRPr="00401D70">
              <w:t>n,</w:t>
            </w:r>
          </w:p>
          <w:p w:rsidR="00357356" w:rsidRPr="00401D70" w:rsidRDefault="00B805FA" w:rsidP="00B805FA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=2A=0…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(c)</w:t>
            </w:r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=B=1…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:rsidR="00357356" w:rsidRPr="00401D70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+At+1…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  <w:p w:rsidR="00357356" w:rsidRPr="00401D70" w:rsidRDefault="00357356" w:rsidP="00B805FA">
            <w:pPr>
              <w:ind w:firstLine="161"/>
            </w:pPr>
            <w:r w:rsidRPr="00401D70">
              <w:rPr>
                <w:rFonts w:hint="eastAsia"/>
              </w:rPr>
              <w:t>From the transversality equation,</w:t>
            </w:r>
          </w:p>
          <w:p w:rsidR="00357356" w:rsidRPr="00401D70" w:rsidRDefault="00B805FA" w:rsidP="00B805FA">
            <w:pPr>
              <w:ind w:firstLine="16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</w:tbl>
    <w:p w:rsidR="00357356" w:rsidRDefault="00357356" w:rsidP="00357356">
      <w:pPr>
        <w:ind w:firstLine="161"/>
      </w:pPr>
    </w:p>
    <w:p w:rsidR="00357356" w:rsidRDefault="00357356" w:rsidP="00357356">
      <w:pPr>
        <w:pStyle w:val="2"/>
      </w:pPr>
      <w:r>
        <w:rPr>
          <w:rFonts w:hint="eastAsia"/>
        </w:rPr>
        <w:t>4.4) Piecewi</w:t>
      </w:r>
      <w:r>
        <w:t>se-Smooth Extremals</w:t>
      </w:r>
    </w:p>
    <w:p w:rsidR="00357356" w:rsidRDefault="00357356" w:rsidP="00357356">
      <w:pPr>
        <w:ind w:firstLine="161"/>
        <w:jc w:val="center"/>
      </w:pPr>
      <w:r>
        <w:rPr>
          <w:noProof/>
        </w:rPr>
        <w:drawing>
          <wp:inline distT="0" distB="0" distL="0" distR="0" wp14:anchorId="6DE26898" wp14:editId="21D39305">
            <wp:extent cx="2895600" cy="19621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356" w:rsidRPr="006C2170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J=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6C2170" w:rsidRDefault="00357356" w:rsidP="00357356">
      <w:pPr>
        <w:ind w:firstLine="161"/>
      </w:pPr>
      <w:r w:rsidRPr="006C2170">
        <w:rPr>
          <w:rFonts w:hint="eastAsia"/>
        </w:rPr>
        <w:t xml:space="preserve">We can think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 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6C2170">
        <w:rPr>
          <w:rFonts w:hint="eastAsia"/>
        </w:rPr>
        <w:t xml:space="preserve"> are free</w:t>
      </w:r>
      <w:r w:rsidRPr="006C2170">
        <w:t>.</w:t>
      </w:r>
    </w:p>
    <w:p w:rsidR="00357356" w:rsidRPr="006C2170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</m:sup>
                  </m:sSubSup>
                </m:e>
              </m:d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-δ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den>
          </m:f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-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</m:sup>
                  </m:sSubSup>
                </m:e>
              </m:d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357356" w:rsidRPr="00695073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δJ=δ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-</m:t>
                      </m:r>
                    </m:sup>
                  </m:sSubSup>
                </m:e>
              </m:d>
              <m:r>
                <w:rPr>
                  <w:rFonts w:ascii="Cambria Math" w:eastAsiaTheme="majorEastAsia" w:hAnsi="Cambria Math" w:cstheme="majorBidi"/>
                </w:rPr>
                <m:t>-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</m:acc>
                </m:den>
              </m:f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eastAsiaTheme="majorEastAsia" w:hAnsi="Cambria Math" w:cstheme="majorBidi"/>
                  <w:i/>
                </w:rPr>
              </m:ctrlPr>
            </m:e>
          </m:d>
          <m:r>
            <w:rPr>
              <w:rFonts w:ascii="Cambria Math" w:eastAsiaTheme="majorEastAsia" w:hAnsi="Cambria Math" w:cstheme="majorBidi"/>
            </w:rPr>
            <m:t>δ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-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-</m:t>
                          </m:r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+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+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</m:acc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+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t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ub>
                            <m:sup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+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+</m:t>
                          </m:r>
                        </m:sup>
                      </m:sSubSup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357356" w:rsidRPr="00695073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 xml:space="preserve"> dt</m:t>
              </m:r>
            </m:e>
          </m:nary>
          <m:r>
            <w:rPr>
              <w:rFonts w:ascii="Cambria Math" w:eastAsiaTheme="majorEastAsia" w:hAnsi="Cambria Math" w:cstheme="majorBidi"/>
            </w:rPr>
            <m:t>-</m:t>
          </m:r>
          <m:nary>
            <m:naryPr>
              <m:limLoc m:val="subSup"/>
              <m:ctrlPr>
                <w:rPr>
                  <w:rFonts w:ascii="Cambria Math" w:eastAsiaTheme="majorEastAsia" w:hAnsi="Cambria Math" w:cstheme="majorBidi"/>
                </w:rPr>
              </m:ctrlPr>
            </m:naryPr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f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, 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ajorEastAsia" w:hAnsi="Cambria Math" w:cstheme="majorBidi"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ajorEastAsia" w:hAnsi="Cambria Math" w:cstheme="majorBidi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theme="majorBidi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ajorEastAsia" w:hAnsi="Cambria Math" w:cstheme="majorBidi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theme="majorBidi"/>
                            </w:rPr>
                            <m:t>,t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δx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 xml:space="preserve"> dt</m:t>
              </m:r>
            </m:e>
          </m:nary>
        </m:oMath>
      </m:oMathPara>
    </w:p>
    <w:p w:rsidR="00357356" w:rsidRPr="008F6A5D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357356" w:rsidRDefault="00357356" w:rsidP="00357356">
      <w:pPr>
        <w:ind w:firstLine="161"/>
      </w:pPr>
    </w:p>
    <w:p w:rsidR="00357356" w:rsidRPr="009F3788" w:rsidRDefault="00357356" w:rsidP="00357356">
      <w:pPr>
        <w:ind w:firstLine="161"/>
      </w:pPr>
      <w:r w:rsidRPr="009F3788">
        <w:rPr>
          <w:rFonts w:hint="eastAsia"/>
        </w:rPr>
        <w:t xml:space="preserve">Therefore, </w:t>
      </w:r>
      <w:r w:rsidRPr="009F3788">
        <w:t xml:space="preserve">the three equations below must be satisfied for </w:t>
      </w:r>
      <m:oMath>
        <m:r>
          <m:rPr>
            <m:sty m:val="p"/>
          </m:rPr>
          <w:rPr>
            <w:rFonts w:ascii="Cambria Math" w:hAnsi="Cambria Math"/>
          </w:rPr>
          <m:t>δJ</m:t>
        </m:r>
      </m:oMath>
      <w:r w:rsidRPr="009F3788">
        <w:rPr>
          <w:rFonts w:hint="eastAsia"/>
        </w:rPr>
        <w:t xml:space="preserve"> to be zero.</w:t>
      </w:r>
      <w:r w:rsidRPr="009F3788">
        <w:t xml:space="preserve"> The second and third equations are called the </w:t>
      </w:r>
      <w:proofErr w:type="spellStart"/>
      <w:r w:rsidRPr="009F3788">
        <w:t>Weierstrass</w:t>
      </w:r>
      <w:proofErr w:type="spellEnd"/>
      <w:r w:rsidRPr="009F3788">
        <w:t>-Erdman Corner conditions. When there is more than one corner, the equations must be satisfied at every single corner.</w:t>
      </w:r>
    </w:p>
    <w:p w:rsidR="00357356" w:rsidRPr="009F378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Euler-Lagrange equation</m:t>
          </m:r>
        </m:oMath>
      </m:oMathPara>
    </w:p>
    <w:p w:rsidR="00357356" w:rsidRPr="009F3788" w:rsidRDefault="00B805FA" w:rsidP="00357356">
      <w:pPr>
        <w:ind w:firstLine="16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sub>
          </m:sSub>
        </m:oMath>
      </m:oMathPara>
    </w:p>
    <w:p w:rsidR="00357356" w:rsidRPr="009F3788" w:rsidRDefault="00B805FA" w:rsidP="00357356">
      <w:pPr>
        <w:ind w:firstLine="16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sub>
          </m:sSub>
        </m:oMath>
      </m:oMathPara>
    </w:p>
    <w:p w:rsidR="00357356" w:rsidRPr="009F3788" w:rsidRDefault="00357356" w:rsidP="00357356">
      <w:pPr>
        <w:ind w:firstLine="161"/>
      </w:pPr>
    </w:p>
    <w:p w:rsidR="00357356" w:rsidRPr="009F3788" w:rsidRDefault="00357356" w:rsidP="00357356">
      <w:pPr>
        <w:ind w:firstLine="161"/>
      </w:pPr>
      <w:r w:rsidRPr="009F3788">
        <w:rPr>
          <w:rFonts w:hint="eastAsia"/>
        </w:rPr>
        <w:t>The case above was when</w:t>
      </w:r>
      <w:r w:rsidRPr="009F3788">
        <w:t xml:space="preserve"> </w:t>
      </w:r>
      <m:oMath>
        <m:r>
          <m:rPr>
            <m:sty m:val="p"/>
          </m:rPr>
          <w:rPr>
            <w:rFonts w:ascii="Cambria Math" w:hAnsi="Cambria Math"/>
          </w:rPr>
          <m:t>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9F3788"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9F3788">
        <w:rPr>
          <w:rFonts w:hint="eastAsia"/>
        </w:rPr>
        <w:t xml:space="preserve"> </w:t>
      </w:r>
      <w:r w:rsidRPr="009F3788">
        <w:t>are</w:t>
      </w:r>
      <w:r w:rsidRPr="009F3788">
        <w:rPr>
          <w:rFonts w:hint="eastAsia"/>
        </w:rPr>
        <w:t xml:space="preserve"> not related.</w:t>
      </w:r>
      <w:r w:rsidRPr="009F3788">
        <w:t xml:space="preserve"> However, the situation changes when they are related. If they are related by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=θ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9F3788">
        <w:rPr>
          <w:rFonts w:hint="eastAsia"/>
        </w:rPr>
        <w:t>, the three equatio</w:t>
      </w:r>
      <w:r w:rsidRPr="009F3788">
        <w:t>ns below must be satisfied.</w:t>
      </w:r>
    </w:p>
    <w:p w:rsidR="00357356" w:rsidRPr="009F378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Euler-Lagrange equation</m:t>
          </m:r>
        </m:oMath>
      </m:oMathPara>
    </w:p>
    <w:p w:rsidR="00357356" w:rsidRPr="000A57FE" w:rsidRDefault="00B805FA" w:rsidP="00357356">
      <w:pPr>
        <w:ind w:firstLine="16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</m:e>
                  </m:d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b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</m:e>
                  </m:d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bSup>
            </m:sub>
          </m:sSub>
        </m:oMath>
      </m:oMathPara>
    </w:p>
    <w:p w:rsidR="00357356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:rsidR="00357356" w:rsidRPr="009F3788" w:rsidRDefault="00357356" w:rsidP="00357356">
      <w:pPr>
        <w:ind w:firstLine="161"/>
      </w:pPr>
    </w:p>
    <w:p w:rsidR="00357356" w:rsidRDefault="00357356" w:rsidP="00357356">
      <w:pPr>
        <w:pStyle w:val="a8"/>
        <w:ind w:left="161"/>
      </w:pPr>
      <w:r>
        <w:rPr>
          <w:rFonts w:hint="eastAsia"/>
        </w:rPr>
        <w:t>Theorem</w:t>
      </w:r>
    </w:p>
    <w:p w:rsidR="00357356" w:rsidRDefault="00357356" w:rsidP="00357356">
      <w:pPr>
        <w:pStyle w:val="a3"/>
        <w:ind w:left="321" w:right="321" w:firstLine="143"/>
      </w:pPr>
      <w:r>
        <w:rPr>
          <w:rFonts w:hint="eastAsia"/>
        </w:rPr>
        <w:t xml:space="preserve">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≠0</m:t>
        </m:r>
      </m:oMath>
      <w:r>
        <w:t xml:space="preserve"> for all </w:t>
      </w:r>
      <m:oMath>
        <m:r>
          <m:rPr>
            <m:sty m:val="p"/>
          </m:rPr>
          <w:rPr>
            <w:rFonts w:ascii="Cambria Math" w:hAnsi="Cambria Math"/>
          </w:rPr>
          <m:t>x, ẋ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t</m:t>
        </m:r>
      </m:oMath>
      <w:r>
        <w:rPr>
          <w:rFonts w:hint="eastAsia"/>
        </w:rPr>
        <w:t xml:space="preserve"> </w:t>
      </w:r>
      <w:r>
        <w:t xml:space="preserve">in the domain of </w:t>
      </w:r>
      <m:oMath>
        <m:r>
          <m:rPr>
            <m:sty m:val="p"/>
          </m:rPr>
          <w:rPr>
            <w:rFonts w:ascii="Cambria Math" w:hAnsi="Cambria Math"/>
          </w:rPr>
          <m:t>g</m:t>
        </m:r>
      </m:oMath>
      <w:r>
        <w:rPr>
          <w:rFonts w:hint="eastAsia"/>
        </w:rPr>
        <w:t xml:space="preserve">, then no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 xml:space="preserve"> with a</w:t>
      </w:r>
      <w:r>
        <w:t xml:space="preserve"> corner can extremize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rPr>
          <w:rFonts w:hint="eastAsia"/>
        </w:rPr>
        <w:t>.</w:t>
      </w:r>
    </w:p>
    <w:p w:rsidR="00357356" w:rsidRDefault="00357356" w:rsidP="00357356">
      <w:pPr>
        <w:pStyle w:val="a4"/>
        <w:ind w:left="321" w:right="321" w:firstLine="143"/>
      </w:pPr>
      <m:oMath>
        <m:r>
          <m:rPr>
            <m:sty m:val="p"/>
          </m:rPr>
          <w:rPr>
            <w:rFonts w:ascii="Cambria Math" w:hAnsi="Cambria Math"/>
          </w:rPr>
          <m:t>g</m:t>
        </m:r>
      </m:oMath>
      <w:r>
        <w:rPr>
          <w:rFonts w:hint="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</m:oMath>
      <w:r>
        <w:rPr>
          <w:rFonts w:hint="eastAsia"/>
        </w:rPr>
        <w:t xml:space="preserve"> are both smooth functions. </w:t>
      </w:r>
      <w:r>
        <w:t xml:space="preserve">Suppose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 xml:space="preserve"> has a corner at </w:t>
      </w:r>
      <m:oMath>
        <m:r>
          <m:rPr>
            <m:sty m:val="p"/>
          </m:rP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. </w:t>
      </w:r>
      <w:r>
        <w:t xml:space="preserve">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e>
        </m:d>
        <m: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</m:e>
        </m:d>
      </m:oMath>
      <w:r>
        <w:rPr>
          <w:rFonts w:hint="eastAsia"/>
        </w:rPr>
        <w:t>.</w:t>
      </w:r>
      <w:r>
        <w:t xml:space="preserve"> Let </w:t>
      </w:r>
      <m:oMath>
        <m:r>
          <m:rPr>
            <m:sty m:val="p"/>
          </m:rP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e>
        </m:d>
      </m:oMath>
      <w:r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</m:e>
        </m:d>
      </m:oMath>
      <w:r>
        <w:rPr>
          <w:rFonts w:hint="eastAsia"/>
        </w:rPr>
        <w:t>.</w:t>
      </w:r>
    </w:p>
    <w:p w:rsidR="00357356" w:rsidRDefault="00357356" w:rsidP="00357356">
      <w:pPr>
        <w:pStyle w:val="a4"/>
        <w:ind w:left="321" w:right="321" w:firstLine="143"/>
      </w:pPr>
      <w:r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f≡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</m:sub>
        </m:sSub>
      </m:oMath>
      <w:r>
        <w:rPr>
          <w:rFonts w:hint="eastAsia"/>
        </w:rPr>
        <w:t xml:space="preserve"> </w:t>
      </w:r>
      <w:r>
        <w:t xml:space="preserve">is smooth, so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</m:oMath>
      <w:r>
        <w:rPr>
          <w:rFonts w:hint="eastAsia"/>
        </w:rPr>
        <w:t>.</w:t>
      </w:r>
    </w:p>
    <w:p w:rsidR="00357356" w:rsidRDefault="00357356" w:rsidP="00357356">
      <w:pPr>
        <w:pStyle w:val="a4"/>
        <w:ind w:left="321" w:right="321" w:firstLine="143"/>
      </w:pPr>
      <w:r>
        <w:t xml:space="preserve">From the mean value theorem, there exists 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>
        <w:rPr>
          <w:rFonts w:hint="eastAsia"/>
        </w:rPr>
        <w:t xml:space="preserve"> between 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>
        <w:rPr>
          <w:rFonts w:hint="eastAsia"/>
        </w:rPr>
        <w:t xml:space="preserve"> such that</w:t>
      </w:r>
    </w:p>
    <w:p w:rsidR="00357356" w:rsidRPr="00BB468B" w:rsidRDefault="00B805FA" w:rsidP="00357356">
      <w:pPr>
        <w:pStyle w:val="a4"/>
        <w:ind w:left="321" w:right="321" w:firstLine="14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b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=ϵ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b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=ϵ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-f(a)</m:t>
          </m:r>
        </m:oMath>
      </m:oMathPara>
    </w:p>
    <w:p w:rsidR="00357356" w:rsidRDefault="00357356" w:rsidP="00357356">
      <w:pPr>
        <w:pStyle w:val="a4"/>
        <w:ind w:left="321" w:right="321" w:firstLine="143"/>
      </w:pPr>
      <w:r>
        <w:rPr>
          <w:rFonts w:hint="eastAsia"/>
        </w:rPr>
        <w:t xml:space="preserve">However,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, so </w:t>
      </w:r>
      <w:r>
        <w:t xml:space="preserve">either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  <m:sub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=ϵ</m:t>
            </m:r>
          </m:sub>
        </m:sSub>
      </m:oMath>
      <w:r>
        <w:rPr>
          <w:rFonts w:hint="eastAsia"/>
        </w:rPr>
        <w:t xml:space="preserve"> 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b-a</m:t>
            </m:r>
          </m:e>
        </m:d>
      </m:oMath>
      <w:r>
        <w:rPr>
          <w:rFonts w:hint="eastAsia"/>
        </w:rPr>
        <w:t xml:space="preserve"> must equal to zero. </w:t>
      </w:r>
      <w:r>
        <w:t xml:space="preserve">But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≠0</m:t>
        </m:r>
      </m:oMath>
      <w:r>
        <w:t xml:space="preserve">, so </w:t>
      </w:r>
      <m:oMath>
        <m:r>
          <m:rPr>
            <m:sty m:val="p"/>
          </m:rPr>
          <w:rPr>
            <w:rFonts w:ascii="Cambria Math" w:hAnsi="Cambria Math"/>
          </w:rPr>
          <m:t>b-a=0</m:t>
        </m:r>
      </m:oMath>
      <w:r>
        <w:rPr>
          <w:rFonts w:hint="eastAsia"/>
        </w:rPr>
        <w:t xml:space="preserve">. But then, it contradicts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e>
        </m:d>
        <m:r>
          <w:rPr>
            <w:rFonts w:ascii="Cambria Math" w:hAnsi="Cambria Math"/>
          </w:rPr>
          <m:t>≠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</m:e>
        </m:d>
      </m:oMath>
      <w:r>
        <w:rPr>
          <w:rFonts w:hint="eastAsia"/>
        </w:rP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 xml:space="preserve"> has a corner at </w:t>
      </w:r>
      <m:oMath>
        <m:r>
          <m:rPr>
            <m:sty m:val="p"/>
          </m:rP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.</w:t>
      </w:r>
      <w:r>
        <w:t xml:space="preserve"> Therefore,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 xml:space="preserve"> must not have a corner at all.</w:t>
      </w:r>
    </w:p>
    <w:p w:rsidR="00357356" w:rsidRDefault="00357356" w:rsidP="00357356">
      <w:pPr>
        <w:pStyle w:val="a3"/>
        <w:ind w:left="321" w:right="321" w:firstLine="143"/>
      </w:pPr>
    </w:p>
    <w:p w:rsidR="00357356" w:rsidRDefault="00357356" w:rsidP="00357356">
      <w:pPr>
        <w:pStyle w:val="a3"/>
        <w:ind w:left="321" w:right="321" w:firstLine="143"/>
      </w:pPr>
    </w:p>
    <w:p w:rsidR="00357356" w:rsidRDefault="00357356" w:rsidP="00357356">
      <w:pPr>
        <w:pStyle w:val="2"/>
      </w:pPr>
      <w:r>
        <w:rPr>
          <w:rFonts w:hint="eastAsia"/>
        </w:rPr>
        <w:t>4.5) Constrained Extrema</w:t>
      </w:r>
    </w:p>
    <w:p w:rsidR="00357356" w:rsidRDefault="00357356" w:rsidP="00357356">
      <w:pPr>
        <w:pStyle w:val="3"/>
        <w:ind w:left="482"/>
      </w:pPr>
      <w:r>
        <w:rPr>
          <w:rFonts w:hint="eastAsia"/>
        </w:rPr>
        <w:t>Point (path) Constraints</w:t>
      </w:r>
    </w:p>
    <w:p w:rsidR="00357356" w:rsidRPr="00C82718" w:rsidRDefault="00357356" w:rsidP="00357356">
      <w:pPr>
        <w:ind w:firstLine="161"/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C82718">
        <w:rPr>
          <w:rFonts w:asciiTheme="majorHAnsi" w:hAnsiTheme="majorHAnsi" w:hint="eastAsia"/>
        </w:rPr>
        <w:t xml:space="preserve"> </w:t>
      </w:r>
      <w:r w:rsidRPr="00C82718">
        <w:t xml:space="preserve">are given and there exists a constraint </w:t>
      </w:r>
      <m:oMath>
        <m:r>
          <m:rPr>
            <m:sty m:val="p"/>
          </m:rPr>
          <w:rPr>
            <w:rFonts w:ascii="Cambria Math" w:eastAsiaTheme="majorEastAsia" w:hAnsi="Cambria Math" w:cstheme="majorBidi"/>
          </w:rPr>
          <m:t>f</m:t>
        </m:r>
        <m:d>
          <m:dPr>
            <m:ctrlPr>
              <w:rPr>
                <w:rFonts w:ascii="Cambria Math" w:eastAsiaTheme="majorEastAsia" w:hAnsi="Cambria Math" w:cstheme="majorBidi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x,t</m:t>
            </m:r>
          </m:e>
        </m:d>
        <m:r>
          <m:rPr>
            <m:sty m:val="p"/>
          </m:rPr>
          <w:rPr>
            <w:rFonts w:ascii="Cambria Math" w:eastAsiaTheme="majorEastAsia" w:hAnsi="Cambria Math" w:cstheme="majorBidi"/>
          </w:rPr>
          <m:t>=0</m:t>
        </m:r>
      </m:oMath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ind w:firstLine="161"/>
      </w:pPr>
      <w:r w:rsidRPr="00C82718">
        <w:t>We introduce the augmented functional.</w:t>
      </w:r>
    </w:p>
    <w:p w:rsidR="00357356" w:rsidRPr="00C82718" w:rsidRDefault="00B805FA" w:rsidP="00357356">
      <w:pPr>
        <w:ind w:firstLine="164"/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x,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+Λ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x,t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ind w:firstLine="161"/>
      </w:pPr>
      <w:r w:rsidRPr="00C82718">
        <w:rPr>
          <w:rFonts w:hint="eastAsia"/>
        </w:rPr>
        <w:t>T</w:t>
      </w:r>
      <w:r w:rsidRPr="00C82718">
        <w:t xml:space="preserve">he conditions for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Pr="00C82718">
        <w:rPr>
          <w:rFonts w:hint="eastAsia"/>
        </w:rPr>
        <w:t xml:space="preserve"> </w:t>
      </w:r>
      <w:r w:rsidRPr="00C82718">
        <w:t>are</w:t>
      </w:r>
    </w:p>
    <w:p w:rsidR="00357356" w:rsidRPr="00C82718" w:rsidRDefault="00B805FA" w:rsidP="00357356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+Λ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357356" w:rsidRPr="00C82718" w:rsidRDefault="00357356" w:rsidP="00357356">
      <w:pPr>
        <w:ind w:firstLine="164"/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f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x,t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=0</m:t>
          </m:r>
        </m:oMath>
      </m:oMathPara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pStyle w:val="3"/>
        <w:ind w:left="482"/>
      </w:pPr>
      <w:r w:rsidRPr="00C82718">
        <w:rPr>
          <w:rFonts w:hint="eastAsia"/>
        </w:rPr>
        <w:t>Differential Eq</w:t>
      </w:r>
      <w:r w:rsidRPr="00C82718">
        <w:t>uation Constraints</w:t>
      </w:r>
    </w:p>
    <w:p w:rsidR="00357356" w:rsidRPr="00C82718" w:rsidRDefault="00357356" w:rsidP="00357356">
      <w:pPr>
        <w:ind w:firstLine="161"/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C82718">
        <w:rPr>
          <w:rFonts w:asciiTheme="majorHAnsi" w:hAnsiTheme="majorHAnsi" w:hint="eastAsia"/>
        </w:rPr>
        <w:t xml:space="preserve"> </w:t>
      </w:r>
      <w:r w:rsidRPr="00C82718">
        <w:t xml:space="preserve">are given and there exists a constraint </w:t>
      </w:r>
      <m:oMath>
        <m:r>
          <m:rPr>
            <m:sty m:val="p"/>
          </m:rPr>
          <w:rPr>
            <w:rFonts w:ascii="Cambria Math" w:eastAsiaTheme="majorEastAsia" w:hAnsi="Cambria Math" w:cstheme="majorBidi"/>
          </w:rPr>
          <m:t>f</m:t>
        </m:r>
        <m:d>
          <m:dPr>
            <m:ctrlPr>
              <w:rPr>
                <w:rFonts w:ascii="Cambria Math" w:eastAsiaTheme="majorEastAsia" w:hAnsi="Cambria Math" w:cstheme="majorBidi"/>
              </w:rPr>
            </m:ctrlPr>
          </m:dPr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x,</m:t>
            </m:r>
            <m:acc>
              <m:accPr>
                <m:chr m:val="̇"/>
                <m:ctrlPr>
                  <w:rPr>
                    <w:rFonts w:ascii="Cambria Math" w:eastAsiaTheme="majorEastAsia" w:hAnsi="Cambria Math" w:cstheme="majorBidi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, t</m:t>
            </m:r>
          </m:e>
        </m:d>
        <m:r>
          <m:rPr>
            <m:sty m:val="p"/>
          </m:rPr>
          <w:rPr>
            <w:rFonts w:ascii="Cambria Math" w:eastAsiaTheme="majorEastAsia" w:hAnsi="Cambria Math" w:cstheme="majorBidi"/>
          </w:rPr>
          <m:t>=0</m:t>
        </m:r>
      </m:oMath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ind w:firstLine="161"/>
      </w:pPr>
      <w:r w:rsidRPr="00C82718">
        <w:t>We introduce the augmented functional.</w:t>
      </w:r>
    </w:p>
    <w:p w:rsidR="00357356" w:rsidRPr="00C82718" w:rsidRDefault="00B805FA" w:rsidP="00357356">
      <w:pPr>
        <w:ind w:firstLine="164"/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x,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+Λ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x,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 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ind w:firstLine="161"/>
      </w:pPr>
      <w:r w:rsidRPr="00C82718">
        <w:rPr>
          <w:rFonts w:hint="eastAsia"/>
        </w:rPr>
        <w:t>T</w:t>
      </w:r>
      <w:r w:rsidRPr="00C82718">
        <w:t xml:space="preserve">he conditions for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Pr="00C82718">
        <w:rPr>
          <w:rFonts w:hint="eastAsia"/>
        </w:rPr>
        <w:t xml:space="preserve"> </w:t>
      </w:r>
      <w:r w:rsidRPr="00C82718">
        <w:t>are</w:t>
      </w:r>
    </w:p>
    <w:p w:rsidR="00357356" w:rsidRPr="00C82718" w:rsidRDefault="00B805FA" w:rsidP="00357356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+Λ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+Λ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357356" w:rsidRPr="00C82718" w:rsidRDefault="00357356" w:rsidP="00357356">
      <w:pPr>
        <w:ind w:firstLine="164"/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f</m:t>
          </m:r>
          <m:d>
            <m:dPr>
              <m:ctrlPr>
                <w:rPr>
                  <w:rFonts w:ascii="Cambria Math" w:eastAsiaTheme="majorEastAsia" w:hAnsi="Cambria Math" w:cstheme="majorBidi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x,</m:t>
              </m:r>
              <m:acc>
                <m:accPr>
                  <m:chr m:val="̇"/>
                  <m:ctrlPr>
                    <w:rPr>
                      <w:rFonts w:ascii="Cambria Math" w:eastAsiaTheme="majorEastAsia" w:hAnsi="Cambria Math" w:cstheme="majorBidi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, t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=0</m:t>
          </m:r>
        </m:oMath>
      </m:oMathPara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pStyle w:val="3"/>
        <w:ind w:left="482"/>
      </w:pPr>
      <w:r w:rsidRPr="00C82718">
        <w:rPr>
          <w:rFonts w:hint="eastAsia"/>
        </w:rPr>
        <w:t>Isoperimetric Constraints</w:t>
      </w:r>
    </w:p>
    <w:p w:rsidR="00357356" w:rsidRPr="00C82718" w:rsidRDefault="00357356" w:rsidP="00357356">
      <w:pPr>
        <w:ind w:firstLine="161"/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C82718">
        <w:rPr>
          <w:rFonts w:asciiTheme="majorHAnsi" w:hAnsiTheme="majorHAnsi" w:hint="eastAsia"/>
        </w:rPr>
        <w:t xml:space="preserve"> </w:t>
      </w:r>
      <w:r w:rsidRPr="00C82718">
        <w:t xml:space="preserve">are given and there exists a constraint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sup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x,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,t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dt</m:t>
            </m:r>
          </m:e>
        </m:nary>
        <m:r>
          <m:rPr>
            <m:sty m:val="p"/>
          </m:rPr>
          <w:rPr>
            <w:rFonts w:ascii="Cambria Math" w:hAnsi="Cambria Math"/>
          </w:rPr>
          <m:t>=c</m:t>
        </m:r>
      </m:oMath>
      <w:r w:rsidRPr="00C82718">
        <w:rPr>
          <w:rFonts w:hint="eastAsia"/>
        </w:rPr>
        <w:t>.</w:t>
      </w:r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ind w:firstLine="161"/>
      </w:pPr>
      <w:r w:rsidRPr="00C82718"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x,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,t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dt</m:t>
            </m:r>
          </m:e>
        </m:nary>
      </m:oMath>
      <w:r w:rsidRPr="00C82718">
        <w:rPr>
          <w:rFonts w:hint="eastAsia"/>
        </w:rPr>
        <w:t xml:space="preserve">. </w:t>
      </w:r>
      <w:r w:rsidRPr="00C82718">
        <w:t xml:space="preserve">Then, </w:t>
      </w:r>
      <m:oMath>
        <m:r>
          <m:rPr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C82718"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=c</m:t>
        </m:r>
      </m:oMath>
      <w:r w:rsidRPr="00C82718">
        <w:rPr>
          <w:rFonts w:hint="eastAsia"/>
        </w:rPr>
        <w:t>.</w:t>
      </w:r>
    </w:p>
    <w:p w:rsidR="00357356" w:rsidRPr="00C82718" w:rsidRDefault="00357356" w:rsidP="00357356">
      <w:pPr>
        <w:ind w:firstLine="161"/>
      </w:pPr>
      <w:r w:rsidRPr="00C82718"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,t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,t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C82718">
        <w:rPr>
          <w:rFonts w:hint="eastAsia"/>
        </w:rPr>
        <w:t xml:space="preserve">. </w:t>
      </w:r>
      <w:r w:rsidRPr="00C82718">
        <w:t xml:space="preserve">This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C82718">
        <w:rPr>
          <w:rFonts w:hint="eastAsia"/>
        </w:rPr>
        <w:t xml:space="preserve"> will be </w:t>
      </w:r>
      <w:r w:rsidRPr="00C82718">
        <w:t>the constraint.</w:t>
      </w:r>
    </w:p>
    <w:p w:rsidR="00357356" w:rsidRPr="00C82718" w:rsidRDefault="00357356" w:rsidP="00357356">
      <w:pPr>
        <w:ind w:firstLine="161"/>
      </w:pPr>
    </w:p>
    <w:p w:rsidR="00357356" w:rsidRPr="00C82718" w:rsidRDefault="00B805FA" w:rsidP="00357356">
      <w:pPr>
        <w:ind w:firstLine="16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x,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+Λ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x,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δz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+Λ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δz+fδΛ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+Λ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δx-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</m:acc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δz+fδΛ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</m:oMath>
      </m:oMathPara>
    </w:p>
    <w:p w:rsidR="00357356" w:rsidRPr="00C82718" w:rsidRDefault="00357356" w:rsidP="00357356">
      <w:pPr>
        <w:ind w:firstLine="161"/>
      </w:pPr>
    </w:p>
    <w:p w:rsidR="00357356" w:rsidRPr="00C82718" w:rsidRDefault="00357356" w:rsidP="00357356">
      <w:pPr>
        <w:ind w:firstLine="161"/>
      </w:pPr>
      <w:r w:rsidRPr="00C82718">
        <w:rPr>
          <w:rFonts w:hint="eastAsia"/>
        </w:rPr>
        <w:t xml:space="preserve">The </w:t>
      </w:r>
      <w:r w:rsidRPr="00C82718">
        <w:t xml:space="preserve">conditions for </w:t>
      </w:r>
      <m:oMath>
        <m:r>
          <m:rPr>
            <m:sty m:val="p"/>
          </m:rPr>
          <w:rPr>
            <w:rFonts w:ascii="Cambria Math" w:hAnsi="Cambria Math"/>
          </w:rPr>
          <m:t>δJ=0</m:t>
        </m:r>
      </m:oMath>
      <w:r w:rsidRPr="00C82718">
        <w:t xml:space="preserve"> are</w:t>
      </w:r>
    </w:p>
    <w:p w:rsidR="00357356" w:rsidRPr="00C82718" w:rsidRDefault="00B805FA" w:rsidP="00357356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+Λ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+Λ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357356" w:rsidRPr="00C82718" w:rsidRDefault="00B805FA" w:rsidP="00357356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=0→Λ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=constant</m:t>
          </m:r>
        </m:oMath>
      </m:oMathPara>
    </w:p>
    <w:p w:rsidR="00357356" w:rsidRPr="00C82718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f=0→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,t</m:t>
              </m:r>
            </m:e>
          </m:d>
        </m:oMath>
      </m:oMathPara>
    </w:p>
    <w:p w:rsidR="00357356" w:rsidRPr="00C82718" w:rsidRDefault="00357356" w:rsidP="00357356">
      <w:pPr>
        <w:ind w:firstLine="161"/>
      </w:pPr>
    </w:p>
    <w:p w:rsidR="00357356" w:rsidRDefault="00357356" w:rsidP="00357356">
      <w:pPr>
        <w:ind w:firstLine="161"/>
      </w:pPr>
    </w:p>
    <w:p w:rsidR="00357356" w:rsidRDefault="00357356" w:rsidP="00357356">
      <w:pPr>
        <w:pStyle w:val="2"/>
      </w:pPr>
      <w:r>
        <w:rPr>
          <w:rFonts w:hint="eastAsia"/>
        </w:rPr>
        <w:t>Plus) Second Variati</w:t>
      </w:r>
      <w:r>
        <w:t>on and Sufficient Conditions</w:t>
      </w:r>
    </w:p>
    <w:p w:rsidR="00357356" w:rsidRDefault="00357356" w:rsidP="00357356">
      <w:pPr>
        <w:pStyle w:val="a8"/>
        <w:ind w:left="161"/>
      </w:pPr>
      <w:r>
        <w:rPr>
          <w:rFonts w:hint="eastAsia"/>
        </w:rPr>
        <w:t xml:space="preserve">Theorem </w:t>
      </w:r>
      <w:r>
        <w:t>1</w:t>
      </w:r>
    </w:p>
    <w:p w:rsidR="00357356" w:rsidRDefault="00357356" w:rsidP="00357356">
      <w:pPr>
        <w:pStyle w:val="a3"/>
        <w:ind w:left="321" w:right="321" w:firstLine="143"/>
      </w:pPr>
      <w:r>
        <w:rPr>
          <w:rFonts w:hint="eastAsia"/>
        </w:rPr>
        <w:t>A necessary co</w:t>
      </w:r>
      <w:r>
        <w:t xml:space="preserve">ndition for the functional </w:t>
      </w:r>
      <m:oMath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>
        <w:rPr>
          <w:rFonts w:hint="eastAsia"/>
        </w:rPr>
        <w:t xml:space="preserve"> to have a minimum f</w:t>
      </w:r>
      <w:r>
        <w:t xml:space="preserve">or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 xml:space="preserve"> is that</w:t>
      </w:r>
    </w:p>
    <w:p w:rsidR="00357356" w:rsidRPr="004C5218" w:rsidRDefault="00B805FA" w:rsidP="00357356">
      <w:pPr>
        <w:pStyle w:val="a3"/>
        <w:ind w:left="321" w:right="321" w:firstLine="143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δx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≥0</m:t>
          </m:r>
        </m:oMath>
      </m:oMathPara>
    </w:p>
    <w:p w:rsidR="00357356" w:rsidRDefault="00357356" w:rsidP="00357356">
      <w:pPr>
        <w:ind w:firstLine="161"/>
      </w:pPr>
    </w:p>
    <w:p w:rsidR="00357356" w:rsidRPr="00262B3B" w:rsidRDefault="00357356" w:rsidP="00357356">
      <w:pPr>
        <w:pStyle w:val="a4"/>
        <w:ind w:left="321" w:right="321" w:firstLine="143"/>
      </w:pPr>
      <w:proofErr w:type="gramStart"/>
      <w:r w:rsidRPr="00262B3B">
        <w:rPr>
          <w:rFonts w:hint="eastAsia"/>
        </w:rPr>
        <w:t>By de</w:t>
      </w:r>
      <w:r w:rsidRPr="00262B3B">
        <w:t>finition, we</w:t>
      </w:r>
      <w:proofErr w:type="gramEnd"/>
      <w:r w:rsidRPr="00262B3B">
        <w:t xml:space="preserve"> have</w:t>
      </w:r>
    </w:p>
    <w:p w:rsidR="00357356" w:rsidRPr="00262B3B" w:rsidRDefault="00357356" w:rsidP="00357356">
      <w:pPr>
        <w:pStyle w:val="a4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357356" w:rsidRPr="00262B3B" w:rsidRDefault="00357356" w:rsidP="00357356">
      <w:pPr>
        <w:pStyle w:val="a4"/>
        <w:ind w:left="321" w:right="321" w:firstLine="143"/>
      </w:pPr>
      <w:r w:rsidRPr="00262B3B">
        <w:t>W</w:t>
      </w:r>
      <w:r w:rsidRPr="00262B3B">
        <w:rPr>
          <w:rFonts w:hint="eastAsia"/>
        </w:rPr>
        <w:t xml:space="preserve">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x,δx</m:t>
            </m:r>
          </m:e>
        </m:d>
        <m:r>
          <m:rPr>
            <m:sty m:val="p"/>
          </m:rPr>
          <w:rPr>
            <w:rFonts w:ascii="Cambria Math" w:hAnsi="Cambria Math"/>
          </w:rPr>
          <m:t>→0</m:t>
        </m:r>
      </m:oMath>
      <w:r w:rsidRPr="00262B3B">
        <w:rPr>
          <w:rFonts w:hint="eastAsia"/>
        </w:rPr>
        <w:t xml:space="preserve"> as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r>
          <m:rPr>
            <m:sty m:val="p"/>
          </m:rPr>
          <w:rPr>
            <w:rFonts w:ascii="Cambria Math" w:hAnsi="Cambria Math"/>
          </w:rPr>
          <m:t>→0</m:t>
        </m:r>
      </m:oMath>
      <w:r w:rsidRPr="00262B3B">
        <w:rPr>
          <w:rFonts w:hint="eastAsia"/>
        </w:rPr>
        <w:t>.</w:t>
      </w:r>
    </w:p>
    <w:p w:rsidR="00357356" w:rsidRPr="00262B3B" w:rsidRDefault="00357356" w:rsidP="00357356">
      <w:pPr>
        <w:pStyle w:val="a4"/>
        <w:ind w:left="321" w:right="321" w:firstLine="143"/>
      </w:pPr>
    </w:p>
    <w:p w:rsidR="00357356" w:rsidRPr="00262B3B" w:rsidRDefault="00357356" w:rsidP="00357356">
      <w:pPr>
        <w:pStyle w:val="a4"/>
        <w:ind w:left="321" w:right="321" w:firstLine="143"/>
      </w:pPr>
      <w:r w:rsidRPr="00262B3B">
        <w:t xml:space="preserve">According to the Fundamental Theorem of the Calculus of Variation, for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262B3B">
        <w:rPr>
          <w:rFonts w:hint="eastAsia"/>
        </w:rPr>
        <w:t>,</w:t>
      </w:r>
      <w:r w:rsidRPr="00262B3B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x,δx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Pr="00262B3B">
        <w:rPr>
          <w:rFonts w:hint="eastAsia"/>
        </w:rPr>
        <w:t>.</w:t>
      </w:r>
    </w:p>
    <w:p w:rsidR="00357356" w:rsidRPr="00262B3B" w:rsidRDefault="00357356" w:rsidP="00357356">
      <w:pPr>
        <w:pStyle w:val="a4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357356" w:rsidRPr="00262B3B" w:rsidRDefault="00357356" w:rsidP="00357356">
      <w:pPr>
        <w:pStyle w:val="a4"/>
        <w:ind w:left="321" w:right="321" w:firstLine="143"/>
      </w:pPr>
      <w:r w:rsidRPr="00262B3B">
        <w:rPr>
          <w:rFonts w:hint="eastAsia"/>
        </w:rPr>
        <w:t>For su</w:t>
      </w:r>
      <w:r w:rsidRPr="00262B3B">
        <w:t xml:space="preserve">fficiently small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</m:oMath>
      <w:r w:rsidRPr="00262B3B">
        <w:rPr>
          <w:rFonts w:hint="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sign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x,δx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=sign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J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x,δx</m:t>
                </m:r>
              </m:e>
            </m:d>
          </m:e>
        </m:d>
      </m:oMath>
      <w:r w:rsidRPr="00262B3B">
        <w:rPr>
          <w:rFonts w:hint="eastAsia"/>
        </w:rPr>
        <w:t>.</w:t>
      </w:r>
    </w:p>
    <w:p w:rsidR="00357356" w:rsidRPr="00262B3B" w:rsidRDefault="00357356" w:rsidP="00357356">
      <w:pPr>
        <w:pStyle w:val="a4"/>
        <w:ind w:left="321" w:right="321" w:firstLine="143"/>
      </w:pPr>
    </w:p>
    <w:p w:rsidR="00357356" w:rsidRPr="00262B3B" w:rsidRDefault="00357356" w:rsidP="00357356">
      <w:pPr>
        <w:pStyle w:val="a4"/>
        <w:ind w:left="321" w:right="321" w:firstLine="143"/>
      </w:pPr>
      <w:r w:rsidRPr="00262B3B">
        <w:t xml:space="preserve">Now suppose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x,δ</m:t>
            </m:r>
            <m:sSub>
              <m:sSubPr>
                <m:ctrlPr>
                  <w:rPr>
                    <w:rFonts w:ascii="Cambria Math" w:hAnsi="Cambria Math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&lt;0</m:t>
        </m:r>
      </m:oMath>
      <w:r w:rsidRPr="00262B3B">
        <w:rPr>
          <w:rFonts w:hint="eastAsia"/>
        </w:rPr>
        <w:t xml:space="preserve"> for</w:t>
      </w:r>
      <w:r w:rsidRPr="00262B3B">
        <w:t xml:space="preserve"> some admissible </w:t>
      </w:r>
      <m:oMath>
        <m:r>
          <m:rPr>
            <m:sty m:val="b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0</m:t>
            </m:r>
          </m:sub>
        </m:sSub>
      </m:oMath>
      <w:r w:rsidRPr="00262B3B">
        <w:rPr>
          <w:rFonts w:hint="eastAsia"/>
        </w:rPr>
        <w:t>.</w:t>
      </w:r>
      <w:r w:rsidRPr="00262B3B">
        <w:t xml:space="preserve"> Then, for any </w:t>
      </w:r>
      <m:oMath>
        <m:r>
          <m:rPr>
            <m:sty m:val="p"/>
          </m:rPr>
          <w:rPr>
            <w:rFonts w:ascii="Cambria Math" w:hAnsi="Cambria Math"/>
          </w:rPr>
          <m:t>a≠0</m:t>
        </m:r>
      </m:oMath>
      <w:r w:rsidRPr="00262B3B">
        <w:rPr>
          <w:rFonts w:hint="eastAsia"/>
        </w:rPr>
        <w:t>, no matte</w:t>
      </w:r>
      <w:r w:rsidRPr="00262B3B">
        <w:t>r how small, we have</w:t>
      </w:r>
    </w:p>
    <w:p w:rsidR="00357356" w:rsidRPr="00262B3B" w:rsidRDefault="00B805FA" w:rsidP="00357356">
      <w:pPr>
        <w:pStyle w:val="a4"/>
        <w:ind w:left="321" w:right="321" w:firstLine="143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&lt;0</m:t>
          </m:r>
        </m:oMath>
      </m:oMathPara>
    </w:p>
    <w:p w:rsidR="00357356" w:rsidRDefault="00357356" w:rsidP="00357356">
      <w:pPr>
        <w:pStyle w:val="a4"/>
        <w:ind w:left="321" w:right="321" w:firstLine="143"/>
      </w:pPr>
      <w:r w:rsidRPr="00262B3B">
        <w:t xml:space="preserve">Hence,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x,δx</m:t>
            </m:r>
          </m:e>
        </m:d>
      </m:oMath>
      <w:r w:rsidRPr="00262B3B">
        <w:rPr>
          <w:rFonts w:hint="eastAsia"/>
        </w:rPr>
        <w:t xml:space="preserve"> can be made negati</w:t>
      </w:r>
      <w:r w:rsidRPr="00262B3B">
        <w:t xml:space="preserve">ve for arbitrary small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</m:oMath>
      <w:r w:rsidRPr="00262B3B">
        <w:rPr>
          <w:rFonts w:hint="eastAsia"/>
        </w:rPr>
        <w:t>.</w:t>
      </w:r>
      <w:r w:rsidRPr="00262B3B">
        <w:t xml:space="preserve"> However, this contradicts the hypothesis that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x,δx</m:t>
            </m:r>
          </m:e>
        </m:d>
        <m:r>
          <m:rPr>
            <m:sty m:val="p"/>
          </m:rPr>
          <w:rPr>
            <w:rFonts w:ascii="Cambria Math" w:hAnsi="Cambria Math"/>
          </w:rPr>
          <m:t>≥0</m:t>
        </m:r>
      </m:oMath>
      <w:r w:rsidRPr="00262B3B">
        <w:rPr>
          <w:rFonts w:hint="eastAsia"/>
        </w:rPr>
        <w:t xml:space="preserve"> for all suffici</w:t>
      </w:r>
      <w:r w:rsidRPr="00262B3B">
        <w:t xml:space="preserve">ently small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</m:oMath>
      <w:r w:rsidRPr="00262B3B">
        <w:rPr>
          <w:rFonts w:hint="eastAsia"/>
        </w:rPr>
        <w:t>.</w:t>
      </w:r>
    </w:p>
    <w:p w:rsidR="00357356" w:rsidRDefault="00357356" w:rsidP="00357356">
      <w:pPr>
        <w:ind w:firstLine="161"/>
      </w:pPr>
    </w:p>
    <w:p w:rsidR="00357356" w:rsidRDefault="00357356" w:rsidP="00357356">
      <w:pPr>
        <w:pStyle w:val="a8"/>
        <w:ind w:left="161"/>
      </w:pPr>
      <w:r>
        <w:rPr>
          <w:rFonts w:hint="eastAsia"/>
        </w:rPr>
        <w:lastRenderedPageBreak/>
        <w:t xml:space="preserve">Theorem </w:t>
      </w:r>
      <w:r>
        <w:t>2</w:t>
      </w:r>
    </w:p>
    <w:p w:rsidR="00357356" w:rsidRPr="007246A5" w:rsidRDefault="00357356" w:rsidP="00357356">
      <w:pPr>
        <w:pStyle w:val="a3"/>
        <w:ind w:left="321" w:right="321" w:firstLine="143"/>
      </w:pPr>
      <w:r w:rsidRPr="007246A5">
        <w:rPr>
          <w:rFonts w:hint="eastAsia"/>
        </w:rPr>
        <w:t xml:space="preserve">A sufficient condition for the functional </w:t>
      </w:r>
      <m:oMath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Pr="007246A5">
        <w:t xml:space="preserve"> to have a minimum for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7246A5">
        <w:rPr>
          <w:rFonts w:hint="eastAsia"/>
        </w:rPr>
        <w:t xml:space="preserve"> is that</w:t>
      </w:r>
      <w:r w:rsidRPr="007246A5">
        <w:t xml:space="preserve">, given that the first variation vanishes for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7246A5">
        <w:rPr>
          <w:rFonts w:hint="eastAsia"/>
        </w:rPr>
        <w:t>,</w:t>
      </w:r>
      <w:r w:rsidRPr="007246A5">
        <w:t xml:space="preserve"> its second variation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Pr="007246A5">
        <w:t xml:space="preserve"> be strongly positive.</w:t>
      </w:r>
    </w:p>
    <w:p w:rsidR="00357356" w:rsidRPr="007246A5" w:rsidRDefault="00357356" w:rsidP="00357356">
      <w:pPr>
        <w:ind w:firstLine="161"/>
      </w:pPr>
    </w:p>
    <w:p w:rsidR="00357356" w:rsidRPr="007246A5" w:rsidRDefault="00357356" w:rsidP="00357356">
      <w:pPr>
        <w:pStyle w:val="a4"/>
        <w:ind w:left="321" w:right="321" w:firstLine="143"/>
      </w:pPr>
      <m:oMathPara>
        <m:oMath>
          <m:r>
            <m:rPr>
              <m:sty m:val="p"/>
            </m:rPr>
            <w:rPr>
              <w:rFonts w:ascii="Cambria Math" w:hAnsi="Cambria Math"/>
            </w:rPr>
            <m:t>ΔJ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x,δx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δx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357356" w:rsidRPr="007246A5" w:rsidRDefault="00357356" w:rsidP="00357356">
      <w:pPr>
        <w:pStyle w:val="a4"/>
        <w:ind w:left="321" w:right="321" w:firstLine="143"/>
      </w:pPr>
      <w:r w:rsidRPr="007246A5">
        <w:t>W</w:t>
      </w:r>
      <w:r w:rsidRPr="007246A5">
        <w:rPr>
          <w:rFonts w:hint="eastAsia"/>
        </w:rPr>
        <w:t xml:space="preserve">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x,δx</m:t>
            </m:r>
          </m:e>
        </m:d>
        <m:r>
          <m:rPr>
            <m:sty m:val="p"/>
          </m:rPr>
          <w:rPr>
            <w:rFonts w:ascii="Cambria Math" w:hAnsi="Cambria Math"/>
          </w:rPr>
          <m:t>→0</m:t>
        </m:r>
      </m:oMath>
      <w:r w:rsidRPr="007246A5">
        <w:rPr>
          <w:rFonts w:hint="eastAsia"/>
        </w:rPr>
        <w:t xml:space="preserve"> as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r>
          <m:rPr>
            <m:sty m:val="p"/>
          </m:rPr>
          <w:rPr>
            <w:rFonts w:ascii="Cambria Math" w:hAnsi="Cambria Math"/>
          </w:rPr>
          <m:t>→0</m:t>
        </m:r>
      </m:oMath>
      <w:r w:rsidRPr="007246A5">
        <w:rPr>
          <w:rFonts w:hint="eastAsia"/>
        </w:rPr>
        <w:t>.</w:t>
      </w:r>
      <w:r w:rsidRPr="007246A5">
        <w:t xml:space="preserve"> </w:t>
      </w:r>
      <w:r w:rsidRPr="007246A5">
        <w:rPr>
          <w:rFonts w:hint="eastAsia"/>
        </w:rPr>
        <w:t xml:space="preserve">Moreover, for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7246A5">
        <w:rPr>
          <w:rFonts w:hint="eastAsi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≥k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δx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7246A5">
        <w:rPr>
          <w:rFonts w:hint="eastAsia"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k=constant&gt;0</m:t>
        </m:r>
      </m:oMath>
      <w:r w:rsidRPr="007246A5">
        <w:rPr>
          <w:rFonts w:hint="eastAsia"/>
        </w:rPr>
        <w:t>.</w:t>
      </w:r>
    </w:p>
    <w:p w:rsidR="00357356" w:rsidRPr="007246A5" w:rsidRDefault="00357356" w:rsidP="00357356">
      <w:pPr>
        <w:pStyle w:val="a4"/>
        <w:ind w:left="321" w:right="321" w:firstLine="143"/>
      </w:pPr>
      <w:r w:rsidRPr="007246A5">
        <w:rPr>
          <w:rFonts w:hint="eastAsia"/>
        </w:rPr>
        <w:t>T</w:t>
      </w:r>
      <w:r w:rsidRPr="007246A5">
        <w:t xml:space="preserve">hus, for sufficiently small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7246A5">
        <w:rPr>
          <w:rFonts w:hint="eastAsia"/>
        </w:rPr>
        <w:t xml:space="preserve">,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δx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k</m:t>
        </m:r>
      </m:oMath>
      <w:r w:rsidRPr="007246A5">
        <w:rPr>
          <w:rFonts w:hint="eastAsia"/>
        </w:rPr>
        <w:t xml:space="preserve"> if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7246A5">
        <w:rPr>
          <w:rFonts w:hint="eastAsia"/>
        </w:rPr>
        <w:t>.</w:t>
      </w:r>
    </w:p>
    <w:p w:rsidR="00357356" w:rsidRPr="007246A5" w:rsidRDefault="00357356" w:rsidP="00357356">
      <w:pPr>
        <w:pStyle w:val="a4"/>
        <w:ind w:left="321" w:right="321" w:firstLine="143"/>
      </w:pPr>
      <w:r w:rsidRPr="007246A5">
        <w:rPr>
          <w:rFonts w:hint="eastAsia"/>
        </w:rPr>
        <w:t xml:space="preserve">It follows that if 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7246A5">
        <w:rPr>
          <w:rFonts w:hint="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δx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δx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δx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&gt;0</m:t>
        </m:r>
      </m:oMath>
      <w:r w:rsidRPr="007246A5">
        <w:rPr>
          <w:rFonts w:hint="eastAsia"/>
        </w:rPr>
        <w:t>.</w:t>
      </w:r>
    </w:p>
    <w:p w:rsidR="00357356" w:rsidRPr="007246A5" w:rsidRDefault="00357356" w:rsidP="00357356">
      <w:pPr>
        <w:pStyle w:val="a4"/>
        <w:ind w:left="321" w:right="321" w:firstLine="143"/>
      </w:pPr>
      <w:r w:rsidRPr="007246A5">
        <w:rPr>
          <w:rFonts w:hint="eastAsia"/>
        </w:rPr>
        <w:t xml:space="preserve">Then </w:t>
      </w:r>
      <m:oMath>
        <m:r>
          <m:rPr>
            <m:sty m:val="p"/>
          </m:rPr>
          <w:rPr>
            <w:rFonts w:ascii="Cambria Math" w:hAnsi="Cambria Math"/>
          </w:rPr>
          <m:t>ΔJ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x,δx</m:t>
            </m:r>
          </m:e>
        </m:d>
        <m:r>
          <m:rPr>
            <m:sty m:val="p"/>
          </m:rPr>
          <w:rPr>
            <w:rFonts w:ascii="Cambria Math" w:hAnsi="Cambria Math"/>
          </w:rPr>
          <m:t>&gt;0</m:t>
        </m:r>
      </m:oMath>
      <w:r w:rsidRPr="007246A5">
        <w:rPr>
          <w:rFonts w:hint="eastAsia"/>
        </w:rPr>
        <w:t xml:space="preserve"> for sufficiently small </w:t>
      </w:r>
      <m:oMath>
        <m:r>
          <m:rPr>
            <m:sty m:val="b"/>
          </m:rPr>
          <w:rPr>
            <w:rFonts w:ascii="Cambria Math" w:hAnsi="Cambria Math"/>
          </w:rPr>
          <m:t>δx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7246A5">
        <w:t xml:space="preserve">, and therefore </w:t>
      </w:r>
      <m:oMath>
        <m:r>
          <m:rPr>
            <m:sty m:val="p"/>
          </m:rP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Pr="007246A5">
        <w:rPr>
          <w:rFonts w:hint="eastAsia"/>
        </w:rPr>
        <w:t xml:space="preserve"> is a</w:t>
      </w:r>
      <w:r w:rsidRPr="007246A5">
        <w:t xml:space="preserve"> minimum.</w:t>
      </w:r>
    </w:p>
    <w:p w:rsidR="00357356" w:rsidRDefault="00357356" w:rsidP="00357356">
      <w:pPr>
        <w:ind w:firstLine="161"/>
      </w:pPr>
    </w:p>
    <w:p w:rsidR="00357356" w:rsidRDefault="00357356" w:rsidP="00357356">
      <w:pPr>
        <w:ind w:firstLine="161"/>
      </w:pPr>
    </w:p>
    <w:p w:rsidR="00357356" w:rsidRDefault="00357356" w:rsidP="00357356">
      <w:pPr>
        <w:pStyle w:val="1"/>
      </w:pPr>
      <w:r>
        <w:rPr>
          <w:rFonts w:hint="eastAsia"/>
        </w:rPr>
        <w:t>Chapter</w:t>
      </w:r>
      <w:r>
        <w:t xml:space="preserve"> 5) The Variational Approach to Optimal Control Problem</w:t>
      </w:r>
    </w:p>
    <w:p w:rsidR="00357356" w:rsidRDefault="00357356" w:rsidP="00357356">
      <w:pPr>
        <w:pStyle w:val="2"/>
      </w:pPr>
      <w:r>
        <w:rPr>
          <w:rFonts w:hint="eastAsia"/>
        </w:rPr>
        <w:t xml:space="preserve">5.1) Necessary Conditions </w:t>
      </w:r>
      <w:r>
        <w:t>for Optimal Control</w:t>
      </w:r>
    </w:p>
    <w:p w:rsidR="00357356" w:rsidRPr="00812CF3" w:rsidRDefault="00357356" w:rsidP="00357356">
      <w:pPr>
        <w:ind w:firstLine="161"/>
      </w:pPr>
      <w:r w:rsidRPr="00812CF3">
        <w:rPr>
          <w:rFonts w:hint="eastAsia"/>
        </w:rPr>
        <w:t xml:space="preserve">The problem is to find an admissible control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(t)</m:t>
        </m:r>
      </m:oMath>
      <w:r w:rsidRPr="00812CF3">
        <w:rPr>
          <w:rFonts w:hint="eastAsia"/>
        </w:rPr>
        <w:t xml:space="preserve"> that ca</w:t>
      </w:r>
      <w:r w:rsidRPr="00812CF3">
        <w:t>uses the system</w:t>
      </w:r>
    </w:p>
    <w:p w:rsidR="00357356" w:rsidRPr="00812CF3" w:rsidRDefault="00B805FA" w:rsidP="00357356">
      <w:pPr>
        <w:ind w:firstLine="161"/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 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5.1;1</m:t>
              </m:r>
            </m:e>
          </m:d>
        </m:oMath>
      </m:oMathPara>
    </w:p>
    <w:p w:rsidR="00357356" w:rsidRPr="00812CF3" w:rsidRDefault="00357356" w:rsidP="00357356">
      <w:pPr>
        <w:ind w:firstLine="161"/>
      </w:pPr>
      <w:r w:rsidRPr="00812CF3">
        <w:rPr>
          <w:rFonts w:hint="eastAsia"/>
        </w:rPr>
        <w:t xml:space="preserve">to </w:t>
      </w:r>
      <w:r w:rsidRPr="00812CF3">
        <w:t xml:space="preserve">follow an admissible trajectory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812CF3">
        <w:rPr>
          <w:rFonts w:hint="eastAsia"/>
        </w:rPr>
        <w:t xml:space="preserve"> that minimizes the performance me</w:t>
      </w:r>
      <w:r w:rsidRPr="00812CF3">
        <w:t>asure</w:t>
      </w:r>
    </w:p>
    <w:p w:rsidR="00357356" w:rsidRPr="00812CF3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5.1;2</m:t>
              </m:r>
            </m:e>
          </m:d>
        </m:oMath>
      </m:oMathPara>
    </w:p>
    <w:p w:rsidR="00357356" w:rsidRPr="00812CF3" w:rsidRDefault="00357356" w:rsidP="00357356">
      <w:pPr>
        <w:ind w:firstLine="161"/>
      </w:pPr>
      <w:r w:rsidRPr="00812CF3">
        <w:t>The initial</w:t>
      </w:r>
      <w:r>
        <w:t>/final</w:t>
      </w:r>
      <w:r w:rsidRPr="00812CF3">
        <w:t xml:space="preserve">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>
        <w:rPr>
          <w:rFonts w:hint="eastAsia"/>
        </w:rPr>
        <w:t>,</w:t>
      </w:r>
      <w:r w:rsidRPr="00812CF3">
        <w:rPr>
          <w:rFonts w:hint="eastAsia"/>
        </w:rPr>
        <w:t xml:space="preserve"> the initial</w:t>
      </w:r>
      <w:r>
        <w:t>/final</w:t>
      </w:r>
      <w:r w:rsidRPr="00812CF3">
        <w:rPr>
          <w:rFonts w:hint="eastAsia"/>
        </w:rPr>
        <w:t xml:space="preserve"> </w:t>
      </w:r>
      <w:r w:rsidRPr="00812CF3">
        <w:t xml:space="preserve">conditions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hint="eastAsia"/>
        </w:rPr>
        <w:t xml:space="preserve"> </w:t>
      </w:r>
      <w:r>
        <w:t xml:space="preserve">and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 xml:space="preserve"> are</w:t>
      </w:r>
      <w:r>
        <w:t xml:space="preserve"> given</w:t>
      </w:r>
      <w:r w:rsidRPr="00812CF3">
        <w:rPr>
          <w:rFonts w:hint="eastAsia"/>
        </w:rPr>
        <w:t>.</w:t>
      </w:r>
      <w:r w:rsidRPr="00812CF3">
        <w:t xml:space="preserve"> For the time being, we will assume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812CF3">
        <w:rPr>
          <w:rFonts w:hint="eastAsia"/>
        </w:rPr>
        <w:t xml:space="preserve"> and </w:t>
      </w:r>
      <m:oMath>
        <m:r>
          <m:rPr>
            <m:sty m:val="b"/>
          </m:rP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 w:rsidRPr="00812CF3">
        <w:rPr>
          <w:rFonts w:hint="eastAsia"/>
        </w:rPr>
        <w:t xml:space="preserve"> are unconstrained.</w:t>
      </w:r>
      <w:r w:rsidRPr="00812CF3">
        <w:t xml:space="preserve"> </w:t>
      </w:r>
    </w:p>
    <w:p w:rsidR="00357356" w:rsidRPr="00812CF3" w:rsidRDefault="00357356" w:rsidP="00357356">
      <w:pPr>
        <w:ind w:firstLine="161"/>
      </w:pPr>
    </w:p>
    <w:p w:rsidR="00357356" w:rsidRPr="00812CF3" w:rsidRDefault="00357356" w:rsidP="00357356">
      <w:pPr>
        <w:ind w:firstLine="161"/>
      </w:pPr>
      <w:r w:rsidRPr="00812CF3">
        <w:t>The augmented functional that takes [</w:t>
      </w:r>
      <w:r>
        <w:t>5.1;</w:t>
      </w:r>
      <w:r w:rsidRPr="00812CF3">
        <w:t>1] into account is given by</w:t>
      </w:r>
    </w:p>
    <w:p w:rsidR="00357356" w:rsidRPr="00812CF3" w:rsidRDefault="00B805FA" w:rsidP="00357356">
      <w:pPr>
        <w:ind w:firstLine="16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5.1;3</m:t>
              </m:r>
            </m:e>
          </m:d>
        </m:oMath>
      </m:oMathPara>
    </w:p>
    <w:p w:rsidR="00357356" w:rsidRDefault="00357356" w:rsidP="00357356">
      <w:pPr>
        <w:ind w:firstLine="161"/>
      </w:pPr>
      <w:r w:rsidRPr="00812CF3">
        <w:t xml:space="preserve">Note that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"/>
          </m:rPr>
          <w:rPr>
            <w:rFonts w:ascii="Cambria Math" w:hAnsi="Cambria Math"/>
          </w:rPr>
          <m:t>, Λ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"/>
          </m:rPr>
          <w:rPr>
            <w:rFonts w:ascii="Cambria Math" w:hAnsi="Cambria Math"/>
          </w:rPr>
          <m:t>, u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p>
        </m:sSup>
      </m:oMath>
      <w:r w:rsidRPr="00812CF3"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n≥m</m:t>
        </m:r>
      </m:oMath>
      <w:r w:rsidRPr="00812CF3">
        <w:t>.</w:t>
      </w:r>
    </w:p>
    <w:p w:rsidR="00357356" w:rsidRDefault="00357356" w:rsidP="00357356">
      <w:pPr>
        <w:ind w:firstLine="161"/>
      </w:pPr>
    </w:p>
    <w:p w:rsidR="00357356" w:rsidRPr="00C0705A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-δ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dt=0…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5.1;4</m:t>
              </m:r>
            </m:e>
          </m:d>
        </m:oMath>
      </m:oMathPara>
    </w:p>
    <w:p w:rsidR="00357356" w:rsidRDefault="00357356" w:rsidP="00357356">
      <w:pPr>
        <w:ind w:firstLine="161"/>
      </w:pPr>
    </w:p>
    <w:p w:rsidR="00357356" w:rsidRPr="001414AC" w:rsidRDefault="00357356" w:rsidP="00357356">
      <w:pPr>
        <w:ind w:firstLine="161"/>
      </w:pPr>
      <w:r w:rsidRPr="001414AC">
        <w:t>The necessary conditions are</w:t>
      </w:r>
    </w:p>
    <w:p w:rsidR="00357356" w:rsidRPr="001414AC" w:rsidRDefault="00B805FA" w:rsidP="00357356">
      <w:pPr>
        <w:ind w:firstLine="161"/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 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5.1;1</m:t>
              </m:r>
            </m:e>
          </m:d>
        </m:oMath>
      </m:oMathPara>
    </w:p>
    <w:p w:rsidR="00357356" w:rsidRPr="001414AC" w:rsidRDefault="00B805FA" w:rsidP="00357356">
      <w:pPr>
        <w:ind w:firstLine="161"/>
      </w:pPr>
      <m:oMathPara>
        <m:oMath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Λ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5.1;5</m:t>
              </m:r>
            </m:e>
          </m:d>
        </m:oMath>
      </m:oMathPara>
    </w:p>
    <w:p w:rsidR="00357356" w:rsidRPr="001414AC" w:rsidRDefault="00B805FA" w:rsidP="00357356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Λ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5.1;6</m:t>
              </m:r>
            </m:e>
          </m:d>
        </m:oMath>
      </m:oMathPara>
    </w:p>
    <w:p w:rsidR="00357356" w:rsidRPr="001414AC" w:rsidRDefault="00357356" w:rsidP="00357356">
      <w:pPr>
        <w:ind w:firstLine="161"/>
      </w:pPr>
    </w:p>
    <w:p w:rsidR="00357356" w:rsidRPr="001414AC" w:rsidRDefault="00357356" w:rsidP="00357356">
      <w:pPr>
        <w:ind w:firstLine="161"/>
      </w:pPr>
    </w:p>
    <w:p w:rsidR="00357356" w:rsidRPr="001414AC" w:rsidRDefault="00357356" w:rsidP="00357356">
      <w:pPr>
        <w:ind w:firstLine="161"/>
      </w:pPr>
      <w:r w:rsidRPr="001414AC">
        <w:rPr>
          <w:rFonts w:hint="eastAsia"/>
        </w:rPr>
        <w:t xml:space="preserve">Now we </w:t>
      </w:r>
      <w:r w:rsidRPr="001414AC">
        <w:t>define Hamiltonian</w:t>
      </w:r>
    </w:p>
    <w:p w:rsidR="00357356" w:rsidRPr="001414AC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≡g+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Λ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5.1;7</m:t>
              </m:r>
            </m:e>
          </m:d>
        </m:oMath>
      </m:oMathPara>
    </w:p>
    <w:p w:rsidR="00357356" w:rsidRPr="001414AC" w:rsidRDefault="00357356" w:rsidP="00357356">
      <w:pPr>
        <w:ind w:firstLine="161"/>
      </w:pPr>
      <w:r w:rsidRPr="001414AC">
        <w:rPr>
          <w:rFonts w:hint="eastAsia"/>
        </w:rPr>
        <w:t>The augmented fun</w:t>
      </w:r>
      <w:r w:rsidRPr="001414AC">
        <w:t>ctional [5.1;3] and the variation [5.1;4] now become</w:t>
      </w:r>
    </w:p>
    <w:p w:rsidR="00357356" w:rsidRPr="001414AC" w:rsidRDefault="00B805FA" w:rsidP="00357356">
      <w:pPr>
        <w:ind w:firstLine="16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5.1;8</m:t>
              </m:r>
            </m:e>
          </m:d>
        </m:oMath>
      </m:oMathPara>
    </w:p>
    <w:p w:rsidR="00357356" w:rsidRPr="001414AC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-δ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∂H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p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+δ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∂H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5.1;9</m:t>
              </m:r>
            </m:e>
          </m:d>
        </m:oMath>
      </m:oMathPara>
    </w:p>
    <w:p w:rsidR="00357356" w:rsidRPr="001414AC" w:rsidRDefault="00357356" w:rsidP="00357356">
      <w:pPr>
        <w:ind w:firstLine="161"/>
      </w:pPr>
    </w:p>
    <w:p w:rsidR="00357356" w:rsidRPr="001414AC" w:rsidRDefault="00357356" w:rsidP="00357356">
      <w:pPr>
        <w:ind w:firstLine="161"/>
      </w:pPr>
      <w:r w:rsidRPr="001414AC">
        <w:rPr>
          <w:rFonts w:hint="eastAsia"/>
        </w:rPr>
        <w:t>The necessary condit</w:t>
      </w:r>
      <w:r w:rsidRPr="001414AC">
        <w:t xml:space="preserve">ions are called the optimality conditions, </w:t>
      </w:r>
      <w:proofErr w:type="spellStart"/>
      <w:r w:rsidRPr="001414AC">
        <w:t>costate</w:t>
      </w:r>
      <w:proofErr w:type="spellEnd"/>
      <w:r w:rsidRPr="001414AC">
        <w:t xml:space="preserve"> equations, and state equations:</w:t>
      </w:r>
    </w:p>
    <w:p w:rsidR="00357356" w:rsidRPr="001414AC" w:rsidRDefault="00B805FA" w:rsidP="00357356">
      <w:pPr>
        <w:ind w:firstLine="16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5.1;10</m:t>
              </m:r>
            </m:e>
          </m:d>
        </m:oMath>
      </m:oMathPara>
    </w:p>
    <w:p w:rsidR="00357356" w:rsidRPr="001414AC" w:rsidRDefault="00B805FA" w:rsidP="00357356">
      <w:pPr>
        <w:ind w:firstLine="161"/>
      </w:pPr>
      <m:oMathPara>
        <m:oMath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5.1;11</m:t>
              </m:r>
            </m:e>
          </m:d>
        </m:oMath>
      </m:oMathPara>
    </w:p>
    <w:p w:rsidR="00357356" w:rsidRPr="001414AC" w:rsidRDefault="00B805FA" w:rsidP="00357356">
      <w:pPr>
        <w:ind w:firstLine="161"/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Λ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5.1;12</m:t>
              </m:r>
            </m:e>
          </m:d>
        </m:oMath>
      </m:oMathPara>
    </w:p>
    <w:p w:rsidR="00357356" w:rsidRDefault="00357356" w:rsidP="00357356">
      <w:pPr>
        <w:ind w:firstLine="161"/>
      </w:pPr>
    </w:p>
    <w:p w:rsidR="00357356" w:rsidRDefault="00357356" w:rsidP="00357356">
      <w:pPr>
        <w:ind w:firstLine="161"/>
      </w:pPr>
    </w:p>
    <w:p w:rsidR="00357356" w:rsidRDefault="00357356" w:rsidP="00357356">
      <w:pPr>
        <w:pStyle w:val="a8"/>
        <w:ind w:left="161"/>
      </w:pPr>
      <w:r>
        <w:rPr>
          <w:rFonts w:hint="eastAsia"/>
        </w:rPr>
        <w:t>Example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7356" w:rsidTr="00B805FA">
        <w:tc>
          <w:tcPr>
            <w:tcW w:w="9016" w:type="dxa"/>
          </w:tcPr>
          <w:p w:rsidR="00357356" w:rsidRPr="00463605" w:rsidRDefault="00357356" w:rsidP="00B805FA">
            <w:pPr>
              <w:ind w:firstLine="161"/>
              <w:rPr>
                <w:rFonts w:asciiTheme="majorHAnsi" w:eastAsiaTheme="majorEastAsia" w:hAnsiTheme="majorHAns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+u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dt</m:t>
                    </m:r>
                  </m:e>
                </m:nary>
              </m:oMath>
            </m:oMathPara>
          </w:p>
          <w:p w:rsidR="00357356" w:rsidRPr="00463605" w:rsidRDefault="00B805FA" w:rsidP="00B805FA">
            <w:pPr>
              <w:ind w:firstLine="164"/>
              <w:rPr>
                <w:rFonts w:asciiTheme="majorHAnsi" w:eastAsiaTheme="majorEastAsia" w:hAnsiTheme="majorHAnsi" w:cstheme="majorBidi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=u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t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4"/>
              <w:rPr>
                <w:rFonts w:asciiTheme="majorHAnsi" w:eastAsiaTheme="majorEastAsia" w:hAnsiTheme="majorHAnsi" w:cstheme="majorBid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x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=1, x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=0</m:t>
                </m:r>
              </m:oMath>
            </m:oMathPara>
          </w:p>
        </w:tc>
      </w:tr>
      <w:tr w:rsidR="00357356" w:rsidTr="00B805FA">
        <w:tc>
          <w:tcPr>
            <w:tcW w:w="9016" w:type="dxa"/>
          </w:tcPr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H≡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1"/>
            </w:pPr>
          </w:p>
          <w:p w:rsidR="00357356" w:rsidRPr="00463605" w:rsidRDefault="00357356" w:rsidP="00B805FA">
            <w:pPr>
              <w:ind w:firstLine="161"/>
            </w:pPr>
            <w:r w:rsidRPr="00463605">
              <w:rPr>
                <w:rFonts w:hint="eastAsia"/>
              </w:rPr>
              <w:t xml:space="preserve">From the </w:t>
            </w:r>
            <w:r w:rsidRPr="00463605">
              <w:t>optimality condition</w:t>
            </w:r>
          </w:p>
          <w:p w:rsidR="00357356" w:rsidRPr="00463605" w:rsidRDefault="00B805FA" w:rsidP="00B805FA">
            <w:pPr>
              <w:ind w:firstLine="161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1"/>
            </w:pPr>
            <w:r w:rsidRPr="00463605">
              <w:rPr>
                <w:rFonts w:hint="eastAsia"/>
              </w:rPr>
              <w:t xml:space="preserve">From the </w:t>
            </w:r>
            <w:proofErr w:type="spellStart"/>
            <w:r w:rsidRPr="00463605">
              <w:rPr>
                <w:rFonts w:hint="eastAsia"/>
              </w:rPr>
              <w:t>costate</w:t>
            </w:r>
            <w:proofErr w:type="spellEnd"/>
            <w:r w:rsidRPr="00463605">
              <w:rPr>
                <w:rFonts w:hint="eastAsia"/>
              </w:rPr>
              <w:t xml:space="preserve"> equation</w:t>
            </w:r>
          </w:p>
          <w:p w:rsidR="00357356" w:rsidRPr="00463605" w:rsidRDefault="00B805FA" w:rsidP="00B805FA">
            <w:pPr>
              <w:ind w:firstLine="161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1"/>
            </w:pPr>
            <w:r w:rsidRPr="00463605">
              <w:rPr>
                <w:rFonts w:hint="eastAsia"/>
              </w:rPr>
              <w:t>From</w:t>
            </w:r>
            <w:r w:rsidRPr="00463605">
              <w:t xml:space="preserve"> the state equation</w:t>
            </w:r>
          </w:p>
          <w:p w:rsidR="00357356" w:rsidRPr="00463605" w:rsidRDefault="00B805FA" w:rsidP="00B805FA">
            <w:pPr>
              <w:ind w:firstLine="161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1"/>
            </w:pPr>
          </w:p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x=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:rsidR="00357356" w:rsidRPr="00463605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1"/>
            </w:pPr>
          </w:p>
          <w:p w:rsidR="00357356" w:rsidRPr="00463605" w:rsidRDefault="00357356" w:rsidP="00B805FA">
            <w:pPr>
              <w:ind w:firstLine="161"/>
            </w:pPr>
            <w:r w:rsidRPr="00463605">
              <w:rPr>
                <w:rFonts w:hint="eastAsia"/>
              </w:rPr>
              <w:t xml:space="preserve">From the </w:t>
            </w:r>
            <w:r w:rsidRPr="00463605">
              <w:t>boundary conditions</w:t>
            </w:r>
          </w:p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A+B=1</m:t>
                </m:r>
              </m:oMath>
            </m:oMathPara>
          </w:p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Ae+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Ae+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1-A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=Ae+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:rsidR="00357356" w:rsidRPr="00463605" w:rsidRDefault="00B805FA" w:rsidP="00B805FA">
            <w:pPr>
              <w:ind w:firstLine="16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2-t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2-t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2-t</m:t>
                        </m:r>
                      </m:sup>
                    </m:sSup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</m:d>
              </m:oMath>
            </m:oMathPara>
          </w:p>
          <w:p w:rsidR="00357356" w:rsidRPr="00463605" w:rsidRDefault="00357356" w:rsidP="00B805FA">
            <w:pPr>
              <w:ind w:firstLine="161"/>
            </w:pPr>
          </w:p>
          <w:p w:rsidR="00357356" w:rsidRPr="00463605" w:rsidRDefault="00357356" w:rsidP="00B805FA">
            <w:pPr>
              <w:ind w:firstLine="161"/>
            </w:pPr>
            <w:r w:rsidRPr="00463605">
              <w:rPr>
                <w:rFonts w:hint="eastAsia"/>
              </w:rPr>
              <w:t>Note that</w:t>
            </w:r>
          </w:p>
          <w:p w:rsidR="00357356" w:rsidRPr="00463605" w:rsidRDefault="00B805FA" w:rsidP="00B805FA">
            <w:pPr>
              <w:ind w:firstLine="161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=-Λ</m:t>
                </m:r>
              </m:oMath>
            </m:oMathPara>
          </w:p>
          <w:p w:rsidR="00357356" w:rsidRPr="00463605" w:rsidRDefault="00B805FA" w:rsidP="00B805FA">
            <w:pPr>
              <w:ind w:firstLine="161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=-x</m:t>
                </m:r>
              </m:oMath>
            </m:oMathPara>
          </w:p>
          <w:p w:rsidR="00357356" w:rsidRPr="00463605" w:rsidRDefault="00B805FA" w:rsidP="00B805FA">
            <w:pPr>
              <w:ind w:firstLine="161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  <w:p w:rsidR="00357356" w:rsidRPr="00463605" w:rsidRDefault="00B805FA" w:rsidP="00B805FA">
            <w:pPr>
              <w:ind w:firstLine="161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et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</w:tc>
      </w:tr>
    </w:tbl>
    <w:p w:rsidR="00357356" w:rsidRDefault="00357356" w:rsidP="00357356">
      <w:pPr>
        <w:ind w:firstLine="161"/>
      </w:pPr>
    </w:p>
    <w:p w:rsidR="00357356" w:rsidRDefault="00357356" w:rsidP="00357356">
      <w:pPr>
        <w:ind w:firstLine="161"/>
      </w:pPr>
    </w:p>
    <w:p w:rsidR="00357356" w:rsidRPr="00525BE4" w:rsidRDefault="00B805FA" w:rsidP="00357356">
      <w:pPr>
        <w:ind w:firstLine="161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eqAr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5.1;13</m:t>
              </m:r>
            </m:e>
          </m:d>
        </m:oMath>
      </m:oMathPara>
    </w:p>
    <w:p w:rsidR="00357356" w:rsidRPr="00525BE4" w:rsidRDefault="00357356" w:rsidP="00357356">
      <w:pPr>
        <w:ind w:firstLine="161"/>
      </w:pPr>
      <m:oMathPara>
        <m:oMath>
          <m:r>
            <m:rPr>
              <m:sty m:val="b"/>
            </m:rP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5.1;14</m:t>
              </m:r>
            </m:e>
          </m:d>
        </m:oMath>
      </m:oMathPara>
    </w:p>
    <w:p w:rsidR="00357356" w:rsidRPr="00525BE4" w:rsidRDefault="00357356" w:rsidP="00357356">
      <w:pPr>
        <w:ind w:firstLine="161"/>
      </w:pPr>
      <m:oMathPara>
        <m:oMath>
          <m:r>
            <m:rPr>
              <m:sty m:val="b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5.1;15</m:t>
              </m:r>
            </m:e>
          </m:d>
        </m:oMath>
      </m:oMathPara>
    </w:p>
    <w:p w:rsidR="00357356" w:rsidRPr="00525BE4" w:rsidRDefault="00357356" w:rsidP="00357356">
      <w:pPr>
        <w:ind w:firstLine="161"/>
      </w:pPr>
      <m:oMathPara>
        <m:oMath>
          <m:r>
            <m:rPr>
              <m:sty m:val="b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ϕ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5.1;16</m:t>
              </m:r>
            </m:e>
          </m:d>
        </m:oMath>
      </m:oMathPara>
    </w:p>
    <w:p w:rsidR="00357356" w:rsidRDefault="00357356" w:rsidP="00357356">
      <w:pPr>
        <w:ind w:firstLine="161"/>
      </w:pPr>
    </w:p>
    <w:p w:rsidR="00357356" w:rsidRDefault="00357356" w:rsidP="00357356">
      <w:pPr>
        <w:pStyle w:val="3"/>
        <w:ind w:left="482"/>
      </w:pPr>
      <w:r>
        <w:rPr>
          <w:rFonts w:hint="eastAsia"/>
        </w:rPr>
        <w:lastRenderedPageBreak/>
        <w:t>Fi</w:t>
      </w:r>
      <w:r>
        <w:t xml:space="preserve">nal Time Specified,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 xml:space="preserve"> Free</w:t>
      </w:r>
    </w:p>
    <w:p w:rsidR="00357356" w:rsidRPr="00812CF3" w:rsidRDefault="00B805FA" w:rsidP="00357356">
      <w:pPr>
        <w:ind w:firstLine="161"/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 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5.1;1</m:t>
              </m:r>
            </m:e>
          </m:d>
        </m:oMath>
      </m:oMathPara>
    </w:p>
    <w:p w:rsidR="00357356" w:rsidRPr="00812CF3" w:rsidRDefault="00357356" w:rsidP="00357356">
      <w:pPr>
        <w:ind w:firstLine="161"/>
      </w:pPr>
      <m:oMathPara>
        <m:oMath>
          <m:r>
            <m:rPr>
              <m:sty m:val="p"/>
            </m:rP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5.1;2</m:t>
              </m:r>
            </m:e>
          </m:d>
        </m:oMath>
      </m:oMathPara>
    </w:p>
    <w:p w:rsidR="00357356" w:rsidRPr="00525BE4" w:rsidRDefault="00357356" w:rsidP="00357356">
      <w:pPr>
        <w:ind w:firstLine="161"/>
      </w:pPr>
      <w:r w:rsidRPr="00812CF3">
        <w:t>The initial</w:t>
      </w:r>
      <w:r>
        <w:t>/final</w:t>
      </w:r>
      <w:r w:rsidRPr="00812CF3">
        <w:t xml:space="preserve"> time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>
        <w:rPr>
          <w:rFonts w:hint="eastAsia"/>
        </w:rPr>
        <w:t xml:space="preserve"> and</w:t>
      </w:r>
      <w:r w:rsidRPr="00812CF3">
        <w:rPr>
          <w:rFonts w:hint="eastAsia"/>
        </w:rPr>
        <w:t xml:space="preserve"> the initial </w:t>
      </w:r>
      <w:r w:rsidRPr="00812CF3">
        <w:t xml:space="preserve">conditions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hint="eastAsia"/>
        </w:rPr>
        <w:t xml:space="preserve"> </w:t>
      </w:r>
      <w:r>
        <w:t>are given but</w:t>
      </w:r>
      <w:r>
        <w:rPr>
          <w:rFonts w:hint="eastAsia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 xml:space="preserve"> is free</w:t>
      </w:r>
      <w:r w:rsidRPr="00812CF3">
        <w:rPr>
          <w:rFonts w:hint="eastAsia"/>
        </w:rPr>
        <w:t>.</w:t>
      </w:r>
    </w:p>
    <w:p w:rsidR="00945B16" w:rsidRPr="00945B16" w:rsidRDefault="00945B16" w:rsidP="00945B16">
      <w:pPr>
        <w:ind w:firstLine="161"/>
      </w:pPr>
    </w:p>
    <w:sectPr w:rsidR="00945B16" w:rsidRPr="00945B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D3F" w:rsidRDefault="00080D3F" w:rsidP="00CA511D">
      <w:pPr>
        <w:ind w:firstLine="161"/>
      </w:pPr>
      <w:r>
        <w:separator/>
      </w:r>
    </w:p>
  </w:endnote>
  <w:endnote w:type="continuationSeparator" w:id="0">
    <w:p w:rsidR="00080D3F" w:rsidRDefault="00080D3F" w:rsidP="00CA511D">
      <w:pPr>
        <w:ind w:firstLine="16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05FA" w:rsidRDefault="00B805FA">
    <w:pPr>
      <w:pStyle w:val="af0"/>
      <w:ind w:firstLine="16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05FA" w:rsidRDefault="00B805FA">
    <w:pPr>
      <w:pStyle w:val="af0"/>
      <w:ind w:firstLine="16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05FA" w:rsidRDefault="00B805FA">
    <w:pPr>
      <w:pStyle w:val="af0"/>
      <w:ind w:firstLine="16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D3F" w:rsidRDefault="00080D3F" w:rsidP="00CA511D">
      <w:pPr>
        <w:ind w:firstLine="161"/>
      </w:pPr>
      <w:r>
        <w:separator/>
      </w:r>
    </w:p>
  </w:footnote>
  <w:footnote w:type="continuationSeparator" w:id="0">
    <w:p w:rsidR="00080D3F" w:rsidRDefault="00080D3F" w:rsidP="00CA511D">
      <w:pPr>
        <w:ind w:firstLine="16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05FA" w:rsidRDefault="00B805FA">
    <w:pPr>
      <w:pStyle w:val="af"/>
      <w:ind w:firstLine="16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05FA" w:rsidRDefault="00B805FA">
    <w:pPr>
      <w:pStyle w:val="af"/>
      <w:ind w:firstLine="16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05FA" w:rsidRDefault="00B805FA">
    <w:pPr>
      <w:pStyle w:val="af"/>
      <w:ind w:firstLine="16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82CCB"/>
    <w:multiLevelType w:val="hybridMultilevel"/>
    <w:tmpl w:val="88BC37AC"/>
    <w:lvl w:ilvl="0" w:tplc="FC4ED7A6">
      <w:start w:val="1"/>
      <w:numFmt w:val="lowerLetter"/>
      <w:lvlText w:val="(%1)"/>
      <w:lvlJc w:val="left"/>
      <w:pPr>
        <w:ind w:left="8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64" w:hanging="400"/>
      </w:pPr>
    </w:lvl>
    <w:lvl w:ilvl="2" w:tplc="0409001B" w:tentative="1">
      <w:start w:val="1"/>
      <w:numFmt w:val="lowerRoman"/>
      <w:lvlText w:val="%3."/>
      <w:lvlJc w:val="right"/>
      <w:pPr>
        <w:ind w:left="1664" w:hanging="400"/>
      </w:pPr>
    </w:lvl>
    <w:lvl w:ilvl="3" w:tplc="0409000F" w:tentative="1">
      <w:start w:val="1"/>
      <w:numFmt w:val="decimal"/>
      <w:lvlText w:val="%4."/>
      <w:lvlJc w:val="left"/>
      <w:pPr>
        <w:ind w:left="2064" w:hanging="400"/>
      </w:pPr>
    </w:lvl>
    <w:lvl w:ilvl="4" w:tplc="04090019" w:tentative="1">
      <w:start w:val="1"/>
      <w:numFmt w:val="upperLetter"/>
      <w:lvlText w:val="%5."/>
      <w:lvlJc w:val="left"/>
      <w:pPr>
        <w:ind w:left="2464" w:hanging="400"/>
      </w:pPr>
    </w:lvl>
    <w:lvl w:ilvl="5" w:tplc="0409001B" w:tentative="1">
      <w:start w:val="1"/>
      <w:numFmt w:val="lowerRoman"/>
      <w:lvlText w:val="%6."/>
      <w:lvlJc w:val="right"/>
      <w:pPr>
        <w:ind w:left="2864" w:hanging="400"/>
      </w:pPr>
    </w:lvl>
    <w:lvl w:ilvl="6" w:tplc="0409000F" w:tentative="1">
      <w:start w:val="1"/>
      <w:numFmt w:val="decimal"/>
      <w:lvlText w:val="%7."/>
      <w:lvlJc w:val="left"/>
      <w:pPr>
        <w:ind w:left="3264" w:hanging="400"/>
      </w:pPr>
    </w:lvl>
    <w:lvl w:ilvl="7" w:tplc="04090019" w:tentative="1">
      <w:start w:val="1"/>
      <w:numFmt w:val="upperLetter"/>
      <w:lvlText w:val="%8."/>
      <w:lvlJc w:val="left"/>
      <w:pPr>
        <w:ind w:left="3664" w:hanging="400"/>
      </w:pPr>
    </w:lvl>
    <w:lvl w:ilvl="8" w:tplc="0409001B" w:tentative="1">
      <w:start w:val="1"/>
      <w:numFmt w:val="lowerRoman"/>
      <w:lvlText w:val="%9."/>
      <w:lvlJc w:val="right"/>
      <w:pPr>
        <w:ind w:left="4064" w:hanging="400"/>
      </w:pPr>
    </w:lvl>
  </w:abstractNum>
  <w:abstractNum w:abstractNumId="1" w15:restartNumberingAfterBreak="0">
    <w:nsid w:val="56040D8B"/>
    <w:multiLevelType w:val="hybridMultilevel"/>
    <w:tmpl w:val="EC506F8E"/>
    <w:lvl w:ilvl="0" w:tplc="561A834E">
      <w:start w:val="1"/>
      <w:numFmt w:val="decimal"/>
      <w:lvlText w:val="(%1)"/>
      <w:lvlJc w:val="left"/>
      <w:pPr>
        <w:ind w:left="50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3" w:hanging="400"/>
      </w:pPr>
    </w:lvl>
    <w:lvl w:ilvl="2" w:tplc="0409001B" w:tentative="1">
      <w:start w:val="1"/>
      <w:numFmt w:val="lowerRoman"/>
      <w:lvlText w:val="%3."/>
      <w:lvlJc w:val="right"/>
      <w:pPr>
        <w:ind w:left="1343" w:hanging="400"/>
      </w:pPr>
    </w:lvl>
    <w:lvl w:ilvl="3" w:tplc="0409000F" w:tentative="1">
      <w:start w:val="1"/>
      <w:numFmt w:val="decimal"/>
      <w:lvlText w:val="%4."/>
      <w:lvlJc w:val="left"/>
      <w:pPr>
        <w:ind w:left="1743" w:hanging="400"/>
      </w:pPr>
    </w:lvl>
    <w:lvl w:ilvl="4" w:tplc="04090019" w:tentative="1">
      <w:start w:val="1"/>
      <w:numFmt w:val="upperLetter"/>
      <w:lvlText w:val="%5."/>
      <w:lvlJc w:val="left"/>
      <w:pPr>
        <w:ind w:left="2143" w:hanging="400"/>
      </w:pPr>
    </w:lvl>
    <w:lvl w:ilvl="5" w:tplc="0409001B" w:tentative="1">
      <w:start w:val="1"/>
      <w:numFmt w:val="lowerRoman"/>
      <w:lvlText w:val="%6."/>
      <w:lvlJc w:val="right"/>
      <w:pPr>
        <w:ind w:left="2543" w:hanging="400"/>
      </w:pPr>
    </w:lvl>
    <w:lvl w:ilvl="6" w:tplc="0409000F" w:tentative="1">
      <w:start w:val="1"/>
      <w:numFmt w:val="decimal"/>
      <w:lvlText w:val="%7."/>
      <w:lvlJc w:val="left"/>
      <w:pPr>
        <w:ind w:left="2943" w:hanging="400"/>
      </w:pPr>
    </w:lvl>
    <w:lvl w:ilvl="7" w:tplc="04090019" w:tentative="1">
      <w:start w:val="1"/>
      <w:numFmt w:val="upperLetter"/>
      <w:lvlText w:val="%8."/>
      <w:lvlJc w:val="left"/>
      <w:pPr>
        <w:ind w:left="3343" w:hanging="400"/>
      </w:pPr>
    </w:lvl>
    <w:lvl w:ilvl="8" w:tplc="0409001B" w:tentative="1">
      <w:start w:val="1"/>
      <w:numFmt w:val="lowerRoman"/>
      <w:lvlText w:val="%9."/>
      <w:lvlJc w:val="right"/>
      <w:pPr>
        <w:ind w:left="3743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B27"/>
    <w:rsid w:val="000165A3"/>
    <w:rsid w:val="00080D3F"/>
    <w:rsid w:val="000D0628"/>
    <w:rsid w:val="00130641"/>
    <w:rsid w:val="0017489B"/>
    <w:rsid w:val="001B7A53"/>
    <w:rsid w:val="002C3C98"/>
    <w:rsid w:val="0034488E"/>
    <w:rsid w:val="00357356"/>
    <w:rsid w:val="00387734"/>
    <w:rsid w:val="00431A75"/>
    <w:rsid w:val="004A6AB7"/>
    <w:rsid w:val="004B3003"/>
    <w:rsid w:val="005751D6"/>
    <w:rsid w:val="005A423C"/>
    <w:rsid w:val="0060519B"/>
    <w:rsid w:val="00704F3C"/>
    <w:rsid w:val="00710103"/>
    <w:rsid w:val="00755ABF"/>
    <w:rsid w:val="00757712"/>
    <w:rsid w:val="007B59BC"/>
    <w:rsid w:val="007F258A"/>
    <w:rsid w:val="00850A09"/>
    <w:rsid w:val="00945B16"/>
    <w:rsid w:val="009D2425"/>
    <w:rsid w:val="009D3E20"/>
    <w:rsid w:val="00A37ECA"/>
    <w:rsid w:val="00B802B7"/>
    <w:rsid w:val="00B805FA"/>
    <w:rsid w:val="00C47724"/>
    <w:rsid w:val="00C81B27"/>
    <w:rsid w:val="00CA511D"/>
    <w:rsid w:val="00CB6137"/>
    <w:rsid w:val="00CC66E4"/>
    <w:rsid w:val="00CF6EC5"/>
    <w:rsid w:val="00D34461"/>
    <w:rsid w:val="00D37C1F"/>
    <w:rsid w:val="00D420E3"/>
    <w:rsid w:val="00DD52BB"/>
    <w:rsid w:val="00E23B30"/>
    <w:rsid w:val="00E379C3"/>
    <w:rsid w:val="00F05526"/>
    <w:rsid w:val="00F402A2"/>
    <w:rsid w:val="00F4148B"/>
    <w:rsid w:val="00F5295D"/>
    <w:rsid w:val="00FD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911E0D"/>
  <w15:chartTrackingRefBased/>
  <w15:docId w15:val="{F40BA33A-588F-4646-991A-28E6DE7F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1A75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431A75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431A75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431A75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unhideWhenUsed/>
    <w:qFormat/>
    <w:rsid w:val="00431A75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1A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1A7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1A7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1A7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밑줄 예문"/>
    <w:basedOn w:val="a"/>
    <w:link w:val="Char"/>
    <w:uiPriority w:val="14"/>
    <w:qFormat/>
    <w:rsid w:val="00850A09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">
    <w:name w:val="밑줄 예문 Char"/>
    <w:basedOn w:val="a0"/>
    <w:link w:val="a3"/>
    <w:uiPriority w:val="14"/>
    <w:rsid w:val="00850A09"/>
    <w:rPr>
      <w:color w:val="669900"/>
      <w:sz w:val="16"/>
      <w:szCs w:val="16"/>
    </w:rPr>
  </w:style>
  <w:style w:type="paragraph" w:customStyle="1" w:styleId="a4">
    <w:name w:val="예문 해설"/>
    <w:basedOn w:val="a3"/>
    <w:next w:val="a3"/>
    <w:link w:val="Char0"/>
    <w:uiPriority w:val="15"/>
    <w:qFormat/>
    <w:rsid w:val="00431A75"/>
    <w:pPr>
      <w:spacing w:line="240" w:lineRule="auto"/>
    </w:pPr>
    <w:rPr>
      <w:color w:val="CC6600"/>
    </w:rPr>
  </w:style>
  <w:style w:type="character" w:customStyle="1" w:styleId="Char0">
    <w:name w:val="예문 해설 Char"/>
    <w:basedOn w:val="Char"/>
    <w:link w:val="a4"/>
    <w:uiPriority w:val="15"/>
    <w:rsid w:val="00431A75"/>
    <w:rPr>
      <w:color w:val="CC6600"/>
      <w:sz w:val="16"/>
      <w:szCs w:val="16"/>
    </w:rPr>
  </w:style>
  <w:style w:type="character" w:customStyle="1" w:styleId="a5">
    <w:name w:val="검정 상자"/>
    <w:basedOn w:val="a0"/>
    <w:uiPriority w:val="16"/>
    <w:qFormat/>
    <w:rsid w:val="00431A75"/>
    <w:rPr>
      <w:bdr w:val="none" w:sz="0" w:space="0" w:color="auto"/>
      <w:shd w:val="clear" w:color="auto" w:fill="000000" w:themeFill="text1"/>
    </w:rPr>
  </w:style>
  <w:style w:type="character" w:customStyle="1" w:styleId="a6">
    <w:name w:val="그림자 상자"/>
    <w:uiPriority w:val="16"/>
    <w:qFormat/>
    <w:rsid w:val="00431A75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7">
    <w:name w:val="점선 상자"/>
    <w:uiPriority w:val="16"/>
    <w:qFormat/>
    <w:rsid w:val="00431A75"/>
    <w:rPr>
      <w:bdr w:val="dotted" w:sz="4" w:space="0" w:color="4472C4" w:themeColor="accent1"/>
    </w:rPr>
  </w:style>
  <w:style w:type="paragraph" w:customStyle="1" w:styleId="a8">
    <w:name w:val="소제목 정의"/>
    <w:next w:val="a"/>
    <w:uiPriority w:val="10"/>
    <w:qFormat/>
    <w:rsid w:val="00431A75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character" w:customStyle="1" w:styleId="1Char">
    <w:name w:val="제목 1 Char"/>
    <w:basedOn w:val="a0"/>
    <w:link w:val="1"/>
    <w:uiPriority w:val="9"/>
    <w:rsid w:val="00431A75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431A7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431A75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rsid w:val="00431A75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431A75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431A7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431A7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431A7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431A75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431A75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431A75"/>
    <w:rPr>
      <w:sz w:val="18"/>
    </w:rPr>
  </w:style>
  <w:style w:type="paragraph" w:styleId="ab">
    <w:name w:val="List Paragraph"/>
    <w:basedOn w:val="a"/>
    <w:uiPriority w:val="34"/>
    <w:qFormat/>
    <w:rsid w:val="00431A75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431A75"/>
    <w:pPr>
      <w:outlineLvl w:val="9"/>
    </w:pPr>
  </w:style>
  <w:style w:type="character" w:styleId="ac">
    <w:name w:val="Placeholder Text"/>
    <w:basedOn w:val="a0"/>
    <w:uiPriority w:val="99"/>
    <w:semiHidden/>
    <w:rsid w:val="00C81B27"/>
    <w:rPr>
      <w:color w:val="808080"/>
    </w:rPr>
  </w:style>
  <w:style w:type="table" w:styleId="ad">
    <w:name w:val="Table Grid"/>
    <w:basedOn w:val="a1"/>
    <w:uiPriority w:val="39"/>
    <w:rsid w:val="00C8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예문"/>
    <w:basedOn w:val="a"/>
    <w:link w:val="Char2"/>
    <w:uiPriority w:val="14"/>
    <w:qFormat/>
    <w:rsid w:val="00FD31A0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2">
    <w:name w:val="예문 Char"/>
    <w:basedOn w:val="a0"/>
    <w:link w:val="ae"/>
    <w:uiPriority w:val="14"/>
    <w:rsid w:val="00FD31A0"/>
    <w:rPr>
      <w:color w:val="669900"/>
      <w:sz w:val="16"/>
      <w:szCs w:val="16"/>
    </w:rPr>
  </w:style>
  <w:style w:type="paragraph" w:styleId="af">
    <w:name w:val="header"/>
    <w:basedOn w:val="a"/>
    <w:link w:val="Char3"/>
    <w:uiPriority w:val="99"/>
    <w:unhideWhenUsed/>
    <w:rsid w:val="00FD31A0"/>
    <w:pPr>
      <w:tabs>
        <w:tab w:val="center" w:pos="4680"/>
        <w:tab w:val="right" w:pos="9360"/>
      </w:tabs>
      <w:snapToGrid w:val="0"/>
    </w:pPr>
  </w:style>
  <w:style w:type="character" w:customStyle="1" w:styleId="Char3">
    <w:name w:val="머리글 Char"/>
    <w:basedOn w:val="a0"/>
    <w:link w:val="af"/>
    <w:uiPriority w:val="99"/>
    <w:rsid w:val="00FD31A0"/>
    <w:rPr>
      <w:sz w:val="18"/>
      <w:szCs w:val="16"/>
    </w:rPr>
  </w:style>
  <w:style w:type="paragraph" w:styleId="af0">
    <w:name w:val="footer"/>
    <w:basedOn w:val="a"/>
    <w:link w:val="Char4"/>
    <w:uiPriority w:val="99"/>
    <w:unhideWhenUsed/>
    <w:rsid w:val="00FD31A0"/>
    <w:pPr>
      <w:tabs>
        <w:tab w:val="center" w:pos="4680"/>
        <w:tab w:val="right" w:pos="9360"/>
      </w:tabs>
      <w:snapToGrid w:val="0"/>
    </w:pPr>
  </w:style>
  <w:style w:type="character" w:customStyle="1" w:styleId="Char4">
    <w:name w:val="바닥글 Char"/>
    <w:basedOn w:val="a0"/>
    <w:link w:val="af0"/>
    <w:uiPriority w:val="99"/>
    <w:rsid w:val="00FD31A0"/>
    <w:rPr>
      <w:sz w:val="18"/>
      <w:szCs w:val="16"/>
    </w:rPr>
  </w:style>
  <w:style w:type="character" w:styleId="af1">
    <w:name w:val="annotation reference"/>
    <w:basedOn w:val="a0"/>
    <w:uiPriority w:val="99"/>
    <w:semiHidden/>
    <w:unhideWhenUsed/>
    <w:rsid w:val="00FD31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대학원 글꼴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19</Pages>
  <Words>5533</Words>
  <Characters>31540</Characters>
  <Application>Microsoft Office Word</Application>
  <DocSecurity>0</DocSecurity>
  <Lines>262</Lines>
  <Paragraphs>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Greener Kim</dc:creator>
  <cp:keywords/>
  <dc:description/>
  <cp:lastModifiedBy>Greener</cp:lastModifiedBy>
  <cp:revision>25</cp:revision>
  <dcterms:created xsi:type="dcterms:W3CDTF">2017-10-22T13:44:00Z</dcterms:created>
  <dcterms:modified xsi:type="dcterms:W3CDTF">2017-10-27T06:02:00Z</dcterms:modified>
</cp:coreProperties>
</file>