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EE3B" w14:textId="1CE1F98C" w:rsidR="005005C2" w:rsidRDefault="003D6053">
      <w:r>
        <w:t xml:space="preserve">Problem </w:t>
      </w:r>
      <w:proofErr w:type="gramStart"/>
      <w:r>
        <w:t>#  191</w:t>
      </w:r>
      <w:proofErr w:type="gramEnd"/>
      <w:r>
        <w:t>: Number of 1 Bits (Easy)</w:t>
      </w:r>
    </w:p>
    <w:p w14:paraId="0E597058" w14:textId="18378E6E" w:rsidR="003D6053" w:rsidRDefault="003D6053"/>
    <w:p w14:paraId="265FC241" w14:textId="2FF9A0C6" w:rsidR="003D6053" w:rsidRDefault="003D6053">
      <w:hyperlink r:id="rId4" w:history="1">
        <w:r w:rsidRPr="0049746E">
          <w:rPr>
            <w:rStyle w:val="Hyperlink"/>
          </w:rPr>
          <w:t>https://leetcode.com/problems/number-of-1-bits/</w:t>
        </w:r>
      </w:hyperlink>
    </w:p>
    <w:p w14:paraId="617C91B8" w14:textId="02EF260D" w:rsidR="003D6053" w:rsidRDefault="003D6053"/>
    <w:p w14:paraId="2B936AE9" w14:textId="51792A3D" w:rsidR="003D6053" w:rsidRDefault="003D6053"/>
    <w:p w14:paraId="30563C7B" w14:textId="4F6955E7" w:rsidR="003D6053" w:rsidRDefault="003D6053">
      <w:r>
        <w:t>My Solution:</w:t>
      </w:r>
    </w:p>
    <w:p w14:paraId="17114D98" w14:textId="0DDA8F6C" w:rsidR="003D6053" w:rsidRDefault="003D6053"/>
    <w:p w14:paraId="14BCD57D" w14:textId="4AA1F210" w:rsidR="003D6053" w:rsidRDefault="003D6053">
      <w:r>
        <w:t>1. Convert the integer to a binary number and then to a string.</w:t>
      </w:r>
    </w:p>
    <w:p w14:paraId="4ABB02C9" w14:textId="2384358C" w:rsidR="003D6053" w:rsidRDefault="003D6053">
      <w:r>
        <w:t>2. Count the number of 1’s in the string.</w:t>
      </w:r>
    </w:p>
    <w:p w14:paraId="2206FF26" w14:textId="1F33499C" w:rsidR="003D6053" w:rsidRDefault="003D6053">
      <w:r>
        <w:t>3. Return the count of 1’s</w:t>
      </w:r>
    </w:p>
    <w:p w14:paraId="67F0767C" w14:textId="0EFE622B" w:rsidR="003D6053" w:rsidRDefault="003D6053"/>
    <w:p w14:paraId="22180627" w14:textId="77777777" w:rsidR="003D6053" w:rsidRDefault="003D6053" w:rsidP="003D6053">
      <w:r>
        <w:t>class Solution:</w:t>
      </w:r>
    </w:p>
    <w:p w14:paraId="0EB0C915" w14:textId="77777777" w:rsidR="003D6053" w:rsidRDefault="003D6053" w:rsidP="003D6053">
      <w:r>
        <w:t xml:space="preserve">    def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self, n: int) -&gt; int:</w:t>
      </w:r>
    </w:p>
    <w:p w14:paraId="5008CD68" w14:textId="2F1EE5F9" w:rsidR="003D6053" w:rsidRDefault="003D6053" w:rsidP="003D6053">
      <w:r>
        <w:t xml:space="preserve">        return(str(bin(n)</w:t>
      </w:r>
      <w:proofErr w:type="gramStart"/>
      <w:r>
        <w:t>).count</w:t>
      </w:r>
      <w:proofErr w:type="gramEnd"/>
      <w:r>
        <w:t>('1'))</w:t>
      </w:r>
    </w:p>
    <w:sectPr w:rsidR="003D605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53"/>
    <w:rsid w:val="003D6053"/>
    <w:rsid w:val="005005C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28EBC"/>
  <w15:chartTrackingRefBased/>
  <w15:docId w15:val="{2374FAE9-E7E0-6141-93FA-237A37C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number-of-1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2021-02-01T17:47:00Z</dcterms:created>
  <dcterms:modified xsi:type="dcterms:W3CDTF">2021-02-01T17:56:00Z</dcterms:modified>
</cp:coreProperties>
</file>