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非技术类</w:t>
      </w:r>
    </w:p>
    <w:p>
      <w:pPr>
        <w:pStyle w:val="3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1-1：公司网站icp备案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detail：在阿里云申请办理icp备案需要的材料（域名注册证书，网络接入协议即服务器托管、租用或虚拟空间租用合同，接入商资质）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技术类</w:t>
      </w:r>
    </w:p>
    <w:p>
      <w:pPr>
        <w:pStyle w:val="3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2-1代码执行时间过长解决方法</w:t>
      </w:r>
    </w:p>
    <w:p>
      <w:pPr>
        <w:rPr>
          <w:rFonts w:ascii="微软雅黑" w:hAnsi="微软雅黑" w:eastAsia="微软雅黑" w:cs="微软雅黑"/>
        </w:rPr>
      </w:pPr>
      <w:r>
        <w:rPr>
          <w:rStyle w:val="11"/>
          <w:rFonts w:hint="eastAsia" w:ascii="微软雅黑" w:hAnsi="微软雅黑" w:eastAsia="微软雅黑" w:cs="微软雅黑"/>
        </w:rPr>
        <w:t>第一步</w:t>
      </w:r>
      <w:r>
        <w:rPr>
          <w:rFonts w:hint="eastAsia" w:ascii="微软雅黑" w:hAnsi="微软雅黑" w:eastAsia="微软雅黑" w:cs="微软雅黑"/>
        </w:rPr>
        <w:t>：检测具体是那一句代码时间过长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$t1 = microtime(true);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// ... 执行代码 ...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$t2 = microtime(true);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$t3 = round($t2-$t1,3).'秒';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$data['user_t3'] = $t3;*/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echo json_encode($data);exit;*/</w:t>
      </w:r>
    </w:p>
    <w:p>
      <w:pPr>
        <w:rPr>
          <w:rFonts w:ascii="微软雅黑" w:hAnsi="微软雅黑" w:eastAsia="微软雅黑" w:cs="微软雅黑"/>
        </w:rPr>
      </w:pPr>
      <w:r>
        <w:rPr>
          <w:rStyle w:val="11"/>
          <w:rFonts w:hint="eastAsia" w:ascii="微软雅黑" w:hAnsi="微软雅黑" w:eastAsia="微软雅黑" w:cs="微软雅黑"/>
        </w:rPr>
        <w:t>第二步</w:t>
      </w:r>
      <w:r>
        <w:rPr>
          <w:rFonts w:hint="eastAsia" w:ascii="微软雅黑" w:hAnsi="微软雅黑" w:eastAsia="微软雅黑" w:cs="微软雅黑"/>
        </w:rPr>
        <w:t>：查询可能的原因（各种蹂躏度娘）</w:t>
      </w:r>
    </w:p>
    <w:p>
      <w:pPr>
        <w:pStyle w:val="3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2-2解密执行时间过长，本地正常，线上特别慢</w:t>
      </w:r>
    </w:p>
    <w:p>
      <w:pPr>
        <w:rPr>
          <w:rFonts w:ascii="微软雅黑" w:hAnsi="微软雅黑" w:eastAsia="微软雅黑" w:cs="微软雅黑"/>
        </w:rPr>
      </w:pPr>
      <w:r>
        <w:rPr>
          <w:rStyle w:val="11"/>
          <w:rFonts w:hint="eastAsia" w:ascii="微软雅黑" w:hAnsi="微软雅黑" w:eastAsia="微软雅黑" w:cs="微软雅黑"/>
        </w:rPr>
        <w:t>第一步：</w:t>
      </w:r>
      <w:r>
        <w:rPr>
          <w:rFonts w:hint="eastAsia" w:ascii="微软雅黑" w:hAnsi="微软雅黑" w:eastAsia="微软雅黑" w:cs="微软雅黑"/>
        </w:rPr>
        <w:t>找到问题代码句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$iv = mcrypt_create_iv(mcrypt_enc_get_iv_size($td), MCRYPT_DEV_URANDOM);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b/>
          <w:sz w:val="32"/>
        </w:rPr>
        <w:t>第二步：</w:t>
      </w:r>
      <w:r>
        <w:rPr>
          <w:rFonts w:hint="eastAsia" w:ascii="微软雅黑" w:hAnsi="微软雅黑" w:eastAsia="微软雅黑" w:cs="微软雅黑"/>
        </w:rPr>
        <w:t>发论坛（csdn，coffee.php,phpchian）</w:t>
      </w:r>
    </w:p>
    <w:p>
      <w:pPr>
        <w:pStyle w:val="4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Result：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266690" cy="2376170"/>
            <wp:effectExtent l="0" t="0" r="1016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详情链接：</w:t>
      </w:r>
      <w:r>
        <w:fldChar w:fldCharType="begin"/>
      </w:r>
      <w:r>
        <w:instrText xml:space="preserve"> HYPERLINK "http://blog.168helps.com/page/522.html。" </w:instrText>
      </w:r>
      <w:r>
        <w:fldChar w:fldCharType="separate"/>
      </w:r>
      <w:r>
        <w:rPr>
          <w:rStyle w:val="8"/>
          <w:rFonts w:hint="eastAsia" w:ascii="微软雅黑" w:hAnsi="微软雅黑" w:eastAsia="微软雅黑" w:cs="微软雅黑"/>
        </w:rPr>
        <w:t>http://blog.168helps.com/page/522.html。</w:t>
      </w:r>
      <w:r>
        <w:rPr>
          <w:rStyle w:val="8"/>
          <w:rFonts w:hint="eastAsia" w:ascii="微软雅黑" w:hAnsi="微软雅黑" w:eastAsia="微软雅黑" w:cs="微软雅黑"/>
        </w:rPr>
        <w:fldChar w:fldCharType="end"/>
      </w:r>
    </w:p>
    <w:p>
      <w:pPr>
        <w:pStyle w:val="3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2-3:MySQL中null问题？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UPDATE `tab_user_play` SET `bind_balance`=bind_balance+1 WHERE `promote_id` = 28 AND `game_id` = 14 AND `user_id` = 34301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执行这条语句如果bind_balance值为null，则update返回受影响0行。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UPDATE `tab_user_play` SET `bind_balance`=1 WHERE `promote_id` = 28 AND `game_id` = 14 AND `user_id` = 34301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执行这条语句如果bind_balance值为null，则update返回受影响1行。</w:t>
      </w:r>
    </w:p>
    <w:p>
      <w:pPr>
        <w:pStyle w:val="3"/>
      </w:pPr>
      <w:r>
        <w:rPr>
          <w:rFonts w:hint="eastAsia"/>
        </w:rPr>
        <w:t>2-4文件导出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使用phpexcel类库</w:t>
      </w:r>
    </w:p>
    <w:p>
      <w:pPr>
        <w:pStyle w:val="3"/>
      </w:pPr>
      <w:r>
        <w:rPr>
          <w:rFonts w:hint="eastAsia"/>
        </w:rPr>
        <w:t>2-5文件打包压缩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使用zipArchive，pclzip类；</w:t>
      </w:r>
    </w:p>
    <w:p>
      <w:pPr>
        <w:pStyle w:val="3"/>
      </w:pPr>
      <w:r>
        <w:rPr>
          <w:rFonts w:hint="eastAsia"/>
        </w:rPr>
        <w:t>2-6数据库导出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使用navicat导出时会是一条一条的   insert into插入数据，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使用MySQLdump会是insert into values（），（）；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转好的sql文件大小大概会少33%左右；</w:t>
      </w:r>
    </w:p>
    <w:p>
      <w:pPr>
        <w:pStyle w:val="3"/>
      </w:pPr>
      <w:r>
        <w:rPr>
          <w:rFonts w:hint="eastAsia"/>
        </w:rPr>
        <w:t>2-7windows下查看大文件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在cmd下--&gt; more 文件具体路径，空格翻页，回车显示下一行，q返回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chcp 65001 可以使用UTF-8显示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chcp936     gbk</w:t>
      </w:r>
    </w:p>
    <w:p>
      <w:pPr>
        <w:pStyle w:val="3"/>
      </w:pPr>
      <w:r>
        <w:rPr>
          <w:rFonts w:hint="eastAsia"/>
        </w:rPr>
        <w:t>2-8 linux使用nmon监控工具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下载地址：wget </w:t>
      </w:r>
      <w:r>
        <w:fldChar w:fldCharType="begin"/>
      </w:r>
      <w:r>
        <w:instrText xml:space="preserve"> HYPERLINK "http://sourceforge.net/projects/nmon/files/nmon_linux_14i.tar.gz" </w:instrText>
      </w:r>
      <w:r>
        <w:fldChar w:fldCharType="separate"/>
      </w:r>
      <w:r>
        <w:rPr>
          <w:rStyle w:val="8"/>
          <w:rFonts w:hint="eastAsia" w:ascii="微软雅黑" w:hAnsi="微软雅黑" w:eastAsia="微软雅黑" w:cs="微软雅黑"/>
        </w:rPr>
        <w:t>http://sourceforge.net/projects/nmon/files/nmon_linux_14i.tar.gz</w:t>
      </w:r>
      <w:r>
        <w:rPr>
          <w:rStyle w:val="8"/>
          <w:rFonts w:hint="eastAsia" w:ascii="微软雅黑" w:hAnsi="微软雅黑" w:eastAsia="微软雅黑" w:cs="微软雅黑"/>
        </w:rPr>
        <w:fldChar w:fldCharType="end"/>
      </w:r>
    </w:p>
    <w:p>
      <w:pPr>
        <w:rPr>
          <w:rFonts w:ascii="微软雅黑" w:hAnsi="微软雅黑" w:eastAsia="微软雅黑" w:cs="微软雅黑"/>
        </w:rPr>
      </w:pPr>
      <w:r>
        <w:rPr>
          <w:rFonts w:ascii="微软雅黑" w:hAnsi="微软雅黑" w:eastAsia="微软雅黑" w:cs="微软雅黑"/>
        </w:rPr>
        <w:t>0 0 * * * nmon -f -N -m /data/nmon/log -s 10 -c 8640 &gt;&gt; /data/nmon/err.log</w:t>
      </w:r>
      <w:r>
        <w:rPr>
          <w:rFonts w:hint="eastAsia" w:ascii="微软雅黑" w:hAnsi="微软雅黑" w:eastAsia="微软雅黑" w:cs="微软雅黑"/>
        </w:rPr>
        <w:br w:type="textWrapping"/>
      </w:r>
      <w:r>
        <w:rPr>
          <w:rFonts w:hint="eastAsia" w:ascii="微软雅黑" w:hAnsi="微软雅黑" w:eastAsia="微软雅黑" w:cs="微软雅黑"/>
        </w:rPr>
        <w:t>n -f：按标准格式输出文件：&lt;hostname&gt;_YYYYMMDD_HHMM.nmon；</w:t>
      </w:r>
      <w:r>
        <w:rPr>
          <w:rFonts w:hint="eastAsia" w:ascii="微软雅黑" w:hAnsi="微软雅黑" w:eastAsia="微软雅黑" w:cs="微软雅黑"/>
        </w:rPr>
        <w:br w:type="textWrapping"/>
      </w:r>
      <w:r>
        <w:rPr>
          <w:rFonts w:hint="eastAsia" w:ascii="微软雅黑" w:hAnsi="微软雅黑" w:eastAsia="微软雅黑" w:cs="微软雅黑"/>
        </w:rPr>
        <w:t>n -t：输出中包括占用率较高的进程；</w:t>
      </w:r>
      <w:r>
        <w:rPr>
          <w:rFonts w:hint="eastAsia" w:ascii="微软雅黑" w:hAnsi="微软雅黑" w:eastAsia="微软雅黑" w:cs="微软雅黑"/>
        </w:rPr>
        <w:br w:type="textWrapping"/>
      </w:r>
      <w:r>
        <w:rPr>
          <w:rFonts w:hint="eastAsia" w:ascii="微软雅黑" w:hAnsi="微软雅黑" w:eastAsia="微软雅黑" w:cs="微软雅黑"/>
        </w:rPr>
        <w:t>n -s 10：每30秒进行一次数据采集</w:t>
      </w:r>
      <w:r>
        <w:rPr>
          <w:rFonts w:hint="eastAsia" w:ascii="微软雅黑" w:hAnsi="微软雅黑" w:eastAsia="微软雅黑" w:cs="微软雅黑"/>
        </w:rPr>
        <w:br w:type="textWrapping"/>
      </w:r>
      <w:r>
        <w:rPr>
          <w:rFonts w:hint="eastAsia" w:ascii="微软雅黑" w:hAnsi="微软雅黑" w:eastAsia="微软雅黑" w:cs="微软雅黑"/>
        </w:rPr>
        <w:t>n -c 8640：一共采集8640次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分析工具：nmon analyser </w:t>
      </w:r>
    </w:p>
    <w:p>
      <w:pPr>
        <w:rPr>
          <w:rFonts w:ascii="微软雅黑" w:hAnsi="微软雅黑" w:eastAsia="微软雅黑" w:cs="微软雅黑"/>
          <w:color w:val="FF0000"/>
        </w:rPr>
      </w:pPr>
      <w:r>
        <w:rPr>
          <w:rFonts w:hint="eastAsia" w:ascii="微软雅黑" w:hAnsi="微软雅黑" w:eastAsia="微软雅黑" w:cs="微软雅黑"/>
          <w:color w:val="FF0000"/>
        </w:rPr>
        <w:t>vba：wps使用宏的插件，miscroft则不用，都需要开启宏就行</w:t>
      </w:r>
    </w:p>
    <w:p>
      <w:pPr>
        <w:pStyle w:val="3"/>
      </w:pPr>
      <w:r>
        <w:rPr>
          <w:rFonts w:hint="eastAsia"/>
        </w:rPr>
        <w:t>2-9使用memcache对网站做缓存</w:t>
      </w: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管理员模块的统计注册，登陆信息</w:t>
      </w: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用户模块的新闻资讯信息</w:t>
      </w:r>
    </w:p>
    <w:p>
      <w:pPr>
        <w:pStyle w:val="1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写了一个查看memcache中所有存储信息的方法，验证信息是否正确</w:t>
      </w:r>
    </w:p>
    <w:p>
      <w:pPr>
        <w:pStyle w:val="3"/>
        <w:rPr>
          <w:rFonts w:hint="eastAsia"/>
        </w:rPr>
      </w:pPr>
      <w:r>
        <w:rPr>
          <w:rFonts w:hint="eastAsia"/>
        </w:rPr>
        <w:t>2-10</w:t>
      </w:r>
      <w:r>
        <w:rPr>
          <w:rFonts w:hint="eastAsia"/>
        </w:rPr>
        <w:tab/>
      </w:r>
      <w:r>
        <w:rPr>
          <w:rFonts w:hint="eastAsia"/>
        </w:rPr>
        <w:t>rsync 的配置</w:t>
      </w:r>
    </w:p>
    <w:p>
      <w:pPr>
        <w:rPr>
          <w:rFonts w:hint="eastAsia"/>
        </w:rPr>
      </w:pPr>
      <w:r>
        <w:rPr>
          <w:rFonts w:hint="eastAsia"/>
        </w:rPr>
        <w:t>可参考地址:</w:t>
      </w:r>
      <w:r>
        <w:t xml:space="preserve"> http://blog.csdn.net/oldmtn/article/details/47836859</w:t>
      </w:r>
    </w:p>
    <w:p>
      <w:pPr>
        <w:rPr>
          <w:rFonts w:hint="eastAsia"/>
        </w:rPr>
      </w:pPr>
      <w:r>
        <w:rPr>
          <w:rFonts w:hint="eastAsia"/>
        </w:rPr>
        <w:t xml:space="preserve">secrets file 设置文件所属只能为当前用户，权限只能为600，权限过大会在 /var/log/raync.log中提示  </w:t>
      </w:r>
      <w:r>
        <w:rPr>
          <w:rFonts w:hint="eastAsia" w:ascii="仿宋" w:hAnsi="仿宋" w:eastAsia="仿宋"/>
          <w:color w:val="505050"/>
          <w:shd w:val="clear" w:color="auto" w:fill="FFFF00"/>
        </w:rPr>
        <w:t>secrets file must not be other-accessible</w:t>
      </w:r>
    </w:p>
    <w:p>
      <w:pPr>
        <w:pStyle w:val="3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第三方</w:t>
      </w:r>
    </w:p>
    <w:p>
      <w:pPr>
        <w:pStyle w:val="3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3-1：短信类（阿里大鱼，溪谷短信）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提供商：阿里，溪谷</w:t>
      </w:r>
    </w:p>
    <w:p>
      <w:pPr>
        <w:pStyle w:val="3"/>
      </w:pPr>
      <w:r>
        <w:rPr>
          <w:rFonts w:hint="eastAsia"/>
        </w:rPr>
        <w:t>3-2:文件存储（oss对象存储）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提供商：阿里云，西部数码，腾讯</w:t>
      </w:r>
    </w:p>
    <w:p>
      <w:pPr>
        <w:pStyle w:val="3"/>
      </w:pPr>
      <w:r>
        <w:rPr>
          <w:rFonts w:hint="eastAsia"/>
        </w:rPr>
        <w:t>3-3 qq在线客服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&lt;a href="http://wpa.qq.com/msgrd?v=3&amp;amp;uin=1006518465&amp;amp;site=qq&amp;amp;menu=yes"&gt;发消息&lt;/a&gt;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3-4 百度统计，百度商桥（在线聊天功能）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提供商：百度</w:t>
      </w:r>
    </w:p>
    <w:p>
      <w:pPr>
        <w:pStyle w:val="3"/>
      </w:pPr>
      <w:r>
        <w:rPr>
          <w:rFonts w:hint="eastAsia"/>
        </w:rPr>
        <w:t>3-4框架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OneThink：最新V1.1开发版，正式V1.0版是一个基于tp3.2的内容管理框架</w:t>
      </w:r>
    </w:p>
    <w:p>
      <w:pPr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官网：http://www.onethink.cn/</w:t>
      </w:r>
    </w:p>
    <w:p>
      <w:pPr>
        <w:pStyle w:val="3"/>
        <w:rPr>
          <w:rFonts w:hint="eastAsia" w:ascii="微软雅黑" w:hAnsi="微软雅黑" w:eastAsia="微软雅黑" w:cs="微软雅黑"/>
          <w:szCs w:val="22"/>
          <w:lang w:eastAsia="zh-CN"/>
        </w:rPr>
      </w:pPr>
      <w:r>
        <w:rPr>
          <w:rFonts w:hint="eastAsia" w:ascii="微软雅黑" w:hAnsi="微软雅黑" w:eastAsia="微软雅黑" w:cs="微软雅黑"/>
          <w:szCs w:val="22"/>
          <w:lang w:eastAsia="zh-CN"/>
        </w:rPr>
        <w:t>三．杂事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①关于服务器续费和域名续费问题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所有服务器和域名的文档都整理好上传在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伙伴云表格上，地址是：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"https://www.huoban.com/"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lang w:val="en-US" w:eastAsia="zh-CN"/>
        </w:rPr>
        <w:t>https://www.huoban.com/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207260"/>
            <wp:effectExtent l="0" t="0" r="635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温馨提示：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我们公司总共有三个阿里云账号，两个西部数码的账号，一个万网账号，每个账号下的所有服务器和域名的统计如下：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代理账号</w:t>
      </w:r>
      <w:r>
        <w:rPr>
          <w:rFonts w:hint="eastAsia"/>
          <w:lang w:val="en-US" w:eastAsia="zh-CN"/>
        </w:rPr>
        <w:t>：(该账号是蘑菇互娱的企业账号，走的代理，每季度会根据消费情况反10个点)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"http://www.aliyun.com"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www.aliyun.com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（企业认证） 未绑定 支付宝账号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账号：蘑菇玩MGW   密码:Wyk122095.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ECS服务器：11个  在华北3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4160520" cy="2000885"/>
            <wp:effectExtent l="0" t="0" r="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mysql数据库：1个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915670"/>
            <wp:effectExtent l="0" t="0" r="5715" b="139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域名：无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王昱凯i账号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"http://www.aliyun.com"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www.aliyun.com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（企业认证） 未绑定支付宝账号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账号：王昱凯i    密码：Wyk122095.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ECS服务器：4个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华北2  文网文服务器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04800"/>
            <wp:effectExtent l="0" t="0" r="127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华北3  热血英雄录服务器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68300"/>
            <wp:effectExtent l="0" t="0" r="1270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华南1  火速下载服务器和火速代码服务器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421640"/>
            <wp:effectExtent l="0" t="0" r="6985" b="50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mysql数据库：无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域名：无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1161234566@qq.com账号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"http://www.aliyun.com"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www.aliyun.com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（企业认证） 已绑定支付宝账号（未认证）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"mailto:1161234566@qq.com"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1161234566@qq.com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密码:Wyk122095.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ECS服务器：无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mysql数据库：无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域名：9个   备案4个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 yunul.com 是买的别人的域名，备案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注：备案详情去该域名所备案到的服务器账号下查看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276985"/>
            <wp:effectExtent l="0" t="0" r="762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万网账号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"http://www.xz.com"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http://www.xz.com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"mailto:1161234566@qq.com"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1161234566@qq.com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密码：liefu123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域名：1个   该域名是蘑菇玩之前所使用的域名，后来和moguplay.com共存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该域名是买别人的域名，备案在别人的服务器上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14350"/>
            <wp:effectExtent l="0" t="0" r="317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西部数码1161234566账号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"http://www.west.cn"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www.west.cn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账号：1161234566   密码：qwe123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557530"/>
            <wp:effectExtent l="0" t="0" r="889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5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该服务器是蘑菇玩官网服务器，代码，数据库，游戏包都放在这个服务器上，所以有时候服务器会很卡，卡的话就看一下服务器的性能视图，看是不是服务器带宽不够了，升一下带宽，具体升多少视情况而定。具体位置：管理--更多--性能视图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523490"/>
            <wp:effectExtent l="0" t="0" r="444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西部数码liefu808账号</w:t>
      </w:r>
      <w:r>
        <w:rPr>
          <w:rFonts w:hint="eastAsia"/>
          <w:lang w:val="en-US" w:eastAsia="zh-CN"/>
        </w:rPr>
        <w:t>： 5个   备案1个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"http://www.west.cn"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www.west.cn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账号：liefu808  密码：qweqwe123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82345"/>
            <wp:effectExtent l="0" t="0" r="6985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②短信验证码续费：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溪谷验证码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"http://yun.vlcms.com"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http://yun.vlcms.com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账号：</w:t>
      </w:r>
      <w:r>
        <w:rPr>
          <w:rFonts w:hint="eastAsia"/>
        </w:rPr>
        <w:t>13258824008</w:t>
      </w:r>
      <w:r>
        <w:rPr>
          <w:rFonts w:hint="eastAsia"/>
          <w:lang w:val="en-US" w:eastAsia="zh-CN"/>
        </w:rPr>
        <w:t xml:space="preserve">  密码：</w:t>
      </w:r>
      <w:r>
        <w:rPr>
          <w:rFonts w:hint="eastAsia"/>
        </w:rPr>
        <w:t>A123456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在溪谷对接群里@售后吉吉，任意谁都可以，然后告诉他要买断线验证码，让对方发一下支付宝账号，核实无误之后把钱打到该账号，并截图给溪谷售后，告知已打钱过去；</w:t>
      </w:r>
    </w:p>
    <w:p>
      <w:r>
        <w:drawing>
          <wp:inline distT="0" distB="0" distL="114300" distR="114300">
            <wp:extent cx="1965960" cy="35052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然后登陆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"http://yun.vlcms.com"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http://yun.vlcms.com</w:t>
      </w:r>
      <w:r>
        <w:rPr>
          <w:rFonts w:hint="eastAsia"/>
        </w:rPr>
        <w:fldChar w:fldCharType="end"/>
      </w:r>
    </w:p>
    <w:p>
      <w:r>
        <w:drawing>
          <wp:inline distT="0" distB="0" distL="114300" distR="114300">
            <wp:extent cx="2995295" cy="1588135"/>
            <wp:effectExtent l="0" t="0" r="6985" b="1206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58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点短信申请，填完信息后提交。提交之后告知溪谷，让溪谷审核一下，审核成功，验证码会直接进账户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阿里大鱼验证码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"http://www.alidayu.com"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www.alidayu.com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账号</w:t>
      </w:r>
      <w:r>
        <w:rPr>
          <w:rFonts w:hint="eastAsia"/>
          <w:lang w:val="en-US" w:eastAsia="zh-CN"/>
        </w:rPr>
        <w:t>:王昱凯i    密码：Wyk122095.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登陆后直接充值即可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③</w:t>
      </w:r>
      <w:r>
        <w:rPr>
          <w:rFonts w:hint="eastAsia"/>
          <w:lang w:val="en-US" w:eastAsia="zh-CN"/>
        </w:rPr>
        <w:t>应用宝账号：534731152    我们的APP放在这个上边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密码：Wyk122095.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④(腾讯)公司邮箱：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企业邮箱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：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instrText xml:space="preserve"> HYPERLINK "mailto:moguwan@mogu9.com" </w:instrTex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moguwan@mogu9.com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 xml:space="preserve"> 邮箱账号被绑定（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3069642311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）   mgw123456@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公司163邮箱</w:t>
      </w:r>
      <w:r>
        <w:rPr>
          <w:rFonts w:hint="eastAsia"/>
          <w:lang w:val="en-US" w:eastAsia="zh-CN"/>
        </w:rPr>
        <w:t>：账号：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"mailto:BJmoguwan@163.com"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bjmoguwan@163.com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密码：Wyk122095. 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授权码：moguwanadmin7858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⑤百度统计：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账号：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moguwan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密码：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mushRoom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⑥蘑菇玩MGW 代理账号 子账号问题：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登陆地址：</w:t>
      </w:r>
      <w:r>
        <w:rPr>
          <w:rFonts w:ascii="宋体" w:hAnsi="宋体" w:eastAsia="宋体" w:cs="宋体"/>
          <w:kern w:val="0"/>
          <w:sz w:val="24"/>
        </w:rPr>
        <w:t>http://signin.aliyun.com/bjmgw/login.htm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子账号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：mgwram   密码：mgw123ram  管理梦幻七雄所有服务器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t>企业别名：</w:t>
      </w:r>
      <w:r>
        <w:rPr>
          <w:rFonts w:ascii="宋体" w:hAnsi="宋体" w:eastAsia="宋体" w:cs="宋体"/>
          <w:kern w:val="0"/>
          <w:sz w:val="24"/>
        </w:rPr>
        <w:br w:type="textWrapping"/>
      </w:r>
      <w:r>
        <w:rPr>
          <w:rFonts w:ascii="宋体" w:hAnsi="宋体" w:eastAsia="宋体" w:cs="宋体"/>
          <w:kern w:val="0"/>
          <w:sz w:val="24"/>
        </w:rPr>
        <w:t>bjmgw</w:t>
      </w:r>
    </w:p>
    <w:p>
      <w:pPr>
        <w:rPr>
          <w:rFonts w:hint="eastAsia"/>
        </w:rPr>
      </w:pPr>
      <w:r>
        <w:rPr>
          <w:rFonts w:hint="eastAsia"/>
        </w:rPr>
        <w:t>AccessKey详情</w:t>
      </w:r>
    </w:p>
    <w:p>
      <w:pPr>
        <w:rPr>
          <w:rFonts w:hint="eastAsia"/>
        </w:rPr>
      </w:pPr>
      <w:r>
        <w:rPr>
          <w:rFonts w:hint="eastAsia"/>
        </w:rPr>
        <w:t>AccessKeyID：</w:t>
      </w:r>
    </w:p>
    <w:p>
      <w:pPr>
        <w:rPr>
          <w:rFonts w:hint="eastAsia"/>
        </w:rPr>
      </w:pPr>
      <w:r>
        <w:rPr>
          <w:rFonts w:hint="eastAsia"/>
        </w:rPr>
        <w:t>LTAIoMi6mmJ1Exzw</w:t>
      </w:r>
      <w:r>
        <w:rPr>
          <w:rFonts w:hint="eastAsia"/>
        </w:rPr>
        <w:tab/>
      </w:r>
      <w:r>
        <w:rPr>
          <w:rFonts w:hint="eastAsia"/>
        </w:rPr>
        <w:t>AccessKeySecret：</w:t>
      </w:r>
    </w:p>
    <w:p>
      <w:r>
        <w:t>hVwMWgtBJ9kZLKlZdwnmPLK91vE2sJ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子账号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：mgwMysql  密码：mgw123Mysql  管理梦幻七雄数据库服务器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AccessKeyID:  LTAIN45nwkYg8x1X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AccessKeySecret: w4mIOSF4EPcTpYfIWJMo84eCYccq3e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⑦服务器账号：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蘑菇玩测试服务器：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47.92.136.155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项目存放路径：/home/wwwroot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ftp账号:root   密码:mgwU7858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数据库账号:mysqltest密码:mysqltest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test.898sm.com   测试代码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moguplay.898sm.com  预发代码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youxi.898sm.com    改了首页样板的测试代码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coser.898sm.com   是一个关于coser的网站，用来拉投资，后来就放下没管了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mycoser.898sm.com  和coser.898sm.com一样，本来打算在coser.898sm.com基础上在进行修改，后来也搁置了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(2)蘑菇玩正式服务器：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122.114.58.130:22000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项目存放路径：/home/wwwroot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ftp账号:root   密码:adminmgw888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10" w:firstLineChars="1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数据库账号:root 密码:erp6qa7x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"http://www.u7858.com"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www.u7858.com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正式网站代码，不能轻易乱改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正式服务器每天早上5点都会进行数据库备份，具体备份的数据库位置是：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/home/backup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文网文服务器: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101.200.127.25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项目存放路径：/home/wwwroot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ftp账号:root   密码:</w:t>
      </w:r>
      <w:r>
        <w:rPr>
          <w:rFonts w:hint="eastAsia"/>
        </w:rPr>
        <w:t>Wyk122095.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10" w:firstLineChars="1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数据库账号:root 密码:erp6qa7x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"http://www.u7858.com"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game.898sm.com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这个项目是为了申请文网文资格，特意买了服务器，布置了环境，将正式服的代码简化，弄成符合文网文资格的网站。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sdk测试服务器：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47.92.154.180 （阿里云下的蘑菇玩MGW账号）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项目存放路径： /home/wwwroot 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ftp 账号:root  密码：Adminmgw888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数据库账号：root 密码：sdktest ,mgwU7858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grant all privileges on mgwsdk.* to sdkuser@'%' identified by 'mgw98est';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 from user where User='sdkuser' and Host='%';(这里是删除账号)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Navcat 连接数据库账号：sdkuser  密码：mgw98est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项目：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Qdsdk.yunul.com  这个项目是为了 测试sdk 包，特意买的服务器，布置了环境，暂无上传代码 估计不会用很久，待续费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⑧关于游戏支付回调配置：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CP方拿着我们的SDK接完游戏之后需要填了支付回调和秘钥才能正常运行，如果秘钥没有填写在登陆或注册的时候会报“验签失败”；如果支付回调没填或者填错，会出现调单的现象。具体填写方法：游戏--&gt;游戏管理--&gt;找到对应的游戏--&gt;点 编辑</w:t>
      </w:r>
    </w:p>
    <w:p>
      <w:r>
        <w:drawing>
          <wp:inline distT="0" distB="0" distL="114300" distR="114300">
            <wp:extent cx="4904105" cy="1840230"/>
            <wp:effectExtent l="0" t="0" r="3175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1840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5360" cy="1812290"/>
            <wp:effectExtent l="0" t="0" r="0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81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⑧关于激活码问题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激活码根据前缀识别，用激活码工具产生激活码，存入后台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投资提供商 查看的网页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http://coser.898sm.com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EDEBE"/>
    <w:multiLevelType w:val="singleLevel"/>
    <w:tmpl w:val="58EEDEBE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9BB5F9D"/>
    <w:multiLevelType w:val="singleLevel"/>
    <w:tmpl w:val="59BB5F9D"/>
    <w:lvl w:ilvl="0" w:tentative="0">
      <w:start w:val="1"/>
      <w:numFmt w:val="decimal"/>
      <w:suff w:val="nothing"/>
      <w:lvlText w:val="(%1)"/>
      <w:lvlJc w:val="left"/>
    </w:lvl>
  </w:abstractNum>
  <w:abstractNum w:abstractNumId="2">
    <w:nsid w:val="59BB7392"/>
    <w:multiLevelType w:val="singleLevel"/>
    <w:tmpl w:val="59BB7392"/>
    <w:lvl w:ilvl="0" w:tentative="0">
      <w:start w:val="1"/>
      <w:numFmt w:val="decimal"/>
      <w:suff w:val="nothing"/>
      <w:lvlText w:val="(%1)"/>
      <w:lvlJc w:val="left"/>
    </w:lvl>
  </w:abstractNum>
  <w:abstractNum w:abstractNumId="3">
    <w:nsid w:val="59BF3BEF"/>
    <w:multiLevelType w:val="singleLevel"/>
    <w:tmpl w:val="59BF3BEF"/>
    <w:lvl w:ilvl="0" w:tentative="0">
      <w:start w:val="1"/>
      <w:numFmt w:val="decimal"/>
      <w:suff w:val="nothing"/>
      <w:lvlText w:val="(%1)"/>
      <w:lvlJc w:val="left"/>
    </w:lvl>
  </w:abstractNum>
  <w:abstractNum w:abstractNumId="4">
    <w:nsid w:val="5A0BB1A3"/>
    <w:multiLevelType w:val="singleLevel"/>
    <w:tmpl w:val="5A0BB1A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5A0BB3FA"/>
    <w:multiLevelType w:val="singleLevel"/>
    <w:tmpl w:val="5A0BB3FA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abstractNum w:abstractNumId="6">
    <w:nsid w:val="67173AA7"/>
    <w:multiLevelType w:val="multilevel"/>
    <w:tmpl w:val="67173AA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920"/>
    <w:rsid w:val="001D0472"/>
    <w:rsid w:val="002036D2"/>
    <w:rsid w:val="002653D9"/>
    <w:rsid w:val="002A79F3"/>
    <w:rsid w:val="002C18CE"/>
    <w:rsid w:val="003676B4"/>
    <w:rsid w:val="00395241"/>
    <w:rsid w:val="003D50D4"/>
    <w:rsid w:val="00431F3C"/>
    <w:rsid w:val="00441F87"/>
    <w:rsid w:val="00542F1D"/>
    <w:rsid w:val="00546FBA"/>
    <w:rsid w:val="00583903"/>
    <w:rsid w:val="0066381E"/>
    <w:rsid w:val="0084546A"/>
    <w:rsid w:val="00867EA4"/>
    <w:rsid w:val="008745D8"/>
    <w:rsid w:val="008A7920"/>
    <w:rsid w:val="008F56C2"/>
    <w:rsid w:val="00933680"/>
    <w:rsid w:val="009D72D9"/>
    <w:rsid w:val="00A44EE5"/>
    <w:rsid w:val="00C23ABE"/>
    <w:rsid w:val="00C2479C"/>
    <w:rsid w:val="00CD1BE7"/>
    <w:rsid w:val="00CD37F3"/>
    <w:rsid w:val="00DA7690"/>
    <w:rsid w:val="00DE67CC"/>
    <w:rsid w:val="00E070DA"/>
    <w:rsid w:val="00E8611F"/>
    <w:rsid w:val="00EA4125"/>
    <w:rsid w:val="00EA61A9"/>
    <w:rsid w:val="00F93BD7"/>
    <w:rsid w:val="00FF649C"/>
    <w:rsid w:val="02657D35"/>
    <w:rsid w:val="026A347E"/>
    <w:rsid w:val="02704209"/>
    <w:rsid w:val="02A7068C"/>
    <w:rsid w:val="03141BE0"/>
    <w:rsid w:val="03863559"/>
    <w:rsid w:val="040718CE"/>
    <w:rsid w:val="04500501"/>
    <w:rsid w:val="046C1160"/>
    <w:rsid w:val="04706330"/>
    <w:rsid w:val="04A243B0"/>
    <w:rsid w:val="05354179"/>
    <w:rsid w:val="05467352"/>
    <w:rsid w:val="05920BC5"/>
    <w:rsid w:val="05B24721"/>
    <w:rsid w:val="05B530B5"/>
    <w:rsid w:val="05ED4C0A"/>
    <w:rsid w:val="06C84457"/>
    <w:rsid w:val="06D44254"/>
    <w:rsid w:val="070B3D5E"/>
    <w:rsid w:val="07734BC3"/>
    <w:rsid w:val="07DE62AA"/>
    <w:rsid w:val="082D3058"/>
    <w:rsid w:val="085142C8"/>
    <w:rsid w:val="0860257C"/>
    <w:rsid w:val="08B835A5"/>
    <w:rsid w:val="08CA5ED7"/>
    <w:rsid w:val="09415231"/>
    <w:rsid w:val="097447E4"/>
    <w:rsid w:val="0979626E"/>
    <w:rsid w:val="09A81CF2"/>
    <w:rsid w:val="0A2E022E"/>
    <w:rsid w:val="0AAA7025"/>
    <w:rsid w:val="0B1754BC"/>
    <w:rsid w:val="0B270D82"/>
    <w:rsid w:val="0B782982"/>
    <w:rsid w:val="0B89376E"/>
    <w:rsid w:val="0BB55220"/>
    <w:rsid w:val="0BB97383"/>
    <w:rsid w:val="0BDF551E"/>
    <w:rsid w:val="0BFA16E0"/>
    <w:rsid w:val="0C8611C7"/>
    <w:rsid w:val="0CDF4A5C"/>
    <w:rsid w:val="0DA91A2F"/>
    <w:rsid w:val="0DE16A66"/>
    <w:rsid w:val="0E382DA8"/>
    <w:rsid w:val="0E407F76"/>
    <w:rsid w:val="0EC64467"/>
    <w:rsid w:val="0ED83047"/>
    <w:rsid w:val="0F1A5472"/>
    <w:rsid w:val="0F1D5D25"/>
    <w:rsid w:val="0F743B5E"/>
    <w:rsid w:val="0FD8185F"/>
    <w:rsid w:val="0FE758D2"/>
    <w:rsid w:val="102C03A1"/>
    <w:rsid w:val="10521031"/>
    <w:rsid w:val="10E77E48"/>
    <w:rsid w:val="115D3C73"/>
    <w:rsid w:val="118D2D21"/>
    <w:rsid w:val="123471E3"/>
    <w:rsid w:val="12424CFF"/>
    <w:rsid w:val="126058B4"/>
    <w:rsid w:val="126E2535"/>
    <w:rsid w:val="12D37472"/>
    <w:rsid w:val="131E7EE2"/>
    <w:rsid w:val="132545D9"/>
    <w:rsid w:val="13456976"/>
    <w:rsid w:val="14212338"/>
    <w:rsid w:val="14B367AE"/>
    <w:rsid w:val="14C60FC6"/>
    <w:rsid w:val="1574624F"/>
    <w:rsid w:val="157C0A3C"/>
    <w:rsid w:val="157D68A7"/>
    <w:rsid w:val="1630028F"/>
    <w:rsid w:val="165219B9"/>
    <w:rsid w:val="167B05B7"/>
    <w:rsid w:val="16934D26"/>
    <w:rsid w:val="16D30BFA"/>
    <w:rsid w:val="17565A98"/>
    <w:rsid w:val="17AB07E7"/>
    <w:rsid w:val="17CF0E81"/>
    <w:rsid w:val="17E361FA"/>
    <w:rsid w:val="181D670B"/>
    <w:rsid w:val="182744B8"/>
    <w:rsid w:val="182A1227"/>
    <w:rsid w:val="18485C9A"/>
    <w:rsid w:val="185115E6"/>
    <w:rsid w:val="18512ECF"/>
    <w:rsid w:val="186C259E"/>
    <w:rsid w:val="1878578B"/>
    <w:rsid w:val="18911A26"/>
    <w:rsid w:val="18966A0A"/>
    <w:rsid w:val="18B64139"/>
    <w:rsid w:val="18D97E44"/>
    <w:rsid w:val="18DE5ABC"/>
    <w:rsid w:val="191C25BE"/>
    <w:rsid w:val="196C296C"/>
    <w:rsid w:val="19C82E27"/>
    <w:rsid w:val="19F42690"/>
    <w:rsid w:val="19F94A17"/>
    <w:rsid w:val="19FF7667"/>
    <w:rsid w:val="1A175CDB"/>
    <w:rsid w:val="1A1C1DBA"/>
    <w:rsid w:val="1AD94ABD"/>
    <w:rsid w:val="1B54519E"/>
    <w:rsid w:val="1BB16E6A"/>
    <w:rsid w:val="1BD3599A"/>
    <w:rsid w:val="1C152C26"/>
    <w:rsid w:val="1C2E05FA"/>
    <w:rsid w:val="1C6F2600"/>
    <w:rsid w:val="1CD97867"/>
    <w:rsid w:val="1CEC546A"/>
    <w:rsid w:val="1D0A2CD6"/>
    <w:rsid w:val="1D5E0721"/>
    <w:rsid w:val="1D6D75D2"/>
    <w:rsid w:val="1D8A1C86"/>
    <w:rsid w:val="1DDA5AF9"/>
    <w:rsid w:val="1DE56545"/>
    <w:rsid w:val="1E884A70"/>
    <w:rsid w:val="1EB45382"/>
    <w:rsid w:val="1EDB51A5"/>
    <w:rsid w:val="1EEA42EC"/>
    <w:rsid w:val="201B6C18"/>
    <w:rsid w:val="20715C39"/>
    <w:rsid w:val="20B27A78"/>
    <w:rsid w:val="20E63688"/>
    <w:rsid w:val="20F6316B"/>
    <w:rsid w:val="21170EAF"/>
    <w:rsid w:val="21605279"/>
    <w:rsid w:val="21A61972"/>
    <w:rsid w:val="21B023DC"/>
    <w:rsid w:val="222505F6"/>
    <w:rsid w:val="22375269"/>
    <w:rsid w:val="2257724B"/>
    <w:rsid w:val="22882909"/>
    <w:rsid w:val="22AA5109"/>
    <w:rsid w:val="236C27EF"/>
    <w:rsid w:val="23C21BDA"/>
    <w:rsid w:val="23EF16AE"/>
    <w:rsid w:val="24327A62"/>
    <w:rsid w:val="244A6924"/>
    <w:rsid w:val="244B4259"/>
    <w:rsid w:val="24C41ABF"/>
    <w:rsid w:val="24C70121"/>
    <w:rsid w:val="24C924A6"/>
    <w:rsid w:val="251A70ED"/>
    <w:rsid w:val="25421DEE"/>
    <w:rsid w:val="256F34B9"/>
    <w:rsid w:val="259A5A6A"/>
    <w:rsid w:val="2610464D"/>
    <w:rsid w:val="26340A1D"/>
    <w:rsid w:val="264135E1"/>
    <w:rsid w:val="26466186"/>
    <w:rsid w:val="267E1E71"/>
    <w:rsid w:val="26931D75"/>
    <w:rsid w:val="26C30950"/>
    <w:rsid w:val="26CA7C6D"/>
    <w:rsid w:val="274D7E3E"/>
    <w:rsid w:val="277144B4"/>
    <w:rsid w:val="27960BE5"/>
    <w:rsid w:val="27B62BD7"/>
    <w:rsid w:val="28204C02"/>
    <w:rsid w:val="29274F97"/>
    <w:rsid w:val="29913C00"/>
    <w:rsid w:val="29C6740F"/>
    <w:rsid w:val="2A1347D5"/>
    <w:rsid w:val="2A22449C"/>
    <w:rsid w:val="2A8B2C4E"/>
    <w:rsid w:val="2AA52B33"/>
    <w:rsid w:val="2AAB60DB"/>
    <w:rsid w:val="2B0D552E"/>
    <w:rsid w:val="2B310731"/>
    <w:rsid w:val="2BD87C39"/>
    <w:rsid w:val="2BE871A3"/>
    <w:rsid w:val="2C514336"/>
    <w:rsid w:val="2C573887"/>
    <w:rsid w:val="2C6259B5"/>
    <w:rsid w:val="2C912120"/>
    <w:rsid w:val="2CE269EF"/>
    <w:rsid w:val="2D1517FD"/>
    <w:rsid w:val="2D212200"/>
    <w:rsid w:val="2D355C45"/>
    <w:rsid w:val="2D5E201E"/>
    <w:rsid w:val="2D75158C"/>
    <w:rsid w:val="2DD32AEF"/>
    <w:rsid w:val="2DDC7F1C"/>
    <w:rsid w:val="2E3E68D8"/>
    <w:rsid w:val="2E417723"/>
    <w:rsid w:val="2E5B0782"/>
    <w:rsid w:val="2EA85F9A"/>
    <w:rsid w:val="2F3D37E9"/>
    <w:rsid w:val="2F430BE7"/>
    <w:rsid w:val="2F530AC8"/>
    <w:rsid w:val="2FAD11EC"/>
    <w:rsid w:val="2FB06FF8"/>
    <w:rsid w:val="30C10A7F"/>
    <w:rsid w:val="30C83DA4"/>
    <w:rsid w:val="30CA4109"/>
    <w:rsid w:val="30D30915"/>
    <w:rsid w:val="30E42238"/>
    <w:rsid w:val="311248EA"/>
    <w:rsid w:val="3142523C"/>
    <w:rsid w:val="31D05030"/>
    <w:rsid w:val="32455B84"/>
    <w:rsid w:val="32C424CF"/>
    <w:rsid w:val="32DB3436"/>
    <w:rsid w:val="3353678A"/>
    <w:rsid w:val="33A244DE"/>
    <w:rsid w:val="33EC399D"/>
    <w:rsid w:val="34934B1E"/>
    <w:rsid w:val="34C84C69"/>
    <w:rsid w:val="353E6233"/>
    <w:rsid w:val="35525299"/>
    <w:rsid w:val="35806584"/>
    <w:rsid w:val="35850B59"/>
    <w:rsid w:val="35FF22A6"/>
    <w:rsid w:val="362673CF"/>
    <w:rsid w:val="36463211"/>
    <w:rsid w:val="368C611F"/>
    <w:rsid w:val="3725608F"/>
    <w:rsid w:val="388C65F2"/>
    <w:rsid w:val="39057C20"/>
    <w:rsid w:val="39726A10"/>
    <w:rsid w:val="3A101CE7"/>
    <w:rsid w:val="3A1B1C4C"/>
    <w:rsid w:val="3A783C19"/>
    <w:rsid w:val="3AD16E80"/>
    <w:rsid w:val="3AD979C5"/>
    <w:rsid w:val="3B6D2E6D"/>
    <w:rsid w:val="3C043188"/>
    <w:rsid w:val="3C4413D2"/>
    <w:rsid w:val="3C6321FE"/>
    <w:rsid w:val="3C7B3820"/>
    <w:rsid w:val="3CC96B1F"/>
    <w:rsid w:val="3CE33A64"/>
    <w:rsid w:val="3D7D3B71"/>
    <w:rsid w:val="3DE36A1A"/>
    <w:rsid w:val="3E042C88"/>
    <w:rsid w:val="3E5B2077"/>
    <w:rsid w:val="3E62484A"/>
    <w:rsid w:val="3E6F79E2"/>
    <w:rsid w:val="3E747EF2"/>
    <w:rsid w:val="3EB82F70"/>
    <w:rsid w:val="3ECB7A57"/>
    <w:rsid w:val="3EF42002"/>
    <w:rsid w:val="3EFC7FC4"/>
    <w:rsid w:val="3F3A2EAA"/>
    <w:rsid w:val="3F6076C8"/>
    <w:rsid w:val="3F9A2F4D"/>
    <w:rsid w:val="403634F4"/>
    <w:rsid w:val="40453F79"/>
    <w:rsid w:val="4074759C"/>
    <w:rsid w:val="40913663"/>
    <w:rsid w:val="40EB4A19"/>
    <w:rsid w:val="41222EE4"/>
    <w:rsid w:val="41702EE7"/>
    <w:rsid w:val="41945138"/>
    <w:rsid w:val="41D36610"/>
    <w:rsid w:val="42113228"/>
    <w:rsid w:val="422E1A88"/>
    <w:rsid w:val="426A2B65"/>
    <w:rsid w:val="42867A35"/>
    <w:rsid w:val="42ED0CE3"/>
    <w:rsid w:val="43250484"/>
    <w:rsid w:val="434470D7"/>
    <w:rsid w:val="439822F4"/>
    <w:rsid w:val="439F711C"/>
    <w:rsid w:val="43A12694"/>
    <w:rsid w:val="43B059D2"/>
    <w:rsid w:val="43C965F8"/>
    <w:rsid w:val="4512626C"/>
    <w:rsid w:val="45330BD6"/>
    <w:rsid w:val="45682D52"/>
    <w:rsid w:val="461B2B4B"/>
    <w:rsid w:val="462568E5"/>
    <w:rsid w:val="46337832"/>
    <w:rsid w:val="46373033"/>
    <w:rsid w:val="464562D2"/>
    <w:rsid w:val="46935AF0"/>
    <w:rsid w:val="46990F82"/>
    <w:rsid w:val="46B11425"/>
    <w:rsid w:val="46D54AE2"/>
    <w:rsid w:val="46ED691D"/>
    <w:rsid w:val="47177BB7"/>
    <w:rsid w:val="471C5F4F"/>
    <w:rsid w:val="471D7FA6"/>
    <w:rsid w:val="472547B6"/>
    <w:rsid w:val="47420763"/>
    <w:rsid w:val="477D0F35"/>
    <w:rsid w:val="47823A4F"/>
    <w:rsid w:val="47AC18E6"/>
    <w:rsid w:val="47C14D66"/>
    <w:rsid w:val="47D76FA9"/>
    <w:rsid w:val="47EB7BF9"/>
    <w:rsid w:val="47F615FA"/>
    <w:rsid w:val="481E1A6C"/>
    <w:rsid w:val="48433E2B"/>
    <w:rsid w:val="48AA0F8E"/>
    <w:rsid w:val="48F3504F"/>
    <w:rsid w:val="493D6E0D"/>
    <w:rsid w:val="496D3749"/>
    <w:rsid w:val="49A56EA9"/>
    <w:rsid w:val="49A91553"/>
    <w:rsid w:val="49C40552"/>
    <w:rsid w:val="4A74582B"/>
    <w:rsid w:val="4AB74ACF"/>
    <w:rsid w:val="4B3361FE"/>
    <w:rsid w:val="4B44516E"/>
    <w:rsid w:val="4BCA7D11"/>
    <w:rsid w:val="4C0A5757"/>
    <w:rsid w:val="4C2048FB"/>
    <w:rsid w:val="4C561077"/>
    <w:rsid w:val="4C573C48"/>
    <w:rsid w:val="4CBF64A2"/>
    <w:rsid w:val="4D685764"/>
    <w:rsid w:val="4D782D11"/>
    <w:rsid w:val="4D7D791E"/>
    <w:rsid w:val="4D9C3583"/>
    <w:rsid w:val="4E107FD9"/>
    <w:rsid w:val="4E4C0BC3"/>
    <w:rsid w:val="4E5B0776"/>
    <w:rsid w:val="4E5C35D9"/>
    <w:rsid w:val="4E777CFF"/>
    <w:rsid w:val="4E796C36"/>
    <w:rsid w:val="4EE4760C"/>
    <w:rsid w:val="4F8D3972"/>
    <w:rsid w:val="4FC137D7"/>
    <w:rsid w:val="4FD20C40"/>
    <w:rsid w:val="50CC033A"/>
    <w:rsid w:val="51012751"/>
    <w:rsid w:val="51380351"/>
    <w:rsid w:val="523E40AB"/>
    <w:rsid w:val="524F2C10"/>
    <w:rsid w:val="52525266"/>
    <w:rsid w:val="5273346F"/>
    <w:rsid w:val="5277308F"/>
    <w:rsid w:val="527E6A6B"/>
    <w:rsid w:val="528A4CDE"/>
    <w:rsid w:val="533C03F7"/>
    <w:rsid w:val="535F754A"/>
    <w:rsid w:val="53CF5F0C"/>
    <w:rsid w:val="54AE2275"/>
    <w:rsid w:val="55565693"/>
    <w:rsid w:val="55575426"/>
    <w:rsid w:val="55EF159B"/>
    <w:rsid w:val="55F03A11"/>
    <w:rsid w:val="56094DA6"/>
    <w:rsid w:val="57207504"/>
    <w:rsid w:val="57312C46"/>
    <w:rsid w:val="57755C43"/>
    <w:rsid w:val="57AB5653"/>
    <w:rsid w:val="58116A3A"/>
    <w:rsid w:val="585C4D97"/>
    <w:rsid w:val="586B12DB"/>
    <w:rsid w:val="586F2AEA"/>
    <w:rsid w:val="588B028A"/>
    <w:rsid w:val="58C51F48"/>
    <w:rsid w:val="58E376B1"/>
    <w:rsid w:val="58F9483F"/>
    <w:rsid w:val="596626D9"/>
    <w:rsid w:val="59774818"/>
    <w:rsid w:val="59CE307D"/>
    <w:rsid w:val="59E81BEF"/>
    <w:rsid w:val="5A4C0D96"/>
    <w:rsid w:val="5A524F18"/>
    <w:rsid w:val="5ABF6D35"/>
    <w:rsid w:val="5B1B3720"/>
    <w:rsid w:val="5B2D2745"/>
    <w:rsid w:val="5BD900EA"/>
    <w:rsid w:val="5C137FFD"/>
    <w:rsid w:val="5C185164"/>
    <w:rsid w:val="5C7A2654"/>
    <w:rsid w:val="5CFF293A"/>
    <w:rsid w:val="5D130056"/>
    <w:rsid w:val="5D1C1642"/>
    <w:rsid w:val="5D5D7F5F"/>
    <w:rsid w:val="5D9E50C5"/>
    <w:rsid w:val="5DEC56CA"/>
    <w:rsid w:val="5E0256D5"/>
    <w:rsid w:val="5E205A3A"/>
    <w:rsid w:val="5E3D659A"/>
    <w:rsid w:val="5E96145B"/>
    <w:rsid w:val="5EC93E18"/>
    <w:rsid w:val="5EED1AF9"/>
    <w:rsid w:val="5EF07C58"/>
    <w:rsid w:val="5EF115E3"/>
    <w:rsid w:val="5F53451D"/>
    <w:rsid w:val="5FD14927"/>
    <w:rsid w:val="5FDD7FF1"/>
    <w:rsid w:val="60495DB2"/>
    <w:rsid w:val="604E52A5"/>
    <w:rsid w:val="606313F0"/>
    <w:rsid w:val="60795BF4"/>
    <w:rsid w:val="611F2EA1"/>
    <w:rsid w:val="612E4BA5"/>
    <w:rsid w:val="61583AA1"/>
    <w:rsid w:val="618F50C2"/>
    <w:rsid w:val="61950B4A"/>
    <w:rsid w:val="61D96FFF"/>
    <w:rsid w:val="61D9706D"/>
    <w:rsid w:val="62235387"/>
    <w:rsid w:val="62AB196A"/>
    <w:rsid w:val="636E2E35"/>
    <w:rsid w:val="63916491"/>
    <w:rsid w:val="639908FE"/>
    <w:rsid w:val="63F15E3E"/>
    <w:rsid w:val="640B6142"/>
    <w:rsid w:val="642B4891"/>
    <w:rsid w:val="64327532"/>
    <w:rsid w:val="646F107E"/>
    <w:rsid w:val="64EC3D2F"/>
    <w:rsid w:val="64F41FED"/>
    <w:rsid w:val="651D72FB"/>
    <w:rsid w:val="655C4C7E"/>
    <w:rsid w:val="658C649D"/>
    <w:rsid w:val="66171ACD"/>
    <w:rsid w:val="66306456"/>
    <w:rsid w:val="66426740"/>
    <w:rsid w:val="668C51AF"/>
    <w:rsid w:val="66B212B7"/>
    <w:rsid w:val="66EF7C74"/>
    <w:rsid w:val="670705F3"/>
    <w:rsid w:val="67620D51"/>
    <w:rsid w:val="68E55D21"/>
    <w:rsid w:val="69423594"/>
    <w:rsid w:val="699517A0"/>
    <w:rsid w:val="69A02E85"/>
    <w:rsid w:val="69D47027"/>
    <w:rsid w:val="69FF09B0"/>
    <w:rsid w:val="6A5F261A"/>
    <w:rsid w:val="6ADB08D2"/>
    <w:rsid w:val="6B5C2E4D"/>
    <w:rsid w:val="6B6639C0"/>
    <w:rsid w:val="6B762F3A"/>
    <w:rsid w:val="6B981AB8"/>
    <w:rsid w:val="6C051332"/>
    <w:rsid w:val="6C970813"/>
    <w:rsid w:val="6CEF23DA"/>
    <w:rsid w:val="6D521D04"/>
    <w:rsid w:val="6D53687F"/>
    <w:rsid w:val="6DD141D7"/>
    <w:rsid w:val="6DD51A3D"/>
    <w:rsid w:val="6E3B46E4"/>
    <w:rsid w:val="6E556F1E"/>
    <w:rsid w:val="6E5F0380"/>
    <w:rsid w:val="6ED322F6"/>
    <w:rsid w:val="6F990008"/>
    <w:rsid w:val="6FE8426D"/>
    <w:rsid w:val="703D53CF"/>
    <w:rsid w:val="70B41E20"/>
    <w:rsid w:val="70C4690F"/>
    <w:rsid w:val="714C5578"/>
    <w:rsid w:val="7156167B"/>
    <w:rsid w:val="71C822B5"/>
    <w:rsid w:val="71EB59FD"/>
    <w:rsid w:val="71F46D08"/>
    <w:rsid w:val="727E5330"/>
    <w:rsid w:val="728D0FCF"/>
    <w:rsid w:val="728D3A03"/>
    <w:rsid w:val="72A25043"/>
    <w:rsid w:val="72DE09FD"/>
    <w:rsid w:val="72ED6EB6"/>
    <w:rsid w:val="732C3E21"/>
    <w:rsid w:val="733D2EA8"/>
    <w:rsid w:val="73B57D18"/>
    <w:rsid w:val="7401245B"/>
    <w:rsid w:val="7461062E"/>
    <w:rsid w:val="746335E8"/>
    <w:rsid w:val="748A0C6C"/>
    <w:rsid w:val="748F1C6C"/>
    <w:rsid w:val="75190BCB"/>
    <w:rsid w:val="76204E18"/>
    <w:rsid w:val="768057CE"/>
    <w:rsid w:val="76AF4E9E"/>
    <w:rsid w:val="774A53C6"/>
    <w:rsid w:val="77582691"/>
    <w:rsid w:val="77C01751"/>
    <w:rsid w:val="77F97C51"/>
    <w:rsid w:val="7814555A"/>
    <w:rsid w:val="781846F5"/>
    <w:rsid w:val="78191C11"/>
    <w:rsid w:val="78DB41F3"/>
    <w:rsid w:val="78EB18CE"/>
    <w:rsid w:val="78EF13D8"/>
    <w:rsid w:val="79650D86"/>
    <w:rsid w:val="798A17D5"/>
    <w:rsid w:val="79A53DC1"/>
    <w:rsid w:val="79FA6A78"/>
    <w:rsid w:val="7AA26920"/>
    <w:rsid w:val="7BDA391E"/>
    <w:rsid w:val="7C347E84"/>
    <w:rsid w:val="7C391859"/>
    <w:rsid w:val="7CEE69BC"/>
    <w:rsid w:val="7D3F7A0B"/>
    <w:rsid w:val="7D4358C0"/>
    <w:rsid w:val="7D7F46CE"/>
    <w:rsid w:val="7D977AB1"/>
    <w:rsid w:val="7DCC4BC1"/>
    <w:rsid w:val="7DDD5FBE"/>
    <w:rsid w:val="7DF93265"/>
    <w:rsid w:val="7DFB0388"/>
    <w:rsid w:val="7DFF4F8C"/>
    <w:rsid w:val="7EB7425F"/>
    <w:rsid w:val="7F117CC1"/>
    <w:rsid w:val="7F2C11A3"/>
    <w:rsid w:val="7F634BF0"/>
    <w:rsid w:val="7F766C6F"/>
    <w:rsid w:val="7FA07372"/>
    <w:rsid w:val="7FB4440E"/>
    <w:rsid w:val="7FBD07F6"/>
    <w:rsid w:val="7FC57703"/>
    <w:rsid w:val="7FE80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6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3"/>
    <w:qFormat/>
    <w:uiPriority w:val="0"/>
    <w:rPr>
      <w:sz w:val="18"/>
      <w:szCs w:val="18"/>
    </w:rPr>
  </w:style>
  <w:style w:type="character" w:styleId="7">
    <w:name w:val="FollowedHyperlink"/>
    <w:basedOn w:val="6"/>
    <w:qFormat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uiPriority w:val="0"/>
    <w:rPr>
      <w:rFonts w:ascii="Courier New" w:hAnsi="Courier New"/>
      <w:sz w:val="20"/>
    </w:rPr>
  </w:style>
  <w:style w:type="character" w:customStyle="1" w:styleId="11">
    <w:name w:val="标题 3 Char"/>
    <w:link w:val="4"/>
    <w:qFormat/>
    <w:uiPriority w:val="0"/>
    <w:rPr>
      <w:b/>
      <w:sz w:val="32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批注框文本 Char"/>
    <w:basedOn w:val="6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4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311</Words>
  <Characters>1778</Characters>
  <Lines>14</Lines>
  <Paragraphs>4</Paragraphs>
  <ScaleCrop>false</ScaleCrop>
  <LinksUpToDate>false</LinksUpToDate>
  <CharactersWithSpaces>2085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耿直boy</cp:lastModifiedBy>
  <dcterms:modified xsi:type="dcterms:W3CDTF">2017-12-01T05:49:04Z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