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7C069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and how does the competitive spirit fit into Biblical love.</w:t>
      </w:r>
    </w:p>
    <w:p w14:paraId="5CED6617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mostly doesn’t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—and when it does, it’s tightly constrained.</w:t>
      </w:r>
    </w:p>
    <w:p w14:paraId="1A727A91" w14:textId="77777777" w:rsidR="00F05408" w:rsidRPr="00F05408" w:rsidRDefault="00F05408" w:rsidP="00F05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What Biblical love </w:t>
      </w:r>
      <w:proofErr w:type="gramStart"/>
      <w:r w:rsidRPr="00F0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actually aims</w:t>
      </w:r>
      <w:proofErr w:type="gramEnd"/>
      <w:r w:rsidRPr="00F0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at</w:t>
      </w:r>
    </w:p>
    <w:p w14:paraId="34D4C9F8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Biblical love (</w:t>
      </w:r>
      <w:proofErr w:type="spellStart"/>
      <w:r w:rsidRPr="00F05408">
        <w:rPr>
          <w:rFonts w:ascii="Times New Roman" w:eastAsia="Times New Roman" w:hAnsi="Times New Roman" w:cs="Times New Roman"/>
          <w:kern w:val="0"/>
          <w14:ligatures w14:val="none"/>
        </w:rPr>
        <w:t>ἀγά</w:t>
      </w:r>
      <w:proofErr w:type="spellEnd"/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πη) is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other-oriented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truth-bound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. It seeks the good of the other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self-advancement.</w:t>
      </w:r>
    </w:p>
    <w:p w14:paraId="6254F8E5" w14:textId="77777777" w:rsidR="00F05408" w:rsidRPr="00F05408" w:rsidRDefault="00F05408" w:rsidP="00F054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“Love does not seek its own”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(1 Cor 13:5)</w:t>
      </w:r>
    </w:p>
    <w:p w14:paraId="70DD662B" w14:textId="77777777" w:rsidR="00F05408" w:rsidRPr="00F05408" w:rsidRDefault="00F05408" w:rsidP="00F054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“In humility count others more significant than yourselves”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(Phil 2:3)</w:t>
      </w:r>
    </w:p>
    <w:p w14:paraId="78A57EEC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A competitive spirit, by definition, seeks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outdo or surpass others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for personal gain, recognition, or status. That instinct collides head-on with </w:t>
      </w:r>
      <w:proofErr w:type="spellStart"/>
      <w:r w:rsidRPr="00F05408">
        <w:rPr>
          <w:rFonts w:ascii="Times New Roman" w:eastAsia="Times New Roman" w:hAnsi="Times New Roman" w:cs="Times New Roman"/>
          <w:kern w:val="0"/>
          <w14:ligatures w14:val="none"/>
        </w:rPr>
        <w:t>agapē</w:t>
      </w:r>
      <w:proofErr w:type="spellEnd"/>
      <w:r w:rsidRPr="00F054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0314F5" w14:textId="77777777" w:rsidR="00F05408" w:rsidRPr="00F05408" w:rsidRDefault="00F05408" w:rsidP="00F05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Where competition is explicitly rejected</w:t>
      </w:r>
    </w:p>
    <w:p w14:paraId="114799CD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Scripture repeatedly treats rivalry as a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of the flesh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, not a neutral personality trait.</w:t>
      </w:r>
    </w:p>
    <w:p w14:paraId="02E41A0E" w14:textId="77777777" w:rsidR="00F05408" w:rsidRPr="00F05408" w:rsidRDefault="00F05408" w:rsidP="00F054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“Rivalries, jealousy, fits of anger”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 of the flesh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(Gal 5:19–21)</w:t>
      </w:r>
    </w:p>
    <w:p w14:paraId="03C83E74" w14:textId="77777777" w:rsidR="00F05408" w:rsidRPr="00F05408" w:rsidRDefault="00F05408" w:rsidP="00F054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“Where jealousy and selfish ambition exist, there will be disorder”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(James 3:16)</w:t>
      </w:r>
    </w:p>
    <w:p w14:paraId="34109C2F" w14:textId="77777777" w:rsidR="00F05408" w:rsidRPr="00F05408" w:rsidRDefault="00F05408" w:rsidP="00F054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“Let us not become conceited, provoking one another, envying one another”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(Gal 5:26)</w:t>
      </w:r>
    </w:p>
    <w:p w14:paraId="7C447417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Biblical love does not try to win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people. It seeks to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 people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26986E" w14:textId="77777777" w:rsidR="00F05408" w:rsidRPr="00F05408" w:rsidRDefault="00F05408" w:rsidP="00F05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one place “competition” is redirected—not eliminated</w:t>
      </w:r>
    </w:p>
    <w:p w14:paraId="08B29A64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Paul does use competitive language—but he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redirects it vertically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, not horizontally.</w:t>
      </w:r>
    </w:p>
    <w:p w14:paraId="46D9AD6B" w14:textId="77777777" w:rsidR="00F05408" w:rsidRPr="00F05408" w:rsidRDefault="00F05408" w:rsidP="00F0540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“Run in such a way that you may win”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(1 Cor 9:24)</w:t>
      </w:r>
    </w:p>
    <w:p w14:paraId="27DEB977" w14:textId="77777777" w:rsidR="00F05408" w:rsidRPr="00F05408" w:rsidRDefault="00F05408" w:rsidP="00F0540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“Strive… for the prize of the upward call of God”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(Phil 3:14)</w:t>
      </w:r>
    </w:p>
    <w:p w14:paraId="267DCAAC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Notice the difference:</w:t>
      </w:r>
    </w:p>
    <w:p w14:paraId="42D4E40D" w14:textId="77777777" w:rsidR="00F05408" w:rsidRPr="00F05408" w:rsidRDefault="00F05408" w:rsidP="00F0540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The opponent is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flesh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, not another believer.</w:t>
      </w:r>
    </w:p>
    <w:p w14:paraId="7C3DB012" w14:textId="77777777" w:rsidR="00F05408" w:rsidRPr="00F05408" w:rsidRDefault="00F05408" w:rsidP="00F0540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faithfulness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, not superiority.</w:t>
      </w:r>
    </w:p>
    <w:p w14:paraId="65988B36" w14:textId="77777777" w:rsidR="00F05408" w:rsidRPr="00F05408" w:rsidRDefault="00F05408" w:rsidP="00F0540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The prize is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God’s approval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, not human applause.</w:t>
      </w:r>
    </w:p>
    <w:p w14:paraId="28218D61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rivalry; it’s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discipline and pursuit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399842" w14:textId="77777777" w:rsidR="00F05408" w:rsidRPr="00F05408" w:rsidRDefault="00F05408" w:rsidP="00F05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The only legitimate “outdoing” in love</w:t>
      </w:r>
    </w:p>
    <w:p w14:paraId="7E92E388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There is exactly one form of “competition” Scripture commands:</w:t>
      </w:r>
    </w:p>
    <w:p w14:paraId="642FC427" w14:textId="77777777" w:rsidR="00F05408" w:rsidRPr="00F05408" w:rsidRDefault="00F05408" w:rsidP="00F0540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“Outdo one another in showing honor”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(Rom 12:10)</w:t>
      </w:r>
    </w:p>
    <w:p w14:paraId="1784EDCD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That flips competition on its head. You “win” by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losing status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, by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giving honor away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, by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serving first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A39EF2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If your competitive instinct:</w:t>
      </w:r>
    </w:p>
    <w:p w14:paraId="5D15A312" w14:textId="77777777" w:rsidR="00F05408" w:rsidRPr="00F05408" w:rsidRDefault="00F05408" w:rsidP="00F0540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Pushes you to be seen → it’s flesh.</w:t>
      </w:r>
    </w:p>
    <w:p w14:paraId="221DDEBB" w14:textId="77777777" w:rsidR="00F05408" w:rsidRPr="00F05408" w:rsidRDefault="00F05408" w:rsidP="00F0540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Pushes you to serve more deeply → it can be redeemed.</w:t>
      </w:r>
    </w:p>
    <w:p w14:paraId="6EF662B4" w14:textId="77777777" w:rsidR="00F05408" w:rsidRPr="00F05408" w:rsidRDefault="00F05408" w:rsidP="00F05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Jesus as the final verdict</w:t>
      </w:r>
    </w:p>
    <w:p w14:paraId="7D358B1F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Jesus did not compete for position—even though He alone deserved it.</w:t>
      </w:r>
    </w:p>
    <w:p w14:paraId="0A272EA8" w14:textId="77777777" w:rsidR="00F05408" w:rsidRPr="00F05408" w:rsidRDefault="00F05408" w:rsidP="00F0540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“Though He was in the form of God… He emptied Himself”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(Phil 2:6–7)</w:t>
      </w:r>
    </w:p>
    <w:p w14:paraId="1C35A964" w14:textId="77777777" w:rsidR="00F05408" w:rsidRPr="00F05408" w:rsidRDefault="00F05408" w:rsidP="00F0540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 Son of Man did not come to be served, but to serve”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(Mark 10:45)</w:t>
      </w:r>
    </w:p>
    <w:p w14:paraId="51B02A4F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In the Kingdom,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greatness is not achieved by outpacing others, but by descending below them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53EF64" w14:textId="77777777" w:rsidR="00F05408" w:rsidRPr="00F05408" w:rsidRDefault="00F05408" w:rsidP="00F05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 (no sugar-coating)</w:t>
      </w:r>
    </w:p>
    <w:p w14:paraId="2513AF3D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A competitive spirit aimed at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self-exaltation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is incompatible with Biblical love.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disciplined drive aimed at </w:t>
      </w:r>
      <w:r w:rsidRPr="00F05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faithfulness to God</w:t>
      </w:r>
      <w:r w:rsidRPr="00F05408">
        <w:rPr>
          <w:rFonts w:ascii="Times New Roman" w:eastAsia="Times New Roman" w:hAnsi="Times New Roman" w:cs="Times New Roman"/>
          <w:kern w:val="0"/>
          <w14:ligatures w14:val="none"/>
        </w:rPr>
        <w:t xml:space="preserve"> can coexist with love—but it must never turn sideways toward people.</w:t>
      </w:r>
    </w:p>
    <w:p w14:paraId="7F367DD0" w14:textId="77777777" w:rsidR="00F05408" w:rsidRPr="00F05408" w:rsidRDefault="00F05408" w:rsidP="00F0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408">
        <w:rPr>
          <w:rFonts w:ascii="Times New Roman" w:eastAsia="Times New Roman" w:hAnsi="Times New Roman" w:cs="Times New Roman"/>
          <w:kern w:val="0"/>
          <w14:ligatures w14:val="none"/>
        </w:rPr>
        <w:t>If competition shows up in your love, it’s already drifted.</w:t>
      </w:r>
    </w:p>
    <w:p w14:paraId="1C38D6D2" w14:textId="77777777" w:rsidR="00D6404D" w:rsidRDefault="00D6404D" w:rsidP="00F05408">
      <w:pPr>
        <w:spacing w:after="0"/>
      </w:pPr>
    </w:p>
    <w:sectPr w:rsidR="00D6404D" w:rsidSect="00F054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E7002"/>
    <w:multiLevelType w:val="multilevel"/>
    <w:tmpl w:val="7EFC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72AEF"/>
    <w:multiLevelType w:val="multilevel"/>
    <w:tmpl w:val="AF2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F2510"/>
    <w:multiLevelType w:val="multilevel"/>
    <w:tmpl w:val="38C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02350"/>
    <w:multiLevelType w:val="multilevel"/>
    <w:tmpl w:val="E3A2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D744D"/>
    <w:multiLevelType w:val="multilevel"/>
    <w:tmpl w:val="15D2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A28B8"/>
    <w:multiLevelType w:val="multilevel"/>
    <w:tmpl w:val="99DC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A4CF3"/>
    <w:multiLevelType w:val="multilevel"/>
    <w:tmpl w:val="A9F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070207">
    <w:abstractNumId w:val="2"/>
  </w:num>
  <w:num w:numId="2" w16cid:durableId="752048412">
    <w:abstractNumId w:val="6"/>
  </w:num>
  <w:num w:numId="3" w16cid:durableId="871844170">
    <w:abstractNumId w:val="3"/>
  </w:num>
  <w:num w:numId="4" w16cid:durableId="343899796">
    <w:abstractNumId w:val="4"/>
  </w:num>
  <w:num w:numId="5" w16cid:durableId="1385758891">
    <w:abstractNumId w:val="1"/>
  </w:num>
  <w:num w:numId="6" w16cid:durableId="2085838316">
    <w:abstractNumId w:val="0"/>
  </w:num>
  <w:num w:numId="7" w16cid:durableId="703556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08"/>
    <w:rsid w:val="00103C26"/>
    <w:rsid w:val="0011050D"/>
    <w:rsid w:val="00413A0B"/>
    <w:rsid w:val="004A6DA9"/>
    <w:rsid w:val="0060044B"/>
    <w:rsid w:val="009941ED"/>
    <w:rsid w:val="00A345A5"/>
    <w:rsid w:val="00D6404D"/>
    <w:rsid w:val="00F0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AC43"/>
  <w15:chartTrackingRefBased/>
  <w15:docId w15:val="{63CAB5D1-7751-430A-8690-1B6B3D03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6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9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4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1920</TotalTime>
  <Pages>1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Dilley</dc:creator>
  <cp:keywords/>
  <dc:description/>
  <cp:lastModifiedBy>Mark Dilley</cp:lastModifiedBy>
  <cp:revision>1</cp:revision>
  <dcterms:created xsi:type="dcterms:W3CDTF">2025-12-14T03:09:00Z</dcterms:created>
  <dcterms:modified xsi:type="dcterms:W3CDTF">2025-12-15T11:09:00Z</dcterms:modified>
</cp:coreProperties>
</file>