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0E2B" w14:textId="42941441" w:rsidR="0013572B" w:rsidRDefault="00DA010F">
      <w:r>
        <w:t>Journal Entry 3/28/18</w:t>
      </w:r>
    </w:p>
    <w:p w14:paraId="45D9DD53" w14:textId="765A245C" w:rsidR="00DA010F" w:rsidRDefault="00DA010F">
      <w:bookmarkStart w:id="0" w:name="_GoBack"/>
      <w:r>
        <w:t xml:space="preserve">I would first offer a children’s cartoon called “Adventure Time,” and I’ve mentioned it to you several times.  I watch it with my son and he </w:t>
      </w:r>
      <w:proofErr w:type="gramStart"/>
      <w:r>
        <w:t>seems</w:t>
      </w:r>
      <w:proofErr w:type="gramEnd"/>
      <w:r>
        <w:t xml:space="preserve"> to enjoy it, but I notice the seeds of existentialism it tries to plant in young minds.  It challenges reality in a realistic way in an unrealistic place while making sound arguments to back up those challenges.  Another writer I’ve mentioned often is Chuck Palahniuk because of his book titled “The House on Paper Street.”  He uses a protagonist who is a perfect example of someone living in the they or an esthetic </w:t>
      </w:r>
      <w:r w:rsidR="005409D4">
        <w:t>lifestyle and</w:t>
      </w:r>
      <w:r>
        <w:t xml:space="preserve"> undergoes an existential crisis.  </w:t>
      </w:r>
      <w:r w:rsidR="005409D4">
        <w:t xml:space="preserve">This crisis causes his psyche to fracture into an alter ego that represents his angst for a true life and to live an active life.  Lastly, I would choose a </w:t>
      </w:r>
      <w:r w:rsidR="00CB735D">
        <w:t>band called Slayer to represent the loathing of theology that appears to be a commonality among existentialists.  I picked them not because they are brutally antitheist, but because they are against they establishment of religion.  I don’t think Tolstoy would have enjoyed heavy metal, but I do think he would have enjoyed the themes in their lyrics.</w:t>
      </w:r>
      <w:r w:rsidR="00030692">
        <w:t xml:space="preserve"> </w:t>
      </w:r>
      <w:bookmarkEnd w:id="0"/>
    </w:p>
    <w:sectPr w:rsidR="00DA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0F"/>
    <w:rsid w:val="00030692"/>
    <w:rsid w:val="000B3F3E"/>
    <w:rsid w:val="001200FD"/>
    <w:rsid w:val="00246B78"/>
    <w:rsid w:val="002F3E8F"/>
    <w:rsid w:val="00353885"/>
    <w:rsid w:val="005409D4"/>
    <w:rsid w:val="005D4291"/>
    <w:rsid w:val="006676FF"/>
    <w:rsid w:val="006961B7"/>
    <w:rsid w:val="00CB735D"/>
    <w:rsid w:val="00DA010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AFFB"/>
  <w15:chartTrackingRefBased/>
  <w15:docId w15:val="{E97C2C54-1C34-4BF4-9C2B-307CBC3E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2018-03-28T03:16:00Z</dcterms:created>
  <dcterms:modified xsi:type="dcterms:W3CDTF">2018-03-28T18:43:00Z</dcterms:modified>
</cp:coreProperties>
</file>