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F63" w:rsidRDefault="00285F63">
      <w:r>
        <w:t>I. Sociology of the Environment</w:t>
      </w:r>
    </w:p>
    <w:p w:rsidR="00285F63" w:rsidRDefault="00285F63"/>
    <w:p w:rsidR="00285F63" w:rsidRDefault="00285F63">
      <w:r>
        <w:tab/>
        <w:t xml:space="preserve">A. All societies/cultures understand and define the natural </w:t>
      </w:r>
      <w:r>
        <w:tab/>
        <w:t xml:space="preserve">world in different </w:t>
      </w:r>
      <w:r w:rsidR="00D722AD">
        <w:tab/>
      </w:r>
      <w:r>
        <w:t>ways.</w:t>
      </w:r>
    </w:p>
    <w:p w:rsidR="00285F63" w:rsidRDefault="00285F63"/>
    <w:p w:rsidR="00285F63" w:rsidRDefault="00285F63">
      <w:r>
        <w:tab/>
        <w:t>B. Different understandings of the natural world lead to</w:t>
      </w:r>
    </w:p>
    <w:p w:rsidR="00285F63" w:rsidRDefault="00285F63">
      <w:r>
        <w:tab/>
        <w:t>various cultures having different:</w:t>
      </w:r>
    </w:p>
    <w:p w:rsidR="00285F63" w:rsidRDefault="00285F63"/>
    <w:p w:rsidR="00285F63" w:rsidRDefault="00285F63">
      <w:r>
        <w:tab/>
      </w:r>
      <w:r>
        <w:tab/>
        <w:t>1. relationships to the natural world.</w:t>
      </w:r>
    </w:p>
    <w:p w:rsidR="00285F63" w:rsidRDefault="00285F63"/>
    <w:p w:rsidR="00285F63" w:rsidRDefault="00285F63">
      <w:r>
        <w:tab/>
      </w:r>
      <w:r>
        <w:tab/>
        <w:t>2. experiences with the natural world.</w:t>
      </w:r>
    </w:p>
    <w:p w:rsidR="00285F63" w:rsidRDefault="00285F63"/>
    <w:p w:rsidR="00285F63" w:rsidRDefault="00285F63">
      <w:r>
        <w:tab/>
      </w:r>
      <w:r>
        <w:tab/>
        <w:t>3. practices toward the natural world.</w:t>
      </w:r>
    </w:p>
    <w:p w:rsidR="00285F63" w:rsidRDefault="00285F63"/>
    <w:p w:rsidR="00285F63" w:rsidRDefault="00285F63">
      <w:r>
        <w:tab/>
        <w:t>C. In sum: every society has a dominant world view</w:t>
      </w:r>
    </w:p>
    <w:p w:rsidR="00285F63" w:rsidRDefault="00285F63">
      <w:r>
        <w:tab/>
        <w:t>regarding the natural world aka the environment</w:t>
      </w:r>
    </w:p>
    <w:p w:rsidR="00285F63" w:rsidRDefault="00285F63"/>
    <w:p w:rsidR="00285F63" w:rsidRDefault="00285F63">
      <w:r>
        <w:tab/>
        <w:t>D. As a way of explaining this contrast the traditional Navajo</w:t>
      </w:r>
    </w:p>
    <w:p w:rsidR="00285F63" w:rsidRDefault="00285F63">
      <w:r>
        <w:tab/>
        <w:t>world view with the dominant world view of Western and</w:t>
      </w:r>
    </w:p>
    <w:p w:rsidR="00285F63" w:rsidRDefault="00285F63">
      <w:r>
        <w:tab/>
        <w:t>American society.</w:t>
      </w:r>
    </w:p>
    <w:p w:rsidR="00285F63" w:rsidRDefault="00285F63"/>
    <w:p w:rsidR="00285F63" w:rsidRDefault="00285F63">
      <w:r>
        <w:tab/>
        <w:t>E. Traditional Navajo</w:t>
      </w:r>
    </w:p>
    <w:p w:rsidR="00285F63" w:rsidRDefault="00285F63"/>
    <w:p w:rsidR="00285F63" w:rsidRDefault="00285F63">
      <w:r>
        <w:tab/>
      </w:r>
      <w:r>
        <w:tab/>
        <w:t>1. Natural world is sacred, or holy place.</w:t>
      </w:r>
    </w:p>
    <w:p w:rsidR="00285F63" w:rsidRDefault="00285F63"/>
    <w:p w:rsidR="00285F63" w:rsidRDefault="00285F63">
      <w:r>
        <w:tab/>
      </w:r>
      <w:r>
        <w:tab/>
      </w:r>
      <w:r>
        <w:tab/>
        <w:t>a. Dinetah, sacred land</w:t>
      </w:r>
    </w:p>
    <w:p w:rsidR="00285F63" w:rsidRDefault="00285F63"/>
    <w:p w:rsidR="00285F63" w:rsidRDefault="00285F63">
      <w:r>
        <w:tab/>
      </w:r>
      <w:r>
        <w:tab/>
      </w:r>
      <w:r>
        <w:tab/>
        <w:t>b. Four sacred mountains</w:t>
      </w:r>
    </w:p>
    <w:p w:rsidR="00285F63" w:rsidRDefault="00285F63"/>
    <w:p w:rsidR="00285F63" w:rsidRDefault="00285F63">
      <w:r>
        <w:tab/>
      </w:r>
      <w:r>
        <w:tab/>
        <w:t>2. The earth is a living breathing entity in an</w:t>
      </w:r>
    </w:p>
    <w:p w:rsidR="00285F63" w:rsidRDefault="00285F63">
      <w:r>
        <w:tab/>
      </w:r>
      <w:r>
        <w:tab/>
        <w:t>animate world.</w:t>
      </w:r>
    </w:p>
    <w:p w:rsidR="00285F63" w:rsidRDefault="00285F63"/>
    <w:p w:rsidR="00285F63" w:rsidRDefault="00285F63">
      <w:r>
        <w:tab/>
      </w:r>
      <w:r>
        <w:tab/>
        <w:t>3. All beings whether animal, bird, insect, plant has:</w:t>
      </w:r>
    </w:p>
    <w:p w:rsidR="00285F63" w:rsidRDefault="00285F63"/>
    <w:p w:rsidR="00285F63" w:rsidRDefault="00285F63">
      <w:r>
        <w:tab/>
      </w:r>
      <w:r>
        <w:tab/>
      </w:r>
      <w:r>
        <w:tab/>
        <w:t>a. a spirit</w:t>
      </w:r>
    </w:p>
    <w:p w:rsidR="00285F63" w:rsidRDefault="00285F63"/>
    <w:p w:rsidR="00285F63" w:rsidRDefault="00285F63">
      <w:r>
        <w:tab/>
      </w:r>
      <w:r>
        <w:tab/>
      </w:r>
      <w:r>
        <w:tab/>
        <w:t>b. controls power</w:t>
      </w:r>
    </w:p>
    <w:p w:rsidR="00285F63" w:rsidRDefault="00285F63"/>
    <w:p w:rsidR="00285F63" w:rsidRDefault="00285F63">
      <w:r>
        <w:tab/>
      </w:r>
      <w:r>
        <w:tab/>
      </w:r>
      <w:r>
        <w:tab/>
        <w:t>c. teaches a lesson</w:t>
      </w:r>
    </w:p>
    <w:p w:rsidR="00285F63" w:rsidRDefault="00285F63"/>
    <w:p w:rsidR="00285F63" w:rsidRDefault="00285F63">
      <w:r>
        <w:tab/>
      </w:r>
      <w:r>
        <w:tab/>
      </w:r>
      <w:r>
        <w:tab/>
        <w:t>d. and ha</w:t>
      </w:r>
      <w:r w:rsidR="0086156B">
        <w:t>s its place in the community of beings</w:t>
      </w:r>
    </w:p>
    <w:p w:rsidR="00285F63" w:rsidRDefault="00285F63"/>
    <w:p w:rsidR="00285F63" w:rsidRDefault="00285F63">
      <w:r>
        <w:tab/>
      </w:r>
    </w:p>
    <w:p w:rsidR="00285F63" w:rsidRDefault="00285F63">
      <w:r>
        <w:tab/>
      </w:r>
      <w:r>
        <w:tab/>
        <w:t>4. There is an order to this world and the goal of</w:t>
      </w:r>
    </w:p>
    <w:p w:rsidR="00285F63" w:rsidRDefault="00285F63">
      <w:r>
        <w:tab/>
      </w:r>
      <w:r>
        <w:tab/>
        <w:t>human beings ought to be to find one's place in the</w:t>
      </w:r>
    </w:p>
    <w:p w:rsidR="00285F63" w:rsidRDefault="00285F63">
      <w:r>
        <w:tab/>
      </w:r>
      <w:r>
        <w:tab/>
        <w:t>order.</w:t>
      </w:r>
    </w:p>
    <w:p w:rsidR="00285F63" w:rsidRDefault="00285F63"/>
    <w:p w:rsidR="00285F63" w:rsidRDefault="00285F63">
      <w:r>
        <w:tab/>
      </w:r>
      <w:r>
        <w:tab/>
        <w:t>5. Hozho, or the beauty way of life.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a. </w:t>
      </w:r>
      <w:proofErr w:type="spellStart"/>
      <w:r>
        <w:t>K'e</w:t>
      </w:r>
      <w:proofErr w:type="spellEnd"/>
    </w:p>
    <w:p w:rsidR="00285F63" w:rsidRDefault="00285F63"/>
    <w:p w:rsidR="00285F63" w:rsidRDefault="00285F63">
      <w:r>
        <w:tab/>
      </w:r>
      <w:r>
        <w:tab/>
      </w:r>
      <w:r>
        <w:tab/>
        <w:t>b. humility</w:t>
      </w:r>
    </w:p>
    <w:p w:rsidR="00285F63" w:rsidRDefault="00285F63"/>
    <w:p w:rsidR="00285F63" w:rsidRDefault="00285F63">
      <w:r>
        <w:tab/>
      </w:r>
      <w:r>
        <w:tab/>
      </w:r>
      <w:r>
        <w:tab/>
        <w:t>c. harmony</w:t>
      </w:r>
    </w:p>
    <w:p w:rsidR="00285F63" w:rsidRDefault="00285F63"/>
    <w:p w:rsidR="00285F63" w:rsidRDefault="00285F63">
      <w:r>
        <w:tab/>
      </w:r>
      <w:r>
        <w:tab/>
      </w:r>
      <w:r>
        <w:tab/>
        <w:t>d. respect for all living things</w:t>
      </w:r>
    </w:p>
    <w:p w:rsidR="00285F63" w:rsidRDefault="00285F63"/>
    <w:p w:rsidR="00285F63" w:rsidRDefault="00285F63">
      <w:r>
        <w:tab/>
      </w:r>
      <w:r>
        <w:tab/>
        <w:t>6. This relationship is the primary and most important</w:t>
      </w:r>
    </w:p>
    <w:p w:rsidR="00285F63" w:rsidRDefault="00285F63">
      <w:r>
        <w:tab/>
      </w:r>
      <w:r>
        <w:tab/>
        <w:t>relationship for the culture/society.</w:t>
      </w:r>
    </w:p>
    <w:p w:rsidR="00285F63" w:rsidRDefault="00285F63"/>
    <w:p w:rsidR="00285F63" w:rsidRDefault="00285F63">
      <w:r>
        <w:tab/>
      </w:r>
      <w:r>
        <w:tab/>
        <w:t>7. Above is reflected in cultural and religious practices.</w:t>
      </w:r>
    </w:p>
    <w:p w:rsidR="00285F63" w:rsidRDefault="00285F63"/>
    <w:p w:rsidR="00285F63" w:rsidRDefault="00285F63">
      <w:r>
        <w:tab/>
      </w:r>
      <w:r>
        <w:tab/>
      </w:r>
      <w:r>
        <w:tab/>
        <w:t>a. corn and the prayer at sunrise</w:t>
      </w:r>
    </w:p>
    <w:p w:rsidR="00285F63" w:rsidRDefault="00285F63"/>
    <w:p w:rsidR="00285F63" w:rsidRDefault="00285F63">
      <w:r>
        <w:tab/>
      </w:r>
      <w:r>
        <w:tab/>
      </w:r>
      <w:r>
        <w:tab/>
        <w:t>b. shape of homes or hogans</w:t>
      </w:r>
    </w:p>
    <w:p w:rsidR="00285F63" w:rsidRDefault="00285F63"/>
    <w:p w:rsidR="00285F63" w:rsidRDefault="00285F63">
      <w:r>
        <w:tab/>
      </w:r>
      <w:r>
        <w:tab/>
      </w:r>
      <w:r>
        <w:tab/>
        <w:t>c. relationships with animals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creations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moral stories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iii. hunting</w:t>
      </w:r>
    </w:p>
    <w:p w:rsidR="00285F63" w:rsidRDefault="00285F63"/>
    <w:p w:rsidR="00285F63" w:rsidRDefault="00285F63">
      <w:r>
        <w:tab/>
        <w:t>F. Western culture</w:t>
      </w:r>
    </w:p>
    <w:p w:rsidR="00285F63" w:rsidRDefault="00285F63"/>
    <w:p w:rsidR="00285F63" w:rsidRDefault="00285F63">
      <w:r>
        <w:tab/>
      </w:r>
      <w:r>
        <w:tab/>
        <w:t>1. Human beings are "lords of the earth"</w:t>
      </w:r>
    </w:p>
    <w:p w:rsidR="00285F63" w:rsidRDefault="00285F63"/>
    <w:p w:rsidR="00285F63" w:rsidRDefault="00285F63">
      <w:r>
        <w:tab/>
      </w:r>
      <w:r>
        <w:tab/>
      </w:r>
      <w:r>
        <w:tab/>
        <w:t>a. qualitative difference between humans</w:t>
      </w:r>
    </w:p>
    <w:p w:rsidR="00285F63" w:rsidRDefault="00285F63">
      <w:r>
        <w:tab/>
      </w:r>
      <w:r>
        <w:tab/>
      </w:r>
      <w:r>
        <w:tab/>
        <w:t>and other beings, i.e. soul or reason</w:t>
      </w:r>
    </w:p>
    <w:p w:rsidR="00285F63" w:rsidRDefault="00285F63"/>
    <w:p w:rsidR="00285F63" w:rsidRDefault="00285F63">
      <w:r>
        <w:tab/>
      </w:r>
      <w:r>
        <w:tab/>
      </w:r>
      <w:r>
        <w:tab/>
        <w:t>b. hierarchical: humans at top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power to shape the world and create their own </w:t>
      </w:r>
      <w:r>
        <w:tab/>
      </w:r>
      <w:r>
        <w:tab/>
      </w:r>
      <w:r>
        <w:tab/>
      </w:r>
      <w:r w:rsidR="00D722AD">
        <w:tab/>
      </w:r>
      <w:r w:rsidR="00D722AD">
        <w:tab/>
      </w:r>
      <w:r w:rsidR="00D722AD">
        <w:tab/>
      </w:r>
      <w:r>
        <w:t>destiny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i. science discovers the laws of nature</w:t>
      </w:r>
    </w:p>
    <w:p w:rsidR="00285F63" w:rsidRDefault="00285F63"/>
    <w:p w:rsidR="00285F63" w:rsidRDefault="00285F63">
      <w:r>
        <w:tab/>
      </w:r>
      <w:r>
        <w:tab/>
      </w:r>
      <w:r>
        <w:tab/>
      </w:r>
      <w:r>
        <w:tab/>
        <w:t>ii. technology transforms discovery</w:t>
      </w:r>
    </w:p>
    <w:p w:rsidR="00285F63" w:rsidRDefault="00285F63">
      <w:r>
        <w:tab/>
      </w:r>
      <w:r>
        <w:tab/>
      </w:r>
      <w:r>
        <w:tab/>
      </w:r>
      <w:r>
        <w:tab/>
        <w:t>into power over nature</w:t>
      </w:r>
    </w:p>
    <w:p w:rsidR="00285F63" w:rsidRDefault="00285F63"/>
    <w:p w:rsidR="00285F63" w:rsidRDefault="00285F63">
      <w:r>
        <w:tab/>
      </w:r>
      <w:r>
        <w:tab/>
      </w:r>
      <w:r>
        <w:tab/>
        <w:t>d. they have the power to predict and control</w:t>
      </w:r>
    </w:p>
    <w:p w:rsidR="00285F63" w:rsidRDefault="00285F63">
      <w:r>
        <w:tab/>
      </w:r>
      <w:r>
        <w:tab/>
      </w:r>
      <w:r>
        <w:tab/>
        <w:t>the consequences of their transformations</w:t>
      </w:r>
    </w:p>
    <w:p w:rsidR="00285F63" w:rsidRDefault="00285F63"/>
    <w:p w:rsidR="00285F63" w:rsidRDefault="00285F63">
      <w:r>
        <w:tab/>
      </w:r>
      <w:r>
        <w:tab/>
        <w:t>2. Natural world exists as "standing reserve," or a</w:t>
      </w:r>
    </w:p>
    <w:p w:rsidR="00285F63" w:rsidRDefault="00285F63">
      <w:r>
        <w:tab/>
      </w:r>
      <w:r>
        <w:tab/>
        <w:t>resource</w:t>
      </w:r>
    </w:p>
    <w:p w:rsidR="00285F63" w:rsidRDefault="00285F63"/>
    <w:p w:rsidR="00285F63" w:rsidRDefault="00285F63">
      <w:r>
        <w:tab/>
      </w:r>
      <w:r>
        <w:tab/>
      </w:r>
      <w:r>
        <w:tab/>
        <w:t>a. waiting to be transformed into a commodity.</w:t>
      </w:r>
    </w:p>
    <w:p w:rsidR="00285F63" w:rsidRDefault="00285F63"/>
    <w:p w:rsidR="00285F63" w:rsidRDefault="00285F63">
      <w:r>
        <w:tab/>
      </w:r>
      <w:r>
        <w:tab/>
      </w:r>
      <w:r>
        <w:tab/>
        <w:t>b. waiting to be adapted as a source of power</w:t>
      </w:r>
    </w:p>
    <w:p w:rsidR="00285F63" w:rsidRDefault="00285F63"/>
    <w:p w:rsidR="00285F63" w:rsidRDefault="00285F63">
      <w:r>
        <w:tab/>
      </w:r>
      <w:r>
        <w:tab/>
      </w:r>
      <w:r>
        <w:tab/>
        <w:t xml:space="preserve">c. </w:t>
      </w:r>
      <w:r w:rsidR="0086156B">
        <w:t xml:space="preserve">owned: </w:t>
      </w:r>
      <w:r>
        <w:t>private property</w:t>
      </w:r>
    </w:p>
    <w:p w:rsidR="00285F63" w:rsidRDefault="00285F63"/>
    <w:p w:rsidR="00285F63" w:rsidRDefault="00285F63">
      <w:r>
        <w:tab/>
      </w:r>
      <w:r>
        <w:tab/>
      </w:r>
      <w:r>
        <w:tab/>
        <w:t>d. profit</w:t>
      </w:r>
      <w:r w:rsidR="0086156B">
        <w:t xml:space="preserve"> through exchange in the marketplace</w:t>
      </w:r>
    </w:p>
    <w:p w:rsidR="00285F63" w:rsidRDefault="00285F63"/>
    <w:p w:rsidR="00285F63" w:rsidRDefault="00285F63">
      <w:r>
        <w:tab/>
      </w:r>
      <w:r>
        <w:tab/>
        <w:t xml:space="preserve">3. Natural world has no inherent value, and </w:t>
      </w:r>
    </w:p>
    <w:p w:rsidR="00285F63" w:rsidRDefault="00285F63">
      <w:r>
        <w:tab/>
      </w:r>
      <w:r>
        <w:tab/>
        <w:t>non-human beings have no inherent or intrinsic value.</w:t>
      </w:r>
    </w:p>
    <w:p w:rsidR="00285F63" w:rsidRDefault="00285F63"/>
    <w:p w:rsidR="00285F63" w:rsidRDefault="00285F63">
      <w:r>
        <w:tab/>
      </w:r>
      <w:r>
        <w:tab/>
        <w:t>4. Cultures which don't recognize the truth of the</w:t>
      </w:r>
    </w:p>
    <w:p w:rsidR="0086156B" w:rsidRDefault="00285F63">
      <w:r>
        <w:tab/>
      </w:r>
      <w:r>
        <w:tab/>
        <w:t xml:space="preserve">above, like the Navajo, are </w:t>
      </w:r>
      <w:r w:rsidR="0086156B">
        <w:t>captives a myths that keep</w:t>
      </w:r>
    </w:p>
    <w:p w:rsidR="00285F63" w:rsidRDefault="0086156B">
      <w:r>
        <w:tab/>
      </w:r>
      <w:r>
        <w:tab/>
        <w:t>them "primitive," 'backward</w:t>
      </w:r>
      <w:r w:rsidR="00285F63">
        <w:t>"</w:t>
      </w:r>
      <w:r>
        <w:t>; keep them from progressing.</w:t>
      </w:r>
      <w:r w:rsidR="00285F63">
        <w:t xml:space="preserve"> </w:t>
      </w:r>
    </w:p>
    <w:p w:rsidR="00285F63" w:rsidRDefault="00285F63">
      <w:r>
        <w:tab/>
      </w:r>
      <w:r>
        <w:tab/>
      </w:r>
    </w:p>
    <w:p w:rsidR="00285F63" w:rsidRDefault="00285F63"/>
    <w:p w:rsidR="00285F63" w:rsidRDefault="00285F63">
      <w:r>
        <w:tab/>
        <w:t xml:space="preserve">G. Influences on </w:t>
      </w:r>
      <w:r w:rsidR="0086156B">
        <w:t>Western</w:t>
      </w:r>
      <w:r>
        <w:t xml:space="preserve"> society's world view.</w:t>
      </w:r>
    </w:p>
    <w:p w:rsidR="00285F63" w:rsidRDefault="00285F63"/>
    <w:p w:rsidR="00285F63" w:rsidRDefault="00285F63">
      <w:r>
        <w:tab/>
      </w:r>
      <w:r>
        <w:tab/>
        <w:t>1. Christianity</w:t>
      </w:r>
    </w:p>
    <w:p w:rsidR="00285F63" w:rsidRDefault="00285F63"/>
    <w:p w:rsidR="00285F63" w:rsidRDefault="00285F63">
      <w:r>
        <w:tab/>
      </w:r>
      <w:r>
        <w:tab/>
      </w:r>
      <w:r>
        <w:tab/>
        <w:t>a. text</w:t>
      </w:r>
    </w:p>
    <w:p w:rsidR="00285F63" w:rsidRDefault="00285F63"/>
    <w:p w:rsidR="00285F63" w:rsidRDefault="00285F63">
      <w:r>
        <w:tab/>
      </w:r>
      <w:r>
        <w:tab/>
      </w:r>
      <w:r>
        <w:tab/>
        <w:t>b. Church decisions</w:t>
      </w:r>
    </w:p>
    <w:p w:rsidR="00285F63" w:rsidRDefault="00285F63"/>
    <w:p w:rsidR="00285F63" w:rsidRDefault="00285F63">
      <w:r>
        <w:tab/>
      </w:r>
      <w:r>
        <w:tab/>
      </w:r>
      <w:r>
        <w:tab/>
        <w:t>c. Puritans</w:t>
      </w:r>
    </w:p>
    <w:p w:rsidR="00285F63" w:rsidRDefault="00285F63"/>
    <w:p w:rsidR="00285F63" w:rsidRDefault="00285F63">
      <w:r>
        <w:tab/>
      </w:r>
      <w:r>
        <w:tab/>
      </w:r>
      <w:r>
        <w:tab/>
        <w:t>d. manifest destiny</w:t>
      </w:r>
    </w:p>
    <w:p w:rsidR="00285F63" w:rsidRDefault="00285F63"/>
    <w:p w:rsidR="00285F63" w:rsidRDefault="00285F63">
      <w:r>
        <w:tab/>
      </w:r>
      <w:r>
        <w:tab/>
        <w:t>2. Science</w:t>
      </w:r>
    </w:p>
    <w:p w:rsidR="00285F63" w:rsidRDefault="00285F63"/>
    <w:p w:rsidR="00285F63" w:rsidRDefault="00285F63">
      <w:r>
        <w:tab/>
      </w:r>
      <w:r>
        <w:tab/>
      </w:r>
      <w:r>
        <w:tab/>
        <w:t>a. world as calculable</w:t>
      </w:r>
    </w:p>
    <w:p w:rsidR="00285F63" w:rsidRDefault="00285F63"/>
    <w:p w:rsidR="00285F63" w:rsidRDefault="00285F63">
      <w:r>
        <w:tab/>
      </w:r>
      <w:r>
        <w:tab/>
      </w:r>
      <w:r>
        <w:tab/>
        <w:t>b. predictable</w:t>
      </w:r>
      <w:r w:rsidR="0086156B">
        <w:t xml:space="preserve">: matter in motion determined by laws of cause and </w:t>
      </w:r>
      <w:r w:rsidR="0086156B">
        <w:tab/>
      </w:r>
      <w:r w:rsidR="0086156B">
        <w:tab/>
      </w:r>
      <w:r w:rsidR="0086156B">
        <w:tab/>
      </w:r>
      <w:r w:rsidR="0086156B">
        <w:tab/>
        <w:t>effect</w:t>
      </w:r>
    </w:p>
    <w:p w:rsidR="00285F63" w:rsidRDefault="00285F63"/>
    <w:p w:rsidR="00285F63" w:rsidRDefault="00285F63">
      <w:r>
        <w:tab/>
      </w:r>
      <w:r>
        <w:tab/>
      </w:r>
      <w:r>
        <w:tab/>
        <w:t>c. controllable</w:t>
      </w:r>
    </w:p>
    <w:p w:rsidR="00285F63" w:rsidRDefault="00285F63"/>
    <w:p w:rsidR="00285F63" w:rsidRDefault="00285F63"/>
    <w:p w:rsidR="00285F63" w:rsidRDefault="00285F63">
      <w:r>
        <w:tab/>
      </w:r>
      <w:r>
        <w:tab/>
        <w:t>3. Capitalism</w:t>
      </w:r>
    </w:p>
    <w:p w:rsidR="00285F63" w:rsidRDefault="00285F63"/>
    <w:p w:rsidR="00285F63" w:rsidRDefault="00285F63">
      <w:r>
        <w:tab/>
      </w:r>
      <w:r>
        <w:tab/>
      </w:r>
      <w:r w:rsidR="0086156B">
        <w:tab/>
        <w:t xml:space="preserve">a. natural world is material to be extracted, produced and consumed </w:t>
      </w:r>
      <w:r w:rsidR="0086156B">
        <w:tab/>
      </w:r>
      <w:r w:rsidR="0086156B">
        <w:tab/>
      </w:r>
      <w:r w:rsidR="0086156B">
        <w:tab/>
        <w:t>through the market place</w:t>
      </w:r>
    </w:p>
    <w:p w:rsidR="00285F63" w:rsidRDefault="00285F63"/>
    <w:p w:rsidR="0086156B" w:rsidRDefault="00285F63">
      <w:r>
        <w:tab/>
      </w:r>
      <w:r>
        <w:tab/>
      </w:r>
      <w:r>
        <w:tab/>
        <w:t xml:space="preserve">b. </w:t>
      </w:r>
      <w:r w:rsidR="0086156B">
        <w:t xml:space="preserve">laws of the market place are natural </w:t>
      </w:r>
      <w:proofErr w:type="spellStart"/>
      <w:r w:rsidR="0086156B">
        <w:t>phemonon</w:t>
      </w:r>
      <w:proofErr w:type="spellEnd"/>
    </w:p>
    <w:p w:rsidR="0086156B" w:rsidRDefault="0086156B">
      <w:r>
        <w:tab/>
      </w:r>
      <w:r>
        <w:tab/>
      </w:r>
      <w:r>
        <w:tab/>
        <w:t xml:space="preserve">c. human beings by their nature are </w:t>
      </w:r>
      <w:proofErr w:type="spellStart"/>
      <w:r>
        <w:t>self interested</w:t>
      </w:r>
      <w:proofErr w:type="spellEnd"/>
      <w:r>
        <w:t xml:space="preserve"> extractors, </w:t>
      </w:r>
      <w:r>
        <w:tab/>
      </w:r>
      <w:r>
        <w:tab/>
      </w:r>
      <w:r>
        <w:tab/>
      </w:r>
      <w:r>
        <w:tab/>
        <w:t>producers and consumers</w:t>
      </w:r>
    </w:p>
    <w:p w:rsidR="0086156B" w:rsidRDefault="0086156B"/>
    <w:p w:rsidR="00285F63" w:rsidRDefault="00017E5C">
      <w:r>
        <w:tab/>
      </w:r>
      <w:r>
        <w:tab/>
      </w:r>
      <w:r>
        <w:tab/>
        <w:t xml:space="preserve">d. </w:t>
      </w:r>
      <w:r w:rsidR="00285F63">
        <w:t xml:space="preserve">private property </w:t>
      </w:r>
      <w:r>
        <w:t xml:space="preserve">and </w:t>
      </w:r>
      <w:r w:rsidR="00285F63">
        <w:t>profit</w:t>
      </w:r>
    </w:p>
    <w:p w:rsidR="00285F63" w:rsidRDefault="00285F63"/>
    <w:p w:rsidR="00285F63" w:rsidRDefault="00017E5C" w:rsidP="0086362A">
      <w:r>
        <w:tab/>
      </w:r>
      <w:r>
        <w:tab/>
      </w:r>
      <w:r>
        <w:tab/>
        <w:t>e</w:t>
      </w:r>
      <w:r w:rsidR="00285F63">
        <w:t xml:space="preserve">. </w:t>
      </w:r>
      <w:r>
        <w:t xml:space="preserve">oceans, land, forests are </w:t>
      </w:r>
      <w:r w:rsidR="00285F63">
        <w:t>sink</w:t>
      </w:r>
      <w:r>
        <w:t>s</w:t>
      </w:r>
      <w:r w:rsidR="00285F63">
        <w:t xml:space="preserve"> and garbage dump</w:t>
      </w:r>
      <w:r>
        <w:t>s</w:t>
      </w:r>
      <w:r w:rsidR="00285F63">
        <w:t xml:space="preserve"> </w:t>
      </w:r>
    </w:p>
    <w:sectPr w:rsidR="00285F63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5F63"/>
    <w:rsid w:val="00017E5C"/>
    <w:rsid w:val="00285F63"/>
    <w:rsid w:val="0062726B"/>
    <w:rsid w:val="0086156B"/>
    <w:rsid w:val="0086362A"/>
    <w:rsid w:val="00D7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AE4997-7498-4C8D-8B45-CBC6D366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ethics II</vt:lpstr>
    </vt:vector>
  </TitlesOfParts>
  <Company>Catworld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ethics II</dc:title>
  <dc:subject/>
  <dc:creator>Chris Hannemann</dc:creator>
  <cp:keywords/>
  <dc:description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