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5545" w:rsidRPr="00043547" w:rsidRDefault="009C5545">
      <w:pPr>
        <w:rPr>
          <w:rFonts w:ascii="Corbel" w:hAnsi="Corbel"/>
        </w:rPr>
      </w:pPr>
      <w:r w:rsidRPr="00043547">
        <w:rPr>
          <w:rFonts w:ascii="Corbel" w:hAnsi="Corbel" w:cs="Times New Roman"/>
          <w:i/>
          <w:iCs/>
          <w:smallCaps/>
          <w:noProof/>
          <w:color w:val="F9FCFE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6A85445" wp14:editId="72B5B0B5">
                <wp:simplePos x="0" y="0"/>
                <wp:positionH relativeFrom="column">
                  <wp:posOffset>-897468</wp:posOffset>
                </wp:positionH>
                <wp:positionV relativeFrom="paragraph">
                  <wp:posOffset>-965200</wp:posOffset>
                </wp:positionV>
                <wp:extent cx="7984067" cy="1178560"/>
                <wp:effectExtent l="0" t="0" r="4445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4067" cy="1178560"/>
                        </a:xfrm>
                        <a:prstGeom prst="rect">
                          <a:avLst/>
                        </a:prstGeom>
                        <a:solidFill>
                          <a:srgbClr val="FFD57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545" w:rsidRDefault="009C5545" w:rsidP="009C5545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:rsidR="009C5545" w:rsidRPr="009C5545" w:rsidRDefault="009C5545" w:rsidP="009C5545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9C5545"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Jian Liu, PhD</w:t>
                            </w:r>
                          </w:p>
                          <w:p w:rsidR="009C5545" w:rsidRPr="009C5545" w:rsidRDefault="009C5545" w:rsidP="009C5545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:rsidR="009C5545" w:rsidRPr="00963AE6" w:rsidRDefault="009C5545" w:rsidP="00963AE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C5545">
                              <w:rPr>
                                <w:rFonts w:ascii="Corbel" w:hAnsi="Corbel"/>
                                <w:color w:val="000000" w:themeColor="text1"/>
                                <w:sz w:val="28"/>
                                <w:szCs w:val="28"/>
                              </w:rPr>
                              <w:t>(602)-596-2498 | jjliusf@gmail.com | Verona, WI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A85445" id="Rectangle 1" o:spid="_x0000_s1026" style="position:absolute;margin-left:-70.65pt;margin-top:-76pt;width:628.65pt;height:9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8JWIigIAAGsFAAAOAAAAZHJzL2Uyb0RvYy54bWysVEtv2zAMvg/YfxB0X20HSdMGdYogQYYB&#13;&#10;RVu0HXpWZCk2IIuapMTOfv0o+ZGuK3YYloNCiR8/Pkzy5ratFTkK6yrQOc0uUkqE5lBUep/T7y/b&#13;&#10;L1eUOM90wRRokdOTcPR2+fnTTWMWYgIlqEJYgiTaLRqT09J7s0gSx0tRM3cBRmhUSrA183i1+6Sw&#13;&#10;rEH2WiWTNL1MGrCFscCFc/i66ZR0GfmlFNw/SOmEJyqnGJuPp43nLpzJ8oYt9paZsuJ9GOwfoqhZ&#13;&#10;pdHpSLVhnpGDrf6gqituwYH0FxzqBKSsuIg5YDZZ+i6b55IZEXPB4jgzlsn9P1p+f3w2jxbL0Bi3&#13;&#10;cCiGLFpp6/CP8ZE2Fus0Fku0nnB8nF9fTdPLOSUcdVk2v5pdxnImZ3Njnf8qoCZByKnFrxGLxI53&#13;&#10;zqNLhA6Q4M2BqoptpVS82P1urSw5Mvxy2+1mNr8OHwtNfoMpHcAaglmnDi/JOZko+ZMSAaf0k5Ck&#13;&#10;KjD8SYwk9pkY/TDOhfZZpypZITr3sxR/g/fQmcEixhIJA7NE/yN3TzAgO5KBu4uyxwdTEdt0NE7/&#13;&#10;FlhnPFpEz6D9aFxXGuxHBAqz6j13+KFIXWlClXy7axESxB0Up0dLLHTz4gzfVvgJ75jzj8zigOAo&#13;&#10;4dD7Bzykgian0EuUlGB/fvQe8Ni3qKWkwYHLqftxYFZQor5p7OjrbDoNExov09l8ghf7VrN7q9GH&#13;&#10;eg3YGRmuF8OjGPBeDaK0UL/iblgFr6himqPvnHJvh8vad4sAtwsXq1WE4VQa5u/0s+GBPBQ4tOhL&#13;&#10;+8qs6fvY4wjcwzCcbPGunTtssNSwOniQVez1c1370uNExx7qt09YGW/vEXXekctfAAAA//8DAFBL&#13;&#10;AwQUAAYACAAAACEAoe17m+MAAAASAQAADwAAAGRycy9kb3ducmV2LnhtbExPy07DMBC8I/EP1iJx&#13;&#10;a500NKJpnAqBuMCpD+DqxsaJYq+j2G0DX8/mVC6rWe3sPMrN6Cw76yG0HgWk8wSYxtqrFo2Aw/51&#13;&#10;9ggsRIlKWo9awI8OsKlub0pZKH/BrT7vomEkgqGQApoY+4LzUDfayTD3vUa6ffvByUjrYLga5IXE&#13;&#10;neWLJMm5ky2SQyN7/dzoutudnICvg/ndd2+rZbdFm/Wf7fuHWQ1C3N+NL2saT2tgUY/x+gFTB8oP&#13;&#10;FQU7+hOqwKyAWfqQZsSd0HJB3SZOmuaEjgKyLAdelfx/leoPAAD//wMAUEsBAi0AFAAGAAgAAAAh&#13;&#10;ALaDOJL+AAAA4QEAABMAAAAAAAAAAAAAAAAAAAAAAFtDb250ZW50X1R5cGVzXS54bWxQSwECLQAU&#13;&#10;AAYACAAAACEAOP0h/9YAAACUAQAACwAAAAAAAAAAAAAAAAAvAQAAX3JlbHMvLnJlbHNQSwECLQAU&#13;&#10;AAYACAAAACEAJvCViIoCAABrBQAADgAAAAAAAAAAAAAAAAAuAgAAZHJzL2Uyb0RvYy54bWxQSwEC&#13;&#10;LQAUAAYACAAAACEAoe17m+MAAAASAQAADwAAAAAAAAAAAAAAAADkBAAAZHJzL2Rvd25yZXYueG1s&#13;&#10;UEsFBgAAAAAEAAQA8wAAAPQFAAAAAA==&#13;&#10;" fillcolor="#ffd579" stroked="f" strokeweight="1pt">
                <v:textbox>
                  <w:txbxContent>
                    <w:p w:rsidR="009C5545" w:rsidRDefault="009C5545" w:rsidP="009C5545">
                      <w:pPr>
                        <w:jc w:val="center"/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:rsidR="009C5545" w:rsidRPr="009C5545" w:rsidRDefault="009C5545" w:rsidP="009C5545">
                      <w:pPr>
                        <w:jc w:val="center"/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9C5545"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Jian Liu, PhD</w:t>
                      </w:r>
                    </w:p>
                    <w:p w:rsidR="009C5545" w:rsidRPr="009C5545" w:rsidRDefault="009C5545" w:rsidP="009C5545">
                      <w:pPr>
                        <w:jc w:val="center"/>
                        <w:rPr>
                          <w:rFonts w:ascii="Corbel" w:hAnsi="Corbel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:rsidR="009C5545" w:rsidRPr="00963AE6" w:rsidRDefault="009C5545" w:rsidP="00963AE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9C5545">
                        <w:rPr>
                          <w:rFonts w:ascii="Corbel" w:hAnsi="Corbel"/>
                          <w:color w:val="000000" w:themeColor="text1"/>
                          <w:sz w:val="28"/>
                          <w:szCs w:val="28"/>
                        </w:rPr>
                        <w:t>(602)-596-2498 | jjliusf@gmail.com | Verona, WI</w:t>
                      </w:r>
                    </w:p>
                  </w:txbxContent>
                </v:textbox>
              </v:rect>
            </w:pict>
          </mc:Fallback>
        </mc:AlternateContent>
      </w:r>
    </w:p>
    <w:p w:rsidR="0043028D" w:rsidRPr="00043547" w:rsidRDefault="0043028D" w:rsidP="00C76373">
      <w:pPr>
        <w:rPr>
          <w:rFonts w:ascii="Corbel" w:hAnsi="Corbel"/>
        </w:rPr>
      </w:pPr>
    </w:p>
    <w:p w:rsidR="00C76373" w:rsidRPr="00086AF9" w:rsidRDefault="00E764B3" w:rsidP="00C76373">
      <w:pPr>
        <w:rPr>
          <w:rFonts w:ascii="Corbel" w:hAnsi="Corbel"/>
        </w:rPr>
      </w:pPr>
      <w:r w:rsidRPr="00086AF9">
        <w:rPr>
          <w:rFonts w:ascii="Corbel" w:hAnsi="Corbel"/>
        </w:rPr>
        <w:t>December</w:t>
      </w:r>
      <w:r w:rsidR="00A05C4E" w:rsidRPr="00086AF9">
        <w:rPr>
          <w:rFonts w:ascii="Corbel" w:hAnsi="Corbel"/>
        </w:rPr>
        <w:t xml:space="preserve"> </w:t>
      </w:r>
      <w:r w:rsidRPr="00086AF9">
        <w:rPr>
          <w:rFonts w:ascii="Corbel" w:hAnsi="Corbel"/>
        </w:rPr>
        <w:t>1</w:t>
      </w:r>
      <w:r w:rsidR="00A21A12" w:rsidRPr="00086AF9">
        <w:rPr>
          <w:rFonts w:ascii="Corbel" w:hAnsi="Corbel"/>
        </w:rPr>
        <w:t>6</w:t>
      </w:r>
      <w:r w:rsidR="00A215BF" w:rsidRPr="00086AF9">
        <w:rPr>
          <w:rFonts w:ascii="Corbel" w:hAnsi="Corbel"/>
        </w:rPr>
        <w:t>, 2024</w:t>
      </w:r>
    </w:p>
    <w:p w:rsidR="00760E75" w:rsidRPr="00086AF9" w:rsidRDefault="00760E75" w:rsidP="00891C13">
      <w:pPr>
        <w:tabs>
          <w:tab w:val="left" w:pos="2340"/>
        </w:tabs>
        <w:rPr>
          <w:rFonts w:ascii="Corbel" w:hAnsi="Corbel"/>
        </w:rPr>
      </w:pPr>
    </w:p>
    <w:p w:rsidR="009D4435" w:rsidRPr="00086AF9" w:rsidRDefault="00BD412E" w:rsidP="00760E75">
      <w:pPr>
        <w:rPr>
          <w:rFonts w:ascii="Corbel" w:hAnsi="Corbel"/>
        </w:rPr>
      </w:pPr>
      <w:r w:rsidRPr="00086AF9">
        <w:rPr>
          <w:rFonts w:ascii="Corbel" w:hAnsi="Corbel"/>
        </w:rPr>
        <w:t>Hiring Manager</w:t>
      </w:r>
    </w:p>
    <w:p w:rsidR="005E7B3E" w:rsidRPr="00086AF9" w:rsidRDefault="00086AF9" w:rsidP="00760E75">
      <w:pPr>
        <w:rPr>
          <w:rFonts w:ascii="Corbel" w:hAnsi="Corbel"/>
        </w:rPr>
      </w:pPr>
      <w:r w:rsidRPr="00086AF9">
        <w:rPr>
          <w:rFonts w:ascii="Corbel" w:hAnsi="Corbel"/>
        </w:rPr>
        <w:t xml:space="preserve">Beacon </w:t>
      </w:r>
      <w:proofErr w:type="spellStart"/>
      <w:r w:rsidRPr="00086AF9">
        <w:rPr>
          <w:rFonts w:ascii="Corbel" w:hAnsi="Corbel"/>
        </w:rPr>
        <w:t>Biosignals</w:t>
      </w:r>
      <w:proofErr w:type="spellEnd"/>
    </w:p>
    <w:p w:rsidR="003B134F" w:rsidRPr="00086AF9" w:rsidRDefault="00EF75F4" w:rsidP="003B134F">
      <w:pPr>
        <w:pStyle w:val="NormalWeb"/>
        <w:rPr>
          <w:rFonts w:ascii="Corbel" w:hAnsi="Corbel"/>
        </w:rPr>
      </w:pPr>
      <w:r w:rsidRPr="00086AF9">
        <w:rPr>
          <w:rFonts w:ascii="Corbel" w:hAnsi="Corbel"/>
        </w:rPr>
        <w:t>Dear Hiring Manager,</w:t>
      </w:r>
    </w:p>
    <w:p w:rsidR="00891C13" w:rsidRPr="00086AF9" w:rsidRDefault="00086AF9" w:rsidP="00E764B3">
      <w:pPr>
        <w:pStyle w:val="NormalWeb"/>
        <w:rPr>
          <w:rFonts w:ascii="Corbel" w:hAnsi="Corbel" w:cs="Segoe UI"/>
        </w:rPr>
      </w:pPr>
      <w:r w:rsidRPr="00086AF9">
        <w:rPr>
          <w:rFonts w:ascii="Corbel" w:hAnsi="Corbel" w:cs="Segoe UI"/>
        </w:rPr>
        <w:t xml:space="preserve">I am writing to express my strong interest in the Senior Program Manager position at Beacon </w:t>
      </w:r>
      <w:proofErr w:type="spellStart"/>
      <w:r w:rsidRPr="00086AF9">
        <w:rPr>
          <w:rFonts w:ascii="Corbel" w:hAnsi="Corbel" w:cs="Segoe UI"/>
        </w:rPr>
        <w:t>Biosignals</w:t>
      </w:r>
      <w:proofErr w:type="spellEnd"/>
      <w:r w:rsidRPr="00086AF9">
        <w:rPr>
          <w:rFonts w:ascii="Corbel" w:hAnsi="Corbel" w:cs="Segoe UI"/>
        </w:rPr>
        <w:t>. With over 15 years of experience in biomedical sciences, bioinformatics, and project management, I am excited about the opportunity to contribute to Beacon's mission of revolutionizing precision medicine for the brain</w:t>
      </w:r>
      <w:r w:rsidR="00891C13" w:rsidRPr="00086AF9">
        <w:rPr>
          <w:rFonts w:ascii="Corbel" w:hAnsi="Corbel" w:cs="Segoe UI"/>
        </w:rPr>
        <w:t>.</w:t>
      </w:r>
    </w:p>
    <w:p w:rsidR="00891C13" w:rsidRPr="00086AF9" w:rsidRDefault="00891C13" w:rsidP="00E764B3">
      <w:pPr>
        <w:pStyle w:val="NormalWeb"/>
        <w:rPr>
          <w:rFonts w:ascii="Corbel" w:hAnsi="Corbel" w:cs="Segoe UI"/>
        </w:rPr>
      </w:pPr>
      <w:r w:rsidRPr="00086AF9">
        <w:rPr>
          <w:rFonts w:ascii="Corbel" w:hAnsi="Corbel" w:cs="Segoe UI"/>
        </w:rPr>
        <w:t>My background aligns closely with the requirements of this role:</w:t>
      </w:r>
    </w:p>
    <w:p w:rsidR="00891C13" w:rsidRPr="00086AF9" w:rsidRDefault="00891C13" w:rsidP="00891C13">
      <w:pPr>
        <w:pStyle w:val="NormalWeb"/>
        <w:numPr>
          <w:ilvl w:val="0"/>
          <w:numId w:val="33"/>
        </w:numPr>
        <w:rPr>
          <w:rFonts w:ascii="Corbel" w:hAnsi="Corbel" w:cs="Segoe UI"/>
        </w:rPr>
      </w:pPr>
      <w:r w:rsidRPr="00086AF9">
        <w:rPr>
          <w:rFonts w:ascii="Corbel" w:hAnsi="Corbel" w:cs="Segoe UI"/>
          <w:b/>
          <w:bCs/>
        </w:rPr>
        <w:t>Project Management</w:t>
      </w:r>
      <w:r w:rsidRPr="00086AF9">
        <w:rPr>
          <w:rFonts w:ascii="Corbel" w:hAnsi="Corbel" w:cs="Segoe UI"/>
        </w:rPr>
        <w:t xml:space="preserve">: As a certified Project Management Professional (PMP) with experience managing complex projects in biotech and academia, I am well-equipped to develop and execute </w:t>
      </w:r>
      <w:r w:rsidR="00086AF9" w:rsidRPr="00086AF9">
        <w:rPr>
          <w:rFonts w:ascii="Corbel" w:hAnsi="Corbel" w:cs="Segoe UI"/>
        </w:rPr>
        <w:t>project plans</w:t>
      </w:r>
      <w:r w:rsidRPr="00086AF9">
        <w:rPr>
          <w:rFonts w:ascii="Corbel" w:hAnsi="Corbel" w:cs="Segoe UI"/>
        </w:rPr>
        <w:t xml:space="preserve">, </w:t>
      </w:r>
      <w:r w:rsidR="00086AF9" w:rsidRPr="00086AF9">
        <w:rPr>
          <w:rFonts w:ascii="Corbel" w:hAnsi="Corbel" w:cs="Segoe UI"/>
        </w:rPr>
        <w:t>adapt to changing needs, and ensure timely delivery of high-quality analysis products</w:t>
      </w:r>
      <w:r w:rsidRPr="00086AF9">
        <w:rPr>
          <w:rFonts w:ascii="Corbel" w:hAnsi="Corbel" w:cs="Segoe UI"/>
        </w:rPr>
        <w:t>.</w:t>
      </w:r>
    </w:p>
    <w:p w:rsidR="00891C13" w:rsidRPr="00086AF9" w:rsidRDefault="00086AF9" w:rsidP="00891C13">
      <w:pPr>
        <w:pStyle w:val="NormalWeb"/>
        <w:numPr>
          <w:ilvl w:val="0"/>
          <w:numId w:val="33"/>
        </w:numPr>
        <w:rPr>
          <w:rFonts w:ascii="Corbel" w:hAnsi="Corbel" w:cs="Segoe UI"/>
        </w:rPr>
      </w:pPr>
      <w:r w:rsidRPr="00086AF9">
        <w:rPr>
          <w:rFonts w:ascii="Corbel" w:hAnsi="Corbel" w:cs="Segoe UI"/>
          <w:b/>
          <w:bCs/>
        </w:rPr>
        <w:t>Cross-Functional Collaboration</w:t>
      </w:r>
      <w:r w:rsidR="00891C13" w:rsidRPr="00086AF9">
        <w:rPr>
          <w:rFonts w:ascii="Corbel" w:hAnsi="Corbel" w:cs="Segoe UI"/>
        </w:rPr>
        <w:t xml:space="preserve">: </w:t>
      </w:r>
      <w:r w:rsidRPr="00086AF9">
        <w:rPr>
          <w:rFonts w:ascii="Corbel" w:hAnsi="Corbel" w:cs="Segoe UI"/>
        </w:rPr>
        <w:t>My experience working with diverse teams of researchers, clinicians, and technical staff has honed my ability to facilitate productive collaboration and ensure all team members' input is heard and valued.</w:t>
      </w:r>
    </w:p>
    <w:p w:rsidR="00086AF9" w:rsidRPr="00086AF9" w:rsidRDefault="00086AF9" w:rsidP="00B51ABF">
      <w:pPr>
        <w:pStyle w:val="NormalWeb"/>
        <w:numPr>
          <w:ilvl w:val="0"/>
          <w:numId w:val="33"/>
        </w:numPr>
        <w:rPr>
          <w:rFonts w:ascii="Corbel" w:hAnsi="Corbel" w:cs="Segoe UI"/>
        </w:rPr>
      </w:pPr>
      <w:r w:rsidRPr="00086AF9">
        <w:rPr>
          <w:rFonts w:ascii="Corbel" w:hAnsi="Corbel" w:cs="Segoe UI"/>
          <w:b/>
          <w:bCs/>
        </w:rPr>
        <w:t>Customer Focus</w:t>
      </w:r>
      <w:r w:rsidR="00891C13" w:rsidRPr="00086AF9">
        <w:rPr>
          <w:rFonts w:ascii="Corbel" w:hAnsi="Corbel" w:cs="Segoe UI"/>
        </w:rPr>
        <w:t xml:space="preserve">: </w:t>
      </w:r>
      <w:r w:rsidRPr="00086AF9">
        <w:rPr>
          <w:rFonts w:ascii="Corbel" w:hAnsi="Corbel" w:cs="Segoe UI"/>
        </w:rPr>
        <w:t xml:space="preserve">In my roles at LGC </w:t>
      </w:r>
      <w:proofErr w:type="spellStart"/>
      <w:r w:rsidRPr="00086AF9">
        <w:rPr>
          <w:rFonts w:ascii="Corbel" w:hAnsi="Corbel" w:cs="Segoe UI"/>
        </w:rPr>
        <w:t>Biosearch</w:t>
      </w:r>
      <w:proofErr w:type="spellEnd"/>
      <w:r w:rsidRPr="00086AF9">
        <w:rPr>
          <w:rFonts w:ascii="Corbel" w:hAnsi="Corbel" w:cs="Segoe UI"/>
        </w:rPr>
        <w:t xml:space="preserve"> Technologies and academic institutions, I have consistently prioritized customer needs and maintained clear communication channels, skills that will be crucial as a primary contact point for Beacon's customers.</w:t>
      </w:r>
    </w:p>
    <w:p w:rsidR="00086AF9" w:rsidRPr="00086AF9" w:rsidRDefault="00086AF9" w:rsidP="004B40B8">
      <w:pPr>
        <w:pStyle w:val="NormalWeb"/>
        <w:numPr>
          <w:ilvl w:val="0"/>
          <w:numId w:val="33"/>
        </w:numPr>
        <w:rPr>
          <w:rFonts w:ascii="Corbel" w:hAnsi="Corbel" w:cs="Segoe UI"/>
        </w:rPr>
      </w:pPr>
      <w:r w:rsidRPr="00086AF9">
        <w:rPr>
          <w:rFonts w:ascii="Corbel" w:hAnsi="Corbel" w:cs="Segoe UI"/>
          <w:b/>
          <w:bCs/>
        </w:rPr>
        <w:t>Data Science and Analytics</w:t>
      </w:r>
      <w:r w:rsidR="00891C13" w:rsidRPr="00086AF9">
        <w:rPr>
          <w:rFonts w:ascii="Corbel" w:hAnsi="Corbel" w:cs="Segoe UI"/>
        </w:rPr>
        <w:t xml:space="preserve">: </w:t>
      </w:r>
      <w:r w:rsidRPr="00086AF9">
        <w:rPr>
          <w:rFonts w:ascii="Corbel" w:hAnsi="Corbel" w:cs="Segoe UI"/>
        </w:rPr>
        <w:t>With certifications in Data Science and Genomic Data Science, I can effectively work with and understand complex data and visualizations, ensuring high-quality, reproducible analysis products.</w:t>
      </w:r>
    </w:p>
    <w:p w:rsidR="00891C13" w:rsidRPr="00086AF9" w:rsidRDefault="00086AF9" w:rsidP="004B40B8">
      <w:pPr>
        <w:pStyle w:val="NormalWeb"/>
        <w:numPr>
          <w:ilvl w:val="0"/>
          <w:numId w:val="33"/>
        </w:numPr>
        <w:rPr>
          <w:rFonts w:ascii="Corbel" w:hAnsi="Corbel" w:cs="Segoe UI"/>
        </w:rPr>
      </w:pPr>
      <w:r w:rsidRPr="00086AF9">
        <w:rPr>
          <w:rFonts w:ascii="Corbel" w:hAnsi="Corbel" w:cs="Segoe UI"/>
          <w:b/>
          <w:bCs/>
        </w:rPr>
        <w:t>Adaptability and Continuous Learning</w:t>
      </w:r>
      <w:r w:rsidR="00891C13" w:rsidRPr="00086AF9">
        <w:rPr>
          <w:rFonts w:ascii="Corbel" w:hAnsi="Corbel" w:cs="Segoe UI"/>
        </w:rPr>
        <w:t xml:space="preserve">: </w:t>
      </w:r>
      <w:r w:rsidRPr="00086AF9">
        <w:rPr>
          <w:rFonts w:ascii="Corbel" w:hAnsi="Corbel" w:cs="Segoe UI"/>
        </w:rPr>
        <w:t>My diverse experience across academia, research institutions, and industry demonstrates my ability to quickly adapt to new challenges and thrive in dynamic environments like Beacon's innovative space.</w:t>
      </w:r>
    </w:p>
    <w:p w:rsidR="00891C13" w:rsidRPr="00086AF9" w:rsidRDefault="00086AF9" w:rsidP="00E764B3">
      <w:pPr>
        <w:pStyle w:val="NormalWeb"/>
        <w:rPr>
          <w:rFonts w:ascii="Corbel" w:hAnsi="Corbel" w:cs="Segoe UI"/>
        </w:rPr>
      </w:pPr>
      <w:r w:rsidRPr="00086AF9">
        <w:rPr>
          <w:rFonts w:ascii="Corbel" w:hAnsi="Corbel" w:cs="Segoe UI"/>
        </w:rPr>
        <w:t>I am particularly drawn to this role because it offers the opportunity to apply my skills in a way that directly impacts brain health and patient care. The chance to work with cutting-edge EEG technology and AI algorithms is both exciting and motivating</w:t>
      </w:r>
      <w:r w:rsidR="00891C13" w:rsidRPr="00086AF9">
        <w:rPr>
          <w:rFonts w:ascii="Corbel" w:hAnsi="Corbel" w:cs="Segoe UI"/>
        </w:rPr>
        <w:t>.</w:t>
      </w:r>
    </w:p>
    <w:p w:rsidR="00086AF9" w:rsidRDefault="00086AF9" w:rsidP="00E764B3">
      <w:pPr>
        <w:pStyle w:val="NormalWeb"/>
        <w:rPr>
          <w:rFonts w:ascii="Corbel" w:hAnsi="Corbel" w:cs="Segoe UI"/>
        </w:rPr>
      </w:pPr>
      <w:r w:rsidRPr="00086AF9">
        <w:rPr>
          <w:rFonts w:ascii="Corbel" w:hAnsi="Corbel" w:cs="Segoe UI"/>
        </w:rPr>
        <w:t xml:space="preserve">Thank you for considering my application. I look forward to the opportunity to discuss how my experience and skills can contribute to Beacon </w:t>
      </w:r>
      <w:proofErr w:type="spellStart"/>
      <w:r w:rsidRPr="00086AF9">
        <w:rPr>
          <w:rFonts w:ascii="Corbel" w:hAnsi="Corbel" w:cs="Segoe UI"/>
        </w:rPr>
        <w:t>Biosignals</w:t>
      </w:r>
      <w:proofErr w:type="spellEnd"/>
      <w:r w:rsidRPr="00086AF9">
        <w:rPr>
          <w:rFonts w:ascii="Corbel" w:hAnsi="Corbel" w:cs="Segoe UI"/>
        </w:rPr>
        <w:t>' mission and growth.</w:t>
      </w:r>
    </w:p>
    <w:p w:rsidR="00BD42BC" w:rsidRPr="00086AF9" w:rsidRDefault="00891C13" w:rsidP="00E764B3">
      <w:pPr>
        <w:pStyle w:val="NormalWeb"/>
        <w:rPr>
          <w:rFonts w:ascii="Corbel" w:hAnsi="Corbel" w:cs="Segoe UI"/>
        </w:rPr>
      </w:pPr>
      <w:r w:rsidRPr="00086AF9">
        <w:rPr>
          <w:rFonts w:ascii="Corbel" w:hAnsi="Corbel"/>
        </w:rPr>
        <w:t>Sincerely</w:t>
      </w:r>
      <w:r w:rsidR="00E764B3" w:rsidRPr="00086AF9">
        <w:rPr>
          <w:rFonts w:ascii="Corbel" w:hAnsi="Corbel"/>
        </w:rPr>
        <w:t>,</w:t>
      </w:r>
    </w:p>
    <w:p w:rsidR="00086AF9" w:rsidRPr="00086AF9" w:rsidRDefault="00E764B3">
      <w:pPr>
        <w:pStyle w:val="NormalWeb"/>
        <w:rPr>
          <w:rFonts w:ascii="Corbel" w:hAnsi="Corbel"/>
        </w:rPr>
      </w:pPr>
      <w:r w:rsidRPr="00086AF9">
        <w:rPr>
          <w:rFonts w:ascii="Corbel" w:hAnsi="Corbel"/>
          <w:noProof/>
        </w:rPr>
        <w:drawing>
          <wp:inline distT="0" distB="0" distL="0" distR="0" wp14:anchorId="0E74CC9B" wp14:editId="31DA079D">
            <wp:extent cx="1027134" cy="305287"/>
            <wp:effectExtent l="0" t="0" r="1905" b="0"/>
            <wp:docPr id="148000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004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7134" cy="3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AF9">
        <w:rPr>
          <w:rFonts w:ascii="Corbel" w:hAnsi="Corbel"/>
        </w:rPr>
        <w:br/>
        <w:t>Jian Liu, PhD, PMP</w:t>
      </w:r>
    </w:p>
    <w:sectPr w:rsidR="00086AF9" w:rsidRPr="00086AF9" w:rsidSect="00891C1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2CE1"/>
    <w:multiLevelType w:val="multilevel"/>
    <w:tmpl w:val="012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3307"/>
    <w:multiLevelType w:val="multilevel"/>
    <w:tmpl w:val="BA32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B64"/>
    <w:multiLevelType w:val="multilevel"/>
    <w:tmpl w:val="38D01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07E6C"/>
    <w:multiLevelType w:val="hybridMultilevel"/>
    <w:tmpl w:val="7986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606F58"/>
    <w:multiLevelType w:val="hybridMultilevel"/>
    <w:tmpl w:val="7034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509E8"/>
    <w:multiLevelType w:val="hybridMultilevel"/>
    <w:tmpl w:val="9588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B24CD"/>
    <w:multiLevelType w:val="multilevel"/>
    <w:tmpl w:val="09E4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273D10"/>
    <w:multiLevelType w:val="multilevel"/>
    <w:tmpl w:val="9DC64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15CFC"/>
    <w:multiLevelType w:val="multilevel"/>
    <w:tmpl w:val="DFD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EA6846"/>
    <w:multiLevelType w:val="hybridMultilevel"/>
    <w:tmpl w:val="2078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A50C9"/>
    <w:multiLevelType w:val="multilevel"/>
    <w:tmpl w:val="0902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03A5A"/>
    <w:multiLevelType w:val="multilevel"/>
    <w:tmpl w:val="8006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71ED7"/>
    <w:multiLevelType w:val="multilevel"/>
    <w:tmpl w:val="A1AE1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B4B09"/>
    <w:multiLevelType w:val="multilevel"/>
    <w:tmpl w:val="B8F6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37CD9"/>
    <w:multiLevelType w:val="multilevel"/>
    <w:tmpl w:val="ADD2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3970AE"/>
    <w:multiLevelType w:val="multilevel"/>
    <w:tmpl w:val="2B0C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54B26"/>
    <w:multiLevelType w:val="multilevel"/>
    <w:tmpl w:val="893AF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3670DE"/>
    <w:multiLevelType w:val="multilevel"/>
    <w:tmpl w:val="AA42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C24D08"/>
    <w:multiLevelType w:val="multilevel"/>
    <w:tmpl w:val="BCB6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DA76B0"/>
    <w:multiLevelType w:val="hybridMultilevel"/>
    <w:tmpl w:val="08CE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648BE"/>
    <w:multiLevelType w:val="multilevel"/>
    <w:tmpl w:val="B99E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082B3F"/>
    <w:multiLevelType w:val="multilevel"/>
    <w:tmpl w:val="8972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3C7189"/>
    <w:multiLevelType w:val="multilevel"/>
    <w:tmpl w:val="BEE0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825626"/>
    <w:multiLevelType w:val="multilevel"/>
    <w:tmpl w:val="511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8F30EE"/>
    <w:multiLevelType w:val="multilevel"/>
    <w:tmpl w:val="9D10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533C88"/>
    <w:multiLevelType w:val="multilevel"/>
    <w:tmpl w:val="FE0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C1B7E"/>
    <w:multiLevelType w:val="multilevel"/>
    <w:tmpl w:val="C0B6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0E2E9B"/>
    <w:multiLevelType w:val="multilevel"/>
    <w:tmpl w:val="7266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C36968"/>
    <w:multiLevelType w:val="multilevel"/>
    <w:tmpl w:val="0C04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D66F57"/>
    <w:multiLevelType w:val="multilevel"/>
    <w:tmpl w:val="341C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6E7C9C"/>
    <w:multiLevelType w:val="multilevel"/>
    <w:tmpl w:val="8DB4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97DCC"/>
    <w:multiLevelType w:val="multilevel"/>
    <w:tmpl w:val="9D38D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F66D1C"/>
    <w:multiLevelType w:val="multilevel"/>
    <w:tmpl w:val="53F6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280879">
    <w:abstractNumId w:val="5"/>
  </w:num>
  <w:num w:numId="2" w16cid:durableId="2062750257">
    <w:abstractNumId w:val="3"/>
  </w:num>
  <w:num w:numId="3" w16cid:durableId="681511593">
    <w:abstractNumId w:val="9"/>
  </w:num>
  <w:num w:numId="4" w16cid:durableId="1166019562">
    <w:abstractNumId w:val="4"/>
  </w:num>
  <w:num w:numId="5" w16cid:durableId="560095904">
    <w:abstractNumId w:val="29"/>
  </w:num>
  <w:num w:numId="6" w16cid:durableId="1371766175">
    <w:abstractNumId w:val="11"/>
  </w:num>
  <w:num w:numId="7" w16cid:durableId="1562791899">
    <w:abstractNumId w:val="15"/>
  </w:num>
  <w:num w:numId="8" w16cid:durableId="1699819400">
    <w:abstractNumId w:val="30"/>
  </w:num>
  <w:num w:numId="9" w16cid:durableId="1879389165">
    <w:abstractNumId w:val="28"/>
  </w:num>
  <w:num w:numId="10" w16cid:durableId="274143706">
    <w:abstractNumId w:val="27"/>
  </w:num>
  <w:num w:numId="11" w16cid:durableId="1826118931">
    <w:abstractNumId w:val="13"/>
  </w:num>
  <w:num w:numId="12" w16cid:durableId="1281523186">
    <w:abstractNumId w:val="18"/>
  </w:num>
  <w:num w:numId="13" w16cid:durableId="1538273897">
    <w:abstractNumId w:val="23"/>
  </w:num>
  <w:num w:numId="14" w16cid:durableId="1643971994">
    <w:abstractNumId w:val="17"/>
  </w:num>
  <w:num w:numId="15" w16cid:durableId="2134059600">
    <w:abstractNumId w:val="24"/>
  </w:num>
  <w:num w:numId="16" w16cid:durableId="2120445288">
    <w:abstractNumId w:val="32"/>
  </w:num>
  <w:num w:numId="17" w16cid:durableId="1731733250">
    <w:abstractNumId w:val="26"/>
  </w:num>
  <w:num w:numId="18" w16cid:durableId="1449352522">
    <w:abstractNumId w:val="10"/>
  </w:num>
  <w:num w:numId="19" w16cid:durableId="1878859591">
    <w:abstractNumId w:val="2"/>
  </w:num>
  <w:num w:numId="20" w16cid:durableId="158273579">
    <w:abstractNumId w:val="8"/>
  </w:num>
  <w:num w:numId="21" w16cid:durableId="1575429783">
    <w:abstractNumId w:val="12"/>
  </w:num>
  <w:num w:numId="22" w16cid:durableId="1424566856">
    <w:abstractNumId w:val="25"/>
  </w:num>
  <w:num w:numId="23" w16cid:durableId="1356034465">
    <w:abstractNumId w:val="20"/>
  </w:num>
  <w:num w:numId="24" w16cid:durableId="920794258">
    <w:abstractNumId w:val="6"/>
  </w:num>
  <w:num w:numId="25" w16cid:durableId="733117410">
    <w:abstractNumId w:val="1"/>
  </w:num>
  <w:num w:numId="26" w16cid:durableId="1639727631">
    <w:abstractNumId w:val="7"/>
  </w:num>
  <w:num w:numId="27" w16cid:durableId="1180239779">
    <w:abstractNumId w:val="0"/>
  </w:num>
  <w:num w:numId="28" w16cid:durableId="831025548">
    <w:abstractNumId w:val="14"/>
  </w:num>
  <w:num w:numId="29" w16cid:durableId="799109938">
    <w:abstractNumId w:val="21"/>
  </w:num>
  <w:num w:numId="30" w16cid:durableId="568543790">
    <w:abstractNumId w:val="16"/>
  </w:num>
  <w:num w:numId="31" w16cid:durableId="1398212181">
    <w:abstractNumId w:val="31"/>
  </w:num>
  <w:num w:numId="32" w16cid:durableId="435633260">
    <w:abstractNumId w:val="22"/>
  </w:num>
  <w:num w:numId="33" w16cid:durableId="175362709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00"/>
    <w:rsid w:val="000346CA"/>
    <w:rsid w:val="00040FCD"/>
    <w:rsid w:val="00043547"/>
    <w:rsid w:val="0004417B"/>
    <w:rsid w:val="00060319"/>
    <w:rsid w:val="000609F8"/>
    <w:rsid w:val="00065013"/>
    <w:rsid w:val="0006692E"/>
    <w:rsid w:val="000813C5"/>
    <w:rsid w:val="0008238F"/>
    <w:rsid w:val="00085615"/>
    <w:rsid w:val="00086AF9"/>
    <w:rsid w:val="000B6627"/>
    <w:rsid w:val="000D4485"/>
    <w:rsid w:val="0010513F"/>
    <w:rsid w:val="00111572"/>
    <w:rsid w:val="0012568B"/>
    <w:rsid w:val="00146924"/>
    <w:rsid w:val="00156512"/>
    <w:rsid w:val="0015669E"/>
    <w:rsid w:val="00167990"/>
    <w:rsid w:val="00184BFA"/>
    <w:rsid w:val="001C512F"/>
    <w:rsid w:val="001D21FD"/>
    <w:rsid w:val="001D3DC2"/>
    <w:rsid w:val="001E4682"/>
    <w:rsid w:val="001E6362"/>
    <w:rsid w:val="00207676"/>
    <w:rsid w:val="00212D0E"/>
    <w:rsid w:val="002245D9"/>
    <w:rsid w:val="002270D1"/>
    <w:rsid w:val="00230757"/>
    <w:rsid w:val="002326C0"/>
    <w:rsid w:val="002376F7"/>
    <w:rsid w:val="0026002F"/>
    <w:rsid w:val="0026077A"/>
    <w:rsid w:val="002670C5"/>
    <w:rsid w:val="00276CF6"/>
    <w:rsid w:val="00280284"/>
    <w:rsid w:val="00291FC1"/>
    <w:rsid w:val="002A4F4E"/>
    <w:rsid w:val="002B3917"/>
    <w:rsid w:val="002B7163"/>
    <w:rsid w:val="002C6D9F"/>
    <w:rsid w:val="00320D11"/>
    <w:rsid w:val="003223C1"/>
    <w:rsid w:val="00327486"/>
    <w:rsid w:val="00330C38"/>
    <w:rsid w:val="00334574"/>
    <w:rsid w:val="00343385"/>
    <w:rsid w:val="00357536"/>
    <w:rsid w:val="00373F68"/>
    <w:rsid w:val="00396E3B"/>
    <w:rsid w:val="003B134F"/>
    <w:rsid w:val="003C35A8"/>
    <w:rsid w:val="003D6666"/>
    <w:rsid w:val="004074FE"/>
    <w:rsid w:val="00411618"/>
    <w:rsid w:val="00412CEF"/>
    <w:rsid w:val="00422858"/>
    <w:rsid w:val="0043028D"/>
    <w:rsid w:val="00446231"/>
    <w:rsid w:val="00450BD8"/>
    <w:rsid w:val="004547EC"/>
    <w:rsid w:val="00463B20"/>
    <w:rsid w:val="00494E97"/>
    <w:rsid w:val="004B1116"/>
    <w:rsid w:val="004D1E57"/>
    <w:rsid w:val="004D66CC"/>
    <w:rsid w:val="004E1D79"/>
    <w:rsid w:val="004E20AA"/>
    <w:rsid w:val="004E346A"/>
    <w:rsid w:val="004F57C0"/>
    <w:rsid w:val="00514D45"/>
    <w:rsid w:val="00520D48"/>
    <w:rsid w:val="005631F8"/>
    <w:rsid w:val="00565EB9"/>
    <w:rsid w:val="00573D3F"/>
    <w:rsid w:val="005B16A8"/>
    <w:rsid w:val="005B443F"/>
    <w:rsid w:val="005D26F5"/>
    <w:rsid w:val="005E7B3E"/>
    <w:rsid w:val="005F177A"/>
    <w:rsid w:val="005F6311"/>
    <w:rsid w:val="00604684"/>
    <w:rsid w:val="00620BBD"/>
    <w:rsid w:val="00665231"/>
    <w:rsid w:val="00665E4A"/>
    <w:rsid w:val="006723FD"/>
    <w:rsid w:val="006A3055"/>
    <w:rsid w:val="006A5E3E"/>
    <w:rsid w:val="006B1FFD"/>
    <w:rsid w:val="006B5C33"/>
    <w:rsid w:val="006F4716"/>
    <w:rsid w:val="0070601B"/>
    <w:rsid w:val="00733E96"/>
    <w:rsid w:val="00735ACE"/>
    <w:rsid w:val="00736EEB"/>
    <w:rsid w:val="00760E75"/>
    <w:rsid w:val="00763D05"/>
    <w:rsid w:val="00764A78"/>
    <w:rsid w:val="00792304"/>
    <w:rsid w:val="007C6B39"/>
    <w:rsid w:val="007D200E"/>
    <w:rsid w:val="007E1B1B"/>
    <w:rsid w:val="007E2FFA"/>
    <w:rsid w:val="007F1AFD"/>
    <w:rsid w:val="008124FF"/>
    <w:rsid w:val="00820615"/>
    <w:rsid w:val="00834F7F"/>
    <w:rsid w:val="008525AC"/>
    <w:rsid w:val="008604CD"/>
    <w:rsid w:val="008758B5"/>
    <w:rsid w:val="00891C13"/>
    <w:rsid w:val="008D2F00"/>
    <w:rsid w:val="008E0699"/>
    <w:rsid w:val="008E26C8"/>
    <w:rsid w:val="00903029"/>
    <w:rsid w:val="00922ADE"/>
    <w:rsid w:val="009303A7"/>
    <w:rsid w:val="009355A6"/>
    <w:rsid w:val="00937BDA"/>
    <w:rsid w:val="00963AE6"/>
    <w:rsid w:val="00975693"/>
    <w:rsid w:val="009A1B01"/>
    <w:rsid w:val="009A3812"/>
    <w:rsid w:val="009B3C68"/>
    <w:rsid w:val="009C095D"/>
    <w:rsid w:val="009C17C0"/>
    <w:rsid w:val="009C5545"/>
    <w:rsid w:val="009D4435"/>
    <w:rsid w:val="009E26CF"/>
    <w:rsid w:val="009E7171"/>
    <w:rsid w:val="009F095E"/>
    <w:rsid w:val="009F7003"/>
    <w:rsid w:val="00A01FBE"/>
    <w:rsid w:val="00A05600"/>
    <w:rsid w:val="00A05C4E"/>
    <w:rsid w:val="00A215BF"/>
    <w:rsid w:val="00A21A12"/>
    <w:rsid w:val="00A37D12"/>
    <w:rsid w:val="00A60DF9"/>
    <w:rsid w:val="00A66B39"/>
    <w:rsid w:val="00A81C8D"/>
    <w:rsid w:val="00AA3C83"/>
    <w:rsid w:val="00AA403F"/>
    <w:rsid w:val="00AA6E9B"/>
    <w:rsid w:val="00AD6765"/>
    <w:rsid w:val="00AE1B50"/>
    <w:rsid w:val="00B0081D"/>
    <w:rsid w:val="00B2776B"/>
    <w:rsid w:val="00B324BA"/>
    <w:rsid w:val="00B35A1C"/>
    <w:rsid w:val="00B4244D"/>
    <w:rsid w:val="00B53A86"/>
    <w:rsid w:val="00B639D8"/>
    <w:rsid w:val="00B667EB"/>
    <w:rsid w:val="00B832FB"/>
    <w:rsid w:val="00B83A8F"/>
    <w:rsid w:val="00B916AB"/>
    <w:rsid w:val="00BA2D67"/>
    <w:rsid w:val="00BB19ED"/>
    <w:rsid w:val="00BB27B1"/>
    <w:rsid w:val="00BB5505"/>
    <w:rsid w:val="00BC0CCC"/>
    <w:rsid w:val="00BD412E"/>
    <w:rsid w:val="00BD42BC"/>
    <w:rsid w:val="00BD6F67"/>
    <w:rsid w:val="00BE2609"/>
    <w:rsid w:val="00BE7945"/>
    <w:rsid w:val="00BF1D57"/>
    <w:rsid w:val="00BF53F6"/>
    <w:rsid w:val="00C51714"/>
    <w:rsid w:val="00C67FAD"/>
    <w:rsid w:val="00C76373"/>
    <w:rsid w:val="00C76959"/>
    <w:rsid w:val="00C85B0C"/>
    <w:rsid w:val="00C9542E"/>
    <w:rsid w:val="00CC0DEF"/>
    <w:rsid w:val="00CE0C3B"/>
    <w:rsid w:val="00D24A18"/>
    <w:rsid w:val="00D314DD"/>
    <w:rsid w:val="00D523A5"/>
    <w:rsid w:val="00D63F10"/>
    <w:rsid w:val="00D669D0"/>
    <w:rsid w:val="00D72BBA"/>
    <w:rsid w:val="00D9244F"/>
    <w:rsid w:val="00DA4E97"/>
    <w:rsid w:val="00DA57AF"/>
    <w:rsid w:val="00DE299D"/>
    <w:rsid w:val="00DF6FD9"/>
    <w:rsid w:val="00E01C8E"/>
    <w:rsid w:val="00E0621C"/>
    <w:rsid w:val="00E06889"/>
    <w:rsid w:val="00E4048D"/>
    <w:rsid w:val="00E522D3"/>
    <w:rsid w:val="00E66E5B"/>
    <w:rsid w:val="00E70904"/>
    <w:rsid w:val="00E764B3"/>
    <w:rsid w:val="00E87535"/>
    <w:rsid w:val="00E97F94"/>
    <w:rsid w:val="00EA7EF0"/>
    <w:rsid w:val="00ED48E5"/>
    <w:rsid w:val="00EE6901"/>
    <w:rsid w:val="00EF75F4"/>
    <w:rsid w:val="00F136DC"/>
    <w:rsid w:val="00F149FC"/>
    <w:rsid w:val="00F266F5"/>
    <w:rsid w:val="00F32DF8"/>
    <w:rsid w:val="00F33989"/>
    <w:rsid w:val="00F40F8F"/>
    <w:rsid w:val="00F7214A"/>
    <w:rsid w:val="00F93AED"/>
    <w:rsid w:val="00FA7E49"/>
    <w:rsid w:val="00FB5E12"/>
    <w:rsid w:val="00FC6E24"/>
    <w:rsid w:val="00FD7F1F"/>
    <w:rsid w:val="00FF1753"/>
    <w:rsid w:val="00FF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1B7A"/>
  <w15:chartTrackingRefBased/>
  <w15:docId w15:val="{9137BE80-E802-7342-B020-C8B5FDE3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ich-text-component">
    <w:name w:val="rich-text-component"/>
    <w:basedOn w:val="DefaultParagraphFont"/>
    <w:rsid w:val="00A05600"/>
  </w:style>
  <w:style w:type="character" w:styleId="Hyperlink">
    <w:name w:val="Hyperlink"/>
    <w:basedOn w:val="DefaultParagraphFont"/>
    <w:uiPriority w:val="99"/>
    <w:unhideWhenUsed/>
    <w:rsid w:val="009C55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54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63A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F6311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76373"/>
  </w:style>
  <w:style w:type="character" w:customStyle="1" w:styleId="DateChar">
    <w:name w:val="Date Char"/>
    <w:basedOn w:val="DefaultParagraphFont"/>
    <w:link w:val="Date"/>
    <w:uiPriority w:val="99"/>
    <w:semiHidden/>
    <w:rsid w:val="00C76373"/>
  </w:style>
  <w:style w:type="paragraph" w:styleId="ListParagraph">
    <w:name w:val="List Paragraph"/>
    <w:basedOn w:val="Normal"/>
    <w:uiPriority w:val="34"/>
    <w:qFormat/>
    <w:rsid w:val="0035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</dc:creator>
  <cp:keywords/>
  <dc:description/>
  <cp:lastModifiedBy>Jian Liu</cp:lastModifiedBy>
  <cp:revision>3</cp:revision>
  <cp:lastPrinted>2024-12-16T18:09:00Z</cp:lastPrinted>
  <dcterms:created xsi:type="dcterms:W3CDTF">2024-12-16T23:04:00Z</dcterms:created>
  <dcterms:modified xsi:type="dcterms:W3CDTF">2024-12-16T23:20:00Z</dcterms:modified>
</cp:coreProperties>
</file>