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41176" w:rsidRDefault="00DB1F15">
      <w:pPr>
        <w:jc w:val="center"/>
        <w:rPr>
          <w:sz w:val="24"/>
          <w:szCs w:val="24"/>
        </w:rPr>
      </w:pPr>
      <w:r>
        <w:rPr>
          <w:sz w:val="48"/>
          <w:szCs w:val="48"/>
          <w:u w:val="single"/>
        </w:rPr>
        <w:t>Emacs Tutorial:</w:t>
      </w:r>
    </w:p>
    <w:p w14:paraId="00000002" w14:textId="77777777" w:rsidR="00741176" w:rsidRDefault="00741176">
      <w:pPr>
        <w:jc w:val="center"/>
        <w:rPr>
          <w:sz w:val="36"/>
          <w:szCs w:val="36"/>
        </w:rPr>
      </w:pPr>
    </w:p>
    <w:p w14:paraId="00000003" w14:textId="77777777" w:rsidR="00741176" w:rsidRDefault="00DB1F1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EMACS Installation----------------------------------------------------</w:t>
      </w:r>
    </w:p>
    <w:p w14:paraId="00000004" w14:textId="77777777" w:rsidR="00741176" w:rsidRDefault="00741176"/>
    <w:p w14:paraId="00000005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 xml:space="preserve">Installation within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Msys</w:t>
      </w:r>
      <w:proofErr w:type="spellEnd"/>
      <w:r>
        <w:rPr>
          <w:sz w:val="24"/>
          <w:szCs w:val="24"/>
        </w:rPr>
        <w:t>/Raspberry PI</w:t>
      </w:r>
    </w:p>
    <w:p w14:paraId="00000006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1.Type: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emacs</w:t>
      </w:r>
    </w:p>
    <w:p w14:paraId="00000007" w14:textId="77777777" w:rsidR="00741176" w:rsidRDefault="00DB1F15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>2.say yes to download</w:t>
      </w:r>
    </w:p>
    <w:p w14:paraId="00000008" w14:textId="77777777" w:rsidR="00741176" w:rsidRDefault="00741176">
      <w:pPr>
        <w:rPr>
          <w:sz w:val="24"/>
          <w:szCs w:val="24"/>
        </w:rPr>
      </w:pPr>
    </w:p>
    <w:p w14:paraId="00000009" w14:textId="77777777" w:rsidR="00741176" w:rsidRDefault="00DB1F1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EMACS Commands---------------------------------------------------</w:t>
      </w:r>
    </w:p>
    <w:p w14:paraId="0000000A" w14:textId="77777777" w:rsidR="00741176" w:rsidRDefault="00741176"/>
    <w:p w14:paraId="0000000B" w14:textId="77777777" w:rsidR="00741176" w:rsidRDefault="00DB1F15">
      <w:r>
        <w:t>Complete Guide to Emacs in Folder &lt;&gt;</w:t>
      </w:r>
    </w:p>
    <w:p w14:paraId="0000000C" w14:textId="77777777" w:rsidR="00741176" w:rsidRDefault="00741176"/>
    <w:p w14:paraId="0000000D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>Open/Access Emacs from terminal window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Notes:</w:t>
      </w:r>
    </w:p>
    <w:p w14:paraId="0000000E" w14:textId="77777777" w:rsidR="00741176" w:rsidRDefault="00DB1F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Type:</w:t>
      </w:r>
      <w:r>
        <w:rPr>
          <w:sz w:val="24"/>
          <w:szCs w:val="24"/>
        </w:rPr>
        <w:tab/>
        <w:t>emacs -</w:t>
      </w:r>
      <w:proofErr w:type="spellStart"/>
      <w:r>
        <w:rPr>
          <w:sz w:val="24"/>
          <w:szCs w:val="24"/>
        </w:rPr>
        <w:t>nw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[Opens within Terminal]</w:t>
      </w:r>
    </w:p>
    <w:p w14:paraId="0000000F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>Close Emacs from Emacs window</w:t>
      </w:r>
    </w:p>
    <w:p w14:paraId="00000010" w14:textId="77777777" w:rsidR="00741176" w:rsidRDefault="00DB1F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Ctrl ‘Control’ X</w:t>
      </w:r>
      <w:r>
        <w:rPr>
          <w:sz w:val="24"/>
          <w:szCs w:val="24"/>
        </w:rPr>
        <w:tab/>
        <w:t xml:space="preserve"> &amp;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trl ‘Control’ C</w:t>
      </w:r>
      <w:r>
        <w:rPr>
          <w:sz w:val="24"/>
          <w:szCs w:val="24"/>
        </w:rPr>
        <w:tab/>
        <w:t>[Closes within Emacs]</w:t>
      </w:r>
    </w:p>
    <w:p w14:paraId="00000011" w14:textId="77777777" w:rsidR="00741176" w:rsidRDefault="00741176">
      <w:pPr>
        <w:rPr>
          <w:sz w:val="24"/>
          <w:szCs w:val="24"/>
        </w:rPr>
      </w:pPr>
    </w:p>
    <w:p w14:paraId="00000012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>Using Emacs Commands:</w:t>
      </w:r>
    </w:p>
    <w:p w14:paraId="00000013" w14:textId="77777777" w:rsidR="00741176" w:rsidRDefault="00DB1F15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When you see /C-x, this means </w:t>
      </w:r>
      <w:r>
        <w:rPr>
          <w:i/>
          <w:sz w:val="24"/>
          <w:szCs w:val="24"/>
          <w:u w:val="single"/>
        </w:rPr>
        <w:t>hold</w:t>
      </w:r>
      <w:r>
        <w:rPr>
          <w:i/>
          <w:sz w:val="24"/>
          <w:szCs w:val="24"/>
        </w:rPr>
        <w:t xml:space="preserve"> control, then hit x</w:t>
      </w:r>
    </w:p>
    <w:p w14:paraId="00000014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5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\C-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[Ctrl]</w:t>
      </w:r>
    </w:p>
    <w:p w14:paraId="00000016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\M-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[alt or command]</w:t>
      </w:r>
    </w:p>
    <w:p w14:paraId="00000017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8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\C-g</w:t>
      </w:r>
      <w:r>
        <w:rPr>
          <w:sz w:val="24"/>
          <w:szCs w:val="24"/>
        </w:rPr>
        <w:tab/>
        <w:t>aborts current operation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[Hold Ctrl and hit g]</w:t>
      </w:r>
    </w:p>
    <w:p w14:paraId="00000019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A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loading/Saving/Exit</w:t>
      </w:r>
      <w:r>
        <w:rPr>
          <w:sz w:val="24"/>
          <w:szCs w:val="24"/>
        </w:rPr>
        <w:t>ing:</w:t>
      </w:r>
    </w:p>
    <w:p w14:paraId="0000001B" w14:textId="77777777" w:rsidR="00741176" w:rsidRDefault="00741176">
      <w:pPr>
        <w:rPr>
          <w:sz w:val="24"/>
          <w:szCs w:val="24"/>
        </w:rPr>
      </w:pPr>
    </w:p>
    <w:p w14:paraId="0000001C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\C-x \C-c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exit emacs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[Hit Ctrl-x, then hit Ctrl-c]</w:t>
      </w:r>
    </w:p>
    <w:p w14:paraId="0000001D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\C-x \C-f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Search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[type path to wanted files]</w:t>
      </w:r>
    </w:p>
    <w:p w14:paraId="0000001E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\C-x \C-s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quick save</w:t>
      </w:r>
    </w:p>
    <w:p w14:paraId="0000001F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\C-x \C-w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Save as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[write file name]</w:t>
      </w:r>
    </w:p>
    <w:p w14:paraId="00000020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</w:t>
      </w:r>
      <w:proofErr w:type="spellStart"/>
      <w:r>
        <w:rPr>
          <w:sz w:val="24"/>
          <w:szCs w:val="24"/>
        </w:rPr>
        <w:t>xk</w:t>
      </w:r>
      <w:proofErr w:type="spellEnd"/>
      <w:r>
        <w:rPr>
          <w:sz w:val="24"/>
          <w:szCs w:val="24"/>
        </w:rPr>
        <w:t xml:space="preserve"> &lt;enter&gt;</w:t>
      </w:r>
      <w:r>
        <w:rPr>
          <w:sz w:val="24"/>
          <w:szCs w:val="24"/>
        </w:rPr>
        <w:tab/>
        <w:t>kill the current buffer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[Hit Ctrl x, then only k]</w:t>
      </w:r>
    </w:p>
    <w:p w14:paraId="00000021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\C-xo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 to “other window”</w:t>
      </w:r>
    </w:p>
    <w:p w14:paraId="00000022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\C-x1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this window the only 1</w:t>
      </w:r>
    </w:p>
    <w:p w14:paraId="00000023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\C-x2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split current window horizontally</w:t>
      </w:r>
    </w:p>
    <w:p w14:paraId="00000024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\C-x3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split current window vertically</w:t>
      </w:r>
    </w:p>
    <w:p w14:paraId="00000025" w14:textId="77777777" w:rsidR="00741176" w:rsidRDefault="00741176">
      <w:pPr>
        <w:ind w:firstLine="720"/>
        <w:rPr>
          <w:sz w:val="24"/>
          <w:szCs w:val="24"/>
        </w:rPr>
      </w:pPr>
    </w:p>
    <w:p w14:paraId="00000026" w14:textId="77777777" w:rsidR="00741176" w:rsidRDefault="00DB1F15">
      <w:pPr>
        <w:ind w:firstLine="7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Movement:</w:t>
      </w:r>
    </w:p>
    <w:bookmarkEnd w:id="0"/>
    <w:p w14:paraId="00000027" w14:textId="77777777" w:rsidR="00741176" w:rsidRDefault="00741176">
      <w:pPr>
        <w:ind w:left="720"/>
        <w:rPr>
          <w:sz w:val="24"/>
          <w:szCs w:val="24"/>
        </w:rPr>
      </w:pPr>
    </w:p>
    <w:p w14:paraId="00000028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\C-a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Beginning of line</w:t>
      </w:r>
    </w:p>
    <w:p w14:paraId="00000029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\C-e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of line</w:t>
      </w:r>
    </w:p>
    <w:p w14:paraId="0000002A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\C-f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forward one letter</w:t>
      </w:r>
    </w:p>
    <w:p w14:paraId="0000002B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\C-b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backward one letter</w:t>
      </w:r>
    </w:p>
    <w:p w14:paraId="0000002C" w14:textId="77777777" w:rsidR="00741176" w:rsidRDefault="00741176">
      <w:pPr>
        <w:ind w:left="720"/>
        <w:rPr>
          <w:sz w:val="24"/>
          <w:szCs w:val="24"/>
        </w:rPr>
      </w:pPr>
    </w:p>
    <w:p w14:paraId="0000002D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\M-f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forward one word</w:t>
      </w:r>
    </w:p>
    <w:p w14:paraId="0000002E" w14:textId="77777777" w:rsidR="00741176" w:rsidRDefault="00DB1F15">
      <w:pPr>
        <w:ind w:left="720"/>
        <w:rPr>
          <w:sz w:val="24"/>
          <w:szCs w:val="24"/>
        </w:rPr>
      </w:pPr>
      <w:r>
        <w:rPr>
          <w:sz w:val="24"/>
          <w:szCs w:val="24"/>
        </w:rPr>
        <w:t>\M-b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backward on word</w:t>
      </w:r>
    </w:p>
    <w:p w14:paraId="0000002F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0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\M-&lt;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top of document</w:t>
      </w:r>
    </w:p>
    <w:p w14:paraId="00000031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  <w:t>\M-&gt;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bottom of document</w:t>
      </w:r>
    </w:p>
    <w:p w14:paraId="00000032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3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cut to end of line</w:t>
      </w:r>
    </w:p>
    <w:p w14:paraId="00000034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\C-space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mark</w:t>
      </w:r>
    </w:p>
    <w:p w14:paraId="00000035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cut to the mark</w:t>
      </w:r>
    </w:p>
    <w:p w14:paraId="00000036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\M-w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copy to the mark</w:t>
      </w:r>
    </w:p>
    <w:p w14:paraId="00000037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cut rectan</w:t>
      </w:r>
      <w:r>
        <w:rPr>
          <w:sz w:val="24"/>
          <w:szCs w:val="24"/>
        </w:rPr>
        <w:t>gular region to mark</w:t>
      </w:r>
    </w:p>
    <w:p w14:paraId="00000038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paste</w:t>
      </w:r>
    </w:p>
    <w:p w14:paraId="00000039" w14:textId="77777777" w:rsidR="00741176" w:rsidRDefault="00741176">
      <w:pPr>
        <w:ind w:firstLine="720"/>
        <w:rPr>
          <w:sz w:val="24"/>
          <w:szCs w:val="24"/>
        </w:rPr>
      </w:pPr>
    </w:p>
    <w:p w14:paraId="0000003A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</w:t>
      </w:r>
      <w:proofErr w:type="spellStart"/>
      <w:r>
        <w:rPr>
          <w:sz w:val="24"/>
          <w:szCs w:val="24"/>
        </w:rPr>
        <w:t>xu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undo one operation</w:t>
      </w:r>
    </w:p>
    <w:p w14:paraId="0000003B" w14:textId="77777777" w:rsidR="00741176" w:rsidRDefault="00DB1F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\C-u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specify repeat </w:t>
      </w:r>
      <w:proofErr w:type="gramStart"/>
      <w:r>
        <w:rPr>
          <w:sz w:val="24"/>
          <w:szCs w:val="24"/>
        </w:rPr>
        <w:t>factor(</w:t>
      </w:r>
      <w:proofErr w:type="gramEnd"/>
      <w:r>
        <w:rPr>
          <w:sz w:val="24"/>
          <w:szCs w:val="24"/>
        </w:rPr>
        <w:t>default 4)</w:t>
      </w:r>
    </w:p>
    <w:p w14:paraId="0000003C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D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E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F" w14:textId="77777777" w:rsidR="00741176" w:rsidRDefault="00DB1F1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40" w14:textId="77777777" w:rsidR="00741176" w:rsidRDefault="00741176">
      <w:pPr>
        <w:rPr>
          <w:sz w:val="24"/>
          <w:szCs w:val="24"/>
        </w:rPr>
      </w:pPr>
    </w:p>
    <w:p w14:paraId="00000041" w14:textId="77777777" w:rsidR="00741176" w:rsidRDefault="00741176">
      <w:pPr>
        <w:ind w:left="720"/>
        <w:rPr>
          <w:sz w:val="24"/>
          <w:szCs w:val="24"/>
        </w:rPr>
      </w:pPr>
    </w:p>
    <w:p w14:paraId="00000042" w14:textId="77777777" w:rsidR="00741176" w:rsidRDefault="00741176">
      <w:pPr>
        <w:rPr>
          <w:sz w:val="24"/>
          <w:szCs w:val="24"/>
        </w:rPr>
      </w:pPr>
    </w:p>
    <w:p w14:paraId="00000043" w14:textId="77777777" w:rsidR="00741176" w:rsidRDefault="00741176">
      <w:pPr>
        <w:rPr>
          <w:sz w:val="24"/>
          <w:szCs w:val="24"/>
        </w:rPr>
      </w:pPr>
    </w:p>
    <w:p w14:paraId="00000044" w14:textId="77777777" w:rsidR="00741176" w:rsidRDefault="00741176"/>
    <w:sectPr w:rsidR="0074117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A6319" w14:textId="77777777" w:rsidR="00DB1F15" w:rsidRDefault="00DB1F15">
      <w:pPr>
        <w:spacing w:line="240" w:lineRule="auto"/>
      </w:pPr>
      <w:r>
        <w:separator/>
      </w:r>
    </w:p>
  </w:endnote>
  <w:endnote w:type="continuationSeparator" w:id="0">
    <w:p w14:paraId="553FF296" w14:textId="77777777" w:rsidR="00DB1F15" w:rsidRDefault="00DB1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6" w14:textId="36AD5B24" w:rsidR="00741176" w:rsidRDefault="0074117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DC0B" w14:textId="77777777" w:rsidR="00DB1F15" w:rsidRDefault="00DB1F15">
      <w:pPr>
        <w:spacing w:line="240" w:lineRule="auto"/>
      </w:pPr>
      <w:r>
        <w:separator/>
      </w:r>
    </w:p>
  </w:footnote>
  <w:footnote w:type="continuationSeparator" w:id="0">
    <w:p w14:paraId="6714D92C" w14:textId="77777777" w:rsidR="00DB1F15" w:rsidRDefault="00DB1F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2AA0"/>
    <w:multiLevelType w:val="multilevel"/>
    <w:tmpl w:val="08CCC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22CAC"/>
    <w:multiLevelType w:val="multilevel"/>
    <w:tmpl w:val="EFD8F47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76"/>
    <w:rsid w:val="00157178"/>
    <w:rsid w:val="00741176"/>
    <w:rsid w:val="00DB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A328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571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78"/>
  </w:style>
  <w:style w:type="paragraph" w:styleId="Footer">
    <w:name w:val="footer"/>
    <w:basedOn w:val="Normal"/>
    <w:link w:val="FooterChar"/>
    <w:uiPriority w:val="99"/>
    <w:unhideWhenUsed/>
    <w:rsid w:val="001571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2019-05-25T02:00:00Z</dcterms:created>
  <dcterms:modified xsi:type="dcterms:W3CDTF">2019-05-25T02:00:00Z</dcterms:modified>
</cp:coreProperties>
</file>