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EC06" w14:textId="33FE6FE7" w:rsidR="00FF2388" w:rsidRPr="004342DB" w:rsidRDefault="004342DB" w:rsidP="004342DB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4342DB">
        <w:rPr>
          <w:rFonts w:ascii="宋体" w:eastAsia="宋体" w:hAnsi="宋体" w:hint="eastAsia"/>
          <w:b/>
          <w:bCs/>
          <w:sz w:val="40"/>
          <w:szCs w:val="44"/>
        </w:rPr>
        <w:t>23春（21级）成电信</w:t>
      </w:r>
      <w:proofErr w:type="gramStart"/>
      <w:r w:rsidRPr="004342DB">
        <w:rPr>
          <w:rFonts w:ascii="宋体" w:eastAsia="宋体" w:hAnsi="宋体" w:hint="eastAsia"/>
          <w:b/>
          <w:bCs/>
          <w:sz w:val="40"/>
          <w:szCs w:val="44"/>
        </w:rPr>
        <w:t>软金融</w:t>
      </w:r>
      <w:proofErr w:type="gramEnd"/>
      <w:r w:rsidRPr="004342DB">
        <w:rPr>
          <w:rFonts w:ascii="宋体" w:eastAsia="宋体" w:hAnsi="宋体" w:hint="eastAsia"/>
          <w:b/>
          <w:bCs/>
          <w:sz w:val="40"/>
          <w:szCs w:val="44"/>
        </w:rPr>
        <w:t>衍生工具期末回忆</w:t>
      </w:r>
    </w:p>
    <w:p w14:paraId="0F005993" w14:textId="6DA4BBEF" w:rsidR="004342DB" w:rsidRDefault="004342DB" w:rsidP="00434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欢迎Star（</w:t>
      </w:r>
      <w:proofErr w:type="gramStart"/>
      <w:r>
        <w:rPr>
          <w:rFonts w:hint="eastAsia"/>
        </w:rPr>
        <w:t>信软互+</w:t>
      </w:r>
      <w:proofErr w:type="gramEnd"/>
      <w:r>
        <w:rPr>
          <w:rFonts w:hint="eastAsia"/>
        </w:rPr>
        <w:t>课程仓库）：</w:t>
      </w:r>
      <w:r>
        <w:br/>
      </w:r>
      <w:r w:rsidRPr="004342DB">
        <w:rPr>
          <w:rFonts w:hint="eastAsia"/>
        </w:rPr>
        <w:t>https://github.com/jjq0425/UESTC-SISE-Internet_PLUS-Course</w:t>
      </w:r>
    </w:p>
    <w:p w14:paraId="08C6700A" w14:textId="27393ED4" w:rsidR="004342DB" w:rsidRPr="004342DB" w:rsidRDefault="004342DB" w:rsidP="004342DB">
      <w:pPr>
        <w:rPr>
          <w:b/>
          <w:bCs/>
        </w:rPr>
      </w:pPr>
      <w:r w:rsidRPr="004342DB">
        <w:rPr>
          <w:rFonts w:hint="eastAsia"/>
          <w:b/>
          <w:bCs/>
        </w:rPr>
        <w:t>授课教师：邓光军</w:t>
      </w:r>
    </w:p>
    <w:p w14:paraId="21ACAC3C" w14:textId="77777777" w:rsidR="004342DB" w:rsidRDefault="004342DB" w:rsidP="004342DB">
      <w:pPr>
        <w:rPr>
          <w:rFonts w:hint="eastAsia"/>
        </w:rPr>
      </w:pPr>
    </w:p>
    <w:p w14:paraId="41A09814" w14:textId="683AE0AB" w:rsidR="004342DB" w:rsidRDefault="004342DB" w:rsidP="004342DB">
      <w:r>
        <w:rPr>
          <w:rFonts w:hint="eastAsia"/>
        </w:rPr>
        <w:t>考试题型：</w:t>
      </w:r>
      <w:r w:rsidRPr="004342DB">
        <w:t>15选择题（全是计算</w:t>
      </w:r>
      <w:r>
        <w:rPr>
          <w:rFonts w:hint="eastAsia"/>
        </w:rPr>
        <w:t>、无概念题</w:t>
      </w:r>
      <w:r w:rsidRPr="004342DB">
        <w:t>）、5道简单计算</w:t>
      </w:r>
      <w:r>
        <w:rPr>
          <w:rFonts w:hint="eastAsia"/>
        </w:rPr>
        <w:t>、</w:t>
      </w:r>
      <w:r w:rsidRPr="004342DB">
        <w:t>5个⼤计算</w:t>
      </w:r>
      <w:r>
        <w:rPr>
          <w:rFonts w:hint="eastAsia"/>
        </w:rPr>
        <w:t>、</w:t>
      </w:r>
      <w:r w:rsidRPr="004342DB">
        <w:t>1个综合题</w:t>
      </w:r>
      <w:r>
        <w:rPr>
          <w:rFonts w:hint="eastAsia"/>
        </w:rPr>
        <w:t>。中文题目</w:t>
      </w:r>
    </w:p>
    <w:p w14:paraId="4B7D494D" w14:textId="77777777" w:rsidR="004342DB" w:rsidRDefault="004342DB" w:rsidP="004342DB"/>
    <w:p w14:paraId="4B651799" w14:textId="7E9C9937" w:rsidR="004342DB" w:rsidRPr="003E0310" w:rsidRDefault="004342DB" w:rsidP="004342DB">
      <w:pPr>
        <w:rPr>
          <w:b/>
          <w:bCs/>
          <w:color w:val="FF0000"/>
          <w:sz w:val="24"/>
          <w:szCs w:val="28"/>
        </w:rPr>
      </w:pPr>
      <w:r w:rsidRPr="003E0310">
        <w:rPr>
          <w:rFonts w:hint="eastAsia"/>
          <w:b/>
          <w:bCs/>
          <w:color w:val="FF0000"/>
          <w:sz w:val="24"/>
          <w:szCs w:val="28"/>
        </w:rPr>
        <w:t>选择题：</w:t>
      </w:r>
    </w:p>
    <w:p w14:paraId="43EBBAC9" w14:textId="08B88647" w:rsidR="004342DB" w:rsidRDefault="004342DB" w:rsidP="004342DB">
      <w:r>
        <w:rPr>
          <w:rFonts w:hint="eastAsia"/>
        </w:rPr>
        <w:t>部分来自《金融衍生品》（四川大学 王军）</w:t>
      </w:r>
      <w:hyperlink r:id="rId5" w:history="1">
        <w:r w:rsidRPr="008250AD">
          <w:rPr>
            <w:rStyle w:val="ae"/>
            <w:rFonts w:hint="eastAsia"/>
          </w:rPr>
          <w:t>https://www.icourse163.org/course/SCU-1206675853</w:t>
        </w:r>
      </w:hyperlink>
      <w:r>
        <w:rPr>
          <w:rFonts w:hint="eastAsia"/>
        </w:rPr>
        <w:t>。需要熟悉基本公式。</w:t>
      </w:r>
    </w:p>
    <w:p w14:paraId="79D77C61" w14:textId="77777777" w:rsidR="004342DB" w:rsidRDefault="004342DB" w:rsidP="004342DB"/>
    <w:p w14:paraId="4CE95BFA" w14:textId="5560DECD" w:rsidR="004342DB" w:rsidRDefault="004342DB" w:rsidP="004342DB"/>
    <w:p w14:paraId="706D06EB" w14:textId="231F7D11" w:rsidR="00BF1DD8" w:rsidRPr="00BF1DD8" w:rsidRDefault="00BF1DD8" w:rsidP="004342DB">
      <w:pPr>
        <w:rPr>
          <w:rFonts w:hint="eastAsia"/>
          <w:b/>
          <w:bCs/>
        </w:rPr>
      </w:pPr>
      <w:r w:rsidRPr="00BF1DD8">
        <w:rPr>
          <w:rFonts w:hint="eastAsia"/>
          <w:b/>
          <w:bCs/>
          <w:highlight w:val="yellow"/>
        </w:rPr>
        <w:t>大题基本原自作业，但时间</w:t>
      </w:r>
      <w:proofErr w:type="gramStart"/>
      <w:r w:rsidRPr="00BF1DD8">
        <w:rPr>
          <w:rFonts w:hint="eastAsia"/>
          <w:b/>
          <w:bCs/>
          <w:highlight w:val="yellow"/>
        </w:rPr>
        <w:t>久远记</w:t>
      </w:r>
      <w:proofErr w:type="gramEnd"/>
      <w:r w:rsidRPr="00BF1DD8">
        <w:rPr>
          <w:rFonts w:hint="eastAsia"/>
          <w:b/>
          <w:bCs/>
          <w:highlight w:val="yellow"/>
        </w:rPr>
        <w:t>不太清楚了，依稀记得有这些题目</w:t>
      </w:r>
      <w:r w:rsidRPr="00D73063">
        <w:rPr>
          <w:rFonts w:hint="eastAsia"/>
          <w:b/>
          <w:bCs/>
          <w:sz w:val="32"/>
          <w:szCs w:val="36"/>
          <w:highlight w:val="yellow"/>
        </w:rPr>
        <w:t>（不全）</w:t>
      </w:r>
      <w:r>
        <w:rPr>
          <w:rFonts w:hint="eastAsia"/>
          <w:b/>
          <w:bCs/>
          <w:highlight w:val="yellow"/>
        </w:rPr>
        <w:t>。</w:t>
      </w:r>
    </w:p>
    <w:p w14:paraId="4D466272" w14:textId="77777777" w:rsidR="004342DB" w:rsidRDefault="004342DB" w:rsidP="004342DB"/>
    <w:p w14:paraId="27A2CD90" w14:textId="7379B480" w:rsidR="004342DB" w:rsidRPr="003E0310" w:rsidRDefault="004342DB" w:rsidP="004342DB">
      <w:pPr>
        <w:rPr>
          <w:b/>
          <w:bCs/>
          <w:color w:val="FF0000"/>
          <w:sz w:val="24"/>
          <w:szCs w:val="28"/>
        </w:rPr>
      </w:pPr>
      <w:r w:rsidRPr="003E0310">
        <w:rPr>
          <w:rFonts w:hint="eastAsia"/>
          <w:b/>
          <w:bCs/>
          <w:color w:val="FF0000"/>
          <w:sz w:val="24"/>
          <w:szCs w:val="28"/>
        </w:rPr>
        <w:t>简单计算：</w:t>
      </w:r>
    </w:p>
    <w:p w14:paraId="08EA9404" w14:textId="495B9391" w:rsidR="004342DB" w:rsidRPr="004342DB" w:rsidRDefault="004342DB" w:rsidP="004342DB">
      <w:pPr>
        <w:rPr>
          <w:rFonts w:hint="eastAsia"/>
          <w:color w:val="FF0000"/>
        </w:rPr>
      </w:pPr>
      <w:r w:rsidRPr="004342DB">
        <w:rPr>
          <w:rFonts w:hint="eastAsia"/>
          <w:color w:val="FF0000"/>
        </w:rPr>
        <w:t>实际上简单计算和</w:t>
      </w:r>
      <w:proofErr w:type="gramStart"/>
      <w:r w:rsidRPr="004342DB">
        <w:rPr>
          <w:rFonts w:hint="eastAsia"/>
          <w:color w:val="FF0000"/>
        </w:rPr>
        <w:t>大计算</w:t>
      </w:r>
      <w:proofErr w:type="gramEnd"/>
      <w:r w:rsidRPr="004342DB">
        <w:rPr>
          <w:rFonts w:hint="eastAsia"/>
          <w:color w:val="FF0000"/>
        </w:rPr>
        <w:t>的区分不是很紧密</w:t>
      </w:r>
    </w:p>
    <w:p w14:paraId="416704BC" w14:textId="3BF7B46C" w:rsidR="004342DB" w:rsidRDefault="004342DB" w:rsidP="004342DB">
      <w:r w:rsidRPr="004342DB">
        <w:drawing>
          <wp:inline distT="0" distB="0" distL="0" distR="0" wp14:anchorId="28D15DCA" wp14:editId="49ACFC06">
            <wp:extent cx="5274310" cy="3068955"/>
            <wp:effectExtent l="0" t="0" r="0" b="0"/>
            <wp:docPr id="178902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7DE4" w14:textId="76938349" w:rsidR="004342DB" w:rsidRDefault="004342DB" w:rsidP="004342DB">
      <w:pPr>
        <w:rPr>
          <w:rFonts w:hint="eastAsia"/>
        </w:rPr>
      </w:pPr>
      <w:r w:rsidRPr="004342DB">
        <w:lastRenderedPageBreak/>
        <w:drawing>
          <wp:inline distT="0" distB="0" distL="0" distR="0" wp14:anchorId="14207E49" wp14:editId="34990880">
            <wp:extent cx="5274310" cy="2146300"/>
            <wp:effectExtent l="0" t="0" r="0" b="0"/>
            <wp:docPr id="1961568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8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9743" w14:textId="79F36961" w:rsidR="004342DB" w:rsidRDefault="00BF1DD8" w:rsidP="004342DB">
      <w:r w:rsidRPr="00BF1DD8">
        <w:drawing>
          <wp:inline distT="0" distB="0" distL="0" distR="0" wp14:anchorId="0A1E94F8" wp14:editId="1419EFAD">
            <wp:extent cx="5274310" cy="5562600"/>
            <wp:effectExtent l="0" t="0" r="0" b="0"/>
            <wp:docPr id="2111273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73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4B26" w14:textId="09768406" w:rsidR="00BF1DD8" w:rsidRDefault="00BF1DD8" w:rsidP="004342DB">
      <w:r>
        <w:rPr>
          <w:rFonts w:hint="eastAsia"/>
        </w:rPr>
        <w:t>（这个</w:t>
      </w:r>
      <w:proofErr w:type="gramStart"/>
      <w:r>
        <w:rPr>
          <w:rFonts w:hint="eastAsia"/>
        </w:rPr>
        <w:t>题老师</w:t>
      </w:r>
      <w:proofErr w:type="gramEnd"/>
      <w:r>
        <w:rPr>
          <w:rFonts w:hint="eastAsia"/>
        </w:rPr>
        <w:t>实际没有布置作业，但是在给出的作业参考答案中有这个题，然后考试就考了）</w:t>
      </w:r>
    </w:p>
    <w:p w14:paraId="5E3FACD7" w14:textId="693E0EA5" w:rsidR="00BF1DD8" w:rsidRPr="00BF1DD8" w:rsidRDefault="00BF1DD8" w:rsidP="004342DB">
      <w:pPr>
        <w:rPr>
          <w:rFonts w:hint="eastAsia"/>
        </w:rPr>
      </w:pPr>
      <w:r>
        <w:rPr>
          <w:rFonts w:hint="eastAsia"/>
        </w:rPr>
        <w:t>PS：我室友还在群里问老师这个会不会考，然后精准押题</w:t>
      </w:r>
    </w:p>
    <w:p w14:paraId="10F7E7CD" w14:textId="77777777" w:rsidR="004342DB" w:rsidRDefault="004342DB" w:rsidP="004342DB"/>
    <w:p w14:paraId="65CEDB9F" w14:textId="77777777" w:rsidR="004342DB" w:rsidRDefault="004342DB" w:rsidP="004342DB">
      <w:pPr>
        <w:rPr>
          <w:rFonts w:hint="eastAsia"/>
        </w:rPr>
      </w:pPr>
    </w:p>
    <w:p w14:paraId="75603010" w14:textId="77777777" w:rsidR="004342DB" w:rsidRDefault="004342DB" w:rsidP="004342DB"/>
    <w:p w14:paraId="33047D1E" w14:textId="00496558" w:rsidR="004342DB" w:rsidRPr="003E0310" w:rsidRDefault="004342DB" w:rsidP="004342DB">
      <w:pPr>
        <w:rPr>
          <w:b/>
          <w:bCs/>
          <w:color w:val="FF0000"/>
          <w:sz w:val="24"/>
          <w:szCs w:val="28"/>
        </w:rPr>
      </w:pPr>
      <w:r w:rsidRPr="003E0310">
        <w:rPr>
          <w:rFonts w:hint="eastAsia"/>
          <w:b/>
          <w:bCs/>
          <w:color w:val="FF0000"/>
          <w:sz w:val="24"/>
          <w:szCs w:val="28"/>
        </w:rPr>
        <w:t>大计算（基本作业原题）</w:t>
      </w:r>
    </w:p>
    <w:p w14:paraId="61259AA3" w14:textId="5753FD32" w:rsidR="004342DB" w:rsidRDefault="004342DB" w:rsidP="004342DB">
      <w:pPr>
        <w:rPr>
          <w:b/>
          <w:bCs/>
          <w:color w:val="FF0000"/>
        </w:rPr>
      </w:pPr>
      <w:r w:rsidRPr="004342DB">
        <w:rPr>
          <w:b/>
          <w:bCs/>
          <w:color w:val="FF0000"/>
        </w:rPr>
        <w:drawing>
          <wp:inline distT="0" distB="0" distL="0" distR="0" wp14:anchorId="4C2555AF" wp14:editId="242B5BFA">
            <wp:extent cx="5274310" cy="1025525"/>
            <wp:effectExtent l="0" t="0" r="0" b="0"/>
            <wp:docPr id="786747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4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FCC" w14:textId="77777777" w:rsidR="00BF1DD8" w:rsidRDefault="00BF1DD8" w:rsidP="004342DB">
      <w:pPr>
        <w:rPr>
          <w:rFonts w:hint="eastAsia"/>
          <w:b/>
          <w:bCs/>
          <w:color w:val="FF0000"/>
        </w:rPr>
      </w:pPr>
    </w:p>
    <w:p w14:paraId="21738D4C" w14:textId="77777777" w:rsidR="00BF1DD8" w:rsidRDefault="00BF1DD8" w:rsidP="004342DB">
      <w:pPr>
        <w:rPr>
          <w:b/>
          <w:bCs/>
          <w:color w:val="FF0000"/>
        </w:rPr>
      </w:pPr>
    </w:p>
    <w:p w14:paraId="4FDBA1D2" w14:textId="72DD6C94" w:rsidR="00BF1DD8" w:rsidRDefault="00BF1DD8" w:rsidP="004342DB">
      <w:pPr>
        <w:rPr>
          <w:b/>
          <w:bCs/>
          <w:color w:val="FF0000"/>
        </w:rPr>
      </w:pPr>
      <w:r w:rsidRPr="00BF1DD8">
        <w:rPr>
          <w:b/>
          <w:bCs/>
          <w:color w:val="FF0000"/>
        </w:rPr>
        <w:drawing>
          <wp:inline distT="0" distB="0" distL="0" distR="0" wp14:anchorId="339B67A5" wp14:editId="49073D28">
            <wp:extent cx="5274310" cy="588645"/>
            <wp:effectExtent l="0" t="0" r="0" b="0"/>
            <wp:docPr id="495961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61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55D" w14:textId="230966DA" w:rsidR="00BF1DD8" w:rsidRDefault="00BF1DD8" w:rsidP="004342DB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（考试要求用</w:t>
      </w:r>
      <w:r w:rsidRPr="00BF1DD8">
        <w:rPr>
          <w:rFonts w:hint="eastAsia"/>
          <w:b/>
          <w:bCs/>
          <w:color w:val="FF0000"/>
        </w:rPr>
        <w:t>⻛险中性定价技术</w:t>
      </w:r>
      <w:r>
        <w:rPr>
          <w:rFonts w:hint="eastAsia"/>
          <w:b/>
          <w:bCs/>
          <w:color w:val="FF0000"/>
        </w:rPr>
        <w:t>和无套利两种方式计算）</w:t>
      </w:r>
    </w:p>
    <w:p w14:paraId="72D3D7CB" w14:textId="77777777" w:rsidR="004342DB" w:rsidRDefault="004342DB" w:rsidP="004342DB"/>
    <w:p w14:paraId="6CE6151A" w14:textId="340D6DCB" w:rsidR="00BF1DD8" w:rsidRDefault="00BF1DD8" w:rsidP="004342DB">
      <w:r w:rsidRPr="00BF1DD8">
        <w:drawing>
          <wp:inline distT="0" distB="0" distL="0" distR="0" wp14:anchorId="0239C50A" wp14:editId="196E2EAE">
            <wp:extent cx="5274310" cy="2262505"/>
            <wp:effectExtent l="0" t="0" r="0" b="0"/>
            <wp:docPr id="1199044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4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5F03" w14:textId="77777777" w:rsidR="00BF1DD8" w:rsidRDefault="00BF1DD8" w:rsidP="004342DB">
      <w:pPr>
        <w:rPr>
          <w:rFonts w:hint="eastAsia"/>
        </w:rPr>
      </w:pPr>
    </w:p>
    <w:p w14:paraId="23AEB458" w14:textId="77777777" w:rsidR="004342DB" w:rsidRDefault="004342DB" w:rsidP="004342DB"/>
    <w:p w14:paraId="4521FEB0" w14:textId="1E8C9CFF" w:rsidR="00BF1DD8" w:rsidRPr="003E0310" w:rsidRDefault="00BF1DD8" w:rsidP="004342DB">
      <w:pPr>
        <w:rPr>
          <w:b/>
          <w:bCs/>
          <w:color w:val="FF0000"/>
          <w:sz w:val="24"/>
          <w:szCs w:val="28"/>
        </w:rPr>
      </w:pPr>
      <w:r w:rsidRPr="003E0310">
        <w:rPr>
          <w:rFonts w:hint="eastAsia"/>
          <w:b/>
          <w:bCs/>
          <w:color w:val="FF0000"/>
          <w:sz w:val="24"/>
          <w:szCs w:val="28"/>
        </w:rPr>
        <w:t>综合题10分</w:t>
      </w:r>
      <w:r w:rsidR="003E0310" w:rsidRPr="003E0310">
        <w:rPr>
          <w:rFonts w:hint="eastAsia"/>
          <w:b/>
          <w:bCs/>
          <w:color w:val="FF0000"/>
          <w:sz w:val="24"/>
          <w:szCs w:val="28"/>
        </w:rPr>
        <w:t>，仅一道</w:t>
      </w:r>
      <w:r w:rsidRPr="003E0310">
        <w:rPr>
          <w:rFonts w:hint="eastAsia"/>
          <w:b/>
          <w:bCs/>
          <w:color w:val="FF0000"/>
          <w:sz w:val="24"/>
          <w:szCs w:val="28"/>
        </w:rPr>
        <w:t>（作业原题）</w:t>
      </w:r>
      <w:r w:rsidRPr="003E0310">
        <w:rPr>
          <w:rFonts w:hint="eastAsia"/>
          <w:b/>
          <w:bCs/>
          <w:color w:val="FF0000"/>
          <w:sz w:val="24"/>
          <w:szCs w:val="28"/>
        </w:rPr>
        <w:t>：</w:t>
      </w:r>
    </w:p>
    <w:p w14:paraId="115D2533" w14:textId="7003148E" w:rsidR="00BF1DD8" w:rsidRDefault="00BF1DD8" w:rsidP="004342DB">
      <w:r w:rsidRPr="00BF1DD8">
        <w:drawing>
          <wp:inline distT="0" distB="0" distL="0" distR="0" wp14:anchorId="413876CF" wp14:editId="2BD95086">
            <wp:extent cx="5274310" cy="641350"/>
            <wp:effectExtent l="0" t="0" r="0" b="0"/>
            <wp:docPr id="142938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1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769" w14:textId="389F1DA3" w:rsidR="00BF1DD8" w:rsidRPr="00BF1DD8" w:rsidRDefault="00BF1DD8" w:rsidP="004342DB">
      <w:pPr>
        <w:rPr>
          <w:rFonts w:hint="eastAsia"/>
        </w:rPr>
      </w:pPr>
      <w:r>
        <w:rPr>
          <w:rFonts w:hint="eastAsia"/>
        </w:rPr>
        <w:t>（考试只要求a小问）</w:t>
      </w:r>
    </w:p>
    <w:sectPr w:rsidR="00BF1DD8" w:rsidRPr="00BF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D0825"/>
    <w:multiLevelType w:val="hybridMultilevel"/>
    <w:tmpl w:val="758870AE"/>
    <w:lvl w:ilvl="0" w:tplc="3F2C0FE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19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94"/>
    <w:rsid w:val="00003D04"/>
    <w:rsid w:val="00047294"/>
    <w:rsid w:val="000A431E"/>
    <w:rsid w:val="000B3691"/>
    <w:rsid w:val="000F65BD"/>
    <w:rsid w:val="00151778"/>
    <w:rsid w:val="00212620"/>
    <w:rsid w:val="00262DFE"/>
    <w:rsid w:val="003118A2"/>
    <w:rsid w:val="00364891"/>
    <w:rsid w:val="003C3398"/>
    <w:rsid w:val="003E0310"/>
    <w:rsid w:val="003E07E8"/>
    <w:rsid w:val="004342DB"/>
    <w:rsid w:val="004C3E56"/>
    <w:rsid w:val="004E2B2E"/>
    <w:rsid w:val="0057687C"/>
    <w:rsid w:val="00663E4B"/>
    <w:rsid w:val="006E3438"/>
    <w:rsid w:val="0076075B"/>
    <w:rsid w:val="00762E50"/>
    <w:rsid w:val="00876314"/>
    <w:rsid w:val="008B6913"/>
    <w:rsid w:val="008D7A57"/>
    <w:rsid w:val="0094395F"/>
    <w:rsid w:val="0095507B"/>
    <w:rsid w:val="009A0893"/>
    <w:rsid w:val="009E0CF9"/>
    <w:rsid w:val="00AA7951"/>
    <w:rsid w:val="00AB03F1"/>
    <w:rsid w:val="00AF7FE5"/>
    <w:rsid w:val="00B86914"/>
    <w:rsid w:val="00BF1DD8"/>
    <w:rsid w:val="00C45620"/>
    <w:rsid w:val="00C5001B"/>
    <w:rsid w:val="00C65652"/>
    <w:rsid w:val="00C73179"/>
    <w:rsid w:val="00CC201D"/>
    <w:rsid w:val="00D73063"/>
    <w:rsid w:val="00DE3FBC"/>
    <w:rsid w:val="00E4779D"/>
    <w:rsid w:val="00E52ECE"/>
    <w:rsid w:val="00E713A7"/>
    <w:rsid w:val="00FD3BED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FBCC"/>
  <w15:chartTrackingRefBased/>
  <w15:docId w15:val="{717AFCB8-89B5-4B32-ADE7-020CA78F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2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2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2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2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2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2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2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2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2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7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7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72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72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72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72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72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72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72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2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72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7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72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2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72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72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729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342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course163.org/course/SCU-120667585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谨谦 蒋</dc:creator>
  <cp:keywords/>
  <dc:description/>
  <cp:lastModifiedBy>谨谦 蒋</cp:lastModifiedBy>
  <cp:revision>4</cp:revision>
  <dcterms:created xsi:type="dcterms:W3CDTF">2025-02-10T07:40:00Z</dcterms:created>
  <dcterms:modified xsi:type="dcterms:W3CDTF">2025-02-10T07:57:00Z</dcterms:modified>
</cp:coreProperties>
</file>