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165ACA">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165ACA">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165ACA">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165ACA">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165ACA">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165ACA">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165ACA">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165ACA">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165ACA">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165ACA">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165ACA">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165ACA">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165ACA">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165ACA">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165ACA">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165ACA">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165ACA">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165ACA">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165ACA">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165ACA">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165ACA">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165ACA">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165ACA">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165ACA">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165ACA">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165ACA">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165ACA">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165ACA">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165ACA">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165ACA">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165ACA">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165ACA">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165ACA">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165ACA">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165ACA">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165ACA">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165ACA">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165ACA">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165ACA">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165ACA">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08AF50E1" w:rsidR="00EC66B8" w:rsidRPr="00F54976" w:rsidRDefault="00EC66B8" w:rsidP="00720E79">
      <w:pPr>
        <w:numPr>
          <w:ilvl w:val="1"/>
          <w:numId w:val="25"/>
        </w:numPr>
        <w:rPr>
          <w:lang w:val="en-US"/>
        </w:rPr>
      </w:pPr>
      <w:r w:rsidRPr="00F54976">
        <w:rPr>
          <w:lang w:val="en-US"/>
        </w:rPr>
        <w:t>Drop loose ideas from Ideas.doc into the appropriate spot in the documentation</w:t>
      </w:r>
      <w:r w:rsidR="00073823">
        <w:rPr>
          <w:lang w:val="en-US"/>
        </w:rPr>
        <w:t>?</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165ACA"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165ACA"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EB04997" w14:textId="234F9CAC" w:rsidR="00151FE0" w:rsidRDefault="00151FE0" w:rsidP="00151FE0">
      <w:pPr>
        <w:pStyle w:val="Heading3"/>
        <w:rPr>
          <w:color w:val="B4C6E7"/>
          <w:lang w:val="en-US"/>
        </w:rPr>
      </w:pPr>
      <w:r>
        <w:rPr>
          <w:color w:val="B4C6E7"/>
          <w:lang w:val="en-US"/>
        </w:rPr>
        <w:t>2020-05-10 Brainstorm Scope</w:t>
      </w:r>
    </w:p>
    <w:p w14:paraId="403A2C8E" w14:textId="0E11BA76" w:rsidR="00151FE0" w:rsidRPr="00583BA3" w:rsidRDefault="00151FE0" w:rsidP="00151FE0">
      <w:pPr>
        <w:pStyle w:val="ListParagraph"/>
        <w:numPr>
          <w:ilvl w:val="0"/>
          <w:numId w:val="25"/>
        </w:numPr>
        <w:rPr>
          <w:color w:val="BFBFBF" w:themeColor="background1" w:themeShade="BF"/>
          <w:lang w:val="en-US"/>
        </w:rPr>
      </w:pPr>
      <w:r w:rsidRPr="00583BA3">
        <w:rPr>
          <w:color w:val="BFBFBF" w:themeColor="background1" w:themeShade="BF"/>
          <w:lang w:val="en-US"/>
        </w:rPr>
        <w:t>Scope the planning docs even further.</w:t>
      </w:r>
    </w:p>
    <w:p w14:paraId="592AF89D" w14:textId="6E315050"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I went through all the planning docs.</w:t>
      </w:r>
    </w:p>
    <w:p w14:paraId="74E30971" w14:textId="04E63EB3"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Marked in red things in the Main Project documents, things I would like to place out of scope.</w:t>
      </w:r>
    </w:p>
    <w:p w14:paraId="100019B2" w14:textId="3F3E98ED" w:rsidR="00583BA3" w:rsidRPr="008943DD" w:rsidRDefault="00583BA3" w:rsidP="00151FE0">
      <w:pPr>
        <w:pStyle w:val="ListParagraph"/>
        <w:numPr>
          <w:ilvl w:val="0"/>
          <w:numId w:val="25"/>
        </w:numPr>
        <w:rPr>
          <w:color w:val="BFBFBF" w:themeColor="background1" w:themeShade="BF"/>
          <w:lang w:val="en-US"/>
        </w:rPr>
      </w:pPr>
      <w:r w:rsidRPr="008943DD">
        <w:rPr>
          <w:color w:val="BFBFBF" w:themeColor="background1" w:themeShade="BF"/>
          <w:lang w:val="en-US"/>
        </w:rPr>
        <w:t>These two documents may have content to weed out at one point:</w:t>
      </w:r>
    </w:p>
    <w:p w14:paraId="42D3C670" w14:textId="5C62DF9F" w:rsidR="002B256A" w:rsidRPr="00996FB3" w:rsidRDefault="002B256A" w:rsidP="00583BA3">
      <w:pPr>
        <w:pStyle w:val="ListParagraph"/>
        <w:numPr>
          <w:ilvl w:val="1"/>
          <w:numId w:val="25"/>
        </w:numPr>
        <w:rPr>
          <w:color w:val="BFBFBF" w:themeColor="background1" w:themeShade="BF"/>
          <w:lang w:val="en-US"/>
        </w:rPr>
      </w:pPr>
      <w:r w:rsidRPr="00996FB3">
        <w:rPr>
          <w:color w:val="BFBFBF" w:themeColor="background1" w:themeShade="BF"/>
          <w:lang w:val="en-US"/>
        </w:rPr>
        <w:t>"2009-08 Review by Ramses, Small Plan.docx" has out-of-scope things. It's just a little hard to extract. Perhaps postpone that when I reconsider reformulating this content again.</w:t>
      </w:r>
    </w:p>
    <w:p w14:paraId="5829C3B5" w14:textId="29FF60CB" w:rsidR="00212CE0" w:rsidRPr="00740A03" w:rsidRDefault="00212CE0" w:rsidP="00212CE0">
      <w:pPr>
        <w:pStyle w:val="ListParagraph"/>
        <w:numPr>
          <w:ilvl w:val="2"/>
          <w:numId w:val="25"/>
        </w:numPr>
        <w:rPr>
          <w:color w:val="BFBFBF" w:themeColor="background1" w:themeShade="BF"/>
          <w:lang w:val="en-US"/>
        </w:rPr>
      </w:pPr>
      <w:r w:rsidRPr="00740A03">
        <w:rPr>
          <w:color w:val="BFBFBF" w:themeColor="background1" w:themeShade="BF"/>
          <w:lang w:val="en-US"/>
        </w:rPr>
        <w:t>Marked some content in red.</w:t>
      </w:r>
      <w:bookmarkStart w:id="10" w:name="_GoBack"/>
      <w:bookmarkEnd w:id="10"/>
    </w:p>
    <w:p w14:paraId="3275A42E" w14:textId="31EA8F0F" w:rsidR="00BF5452" w:rsidRPr="00B66D82" w:rsidRDefault="00BF5452" w:rsidP="00212CE0">
      <w:pPr>
        <w:pStyle w:val="ListParagraph"/>
        <w:numPr>
          <w:ilvl w:val="2"/>
          <w:numId w:val="25"/>
        </w:numPr>
        <w:rPr>
          <w:color w:val="BFBFBF" w:themeColor="background1" w:themeShade="BF"/>
          <w:lang w:val="en-US"/>
        </w:rPr>
      </w:pPr>
      <w:r w:rsidRPr="00B66D82">
        <w:rPr>
          <w:color w:val="BFBFBF" w:themeColor="background1" w:themeShade="BF"/>
          <w:lang w:val="en-US"/>
        </w:rPr>
        <w:t>Take out the person's name.</w:t>
      </w:r>
    </w:p>
    <w:p w14:paraId="0E7EF2DA" w14:textId="1A0B3485" w:rsidR="0059229C" w:rsidRPr="00B66D82" w:rsidRDefault="0059229C" w:rsidP="00212CE0">
      <w:pPr>
        <w:pStyle w:val="ListParagraph"/>
        <w:numPr>
          <w:ilvl w:val="2"/>
          <w:numId w:val="25"/>
        </w:numPr>
        <w:rPr>
          <w:color w:val="BFBFBF" w:themeColor="background1" w:themeShade="BF"/>
          <w:lang w:val="en-US"/>
        </w:rPr>
      </w:pPr>
      <w:r w:rsidRPr="00B66D82">
        <w:rPr>
          <w:color w:val="BFBFBF" w:themeColor="background1" w:themeShade="BF"/>
          <w:lang w:val="en-US"/>
        </w:rPr>
        <w:t>Still want to split the document up in two.</w:t>
      </w:r>
    </w:p>
    <w:p w14:paraId="4E65FB1A" w14:textId="627D106D" w:rsidR="00457A6F" w:rsidRPr="008943DD" w:rsidRDefault="00457A6F" w:rsidP="00583BA3">
      <w:pPr>
        <w:pStyle w:val="ListParagraph"/>
        <w:numPr>
          <w:ilvl w:val="1"/>
          <w:numId w:val="25"/>
        </w:numPr>
        <w:rPr>
          <w:color w:val="BFBFBF" w:themeColor="background1" w:themeShade="BF"/>
          <w:lang w:val="en-US"/>
        </w:rPr>
      </w:pPr>
      <w:r w:rsidRPr="008943DD">
        <w:rPr>
          <w:color w:val="BFBFBF" w:themeColor="background1" w:themeShade="BF"/>
          <w:lang w:val="en-US"/>
        </w:rPr>
        <w:t>"Diagrams, Coding Principles &amp; Coding Concepts Plan (obsolete).docx": I may want to consider moving this out of scope</w:t>
      </w:r>
      <w:r w:rsidR="00731ADE" w:rsidRPr="008943DD">
        <w:rPr>
          <w:color w:val="BFBFBF" w:themeColor="background1" w:themeShade="BF"/>
          <w:lang w:val="en-US"/>
        </w:rPr>
        <w:t>, or at least part of it.</w:t>
      </w:r>
    </w:p>
    <w:p w14:paraId="67F480D5" w14:textId="54ADD0CD" w:rsidR="0059229C" w:rsidRPr="008943DD" w:rsidRDefault="0059229C" w:rsidP="0059229C">
      <w:pPr>
        <w:pStyle w:val="ListParagraph"/>
        <w:numPr>
          <w:ilvl w:val="2"/>
          <w:numId w:val="25"/>
        </w:numPr>
        <w:rPr>
          <w:color w:val="BFBFBF" w:themeColor="background1" w:themeShade="BF"/>
          <w:lang w:val="en-US"/>
        </w:rPr>
      </w:pPr>
      <w:r w:rsidRPr="008943DD">
        <w:rPr>
          <w:color w:val="BFBFBF" w:themeColor="background1" w:themeShade="BF"/>
          <w:lang w:val="en-US"/>
        </w:rPr>
        <w:t>Marked some content in red.</w:t>
      </w:r>
    </w:p>
    <w:p w14:paraId="72DD2EFF" w14:textId="77777777" w:rsidR="0059229C" w:rsidRPr="008943DD" w:rsidRDefault="0059229C" w:rsidP="0059229C">
      <w:pPr>
        <w:pStyle w:val="ListParagraph"/>
        <w:numPr>
          <w:ilvl w:val="2"/>
          <w:numId w:val="25"/>
        </w:numPr>
        <w:rPr>
          <w:color w:val="BFBFBF" w:themeColor="background1" w:themeShade="BF"/>
          <w:lang w:val="en-US"/>
        </w:rPr>
      </w:pPr>
      <w:r w:rsidRPr="008943DD">
        <w:rPr>
          <w:color w:val="BFBFBF" w:themeColor="background1" w:themeShade="BF"/>
          <w:lang w:val="en-US"/>
        </w:rPr>
        <w:t>Still want to split the document up in two.</w:t>
      </w:r>
    </w:p>
    <w:p w14:paraId="42BC34A5" w14:textId="7CE6E221" w:rsidR="00583BA3" w:rsidRPr="009A6F34" w:rsidRDefault="00583BA3" w:rsidP="00583BA3">
      <w:pPr>
        <w:pStyle w:val="ListParagraph"/>
        <w:numPr>
          <w:ilvl w:val="0"/>
          <w:numId w:val="25"/>
        </w:numPr>
        <w:rPr>
          <w:color w:val="BFBFBF" w:themeColor="background1" w:themeShade="BF"/>
          <w:lang w:val="en-US"/>
        </w:rPr>
      </w:pPr>
      <w:r w:rsidRPr="009A6F34">
        <w:rPr>
          <w:color w:val="BFBFBF" w:themeColor="background1" w:themeShade="BF"/>
          <w:lang w:val="en-US"/>
        </w:rPr>
        <w:t>The other Circle Language Spec Plan docs seem fine regarding scoping for now.</w:t>
      </w:r>
    </w:p>
    <w:p w14:paraId="4B84C72D" w14:textId="3C746520" w:rsidR="00583BA3" w:rsidRPr="009A6F34" w:rsidRDefault="00583BA3" w:rsidP="00583BA3">
      <w:pPr>
        <w:pStyle w:val="ListParagraph"/>
        <w:numPr>
          <w:ilvl w:val="0"/>
          <w:numId w:val="25"/>
        </w:numPr>
        <w:rPr>
          <w:color w:val="BFBFBF" w:themeColor="background1" w:themeShade="BF"/>
          <w:lang w:val="en-US"/>
        </w:rPr>
      </w:pPr>
      <w:r w:rsidRPr="009A6F34">
        <w:rPr>
          <w:color w:val="BFBFBF" w:themeColor="background1" w:themeShade="BF"/>
          <w:lang w:val="en-US"/>
        </w:rPr>
        <w:t>Still want to move the things marked red in the documents, to the out-of</w:t>
      </w:r>
      <w:r w:rsidR="00200676" w:rsidRPr="009A6F34">
        <w:rPr>
          <w:color w:val="BFBFBF" w:themeColor="background1" w:themeShade="BF"/>
          <w:lang w:val="en-US"/>
        </w:rPr>
        <w:t>-</w:t>
      </w:r>
      <w:r w:rsidRPr="009A6F34">
        <w:rPr>
          <w:color w:val="BFBFBF" w:themeColor="background1" w:themeShade="BF"/>
          <w:lang w:val="en-US"/>
        </w:rPr>
        <w:t>scope documents.</w:t>
      </w:r>
    </w:p>
    <w:p w14:paraId="7356C908" w14:textId="77777777" w:rsidR="009A6F34" w:rsidRDefault="009A6F34" w:rsidP="009A6F34">
      <w:pPr>
        <w:pStyle w:val="ListParagraph"/>
        <w:numPr>
          <w:ilvl w:val="0"/>
          <w:numId w:val="25"/>
        </w:numPr>
        <w:rPr>
          <w:lang w:val="en-US"/>
        </w:rPr>
      </w:pPr>
      <w:r>
        <w:rPr>
          <w:lang w:val="en-US"/>
        </w:rPr>
        <w:t>Or consider the 'Software System' topics to put in scope.</w:t>
      </w:r>
    </w:p>
    <w:p w14:paraId="2D932B58" w14:textId="5120878D" w:rsidR="00F83FC1" w:rsidRDefault="00F83FC1" w:rsidP="00583BA3">
      <w:pPr>
        <w:pStyle w:val="ListParagraph"/>
        <w:numPr>
          <w:ilvl w:val="0"/>
          <w:numId w:val="25"/>
        </w:numPr>
        <w:rPr>
          <w:lang w:val="en-US"/>
        </w:rPr>
      </w:pPr>
      <w:r>
        <w:rPr>
          <w:lang w:val="en-US"/>
        </w:rPr>
        <w:t xml:space="preserve">Next step might even be starting to split up the Circle </w:t>
      </w:r>
      <w:r w:rsidR="009A6F34">
        <w:rPr>
          <w:lang w:val="en-US"/>
        </w:rPr>
        <w:t>Language Spec</w:t>
      </w:r>
      <w:r>
        <w:rPr>
          <w:lang w:val="en-US"/>
        </w:rPr>
        <w:t xml:space="preserve"> </w:t>
      </w:r>
      <w:r w:rsidR="009A6F34">
        <w:rPr>
          <w:lang w:val="en-US"/>
        </w:rPr>
        <w:t xml:space="preserve">itself </w:t>
      </w:r>
      <w:r>
        <w:rPr>
          <w:lang w:val="en-US"/>
        </w:rPr>
        <w:t>in 'in scope' and 'out of scope'.</w:t>
      </w:r>
    </w:p>
    <w:p w14:paraId="57D244CB" w14:textId="52C4B067" w:rsidR="00151FE0" w:rsidRPr="00F54976" w:rsidRDefault="00151FE0" w:rsidP="00151FE0">
      <w:pPr>
        <w:pStyle w:val="Heading3"/>
        <w:rPr>
          <w:color w:val="B4C6E7"/>
          <w:lang w:val="en-US"/>
        </w:rPr>
      </w:pPr>
      <w:r w:rsidRPr="00F54976">
        <w:rPr>
          <w:color w:val="B4C6E7"/>
          <w:lang w:val="en-US"/>
        </w:rPr>
        <w:t>2019-12-29 Brainstorm Scope</w:t>
      </w:r>
    </w:p>
    <w:p w14:paraId="38A60666" w14:textId="77777777" w:rsidR="00151FE0" w:rsidRPr="00F54976" w:rsidRDefault="00151FE0" w:rsidP="00151FE0">
      <w:pPr>
        <w:numPr>
          <w:ilvl w:val="0"/>
          <w:numId w:val="25"/>
        </w:numPr>
        <w:rPr>
          <w:lang w:val="en-US"/>
        </w:rPr>
      </w:pPr>
      <w:r w:rsidRPr="00F54976">
        <w:rPr>
          <w:lang w:val="en-US"/>
        </w:rPr>
        <w:t>Basically I want to scope the project.</w:t>
      </w:r>
    </w:p>
    <w:p w14:paraId="54504B0C" w14:textId="77777777" w:rsidR="00151FE0" w:rsidRPr="00F54976" w:rsidRDefault="00151FE0" w:rsidP="00151FE0">
      <w:pPr>
        <w:numPr>
          <w:ilvl w:val="0"/>
          <w:numId w:val="25"/>
        </w:numPr>
        <w:rPr>
          <w:lang w:val="en-US"/>
        </w:rPr>
      </w:pPr>
      <w:r w:rsidRPr="00F54976">
        <w:rPr>
          <w:lang w:val="en-US"/>
        </w:rPr>
        <w:t>Out of scope:</w:t>
      </w:r>
    </w:p>
    <w:p w14:paraId="275BFCF4" w14:textId="45A0DA11" w:rsidR="00151FE0" w:rsidRPr="00F54976" w:rsidRDefault="00087DD6" w:rsidP="00151FE0">
      <w:pPr>
        <w:numPr>
          <w:ilvl w:val="1"/>
          <w:numId w:val="25"/>
        </w:numPr>
        <w:rPr>
          <w:lang w:val="en-US"/>
        </w:rPr>
      </w:pPr>
      <w:r>
        <w:rPr>
          <w:lang w:val="en-US"/>
        </w:rPr>
        <w:t>'</w:t>
      </w:r>
      <w:r w:rsidR="00151FE0" w:rsidRPr="00F54976">
        <w:rPr>
          <w:lang w:val="en-US"/>
        </w:rPr>
        <w:t>Operating system</w:t>
      </w:r>
      <w:r>
        <w:rPr>
          <w:lang w:val="en-US"/>
        </w:rPr>
        <w:t>' like</w:t>
      </w:r>
      <w:r w:rsidR="00151FE0" w:rsidRPr="00F54976">
        <w:rPr>
          <w:lang w:val="en-US"/>
        </w:rPr>
        <w:t xml:space="preserve"> components</w:t>
      </w:r>
    </w:p>
    <w:p w14:paraId="0F03DE35" w14:textId="77777777" w:rsidR="00151FE0" w:rsidRPr="00950937" w:rsidRDefault="00151FE0" w:rsidP="00151FE0">
      <w:pPr>
        <w:numPr>
          <w:ilvl w:val="1"/>
          <w:numId w:val="25"/>
        </w:numPr>
        <w:rPr>
          <w:color w:val="BFBFBF" w:themeColor="background1" w:themeShade="BF"/>
          <w:lang w:val="en-US"/>
        </w:rPr>
      </w:pPr>
      <w:r w:rsidRPr="00950937">
        <w:rPr>
          <w:color w:val="BFBFBF" w:themeColor="background1" w:themeShade="BF"/>
          <w:lang w:val="en-US"/>
        </w:rPr>
        <w:t>Studying</w:t>
      </w:r>
    </w:p>
    <w:p w14:paraId="22704842" w14:textId="77777777" w:rsidR="00151FE0" w:rsidRPr="00F54976" w:rsidRDefault="00151FE0" w:rsidP="00151FE0">
      <w:pPr>
        <w:numPr>
          <w:ilvl w:val="1"/>
          <w:numId w:val="25"/>
        </w:numPr>
        <w:rPr>
          <w:lang w:val="en-US"/>
        </w:rPr>
      </w:pPr>
      <w:r w:rsidRPr="00F54976">
        <w:rPr>
          <w:lang w:val="en-US"/>
        </w:rPr>
        <w:t>Fundamental principles</w:t>
      </w:r>
    </w:p>
    <w:p w14:paraId="4890DDDF" w14:textId="77777777" w:rsidR="00151FE0" w:rsidRPr="00F54976" w:rsidRDefault="00151FE0" w:rsidP="00151FE0">
      <w:pPr>
        <w:numPr>
          <w:ilvl w:val="2"/>
          <w:numId w:val="25"/>
        </w:numPr>
        <w:rPr>
          <w:lang w:val="en-US"/>
        </w:rPr>
      </w:pPr>
      <w:r>
        <w:rPr>
          <w:lang w:val="en-US"/>
        </w:rPr>
        <w:t xml:space="preserve">Basically all of them are probably </w:t>
      </w:r>
      <w:r w:rsidRPr="00F54976">
        <w:rPr>
          <w:lang w:val="en-US"/>
        </w:rPr>
        <w:t>out-of-scope</w:t>
      </w:r>
      <w:r>
        <w:rPr>
          <w:lang w:val="en-US"/>
        </w:rPr>
        <w:t>.</w:t>
      </w:r>
    </w:p>
    <w:p w14:paraId="789CA24E"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2C0B7290"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4E36CB43" w14:textId="77777777" w:rsidR="00151FE0" w:rsidRPr="00F54976" w:rsidRDefault="00151FE0" w:rsidP="00151FE0">
      <w:pPr>
        <w:numPr>
          <w:ilvl w:val="1"/>
          <w:numId w:val="25"/>
        </w:numPr>
        <w:rPr>
          <w:lang w:val="en-US"/>
        </w:rPr>
      </w:pPr>
      <w:r w:rsidRPr="00F54976">
        <w:rPr>
          <w:lang w:val="en-US"/>
        </w:rPr>
        <w:t>'Software System': an abstraction layer above the new computer language.</w:t>
      </w:r>
    </w:p>
    <w:p w14:paraId="2720B816" w14:textId="77777777" w:rsidR="00151FE0" w:rsidRDefault="00151FE0" w:rsidP="00151FE0">
      <w:pPr>
        <w:numPr>
          <w:ilvl w:val="2"/>
          <w:numId w:val="25"/>
        </w:numPr>
        <w:rPr>
          <w:lang w:val="en-US"/>
        </w:rPr>
      </w:pPr>
      <w:r>
        <w:rPr>
          <w:lang w:val="en-US"/>
        </w:rPr>
        <w:t xml:space="preserve">I think I should </w:t>
      </w:r>
      <w:r w:rsidRPr="00F54976">
        <w:rPr>
          <w:lang w:val="en-US"/>
        </w:rPr>
        <w:t>take interesting parts from the general Software System documentation</w:t>
      </w:r>
      <w:r>
        <w:rPr>
          <w:lang w:val="en-US"/>
        </w:rPr>
        <w:t>.</w:t>
      </w:r>
    </w:p>
    <w:p w14:paraId="2D42E94D" w14:textId="77777777" w:rsidR="00151FE0" w:rsidRDefault="00151FE0" w:rsidP="00151FE0">
      <w:pPr>
        <w:numPr>
          <w:ilvl w:val="2"/>
          <w:numId w:val="25"/>
        </w:numPr>
        <w:rPr>
          <w:lang w:val="en-US"/>
        </w:rPr>
      </w:pPr>
      <w:r>
        <w:rPr>
          <w:lang w:val="en-US"/>
        </w:rPr>
        <w:t xml:space="preserve">Then </w:t>
      </w:r>
      <w:r w:rsidRPr="00F54976">
        <w:rPr>
          <w:lang w:val="en-US"/>
        </w:rPr>
        <w:t xml:space="preserve">drop </w:t>
      </w:r>
      <w:r>
        <w:rPr>
          <w:lang w:val="en-US"/>
        </w:rPr>
        <w:t xml:space="preserve">them </w:t>
      </w:r>
      <w:r w:rsidRPr="00F54976">
        <w:rPr>
          <w:lang w:val="en-US"/>
        </w:rPr>
        <w:t xml:space="preserve">somewhere in the </w:t>
      </w:r>
      <w:r>
        <w:rPr>
          <w:lang w:val="en-US"/>
        </w:rPr>
        <w:t xml:space="preserve">Circle Language Spec </w:t>
      </w:r>
      <w:r w:rsidRPr="00F54976">
        <w:rPr>
          <w:lang w:val="en-US"/>
        </w:rPr>
        <w:t>documentation.</w:t>
      </w:r>
    </w:p>
    <w:p w14:paraId="7AFD097C" w14:textId="77777777" w:rsidR="00151FE0" w:rsidRPr="00F54976" w:rsidRDefault="00151FE0" w:rsidP="00151FE0">
      <w:pPr>
        <w:numPr>
          <w:ilvl w:val="2"/>
          <w:numId w:val="25"/>
        </w:numPr>
        <w:rPr>
          <w:lang w:val="en-US"/>
        </w:rPr>
      </w:pPr>
      <w:r>
        <w:rPr>
          <w:lang w:val="en-US"/>
        </w:rPr>
        <w:t>Also for the planning docs: there are Software System Documentation out-of-scope projects. Perhaps part of it was Circle Language Design.</w:t>
      </w:r>
    </w:p>
    <w:p w14:paraId="5861C412" w14:textId="77777777" w:rsidR="00151FE0" w:rsidRPr="00B95F1F" w:rsidRDefault="00151FE0" w:rsidP="00151FE0">
      <w:pPr>
        <w:numPr>
          <w:ilvl w:val="1"/>
          <w:numId w:val="25"/>
        </w:numPr>
        <w:rPr>
          <w:color w:val="BFBFBF" w:themeColor="background1" w:themeShade="BF"/>
          <w:lang w:val="en-US"/>
        </w:rPr>
      </w:pPr>
      <w:r w:rsidRPr="00B95F1F">
        <w:rPr>
          <w:color w:val="BFBFBF" w:themeColor="background1" w:themeShade="BF"/>
          <w:lang w:val="en-US"/>
        </w:rPr>
        <w:t>Computer language topics out-of-scope:</w:t>
      </w:r>
    </w:p>
    <w:p w14:paraId="39ABC147"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Concepts / aspect oriented programming</w:t>
      </w:r>
    </w:p>
    <w:p w14:paraId="0D22995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Database principles</w:t>
      </w:r>
    </w:p>
    <w:p w14:paraId="03622CBA"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 libraries</w:t>
      </w:r>
    </w:p>
    <w:p w14:paraId="685A87E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Machine language</w:t>
      </w:r>
    </w:p>
    <w:p w14:paraId="741D7D50"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Internet as a single computer</w:t>
      </w:r>
    </w:p>
    <w:p w14:paraId="2A5D6DAF"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So many things, but I want to leave them out.</w:t>
      </w:r>
    </w:p>
    <w:p w14:paraId="5D45A3B8" w14:textId="6704B3AE" w:rsidR="00151FE0" w:rsidRPr="000845B4" w:rsidRDefault="00151FE0" w:rsidP="00151FE0">
      <w:pPr>
        <w:numPr>
          <w:ilvl w:val="0"/>
          <w:numId w:val="25"/>
        </w:numPr>
        <w:rPr>
          <w:lang w:val="en-US"/>
        </w:rPr>
      </w:pPr>
      <w:r w:rsidRPr="00D40AA7">
        <w:rPr>
          <w:color w:val="BFBFBF" w:themeColor="background1" w:themeShade="BF"/>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w:t>
      </w:r>
    </w:p>
    <w:p w14:paraId="7D0FCDEF" w14:textId="1223B757" w:rsidR="00F87D7B" w:rsidRDefault="000845B4" w:rsidP="000845B4">
      <w:pPr>
        <w:pStyle w:val="Heading3"/>
        <w:rPr>
          <w:lang w:val="en-US"/>
        </w:rPr>
      </w:pPr>
      <w:r w:rsidRPr="00F54976">
        <w:rPr>
          <w:color w:val="B4C6E7"/>
          <w:lang w:val="en-US"/>
        </w:rPr>
        <w:t>2019-12-29 Brainstorm Scope</w:t>
      </w:r>
      <w:r>
        <w:rPr>
          <w:color w:val="B4C6E7"/>
          <w:lang w:val="en-US"/>
        </w:rPr>
        <w:t xml:space="preserve">: </w:t>
      </w:r>
      <w:r w:rsidR="00151FE0" w:rsidRPr="00F54976">
        <w:rPr>
          <w:i w:val="0"/>
          <w:iCs/>
          <w:lang w:val="en-US"/>
        </w:rPr>
        <w:t>Diagram</w:t>
      </w:r>
      <w:r>
        <w:rPr>
          <w:i w:val="0"/>
          <w:iCs/>
          <w:lang w:val="en-US"/>
        </w:rPr>
        <w:t xml:space="preserve">s </w:t>
      </w:r>
      <w:r w:rsidR="00151FE0" w:rsidRPr="00F54976">
        <w:rPr>
          <w:i w:val="0"/>
          <w:iCs/>
          <w:lang w:val="en-US"/>
        </w:rPr>
        <w:t xml:space="preserve">/ </w:t>
      </w:r>
      <w:r>
        <w:rPr>
          <w:i w:val="0"/>
          <w:iCs/>
          <w:lang w:val="en-US"/>
        </w:rPr>
        <w:t>C</w:t>
      </w:r>
      <w:r w:rsidR="00151FE0" w:rsidRPr="00F54976">
        <w:rPr>
          <w:i w:val="0"/>
          <w:iCs/>
          <w:lang w:val="en-US"/>
        </w:rPr>
        <w:t xml:space="preserve">onstructs / </w:t>
      </w:r>
      <w:r>
        <w:rPr>
          <w:i w:val="0"/>
          <w:iCs/>
          <w:lang w:val="en-US"/>
        </w:rPr>
        <w:t>G</w:t>
      </w:r>
      <w:r w:rsidR="00151FE0" w:rsidRPr="00F54976">
        <w:rPr>
          <w:i w:val="0"/>
          <w:iCs/>
          <w:lang w:val="en-US"/>
        </w:rPr>
        <w:t xml:space="preserve">ap </w:t>
      </w:r>
      <w:r>
        <w:rPr>
          <w:i w:val="0"/>
          <w:iCs/>
          <w:lang w:val="en-US"/>
        </w:rPr>
        <w:t>L</w:t>
      </w:r>
      <w:r w:rsidR="00151FE0" w:rsidRPr="00F54976">
        <w:rPr>
          <w:i w:val="0"/>
          <w:iCs/>
          <w:lang w:val="en-US"/>
        </w:rPr>
        <w:t>ifting</w:t>
      </w:r>
    </w:p>
    <w:p w14:paraId="2D3BFE67" w14:textId="77777777" w:rsidR="00165ACA" w:rsidRPr="00165ACA" w:rsidRDefault="00165ACA" w:rsidP="000845B4">
      <w:pPr>
        <w:numPr>
          <w:ilvl w:val="0"/>
          <w:numId w:val="25"/>
        </w:numPr>
        <w:rPr>
          <w:lang w:val="en-US"/>
        </w:rPr>
      </w:pPr>
      <w:r>
        <w:rPr>
          <w:color w:val="BFBFBF" w:themeColor="background1" w:themeShade="BF"/>
          <w:lang w:val="en-US"/>
        </w:rPr>
        <w:t>Diagram topics:</w:t>
      </w:r>
    </w:p>
    <w:p w14:paraId="5989B102" w14:textId="25EA6BF3" w:rsidR="00F87D7B" w:rsidRPr="00F87D7B" w:rsidRDefault="00151FE0" w:rsidP="000845B4">
      <w:pPr>
        <w:numPr>
          <w:ilvl w:val="1"/>
          <w:numId w:val="25"/>
        </w:numPr>
        <w:rPr>
          <w:lang w:val="en-US"/>
        </w:rPr>
      </w:pPr>
      <w:r w:rsidRPr="00F87D7B">
        <w:rPr>
          <w:color w:val="BFBFBF" w:themeColor="background1" w:themeShade="BF"/>
          <w:lang w:val="en-US"/>
        </w:rPr>
        <w:t xml:space="preserve">Eventually, you might split the </w:t>
      </w:r>
      <w:r w:rsidR="00F87D7B" w:rsidRPr="00F87D7B">
        <w:rPr>
          <w:color w:val="BFBFBF" w:themeColor="background1" w:themeShade="BF"/>
          <w:lang w:val="en-US"/>
        </w:rPr>
        <w:t xml:space="preserve">now </w:t>
      </w:r>
      <w:r w:rsidRPr="00F87D7B">
        <w:rPr>
          <w:color w:val="BFBFBF" w:themeColor="background1" w:themeShade="BF"/>
          <w:lang w:val="en-US"/>
        </w:rPr>
        <w:t>in-scope topics apart in pieces that are in-scope and others that are out-of-scope. Some ideas just aren't the original ones, not</w:t>
      </w:r>
      <w:r w:rsidR="00F87D7B" w:rsidRPr="00F87D7B">
        <w:rPr>
          <w:color w:val="BFBFBF" w:themeColor="background1" w:themeShade="BF"/>
          <w:lang w:val="en-US"/>
        </w:rPr>
        <w:t xml:space="preserve"> a</w:t>
      </w:r>
      <w:r w:rsidRPr="00F87D7B">
        <w:rPr>
          <w:color w:val="BFBFBF" w:themeColor="background1" w:themeShade="BF"/>
          <w:lang w:val="en-US"/>
        </w:rPr>
        <w:t xml:space="preserve">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46122315" w14:textId="77777777" w:rsidR="00165ACA" w:rsidRDefault="00165ACA" w:rsidP="000845B4">
      <w:pPr>
        <w:numPr>
          <w:ilvl w:val="0"/>
          <w:numId w:val="25"/>
        </w:numPr>
        <w:rPr>
          <w:lang w:val="en-US"/>
        </w:rPr>
      </w:pPr>
      <w:r>
        <w:rPr>
          <w:lang w:val="en-US"/>
        </w:rPr>
        <w:t>Gap lifting:</w:t>
      </w:r>
    </w:p>
    <w:p w14:paraId="24E2F9C0" w14:textId="304444DA" w:rsidR="004948E3" w:rsidRDefault="00151FE0" w:rsidP="000845B4">
      <w:pPr>
        <w:numPr>
          <w:ilvl w:val="1"/>
          <w:numId w:val="25"/>
        </w:numPr>
        <w:rPr>
          <w:lang w:val="en-US"/>
        </w:rPr>
      </w:pPr>
      <w:r w:rsidRPr="00F54976">
        <w:rPr>
          <w:lang w:val="en-US"/>
        </w:rPr>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rsidR="00BB23D9">
        <w:rPr>
          <w:lang w:val="en-US"/>
        </w:rPr>
        <w:t>I thought that was i</w:t>
      </w:r>
      <w:r w:rsidRPr="00F54976">
        <w:rPr>
          <w:lang w:val="en-US"/>
        </w:rPr>
        <w:t>nteresting</w:t>
      </w:r>
      <w:r w:rsidR="00BB23D9">
        <w:rPr>
          <w:lang w:val="en-US"/>
        </w:rPr>
        <w:t xml:space="preserve"> to think about</w:t>
      </w:r>
      <w:r w:rsidRPr="00F54976">
        <w:rPr>
          <w:lang w:val="en-US"/>
        </w:rPr>
        <w:t>.</w:t>
      </w:r>
    </w:p>
    <w:p w14:paraId="18550510" w14:textId="77777777" w:rsidR="00165ACA" w:rsidRDefault="00151FE0" w:rsidP="000845B4">
      <w:pPr>
        <w:numPr>
          <w:ilvl w:val="0"/>
          <w:numId w:val="25"/>
        </w:numPr>
        <w:rPr>
          <w:lang w:val="en-US"/>
        </w:rPr>
      </w:pPr>
      <w:r w:rsidRPr="00F54976">
        <w:rPr>
          <w:lang w:val="en-US"/>
        </w:rPr>
        <w:t xml:space="preserve">The application of them are different (of </w:t>
      </w:r>
      <w:r w:rsidRPr="00F54976">
        <w:rPr>
          <w:i/>
          <w:iCs/>
          <w:lang w:val="en-US"/>
        </w:rPr>
        <w:t xml:space="preserve">diagrams, conceptual constructs </w:t>
      </w:r>
      <w:r w:rsidRPr="00F54976">
        <w:rPr>
          <w:lang w:val="en-US"/>
        </w:rPr>
        <w:t>and</w:t>
      </w:r>
      <w:r w:rsidRPr="00F54976">
        <w:rPr>
          <w:i/>
          <w:iCs/>
          <w:lang w:val="en-US"/>
        </w:rPr>
        <w:t xml:space="preserve"> boundaries lifting</w:t>
      </w:r>
      <w:r w:rsidRPr="00F54976">
        <w:rPr>
          <w:lang w:val="en-US"/>
        </w:rPr>
        <w:t>).</w:t>
      </w:r>
    </w:p>
    <w:p w14:paraId="525EC7FA" w14:textId="2564F4FA" w:rsidR="00165ACA" w:rsidRPr="00165ACA" w:rsidRDefault="007236D0" w:rsidP="000845B4">
      <w:pPr>
        <w:numPr>
          <w:ilvl w:val="0"/>
          <w:numId w:val="25"/>
        </w:numPr>
        <w:rPr>
          <w:lang w:val="en-US"/>
        </w:rPr>
      </w:pPr>
      <w:r>
        <w:rPr>
          <w:color w:val="BFBFBF" w:themeColor="background1" w:themeShade="BF"/>
          <w:lang w:val="en-US"/>
        </w:rPr>
        <w:t>Proposed c</w:t>
      </w:r>
      <w:r w:rsidR="00165ACA" w:rsidRPr="00165ACA">
        <w:rPr>
          <w:color w:val="BFBFBF" w:themeColor="background1" w:themeShade="BF"/>
          <w:lang w:val="en-US"/>
        </w:rPr>
        <w:t xml:space="preserve">onstructs: </w:t>
      </w:r>
    </w:p>
    <w:p w14:paraId="64250F88" w14:textId="77777777" w:rsidR="007236D0" w:rsidRDefault="00151FE0" w:rsidP="000845B4">
      <w:pPr>
        <w:numPr>
          <w:ilvl w:val="1"/>
          <w:numId w:val="25"/>
        </w:numPr>
        <w:rPr>
          <w:lang w:val="en-US"/>
        </w:rPr>
      </w:pPr>
      <w:r w:rsidRPr="004948E3">
        <w:rPr>
          <w:color w:val="BFBFBF" w:themeColor="background1" w:themeShade="BF"/>
          <w:lang w:val="en-US"/>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lang w:val="en-US"/>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lang w:val="en-US"/>
        </w:rPr>
        <w:t>unidirectional. Also giving things a different name (aspects are all of a sudden called concepts) is not a priority, and perhaps even alienating. Those are just some ideas I have about how to pull things apart.</w:t>
      </w:r>
      <w:r w:rsidRPr="00F54976">
        <w:rPr>
          <w:lang w:val="en-US"/>
        </w:rPr>
        <w:t xml:space="preserve"> </w:t>
      </w:r>
    </w:p>
    <w:p w14:paraId="53A6BF2E" w14:textId="2B23C5FE" w:rsidR="00151FE0" w:rsidRPr="007236D0" w:rsidRDefault="00151FE0" w:rsidP="000845B4">
      <w:pPr>
        <w:numPr>
          <w:ilvl w:val="0"/>
          <w:numId w:val="25"/>
        </w:numPr>
        <w:rPr>
          <w:color w:val="BFBFBF" w:themeColor="background1" w:themeShade="BF"/>
          <w:lang w:val="en-US"/>
        </w:rPr>
      </w:pPr>
      <w:r w:rsidRPr="00F54976">
        <w:rPr>
          <w:lang w:val="en-US"/>
        </w:rPr>
        <w:t xml:space="preserve">I think maybe those differences in application call for a rigorous split up: </w:t>
      </w:r>
      <w:r w:rsidRPr="00F54976">
        <w:rPr>
          <w:i/>
          <w:iCs/>
          <w:lang w:val="en-US"/>
        </w:rPr>
        <w:t>diagram notation / redesigned constructs / gap lifting</w:t>
      </w:r>
      <w:r w:rsidRPr="00F54976">
        <w:rPr>
          <w:lang w:val="en-US"/>
        </w:rPr>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w:t>
      </w:r>
      <w:proofErr w:type="spellStart"/>
      <w:r w:rsidRPr="00F54976">
        <w:rPr>
          <w:lang w:val="en-US"/>
        </w:rPr>
        <w:t>a</w:t>
      </w:r>
      <w:proofErr w:type="spellEnd"/>
      <w:r w:rsidRPr="00F54976">
        <w:rPr>
          <w:lang w:val="en-US"/>
        </w:rPr>
        <w:t xml:space="preserve">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lang w:val="en-US"/>
        </w:rPr>
        <w:t xml:space="preserve">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w:t>
      </w:r>
      <w:r w:rsidR="007236D0" w:rsidRPr="007236D0">
        <w:rPr>
          <w:color w:val="BFBFBF" w:themeColor="background1" w:themeShade="BF"/>
          <w:lang w:val="en-US"/>
        </w:rPr>
        <w:t xml:space="preserve">somewhat of </w:t>
      </w:r>
      <w:r w:rsidRPr="007236D0">
        <w:rPr>
          <w:color w:val="BFBFBF" w:themeColor="background1" w:themeShade="BF"/>
          <w:lang w:val="en-US"/>
        </w:rPr>
        <w:t>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3F0132C9" w14:textId="02609450" w:rsidR="00151FE0" w:rsidRPr="00F54976" w:rsidRDefault="00151FE0" w:rsidP="000845B4">
      <w:pPr>
        <w:numPr>
          <w:ilvl w:val="0"/>
          <w:numId w:val="25"/>
        </w:numPr>
        <w:rPr>
          <w:lang w:val="en-US"/>
        </w:rPr>
      </w:pPr>
      <w:r w:rsidRPr="00F54976">
        <w:rPr>
          <w:lang w:val="en-US"/>
        </w:rPr>
        <w:t xml:space="preserve">"Circle Language Spec" / "Circle Language Broader </w:t>
      </w:r>
      <w:r w:rsidR="007236D0">
        <w:rPr>
          <w:lang w:val="en-US"/>
        </w:rPr>
        <w:t>View</w:t>
      </w:r>
      <w:r w:rsidRPr="00F54976">
        <w:rPr>
          <w:lang w:val="en-US"/>
        </w:rPr>
        <w:t>" / "Circle Language JJ's Construct Proposals"</w:t>
      </w:r>
    </w:p>
    <w:p w14:paraId="2C061227" w14:textId="77777777" w:rsidR="00151FE0" w:rsidRPr="00F54976" w:rsidRDefault="00151FE0" w:rsidP="000845B4">
      <w:pPr>
        <w:numPr>
          <w:ilvl w:val="0"/>
          <w:numId w:val="25"/>
        </w:numPr>
        <w:rPr>
          <w:lang w:val="en-US"/>
        </w:rPr>
      </w:pPr>
      <w:r w:rsidRPr="00F54976">
        <w:rPr>
          <w:lang w:val="en-US"/>
        </w:rPr>
        <w:t>I don't like the last name. It seems convoluted.</w:t>
      </w:r>
    </w:p>
    <w:p w14:paraId="7FF3206E" w14:textId="77777777" w:rsidR="00151FE0" w:rsidRDefault="00151FE0" w:rsidP="000845B4">
      <w:pPr>
        <w:numPr>
          <w:ilvl w:val="0"/>
          <w:numId w:val="25"/>
        </w:numPr>
        <w:rPr>
          <w:lang w:val="en-US"/>
        </w:rPr>
      </w:pPr>
      <w:r w:rsidRPr="00F54976">
        <w:rPr>
          <w:lang w:val="en-US"/>
        </w:rPr>
        <w:t>Proposals seems more community-based, not single authorish.</w:t>
      </w:r>
    </w:p>
    <w:p w14:paraId="2D3019FE" w14:textId="77777777" w:rsidR="00151FE0" w:rsidRDefault="00151FE0" w:rsidP="00151FE0">
      <w:pPr>
        <w:pStyle w:val="ListParagraph"/>
        <w:numPr>
          <w:ilvl w:val="0"/>
          <w:numId w:val="25"/>
        </w:numPr>
        <w:rPr>
          <w:lang w:val="en-US"/>
        </w:rPr>
      </w:pPr>
      <w:r>
        <w:rPr>
          <w:lang w:val="en-US"/>
        </w:rPr>
        <w:t>Language Spec vs Broader View:</w:t>
      </w:r>
    </w:p>
    <w:p w14:paraId="2961ECD5" w14:textId="5959038B" w:rsidR="00151FE0" w:rsidRDefault="00151FE0" w:rsidP="00151FE0">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w:t>
      </w:r>
      <w:r w:rsidR="000845B4">
        <w:rPr>
          <w:lang w:val="en-US"/>
        </w:rPr>
        <w:t xml:space="preserve"> </w:t>
      </w:r>
      <w:r>
        <w:rPr>
          <w:lang w:val="en-US"/>
        </w:rPr>
        <w:t>other, to speak in options for diagram expression. There is a general theme in the expression. It is not all wishy washy, but there is wiggle room for how to use it. Lots. I just want to share the idea, not impose how it should be used.</w:t>
      </w:r>
    </w:p>
    <w:p w14:paraId="7EBECBB9" w14:textId="77777777" w:rsidR="00151FE0" w:rsidRPr="00F54976" w:rsidRDefault="00151FE0" w:rsidP="00151FE0">
      <w:pPr>
        <w:pStyle w:val="Heading3"/>
        <w:rPr>
          <w:color w:val="B4C6E7"/>
          <w:lang w:val="en-US"/>
        </w:rPr>
      </w:pPr>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789A727D" w14:textId="77777777" w:rsidR="00151FE0" w:rsidRPr="00B52A0D" w:rsidRDefault="00151FE0" w:rsidP="00151FE0">
      <w:pPr>
        <w:numPr>
          <w:ilvl w:val="0"/>
          <w:numId w:val="25"/>
        </w:numPr>
        <w:rPr>
          <w:color w:val="BFBFBF" w:themeColor="background1" w:themeShade="BF"/>
          <w:lang w:val="en-US"/>
        </w:rPr>
      </w:pPr>
      <w:r w:rsidRPr="00B52A0D">
        <w:rPr>
          <w:color w:val="BFBFBF" w:themeColor="background1" w:themeShade="BF"/>
          <w:lang w:val="en-US"/>
        </w:rPr>
        <w:t>Scope:</w:t>
      </w:r>
    </w:p>
    <w:p w14:paraId="58271008"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6D9EEF06"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544BD82" w14:textId="77777777" w:rsidR="00151FE0" w:rsidRDefault="00151FE0" w:rsidP="00151FE0">
      <w:pPr>
        <w:rPr>
          <w:lang w:val="en-US"/>
        </w:rPr>
      </w:pPr>
    </w:p>
    <w:p w14:paraId="3926CF50" w14:textId="77777777" w:rsidR="00151FE0" w:rsidRDefault="00151FE0" w:rsidP="00151FE0">
      <w:pPr>
        <w:rPr>
          <w:lang w:val="en-US"/>
        </w:rPr>
      </w:pPr>
      <w:r>
        <w:rPr>
          <w:lang w:val="en-US"/>
        </w:rPr>
        <w:t>The scope used to be split in two: Language Spec and the rest.</w:t>
      </w:r>
    </w:p>
    <w:p w14:paraId="20EBF48D" w14:textId="77777777" w:rsidR="00151FE0" w:rsidRDefault="00151FE0" w:rsidP="00151FE0">
      <w:pPr>
        <w:rPr>
          <w:lang w:val="en-US"/>
        </w:rPr>
      </w:pPr>
      <w:r>
        <w:rPr>
          <w:lang w:val="en-US"/>
        </w:rPr>
        <w:t>Now I lean to a split up in 3 of 4 actually: Language Spec / Broader Perspective / Construct Proposals / Other.</w:t>
      </w:r>
    </w:p>
    <w:p w14:paraId="17117973" w14:textId="77777777" w:rsidR="00151FE0" w:rsidRDefault="00151FE0" w:rsidP="00151FE0">
      <w:pPr>
        <w:rPr>
          <w:lang w:val="en-US"/>
        </w:rPr>
      </w:pPr>
    </w:p>
    <w:p w14:paraId="146CFB69" w14:textId="77777777" w:rsidR="00151FE0" w:rsidRDefault="00151FE0" w:rsidP="00151FE0">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33F59B53" w14:textId="77777777" w:rsidR="00151FE0" w:rsidRDefault="00151FE0" w:rsidP="00151FE0">
      <w:pPr>
        <w:rPr>
          <w:lang w:val="en-US"/>
        </w:rPr>
      </w:pPr>
    </w:p>
    <w:p w14:paraId="7054911F"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77504785"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&gt;&gt; I want to check that.</w:t>
      </w:r>
    </w:p>
    <w:p w14:paraId="5DD4C3DB" w14:textId="77777777" w:rsidR="00151FE0" w:rsidRDefault="00151FE0" w:rsidP="00151FE0">
      <w:pPr>
        <w:rPr>
          <w:lang w:val="en-US"/>
        </w:rPr>
      </w:pPr>
    </w:p>
    <w:p w14:paraId="466AA337" w14:textId="77777777" w:rsidR="00151FE0" w:rsidRDefault="00151FE0" w:rsidP="00151FE0">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4045C16" w14:textId="77777777" w:rsidR="00151FE0" w:rsidRDefault="00151FE0" w:rsidP="00151FE0">
      <w:pPr>
        <w:rPr>
          <w:lang w:val="en-US"/>
        </w:rPr>
      </w:pPr>
    </w:p>
    <w:p w14:paraId="364D6912" w14:textId="77777777" w:rsidR="00151FE0" w:rsidRPr="007C3F20" w:rsidRDefault="00151FE0" w:rsidP="00151FE0">
      <w:pPr>
        <w:rPr>
          <w:lang w:val="en-US"/>
        </w:rPr>
      </w:pPr>
      <w:r>
        <w:rPr>
          <w:lang w:val="en-US"/>
        </w:rPr>
        <w:t>Maybe it is better to put off fine-tuning the scope for now. First make it neat the way it is. I was making such nice progress with that, wasn't I?</w:t>
      </w:r>
    </w:p>
    <w:p w14:paraId="08336482" w14:textId="6C9B745E" w:rsidR="00290BF8" w:rsidRDefault="00290BF8" w:rsidP="00290BF8">
      <w:pPr>
        <w:pStyle w:val="Heading3"/>
        <w:rPr>
          <w:color w:val="B4C6E7"/>
          <w:lang w:val="en-US"/>
        </w:rPr>
      </w:pPr>
      <w:r w:rsidRPr="00F54976">
        <w:rPr>
          <w:color w:val="B4C6E7"/>
          <w:lang w:val="en-US"/>
        </w:rPr>
        <w:t>2020-0</w:t>
      </w:r>
      <w:r>
        <w:rPr>
          <w:color w:val="B4C6E7"/>
          <w:lang w:val="en-US"/>
        </w:rPr>
        <w:t>5</w:t>
      </w:r>
      <w:r w:rsidRPr="00F54976">
        <w:rPr>
          <w:color w:val="B4C6E7"/>
          <w:lang w:val="en-US"/>
        </w:rPr>
        <w:t>-</w:t>
      </w:r>
      <w:r>
        <w:rPr>
          <w:color w:val="B4C6E7"/>
          <w:lang w:val="en-US"/>
        </w:rPr>
        <w:t>08</w:t>
      </w:r>
      <w:r w:rsidRPr="00F54976">
        <w:rPr>
          <w:color w:val="B4C6E7"/>
          <w:lang w:val="en-US"/>
        </w:rPr>
        <w:t xml:space="preserve"> </w:t>
      </w:r>
      <w:r>
        <w:rPr>
          <w:color w:val="B4C6E7"/>
          <w:lang w:val="en-US"/>
        </w:rPr>
        <w:t>Brainstorm Priorities</w:t>
      </w:r>
    </w:p>
    <w:p w14:paraId="22CC3A5A" w14:textId="5433128C" w:rsidR="00290BF8" w:rsidRPr="00D83BCC" w:rsidRDefault="00290BF8" w:rsidP="00290BF8">
      <w:pPr>
        <w:pStyle w:val="ListParagraph"/>
        <w:numPr>
          <w:ilvl w:val="0"/>
          <w:numId w:val="25"/>
        </w:numPr>
        <w:rPr>
          <w:color w:val="BFBFBF" w:themeColor="background1" w:themeShade="BF"/>
          <w:lang w:val="en-US"/>
        </w:rPr>
      </w:pPr>
      <w:r w:rsidRPr="00D83BCC">
        <w:rPr>
          <w:color w:val="BFBFBF" w:themeColor="background1" w:themeShade="BF"/>
          <w:lang w:val="en-US"/>
        </w:rPr>
        <w:t>Rewording the Done projects is getting a bit boring.</w:t>
      </w:r>
    </w:p>
    <w:p w14:paraId="465B733B" w14:textId="10B7AD59" w:rsidR="0033525C" w:rsidRPr="00D83BCC" w:rsidRDefault="00D83BCC" w:rsidP="00290BF8">
      <w:pPr>
        <w:pStyle w:val="ListParagraph"/>
        <w:numPr>
          <w:ilvl w:val="0"/>
          <w:numId w:val="25"/>
        </w:numPr>
        <w:rPr>
          <w:color w:val="BFBFBF" w:themeColor="background1" w:themeShade="BF"/>
          <w:lang w:val="en-US"/>
        </w:rPr>
      </w:pPr>
      <w:r>
        <w:rPr>
          <w:color w:val="BFBFBF" w:themeColor="background1" w:themeShade="BF"/>
          <w:lang w:val="en-US"/>
        </w:rPr>
        <w:t xml:space="preserve">/ </w:t>
      </w:r>
      <w:r w:rsidR="0033525C" w:rsidRPr="00D83BCC">
        <w:rPr>
          <w:color w:val="BFBFBF" w:themeColor="background1" w:themeShade="BF"/>
          <w:lang w:val="en-US"/>
        </w:rPr>
        <w:t>Maybe wrap up Parameters planning doc.</w:t>
      </w:r>
    </w:p>
    <w:p w14:paraId="7F6F54F0" w14:textId="1843469F" w:rsidR="00290BF8" w:rsidRDefault="00290BF8" w:rsidP="00290BF8">
      <w:pPr>
        <w:pStyle w:val="ListParagraph"/>
        <w:numPr>
          <w:ilvl w:val="0"/>
          <w:numId w:val="25"/>
        </w:numPr>
        <w:rPr>
          <w:lang w:val="en-US"/>
        </w:rPr>
      </w:pPr>
      <w:r>
        <w:rPr>
          <w:lang w:val="en-US"/>
        </w:rPr>
        <w:t>Scoping was an alternative thing to focus on.</w:t>
      </w:r>
    </w:p>
    <w:p w14:paraId="67F8EF8A" w14:textId="36591DAE" w:rsidR="00290BF8" w:rsidRDefault="00290BF8" w:rsidP="00290BF8">
      <w:pPr>
        <w:pStyle w:val="ListParagraph"/>
        <w:numPr>
          <w:ilvl w:val="0"/>
          <w:numId w:val="25"/>
        </w:numPr>
        <w:rPr>
          <w:lang w:val="en-US"/>
        </w:rPr>
      </w:pPr>
      <w:r>
        <w:rPr>
          <w:lang w:val="en-US"/>
        </w:rPr>
        <w:t>Something else could be actually digging into the Circle Language Spec docs  themselves.</w:t>
      </w:r>
    </w:p>
    <w:p w14:paraId="13D47E25" w14:textId="10FB8C55" w:rsidR="00CA76E6" w:rsidRDefault="00CA76E6" w:rsidP="00CA76E6">
      <w:pPr>
        <w:rPr>
          <w:lang w:val="en-US"/>
        </w:rPr>
      </w:pPr>
    </w:p>
    <w:p w14:paraId="1D435CC4" w14:textId="319FA68B" w:rsidR="00CA76E6" w:rsidRDefault="00CA76E6" w:rsidP="00CA76E6">
      <w:pPr>
        <w:pStyle w:val="ListParagraph"/>
        <w:numPr>
          <w:ilvl w:val="0"/>
          <w:numId w:val="25"/>
        </w:numPr>
        <w:rPr>
          <w:lang w:val="en-US"/>
        </w:rPr>
      </w:pPr>
      <w:r>
        <w:rPr>
          <w:lang w:val="en-US"/>
        </w:rPr>
        <w:t xml:space="preserve">I think scoping is </w:t>
      </w:r>
      <w:r w:rsidR="007146E7">
        <w:rPr>
          <w:lang w:val="en-US"/>
        </w:rPr>
        <w:t xml:space="preserve">a </w:t>
      </w:r>
      <w:r>
        <w:rPr>
          <w:lang w:val="en-US"/>
        </w:rPr>
        <w:t>better</w:t>
      </w:r>
      <w:r w:rsidR="007146E7">
        <w:rPr>
          <w:lang w:val="en-US"/>
        </w:rPr>
        <w:t xml:space="preserve"> choice for now</w:t>
      </w:r>
      <w:r>
        <w:rPr>
          <w:lang w:val="en-US"/>
        </w:rPr>
        <w:t>.</w:t>
      </w:r>
    </w:p>
    <w:p w14:paraId="37F1E04D" w14:textId="5D8E738D" w:rsidR="00C72B5A" w:rsidRDefault="00C72B5A" w:rsidP="00165ACA">
      <w:pPr>
        <w:pStyle w:val="ListParagraph"/>
        <w:numPr>
          <w:ilvl w:val="0"/>
          <w:numId w:val="25"/>
        </w:numPr>
        <w:rPr>
          <w:lang w:val="en-US"/>
        </w:rPr>
      </w:pPr>
      <w:r>
        <w:rPr>
          <w:lang w:val="en-US"/>
        </w:rPr>
        <w:t>Will g</w:t>
      </w:r>
      <w:r w:rsidRPr="00C72B5A">
        <w:rPr>
          <w:lang w:val="en-US"/>
        </w:rPr>
        <w:t xml:space="preserve">o over the Circle Language Spec Plan documents, moving things out of scope </w:t>
      </w:r>
      <w:r w:rsidR="003F3558">
        <w:rPr>
          <w:lang w:val="en-US"/>
        </w:rPr>
        <w:t>off</w:t>
      </w:r>
      <w:r w:rsidRPr="00C72B5A">
        <w:rPr>
          <w:lang w:val="en-US"/>
        </w:rPr>
        <w:t xml:space="preserve"> the top of my head?</w:t>
      </w:r>
    </w:p>
    <w:p w14:paraId="4F220815" w14:textId="624C1EC4" w:rsidR="00487ED5" w:rsidRDefault="00487ED5" w:rsidP="00165ACA">
      <w:pPr>
        <w:pStyle w:val="ListParagraph"/>
        <w:numPr>
          <w:ilvl w:val="0"/>
          <w:numId w:val="25"/>
        </w:numPr>
        <w:rPr>
          <w:lang w:val="en-US"/>
        </w:rPr>
      </w:pPr>
      <w:r>
        <w:rPr>
          <w:lang w:val="en-US"/>
        </w:rPr>
        <w:t>Side-goal: I read nicer docs, giving my head a bit of a break.</w:t>
      </w:r>
    </w:p>
    <w:p w14:paraId="1291D347" w14:textId="229F1CD1" w:rsidR="00BB1B68" w:rsidRDefault="00BB1B68" w:rsidP="00165ACA">
      <w:pPr>
        <w:pStyle w:val="ListParagraph"/>
        <w:numPr>
          <w:ilvl w:val="0"/>
          <w:numId w:val="25"/>
        </w:numPr>
        <w:rPr>
          <w:lang w:val="en-US"/>
        </w:rPr>
      </w:pPr>
      <w:r>
        <w:rPr>
          <w:lang w:val="en-US"/>
        </w:rPr>
        <w:t>I think I will mark things with red before actually moving content out.</w:t>
      </w:r>
    </w:p>
    <w:p w14:paraId="4D2134B3" w14:textId="394CB9C1" w:rsidR="00686650" w:rsidRDefault="00686650" w:rsidP="00165ACA">
      <w:pPr>
        <w:pStyle w:val="ListParagraph"/>
        <w:numPr>
          <w:ilvl w:val="0"/>
          <w:numId w:val="25"/>
        </w:numPr>
        <w:rPr>
          <w:lang w:val="en-US"/>
        </w:rPr>
      </w:pPr>
      <w:r>
        <w:rPr>
          <w:lang w:val="en-US"/>
        </w:rPr>
        <w:t>Still lots of definites in the wording of the main planning docs.</w:t>
      </w:r>
    </w:p>
    <w:p w14:paraId="4F7EF063" w14:textId="28FB822E" w:rsidR="00A5631F" w:rsidRDefault="00A5631F" w:rsidP="00165ACA">
      <w:pPr>
        <w:pStyle w:val="ListParagraph"/>
        <w:numPr>
          <w:ilvl w:val="0"/>
          <w:numId w:val="25"/>
        </w:numPr>
        <w:rPr>
          <w:lang w:val="en-US"/>
        </w:rPr>
      </w:pPr>
      <w:r>
        <w:rPr>
          <w:lang w:val="en-US"/>
        </w:rPr>
        <w:t xml:space="preserve">I do like rewording it to nothing being a strict rule anymore and you </w:t>
      </w:r>
      <w:r w:rsidR="00B65E8E">
        <w:rPr>
          <w:lang w:val="en-US"/>
        </w:rPr>
        <w:t xml:space="preserve">can </w:t>
      </w:r>
      <w:r>
        <w:rPr>
          <w:lang w:val="en-US"/>
        </w:rPr>
        <w:t xml:space="preserve">always make up your own mind. </w:t>
      </w:r>
      <w:r w:rsidR="00610E6F">
        <w:rPr>
          <w:lang w:val="en-US"/>
        </w:rPr>
        <w:t xml:space="preserve">It seems this does not harm the </w:t>
      </w:r>
      <w:r>
        <w:rPr>
          <w:lang w:val="en-US"/>
        </w:rPr>
        <w:t>integrity of the idea.</w:t>
      </w:r>
    </w:p>
    <w:p w14:paraId="3B0BE5FC" w14:textId="48C6DF54" w:rsidR="00D55C26" w:rsidRDefault="00D55C26" w:rsidP="00427EDB">
      <w:pPr>
        <w:pStyle w:val="Heading3"/>
        <w:rPr>
          <w:color w:val="B4C6E7"/>
          <w:lang w:val="en-US"/>
        </w:rPr>
      </w:pPr>
      <w:bookmarkStart w:id="11" w:name="_Toc37540059"/>
      <w:r>
        <w:rPr>
          <w:color w:val="B4C6E7"/>
          <w:lang w:val="en-US"/>
        </w:rPr>
        <w:t>2020-05-10 Brainstorm Effort</w:t>
      </w:r>
    </w:p>
    <w:p w14:paraId="10727994" w14:textId="3593F648" w:rsidR="00D55C26" w:rsidRDefault="00D55C26" w:rsidP="00D55C26">
      <w:pPr>
        <w:rPr>
          <w:lang w:val="en-US"/>
        </w:rPr>
      </w:pPr>
      <w:r>
        <w:rPr>
          <w:lang w:val="en-US"/>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w:t>
      </w:r>
      <w:r w:rsidR="00A0675E">
        <w:rPr>
          <w:lang w:val="en-US"/>
        </w:rPr>
        <w:t>,</w:t>
      </w:r>
      <w:r>
        <w:rPr>
          <w:lang w:val="en-US"/>
        </w:rPr>
        <w:t xml:space="preserve"> than if I might come off too strongly in the text. It feels like this effort is pulling me down more than I might be able to handle. It seems to be weighing on me.</w:t>
      </w:r>
    </w:p>
    <w:p w14:paraId="7E3E32B9" w14:textId="332CE0B7" w:rsidR="00D55C26" w:rsidRDefault="00D55C26" w:rsidP="00D55C26">
      <w:pPr>
        <w:rPr>
          <w:lang w:val="en-US"/>
        </w:rPr>
      </w:pPr>
    </w:p>
    <w:p w14:paraId="5BB5898C" w14:textId="625A1D6E" w:rsidR="00D55C26" w:rsidRDefault="00D55C26" w:rsidP="00D55C26">
      <w:pPr>
        <w:rPr>
          <w:lang w:val="en-US"/>
        </w:rPr>
      </w:pPr>
      <w:r>
        <w:rPr>
          <w:lang w:val="en-US"/>
        </w:rPr>
        <w:t xml:space="preserve">Perhaps I can drop the goal of trying to use a different language style. My next goal was scoping. I seem to still be bargaining with the idea, like: "Maybe I can just reformulate when it </w:t>
      </w:r>
      <w:r w:rsidRPr="00D55C26">
        <w:rPr>
          <w:i/>
          <w:iCs/>
          <w:lang w:val="en-US"/>
        </w:rPr>
        <w:t>really</w:t>
      </w:r>
      <w:r>
        <w:rPr>
          <w:lang w:val="en-US"/>
        </w:rPr>
        <w:t xml:space="preserve"> seems to harsh." I think maybe that won't work. Because I tend to evaluate the harshness, and this evaluation is 'jittery'</w:t>
      </w:r>
      <w:r w:rsidR="00A0675E">
        <w:rPr>
          <w:lang w:val="en-US"/>
        </w:rPr>
        <w:t>:</w:t>
      </w:r>
      <w:r>
        <w:rPr>
          <w:lang w:val="en-US"/>
        </w:rPr>
        <w:t xml:space="preserve"> </w:t>
      </w:r>
      <w:r w:rsidR="00A0675E">
        <w:rPr>
          <w:lang w:val="en-US"/>
        </w:rPr>
        <w:t>s</w:t>
      </w:r>
      <w:r>
        <w:rPr>
          <w:lang w:val="en-US"/>
        </w:rPr>
        <w:t xml:space="preserve">ometimes it seems to be </w:t>
      </w:r>
      <w:r w:rsidR="00A0675E">
        <w:rPr>
          <w:lang w:val="en-US"/>
        </w:rPr>
        <w:t>'</w:t>
      </w:r>
      <w:r>
        <w:rPr>
          <w:lang w:val="en-US"/>
        </w:rPr>
        <w:t>on</w:t>
      </w:r>
      <w:r w:rsidR="00A0675E">
        <w:rPr>
          <w:lang w:val="en-US"/>
        </w:rPr>
        <w:t>'</w:t>
      </w:r>
      <w:r>
        <w:rPr>
          <w:lang w:val="en-US"/>
        </w:rPr>
        <w:t xml:space="preserve">, sometimes </w:t>
      </w:r>
      <w:r w:rsidR="00A0675E">
        <w:rPr>
          <w:lang w:val="en-US"/>
        </w:rPr>
        <w:t>'</w:t>
      </w:r>
      <w:r>
        <w:rPr>
          <w:lang w:val="en-US"/>
        </w:rPr>
        <w:t>off</w:t>
      </w:r>
      <w:r w:rsidR="00A0675E">
        <w:rPr>
          <w:lang w:val="en-US"/>
        </w:rPr>
        <w:t>'</w:t>
      </w:r>
      <w:r>
        <w:rPr>
          <w:lang w:val="en-US"/>
        </w:rPr>
        <w:t>, sometimes too on tightly, sometimes maybe too weakly. Perhaps I am better off dropping the whole goal of rewording it. I like learning to use language with more air in it</w:t>
      </w:r>
      <w:r w:rsidR="00A0675E">
        <w:rPr>
          <w:lang w:val="en-US"/>
        </w:rPr>
        <w:t>,</w:t>
      </w:r>
      <w:r>
        <w:rPr>
          <w:lang w:val="en-US"/>
        </w:rPr>
        <w:t xml:space="preserve"> for my personal life for communication to others, </w:t>
      </w:r>
      <w:r w:rsidR="00A0675E">
        <w:rPr>
          <w:lang w:val="en-US"/>
        </w:rPr>
        <w:t xml:space="preserve">or </w:t>
      </w:r>
      <w:r>
        <w:rPr>
          <w:lang w:val="en-US"/>
        </w:rPr>
        <w:t xml:space="preserve">to prevent holding on </w:t>
      </w:r>
      <w:r w:rsidR="00A0675E">
        <w:rPr>
          <w:lang w:val="en-US"/>
        </w:rPr>
        <w:t xml:space="preserve">too </w:t>
      </w:r>
      <w:r>
        <w:rPr>
          <w:lang w:val="en-US"/>
        </w:rPr>
        <w:t>tightly to a</w:t>
      </w:r>
      <w:r w:rsidR="00A0675E">
        <w:rPr>
          <w:lang w:val="en-US"/>
        </w:rPr>
        <w:t xml:space="preserve">n </w:t>
      </w:r>
      <w:r>
        <w:rPr>
          <w:lang w:val="en-US"/>
        </w:rPr>
        <w:t>idea. But this hobby project may need some air in it. Paradoxically, b</w:t>
      </w:r>
      <w:r w:rsidR="005A7ED3">
        <w:rPr>
          <w:lang w:val="en-US"/>
        </w:rPr>
        <w:t>y</w:t>
      </w:r>
      <w:r>
        <w:rPr>
          <w:lang w:val="en-US"/>
        </w:rPr>
        <w:t xml:space="preserve"> not loosening </w:t>
      </w:r>
      <w:r w:rsidR="005A7ED3">
        <w:rPr>
          <w:lang w:val="en-US"/>
        </w:rPr>
        <w:t>up</w:t>
      </w:r>
      <w:r>
        <w:rPr>
          <w:lang w:val="en-US"/>
        </w:rPr>
        <w:t xml:space="preserve"> the language. I feel that writing new texts, I already seem to adopt a </w:t>
      </w:r>
      <w:proofErr w:type="spellStart"/>
      <w:r>
        <w:rPr>
          <w:lang w:val="en-US"/>
        </w:rPr>
        <w:t>ligher</w:t>
      </w:r>
      <w:proofErr w:type="spellEnd"/>
      <w:r>
        <w:rPr>
          <w:lang w:val="en-US"/>
        </w:rPr>
        <w:t xml:space="preserve"> way of conveying ideas. Evaluating existing texts seems harder.</w:t>
      </w:r>
    </w:p>
    <w:p w14:paraId="36ADFD0D" w14:textId="4BD1AB12" w:rsidR="00D55C26" w:rsidRDefault="00D55C26" w:rsidP="00D55C26">
      <w:pPr>
        <w:rPr>
          <w:lang w:val="en-US"/>
        </w:rPr>
      </w:pPr>
    </w:p>
    <w:p w14:paraId="459CB917" w14:textId="13EB8DAB" w:rsidR="00D55C26" w:rsidRDefault="00D55C26" w:rsidP="00D55C26">
      <w:pPr>
        <w:rPr>
          <w:lang w:val="en-US"/>
        </w:rPr>
      </w:pPr>
      <w:r>
        <w:rPr>
          <w:lang w:val="en-US"/>
        </w:rPr>
        <w:t>I think I lean towards t</w:t>
      </w:r>
      <w:r w:rsidR="005A7ED3">
        <w:rPr>
          <w:lang w:val="en-US"/>
        </w:rPr>
        <w:t>he</w:t>
      </w:r>
      <w:r>
        <w:rPr>
          <w:lang w:val="en-US"/>
        </w:rPr>
        <w:t xml:space="preserve"> decision of dropping the goal of reformulating texts to be more 'open'.</w:t>
      </w:r>
      <w:r w:rsidR="004374C1">
        <w:rPr>
          <w:lang w:val="en-US"/>
        </w:rPr>
        <w:t xml:space="preserve"> I still have to get used to the idea.</w:t>
      </w:r>
    </w:p>
    <w:p w14:paraId="4EA69DAE" w14:textId="68FBFDC4" w:rsidR="00261D2C" w:rsidRDefault="00261D2C" w:rsidP="00D55C26">
      <w:pPr>
        <w:rPr>
          <w:lang w:val="en-US"/>
        </w:rPr>
      </w:pPr>
    </w:p>
    <w:p w14:paraId="26433513" w14:textId="41F39F85" w:rsidR="00261D2C" w:rsidRDefault="00261D2C" w:rsidP="00D55C26">
      <w:pPr>
        <w:rPr>
          <w:lang w:val="en-US"/>
        </w:rPr>
      </w:pPr>
      <w:r>
        <w:rPr>
          <w:lang w:val="en-US"/>
        </w:rPr>
        <w:t xml:space="preserve">Little reformulations </w:t>
      </w:r>
      <w:r w:rsidR="003B0A8B">
        <w:rPr>
          <w:lang w:val="en-US"/>
        </w:rPr>
        <w:t xml:space="preserve">here and there </w:t>
      </w:r>
      <w:r>
        <w:rPr>
          <w:lang w:val="en-US"/>
        </w:rPr>
        <w:t>is something I do when reading over and editing my own texts. Some wording changes I might wa</w:t>
      </w:r>
      <w:r w:rsidR="003B0A8B">
        <w:rPr>
          <w:lang w:val="en-US"/>
        </w:rPr>
        <w:t>n</w:t>
      </w:r>
      <w:r>
        <w:rPr>
          <w:lang w:val="en-US"/>
        </w:rPr>
        <w:t>t to be tolerant towards. But the anxiousness might</w:t>
      </w:r>
      <w:r w:rsidR="0017742B">
        <w:rPr>
          <w:lang w:val="en-US"/>
        </w:rPr>
        <w:t xml:space="preserve"> be something I want to let go of</w:t>
      </w:r>
      <w:r>
        <w:rPr>
          <w:lang w:val="en-US"/>
        </w:rPr>
        <w:t>.</w:t>
      </w:r>
    </w:p>
    <w:p w14:paraId="3A3B92F3" w14:textId="1A8141C1" w:rsidR="005855CD" w:rsidRDefault="005855CD" w:rsidP="00D55C26">
      <w:pPr>
        <w:rPr>
          <w:lang w:val="en-US"/>
        </w:rPr>
      </w:pPr>
    </w:p>
    <w:p w14:paraId="6BC45BE8" w14:textId="5A3A3088" w:rsidR="005855CD" w:rsidRDefault="005855CD" w:rsidP="00D55C26">
      <w:pPr>
        <w:rPr>
          <w:lang w:val="en-US"/>
        </w:rPr>
      </w:pPr>
      <w:r>
        <w:rPr>
          <w:lang w:val="en-US"/>
        </w:rPr>
        <w:t>I feel like I recognize a personality in my own texts, that I adopted to hopefully be taken more seriously. I feel I am on a different wavelength, or that I want to be.</w:t>
      </w:r>
    </w:p>
    <w:p w14:paraId="0564C074" w14:textId="0537DCF7" w:rsidR="00620303" w:rsidRDefault="00620303" w:rsidP="00D55C26">
      <w:pPr>
        <w:rPr>
          <w:lang w:val="en-US"/>
        </w:rPr>
      </w:pPr>
    </w:p>
    <w:p w14:paraId="4B249365" w14:textId="45D4C2C7" w:rsidR="00620303" w:rsidRPr="00D55C26" w:rsidRDefault="00620303" w:rsidP="00D55C26">
      <w:pPr>
        <w:rPr>
          <w:lang w:val="en-US"/>
        </w:rPr>
      </w:pPr>
      <w:r>
        <w:rPr>
          <w:lang w:val="en-US"/>
        </w:rPr>
        <w:t xml:space="preserve">So with that new perspective on the work, I was done and satisfied with the last page of text within like a minute. Perhaps </w:t>
      </w:r>
      <w:proofErr w:type="spellStart"/>
      <w:r w:rsidR="00785535">
        <w:rPr>
          <w:lang w:val="en-US"/>
        </w:rPr>
        <w:t>noew</w:t>
      </w:r>
      <w:proofErr w:type="spellEnd"/>
      <w:r w:rsidR="00785535">
        <w:rPr>
          <w:lang w:val="en-US"/>
        </w:rPr>
        <w:t xml:space="preserve"> </w:t>
      </w:r>
      <w:r>
        <w:rPr>
          <w:lang w:val="en-US"/>
        </w:rPr>
        <w:t>I can focus more on what I actually chose to do: scope the project some more.</w:t>
      </w:r>
    </w:p>
    <w:p w14:paraId="44F76D1D" w14:textId="77777777" w:rsidR="00DB51A3" w:rsidRPr="00DB51A3" w:rsidRDefault="00DB51A3" w:rsidP="00DB51A3">
      <w:pPr>
        <w:pStyle w:val="Heading3"/>
        <w:rPr>
          <w:color w:val="FFC000"/>
          <w:lang w:val="en-US"/>
        </w:rPr>
      </w:pPr>
      <w:bookmarkStart w:id="12" w:name="_Toc37540060"/>
      <w:bookmarkEnd w:id="11"/>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165ACA"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165ACA"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3540CB5E" w14:textId="77777777" w:rsidR="00D83BCC" w:rsidRDefault="00D83BCC" w:rsidP="00D83BCC">
      <w:pPr>
        <w:pStyle w:val="Heading3"/>
        <w:rPr>
          <w:color w:val="B4C6E7"/>
          <w:lang w:val="en-US"/>
        </w:rPr>
      </w:pPr>
      <w:bookmarkStart w:id="13" w:name="_Toc37540061"/>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11C6A420" w14:textId="77777777" w:rsidR="00D83BCC" w:rsidRPr="001F742A" w:rsidRDefault="00D83BCC" w:rsidP="00D83BCC">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Pr>
          <w:color w:val="92D050"/>
          <w:lang w:val="en-US"/>
        </w:rPr>
        <w:t xml:space="preserve"> Consider reformulating </w:t>
      </w:r>
      <w:r w:rsidRPr="00F44125">
        <w:rPr>
          <w:color w:val="92D050"/>
          <w:lang w:val="en-US"/>
        </w:rPr>
        <w:t>command-like sentences and rule-like statements</w:t>
      </w:r>
      <w:r>
        <w:rPr>
          <w:color w:val="92D050"/>
          <w:lang w:val="en-US"/>
        </w:rPr>
        <w:t xml:space="preserve">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1F742A" w:rsidRDefault="00D83BCC" w:rsidP="00D83BCC">
      <w:pPr>
        <w:pStyle w:val="ListParagraph"/>
        <w:numPr>
          <w:ilvl w:val="0"/>
          <w:numId w:val="25"/>
        </w:numPr>
        <w:rPr>
          <w:color w:val="92D050"/>
          <w:lang w:val="en-US"/>
        </w:rPr>
      </w:pPr>
      <w:r w:rsidRPr="001F742A">
        <w:rPr>
          <w:color w:val="92D050"/>
          <w:lang w:val="en-US"/>
        </w:rPr>
        <w:t>Also check: whether the stories make sense.</w:t>
      </w:r>
    </w:p>
    <w:p w14:paraId="03E5C060" w14:textId="77777777" w:rsidR="00D83BCC" w:rsidRDefault="00D83BCC" w:rsidP="00D83BCC">
      <w:pPr>
        <w:pStyle w:val="ListParagraph"/>
        <w:numPr>
          <w:ilvl w:val="0"/>
          <w:numId w:val="25"/>
        </w:numPr>
        <w:rPr>
          <w:color w:val="92D050"/>
          <w:lang w:val="en-US"/>
        </w:rPr>
      </w:pPr>
      <w:r w:rsidRPr="00916988">
        <w:rPr>
          <w:color w:val="92D050"/>
          <w:lang w:val="en-US"/>
        </w:rPr>
        <w:t>And whether the content is still in scope.</w:t>
      </w:r>
    </w:p>
    <w:p w14:paraId="2011E125" w14:textId="77777777" w:rsidR="00D83BCC" w:rsidRDefault="00D83BCC" w:rsidP="00D83BCC">
      <w:pPr>
        <w:pStyle w:val="ListParagraph"/>
        <w:numPr>
          <w:ilvl w:val="0"/>
          <w:numId w:val="25"/>
        </w:numPr>
        <w:rPr>
          <w:lang w:val="en-US"/>
        </w:rPr>
      </w:pPr>
      <w:r>
        <w:rPr>
          <w:lang w:val="en-US"/>
        </w:rPr>
        <w:t>Remove links, since they break so easily.</w:t>
      </w:r>
    </w:p>
    <w:p w14:paraId="68F6F9BE" w14:textId="77777777" w:rsidR="00D83BCC" w:rsidRDefault="00D83BCC" w:rsidP="00D83BCC">
      <w:pPr>
        <w:pStyle w:val="ListParagraph"/>
        <w:numPr>
          <w:ilvl w:val="0"/>
          <w:numId w:val="25"/>
        </w:numPr>
        <w:rPr>
          <w:lang w:val="en-US"/>
        </w:rPr>
      </w:pPr>
      <w:r>
        <w:rPr>
          <w:lang w:val="en-US"/>
        </w:rPr>
        <w:t>That seems quite a lot to check. Maybe that is why it is not easy.</w:t>
      </w:r>
    </w:p>
    <w:p w14:paraId="2E31B3DF" w14:textId="7181EFEB" w:rsidR="00302CCB" w:rsidRPr="00F54976" w:rsidRDefault="00302CCB" w:rsidP="00302CCB">
      <w:pPr>
        <w:pStyle w:val="Heading3"/>
        <w:rPr>
          <w:color w:val="B4C6E7"/>
          <w:lang w:val="en-US"/>
        </w:rPr>
      </w:pPr>
      <w:r w:rsidRPr="00F54976">
        <w:rPr>
          <w:color w:val="B4C6E7"/>
          <w:lang w:val="en-US"/>
        </w:rPr>
        <w:t>2019-08-05 Brainstorm 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5"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5"/>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05DF345B" w:rsidR="008B6157" w:rsidRDefault="00165ACA"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EE83F54" w14:textId="0ED2632B" w:rsidR="00740A03" w:rsidRDefault="00740A03" w:rsidP="008871D5">
      <w:pPr>
        <w:rPr>
          <w:lang w:val="en-US"/>
        </w:rPr>
      </w:pPr>
    </w:p>
    <w:p w14:paraId="38332072" w14:textId="1B87ED14" w:rsidR="00740A03" w:rsidRPr="00F54976" w:rsidRDefault="00740A03" w:rsidP="008871D5">
      <w:pPr>
        <w:rPr>
          <w:lang w:val="en-US"/>
        </w:rPr>
      </w:pPr>
      <w:r>
        <w:rPr>
          <w:lang w:val="en-US"/>
        </w:rPr>
        <w:t>My brother's first name is in some sub-project planning doc. I can take it out of the current version. I should ask him if he is OK with it staying in the source control history or if he wants it out of there.</w:t>
      </w:r>
    </w:p>
    <w:p w14:paraId="52777B9B" w14:textId="35A1200D" w:rsidR="002064CC" w:rsidRPr="002064CC" w:rsidRDefault="002064CC" w:rsidP="000073CB">
      <w:pPr>
        <w:pStyle w:val="Heading2"/>
        <w:rPr>
          <w:color w:val="FFC000"/>
          <w:lang w:val="en-US"/>
        </w:rPr>
      </w:pPr>
      <w:bookmarkStart w:id="16" w:name="_Toc37540065"/>
      <w:r w:rsidRPr="002064CC">
        <w:rPr>
          <w:color w:val="FFC000"/>
          <w:lang w:val="en-US"/>
        </w:rPr>
        <w:t>Postponed</w:t>
      </w:r>
    </w:p>
    <w:p w14:paraId="2DD53000" w14:textId="77777777" w:rsidR="00D83BCC" w:rsidRPr="00D83BCC" w:rsidRDefault="00D83BCC" w:rsidP="00D83BCC">
      <w:pPr>
        <w:pStyle w:val="Heading3"/>
        <w:rPr>
          <w:color w:val="FFC000"/>
          <w:lang w:val="en-US"/>
        </w:rPr>
      </w:pPr>
      <w:bookmarkStart w:id="17" w:name="_Toc37540063"/>
      <w:r w:rsidRPr="00D83BCC">
        <w:rPr>
          <w:color w:val="FFC000"/>
          <w:lang w:val="en-US"/>
        </w:rPr>
        <w:t>2020-04-13 Postponed Notes Reword Circle Language Spec Planning Docs</w:t>
      </w:r>
    </w:p>
    <w:p w14:paraId="669F4318" w14:textId="77777777" w:rsidR="00D83BCC" w:rsidRPr="00D83BCC" w:rsidRDefault="00D83BCC" w:rsidP="00D83BCC">
      <w:pPr>
        <w:numPr>
          <w:ilvl w:val="0"/>
          <w:numId w:val="25"/>
        </w:numPr>
        <w:rPr>
          <w:color w:val="FFC000"/>
          <w:lang w:val="en-US"/>
        </w:rPr>
      </w:pPr>
      <w:r w:rsidRPr="00D83BCC">
        <w:rPr>
          <w:color w:val="FFC000"/>
          <w:lang w:val="en-US"/>
        </w:rPr>
        <w:t>Reformulate:</w:t>
      </w:r>
    </w:p>
    <w:p w14:paraId="06DDDA6C" w14:textId="77777777" w:rsidR="00D83BCC" w:rsidRPr="00D83BCC" w:rsidRDefault="00D83BCC" w:rsidP="00D83BCC">
      <w:pPr>
        <w:numPr>
          <w:ilvl w:val="1"/>
          <w:numId w:val="25"/>
        </w:numPr>
        <w:rPr>
          <w:color w:val="FFC000"/>
          <w:lang w:val="en-US"/>
        </w:rPr>
      </w:pPr>
      <w:r w:rsidRPr="00D83BCC">
        <w:rPr>
          <w:color w:val="FFC000"/>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110787" w14:textId="77777777" w:rsidR="00D83BCC" w:rsidRPr="00AC37FC" w:rsidRDefault="00D83BCC" w:rsidP="00D83BCC">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05A728E" w14:textId="77777777" w:rsidR="00D83BCC" w:rsidRPr="00D83BCC" w:rsidRDefault="00D83BCC" w:rsidP="00D83BCC">
      <w:pPr>
        <w:numPr>
          <w:ilvl w:val="1"/>
          <w:numId w:val="25"/>
        </w:numPr>
        <w:rPr>
          <w:color w:val="FFC000"/>
          <w:lang w:val="en-US"/>
        </w:rPr>
      </w:pPr>
      <w:r w:rsidRPr="00D83BCC">
        <w:rPr>
          <w:color w:val="FFC000"/>
          <w:lang w:val="en-US"/>
        </w:rPr>
        <w:t>I think, I guess, I would want to go through content top-down for reformulations?</w:t>
      </w:r>
    </w:p>
    <w:p w14:paraId="78E96103" w14:textId="77777777" w:rsidR="00D83BCC" w:rsidRPr="00D83BCC" w:rsidRDefault="00D83BCC" w:rsidP="00D83BCC">
      <w:pPr>
        <w:numPr>
          <w:ilvl w:val="0"/>
          <w:numId w:val="25"/>
        </w:numPr>
        <w:rPr>
          <w:color w:val="FFC000"/>
          <w:lang w:val="en-US"/>
        </w:rPr>
      </w:pPr>
      <w:r w:rsidRPr="00D83BCC">
        <w:rPr>
          <w:color w:val="FFC000"/>
          <w:lang w:val="en-US"/>
        </w:rPr>
        <w:t>Tone:</w:t>
      </w:r>
    </w:p>
    <w:p w14:paraId="2C3BAF78" w14:textId="77777777" w:rsidR="00D83BCC" w:rsidRPr="00D83BCC" w:rsidRDefault="00D83BCC" w:rsidP="00D83BCC">
      <w:pPr>
        <w:numPr>
          <w:ilvl w:val="1"/>
          <w:numId w:val="25"/>
        </w:numPr>
        <w:rPr>
          <w:color w:val="FFC000"/>
          <w:lang w:val="en-US"/>
        </w:rPr>
      </w:pPr>
      <w:r w:rsidRPr="00D83BCC">
        <w:rPr>
          <w:color w:val="FFC000"/>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08C76058" w14:textId="77777777" w:rsidR="00D83BCC" w:rsidRPr="00D83BCC" w:rsidRDefault="00D83BCC" w:rsidP="00D83BCC">
      <w:pPr>
        <w:numPr>
          <w:ilvl w:val="1"/>
          <w:numId w:val="25"/>
        </w:numPr>
        <w:rPr>
          <w:color w:val="FFC000"/>
          <w:lang w:val="en-US"/>
        </w:rPr>
      </w:pPr>
      <w:r w:rsidRPr="00D83BCC">
        <w:rPr>
          <w:color w:val="FFC000"/>
          <w:lang w:val="en-US"/>
        </w:rPr>
        <w:t>I worry what people would think of me. If they'd think I'm arrogant… maybe I should not worry about that.</w:t>
      </w:r>
    </w:p>
    <w:p w14:paraId="63C7C9F6" w14:textId="77777777" w:rsidR="00D83BCC" w:rsidRPr="00D83BCC" w:rsidRDefault="00D83BCC" w:rsidP="00D83BCC">
      <w:pPr>
        <w:numPr>
          <w:ilvl w:val="1"/>
          <w:numId w:val="25"/>
        </w:numPr>
        <w:rPr>
          <w:color w:val="FFC000"/>
          <w:lang w:val="en-US"/>
        </w:rPr>
      </w:pPr>
      <w:r w:rsidRPr="00D83BCC">
        <w:rPr>
          <w:color w:val="FFC000"/>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3AD9E61A" w14:textId="77777777" w:rsidR="00930E38" w:rsidRDefault="00930E38" w:rsidP="00930E38">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lang w:val="en-US"/>
        </w:rPr>
      </w:pPr>
      <w:bookmarkStart w:id="18" w:name="_Hlk39873250"/>
      <w:r w:rsidRPr="008C11A2">
        <w:rPr>
          <w:color w:val="BFBFBF" w:themeColor="background1" w:themeShade="BF"/>
          <w:lang w:val="en-US"/>
        </w:rPr>
        <w:t>2008-05 02 Classes &amp; Relations Specs Project Summary.docx</w:t>
      </w:r>
      <w:bookmarkEnd w:id="18"/>
    </w:p>
    <w:p w14:paraId="4E767649" w14:textId="77777777" w:rsidR="00930E38" w:rsidRPr="00A15213" w:rsidRDefault="00930E38" w:rsidP="00930E38">
      <w:pPr>
        <w:pStyle w:val="ListParagraph"/>
        <w:numPr>
          <w:ilvl w:val="0"/>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lang w:val="en-US"/>
        </w:rPr>
      </w:pPr>
      <w:r w:rsidRPr="002812A5">
        <w:rPr>
          <w:color w:val="BFBFBF" w:themeColor="background1" w:themeShade="BF"/>
          <w:lang w:val="en-US"/>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lang w:val="en-US"/>
        </w:rPr>
      </w:pPr>
      <w:r w:rsidRPr="00441F86">
        <w:rPr>
          <w:color w:val="BFBFBF" w:themeColor="background1" w:themeShade="BF"/>
          <w:lang w:val="en-US"/>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lang w:val="en-US"/>
        </w:rPr>
      </w:pPr>
      <w:r w:rsidRPr="008B08FB">
        <w:rPr>
          <w:color w:val="FFC000"/>
          <w:lang w:val="en-US"/>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"Imported"</w:t>
      </w:r>
    </w:p>
    <w:p w14:paraId="1A72CA4F" w14:textId="77777777" w:rsidR="00930E38" w:rsidRPr="008B08FB" w:rsidRDefault="00930E38" w:rsidP="00930E38">
      <w:pPr>
        <w:pStyle w:val="ListParagraph"/>
        <w:numPr>
          <w:ilvl w:val="1"/>
          <w:numId w:val="25"/>
        </w:numPr>
        <w:rPr>
          <w:color w:val="FFC000"/>
          <w:lang w:val="en-US"/>
        </w:rPr>
      </w:pPr>
      <w:r w:rsidRPr="008B08FB">
        <w:rPr>
          <w:color w:val="FFC000"/>
          <w:lang w:val="en-US"/>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lang w:val="en-US"/>
        </w:rPr>
      </w:pPr>
      <w:r w:rsidRPr="008B08FB">
        <w:rPr>
          <w:color w:val="FFC000"/>
          <w:lang w:val="en-US"/>
        </w:rPr>
        <w:t>WAS AT: Changed Approach</w:t>
      </w:r>
    </w:p>
    <w:p w14:paraId="51CD5FBC" w14:textId="77777777" w:rsidR="00930E38" w:rsidRPr="008B08FB" w:rsidRDefault="00930E38" w:rsidP="00930E38">
      <w:pPr>
        <w:pStyle w:val="ListParagraph"/>
        <w:numPr>
          <w:ilvl w:val="1"/>
          <w:numId w:val="25"/>
        </w:numPr>
        <w:rPr>
          <w:color w:val="FFC000"/>
          <w:lang w:val="en-US"/>
        </w:rPr>
      </w:pPr>
      <w:r w:rsidRPr="008B08FB">
        <w:rPr>
          <w:color w:val="FFC000"/>
          <w:lang w:val="en-US"/>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lang w:val="en-US"/>
        </w:rPr>
      </w:pPr>
      <w:r w:rsidRPr="008B08FB">
        <w:rPr>
          <w:color w:val="FFC000"/>
          <w:lang w:val="en-US"/>
        </w:rPr>
        <w:t>I lost track of why I want to do this if it's that much work.</w:t>
      </w:r>
    </w:p>
    <w:p w14:paraId="4900C3BE" w14:textId="77777777" w:rsidR="00930E38" w:rsidRPr="00EE7CD6" w:rsidRDefault="00930E38" w:rsidP="00930E38">
      <w:pPr>
        <w:pStyle w:val="ListParagraph"/>
        <w:numPr>
          <w:ilvl w:val="0"/>
          <w:numId w:val="25"/>
        </w:numPr>
        <w:rPr>
          <w:color w:val="FFC000"/>
          <w:lang w:val="en-US"/>
        </w:rPr>
      </w:pPr>
      <w:r w:rsidRPr="00EE7CD6">
        <w:rPr>
          <w:color w:val="FFC000"/>
          <w:lang w:val="en-US"/>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Circle Language Spec Plan Part B, Sub-Projects.docx</w:t>
      </w:r>
    </w:p>
    <w:p w14:paraId="796B7AC6"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Circle Language Spec Plan Part B, Evaluation.docx</w:t>
      </w:r>
    </w:p>
    <w:p w14:paraId="2B51F75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Evaluation.docx</w:t>
      </w:r>
    </w:p>
    <w:p w14:paraId="1F373FD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Notes, Startup.docx</w:t>
      </w:r>
    </w:p>
    <w:p w14:paraId="230B27F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Notes, Wrap Up.docx</w:t>
      </w:r>
    </w:p>
    <w:p w14:paraId="52537883" w14:textId="77777777" w:rsidR="00930E38" w:rsidRPr="00EE7CD6" w:rsidRDefault="00930E38" w:rsidP="00930E38">
      <w:pPr>
        <w:pStyle w:val="ListParagraph"/>
        <w:numPr>
          <w:ilvl w:val="0"/>
          <w:numId w:val="25"/>
        </w:numPr>
        <w:rPr>
          <w:color w:val="FFC000"/>
          <w:lang w:val="en-US"/>
        </w:rPr>
      </w:pPr>
      <w:r w:rsidRPr="00EE7CD6">
        <w:rPr>
          <w:color w:val="FFC000"/>
          <w:lang w:val="en-US"/>
        </w:rPr>
        <w:t>2009-08 Review by Ramses, Small Plan.docx</w:t>
      </w:r>
    </w:p>
    <w:p w14:paraId="674315AD"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01 Interfaces Spec, Strategy.docx</w:t>
      </w:r>
    </w:p>
    <w:p w14:paraId="57799F6B"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02 Interfaces Spec, Product List.docx</w:t>
      </w:r>
    </w:p>
    <w:p w14:paraId="6FE5B9CA"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03 Interfaces Spec, Steps.docx</w:t>
      </w:r>
    </w:p>
    <w:p w14:paraId="5B156621"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04 Interfaces Spec, Evaluation.docx</w:t>
      </w:r>
    </w:p>
    <w:p w14:paraId="5EFBE19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Events Spec, Strategy.docx</w:t>
      </w:r>
    </w:p>
    <w:p w14:paraId="000B5E3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Events Spec, Product List.docx</w:t>
      </w:r>
    </w:p>
    <w:p w14:paraId="4F2B1CF5"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03 Events Spec, Steps.docx</w:t>
      </w:r>
    </w:p>
    <w:p w14:paraId="4402B1D4"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04 Events Spec, Evaluation.docx</w:t>
      </w:r>
    </w:p>
    <w:p w14:paraId="366CFCCA"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Inheritance Spec, Strategy &amp; Steps.docx</w:t>
      </w:r>
    </w:p>
    <w:p w14:paraId="0E2AA502"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Inheritance Spec, Products List.docx</w:t>
      </w:r>
    </w:p>
    <w:p w14:paraId="0710B38C" w14:textId="5FDCC4B4" w:rsidR="002064CC" w:rsidRPr="002064CC" w:rsidRDefault="002064CC" w:rsidP="002064CC">
      <w:pPr>
        <w:pStyle w:val="Heading3"/>
        <w:rPr>
          <w:color w:val="FFC000"/>
          <w:lang w:val="en-US"/>
        </w:rPr>
      </w:pPr>
      <w:r w:rsidRPr="002064CC">
        <w:rPr>
          <w:color w:val="FFC000"/>
          <w:lang w:val="en-US"/>
        </w:rPr>
        <w:t xml:space="preserve">2020-01-13 </w:t>
      </w:r>
      <w:r w:rsidR="00930E38">
        <w:rPr>
          <w:color w:val="FFC000"/>
          <w:lang w:val="en-US"/>
        </w:rPr>
        <w:t xml:space="preserve">Postponed </w:t>
      </w:r>
      <w:r w:rsidRPr="002064CC">
        <w:rPr>
          <w:color w:val="FFC000"/>
          <w:lang w:val="en-US"/>
        </w:rPr>
        <w:t>Brainstorm Aspects / Concepts</w:t>
      </w:r>
      <w:bookmarkEnd w:id="17"/>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62A948E9"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 xml:space="preserve">2020-03-22 </w:t>
      </w:r>
      <w:r w:rsidR="00930E38">
        <w:rPr>
          <w:color w:val="FFC000"/>
          <w:lang w:val="en-US"/>
        </w:rPr>
        <w:t xml:space="preserve">Postponed </w:t>
      </w:r>
      <w:r w:rsidRPr="00B07B5D">
        <w:rPr>
          <w:color w:val="FFC000"/>
          <w:lang w:val="en-US"/>
        </w:rPr>
        <w:t>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135EF0AF" w:rsidR="00B07B5D" w:rsidRPr="00B07B5D" w:rsidRDefault="00B07B5D" w:rsidP="00B07B5D">
      <w:pPr>
        <w:pStyle w:val="Heading3"/>
        <w:rPr>
          <w:color w:val="FFC000"/>
          <w:lang w:val="en-US"/>
        </w:rPr>
      </w:pPr>
      <w:r w:rsidRPr="00B07B5D">
        <w:rPr>
          <w:color w:val="FFC000"/>
          <w:lang w:val="en-US"/>
        </w:rPr>
        <w:t xml:space="preserve">2020-03-07 </w:t>
      </w:r>
      <w:r w:rsidR="00930E38">
        <w:rPr>
          <w:color w:val="FFC000"/>
          <w:lang w:val="en-US"/>
        </w:rPr>
        <w:t xml:space="preserve">Postponed </w:t>
      </w:r>
      <w:r w:rsidRPr="00B07B5D">
        <w:rPr>
          <w:color w:val="FFC000"/>
          <w:lang w:val="en-US"/>
        </w:rPr>
        <w:t>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6"/>
    </w:p>
    <w:p w14:paraId="4100FDB2" w14:textId="71FE142C" w:rsidR="00230594" w:rsidRPr="00B57635" w:rsidRDefault="00230594" w:rsidP="00230594">
      <w:pPr>
        <w:pStyle w:val="Heading3"/>
        <w:rPr>
          <w:color w:val="BFBFBF" w:themeColor="background1" w:themeShade="BF"/>
          <w:lang w:val="en-US"/>
        </w:rPr>
      </w:pPr>
      <w:bookmarkStart w:id="21" w:name="_Hlk38207089"/>
      <w:bookmarkStart w:id="22" w:name="_Toc37540056"/>
      <w:bookmarkStart w:id="23" w:name="_Toc37540055"/>
      <w:bookmarkStart w:id="24" w:name="_Toc37540066"/>
      <w:r w:rsidRPr="00B57635">
        <w:rPr>
          <w:color w:val="BFBFBF" w:themeColor="background1" w:themeShade="BF"/>
          <w:lang w:val="en-US"/>
        </w:rPr>
        <w:t xml:space="preserve">2020-04-18 </w:t>
      </w:r>
      <w:r w:rsidR="00B57635" w:rsidRPr="00B57635">
        <w:rPr>
          <w:color w:val="BFBFBF" w:themeColor="background1" w:themeShade="BF"/>
          <w:lang w:val="en-US"/>
        </w:rPr>
        <w:t xml:space="preserve">Done </w:t>
      </w:r>
      <w:r w:rsidRPr="00B57635">
        <w:rPr>
          <w:color w:val="BFBFBF" w:themeColor="background1" w:themeShade="BF"/>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21"/>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 xml:space="preserve">Ideas document: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2"/>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3"/>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4"/>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5" w:name="_Toc37540067"/>
      <w:r w:rsidRPr="00F54976">
        <w:rPr>
          <w:color w:val="BFBFBF"/>
          <w:lang w:val="en-US"/>
        </w:rPr>
        <w:t>2020-03-22 Done Project Names</w:t>
      </w:r>
      <w:bookmarkEnd w:id="25"/>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6" w:name="_Toc37540068"/>
      <w:r w:rsidRPr="00F54976">
        <w:rPr>
          <w:color w:val="BFBFBF"/>
          <w:lang w:val="en-US"/>
        </w:rPr>
        <w:t>2020-03-22 Done Organize Planning Docs</w:t>
      </w:r>
      <w:bookmarkEnd w:id="26"/>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7" w:name="_Toc37540069"/>
      <w:r w:rsidRPr="00F54976">
        <w:rPr>
          <w:color w:val="BFBFBF"/>
          <w:lang w:val="en-US"/>
        </w:rPr>
        <w:t>2020-03-16 Done Circle 3 Requirements Docs</w:t>
      </w:r>
      <w:bookmarkEnd w:id="27"/>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8" w:name="_Toc37540070"/>
      <w:r w:rsidRPr="00F54976">
        <w:rPr>
          <w:color w:val="BFBFBF"/>
          <w:lang w:val="en-US"/>
        </w:rPr>
        <w:t>2020-03-15 Done</w:t>
      </w:r>
      <w:bookmarkEnd w:id="28"/>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9" w:name="_Toc37540071"/>
      <w:r w:rsidRPr="00F54976">
        <w:rPr>
          <w:color w:val="BFBFBF"/>
          <w:lang w:val="en-US"/>
        </w:rPr>
        <w:t>2020-03-08 Done Reading Circle 3 Requirements Docs</w:t>
      </w:r>
      <w:bookmarkEnd w:id="29"/>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30" w:name="_Toc37540072"/>
      <w:r w:rsidRPr="00F54976">
        <w:rPr>
          <w:color w:val="BFBFBF"/>
          <w:lang w:val="en-US"/>
        </w:rPr>
        <w:t>2020-03-07 Done No Planning or Docs Back Then</w:t>
      </w:r>
      <w:bookmarkEnd w:id="30"/>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1" w:name="_Toc37540073"/>
      <w:r w:rsidRPr="00F54976">
        <w:rPr>
          <w:color w:val="BFBFBF"/>
          <w:lang w:val="en-US"/>
        </w:rPr>
        <w:t>2019-12-29 Done Brainstorm Scoping</w:t>
      </w:r>
      <w:bookmarkEnd w:id="31"/>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2" w:name="_Toc37540074"/>
      <w:r w:rsidRPr="00F54976">
        <w:rPr>
          <w:color w:val="BFBFBF"/>
          <w:lang w:val="en-US"/>
        </w:rPr>
        <w:t>2020-02-23 Done Reading Circle 3 Strategy</w:t>
      </w:r>
      <w:bookmarkEnd w:id="32"/>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3" w:name="_Toc37540075"/>
      <w:r w:rsidRPr="00F54976">
        <w:rPr>
          <w:color w:val="BFBFBF"/>
          <w:lang w:val="en-US"/>
        </w:rPr>
        <w:t>2020-02-20 Done</w:t>
      </w:r>
      <w:bookmarkEnd w:id="33"/>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4" w:name="_Toc37540076"/>
      <w:r w:rsidRPr="00F54976">
        <w:rPr>
          <w:color w:val="BFBFBF"/>
          <w:lang w:val="en-US"/>
        </w:rPr>
        <w:t>2020-02-16 Done Notes</w:t>
      </w:r>
      <w:bookmarkEnd w:id="34"/>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5" w:name="_Toc37540077"/>
      <w:r w:rsidRPr="00F54976">
        <w:rPr>
          <w:color w:val="BFBFBF"/>
          <w:lang w:val="en-US"/>
        </w:rPr>
        <w:t>2020-02-13 Done Notes</w:t>
      </w:r>
      <w:bookmarkEnd w:id="35"/>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6" w:name="_Toc37540078"/>
      <w:r w:rsidRPr="00F54976">
        <w:rPr>
          <w:color w:val="BFBFBF"/>
          <w:lang w:val="en-US"/>
        </w:rPr>
        <w:t>2020-01-13 Done Notes</w:t>
      </w:r>
      <w:bookmarkEnd w:id="36"/>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7" w:name="_Toc37540079"/>
      <w:r w:rsidRPr="00F54976">
        <w:rPr>
          <w:color w:val="BFBFBF"/>
          <w:lang w:val="en-US"/>
        </w:rPr>
        <w:t>2020-01-30 Done Notes</w:t>
      </w:r>
      <w:bookmarkEnd w:id="37"/>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8" w:name="_Toc37540080"/>
      <w:r w:rsidRPr="00F54976">
        <w:rPr>
          <w:color w:val="BFBFBF"/>
          <w:lang w:val="en-US"/>
        </w:rPr>
        <w:t>2020-01-04 Done Rough Plan</w:t>
      </w:r>
      <w:bookmarkEnd w:id="38"/>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9" w:name="_Toc37540081"/>
      <w:r w:rsidRPr="00F54976">
        <w:rPr>
          <w:color w:val="BFBFBF"/>
          <w:lang w:val="en-US"/>
        </w:rPr>
        <w:t>2019-12-15 Done</w:t>
      </w:r>
      <w:bookmarkEnd w:id="39"/>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40"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40"/>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1"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1"/>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2"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2"/>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3" w:name="_Toc37540085"/>
      <w:r w:rsidRPr="00F54976">
        <w:rPr>
          <w:color w:val="BFBFBF"/>
          <w:lang w:val="en-US"/>
        </w:rPr>
        <w:t>2019-08-05 Done Brainstorm Restructuring Docs</w:t>
      </w:r>
      <w:bookmarkEnd w:id="43"/>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4" w:name="_Toc37540086"/>
      <w:r w:rsidRPr="00F54976">
        <w:rPr>
          <w:color w:val="BFBFBF"/>
          <w:lang w:val="en-US"/>
        </w:rPr>
        <w:t>2019-08-04 Done Notes converting version folders to source control history</w:t>
      </w:r>
      <w:bookmarkEnd w:id="44"/>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03902" w14:textId="77777777" w:rsidR="003D6263" w:rsidRDefault="003D6263" w:rsidP="0003458C">
      <w:r>
        <w:separator/>
      </w:r>
    </w:p>
  </w:endnote>
  <w:endnote w:type="continuationSeparator" w:id="0">
    <w:p w14:paraId="3DAEAF86" w14:textId="77777777" w:rsidR="003D6263" w:rsidRDefault="003D626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65ACA" w:rsidRDefault="00165AC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584E7" w14:textId="77777777" w:rsidR="003D6263" w:rsidRDefault="003D6263" w:rsidP="0003458C">
      <w:r>
        <w:separator/>
      </w:r>
    </w:p>
  </w:footnote>
  <w:footnote w:type="continuationSeparator" w:id="0">
    <w:p w14:paraId="4B3D0BAF" w14:textId="77777777" w:rsidR="003D6263" w:rsidRDefault="003D626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65ACA" w:rsidRPr="00093AB7" w:rsidRDefault="00165ACA"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3"/>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87C"/>
    <w:rsid w:val="00066B15"/>
    <w:rsid w:val="000704E8"/>
    <w:rsid w:val="00072A6B"/>
    <w:rsid w:val="00073093"/>
    <w:rsid w:val="00073823"/>
    <w:rsid w:val="000770A3"/>
    <w:rsid w:val="00077340"/>
    <w:rsid w:val="00077892"/>
    <w:rsid w:val="00080A21"/>
    <w:rsid w:val="00082860"/>
    <w:rsid w:val="00083C73"/>
    <w:rsid w:val="000845B4"/>
    <w:rsid w:val="00086867"/>
    <w:rsid w:val="000876E9"/>
    <w:rsid w:val="00087DD6"/>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C6294"/>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1FE0"/>
    <w:rsid w:val="00152599"/>
    <w:rsid w:val="00152A44"/>
    <w:rsid w:val="00153327"/>
    <w:rsid w:val="00154178"/>
    <w:rsid w:val="001541A1"/>
    <w:rsid w:val="0015724D"/>
    <w:rsid w:val="001575DB"/>
    <w:rsid w:val="001635EB"/>
    <w:rsid w:val="00163E9A"/>
    <w:rsid w:val="0016535A"/>
    <w:rsid w:val="00165ACA"/>
    <w:rsid w:val="00165DA5"/>
    <w:rsid w:val="00166143"/>
    <w:rsid w:val="00166387"/>
    <w:rsid w:val="00170B8D"/>
    <w:rsid w:val="00172E2F"/>
    <w:rsid w:val="001748C8"/>
    <w:rsid w:val="00174EDD"/>
    <w:rsid w:val="0017712C"/>
    <w:rsid w:val="0017742B"/>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403"/>
    <w:rsid w:val="001D6D23"/>
    <w:rsid w:val="001E03C9"/>
    <w:rsid w:val="001E13E4"/>
    <w:rsid w:val="001E75C3"/>
    <w:rsid w:val="001F11E1"/>
    <w:rsid w:val="001F29EB"/>
    <w:rsid w:val="001F2C4E"/>
    <w:rsid w:val="001F2DC0"/>
    <w:rsid w:val="001F3051"/>
    <w:rsid w:val="001F45B6"/>
    <w:rsid w:val="001F742A"/>
    <w:rsid w:val="00200022"/>
    <w:rsid w:val="00200676"/>
    <w:rsid w:val="0020089B"/>
    <w:rsid w:val="00200B1B"/>
    <w:rsid w:val="00201B26"/>
    <w:rsid w:val="00202598"/>
    <w:rsid w:val="00203978"/>
    <w:rsid w:val="00204DCD"/>
    <w:rsid w:val="002052EE"/>
    <w:rsid w:val="002064CC"/>
    <w:rsid w:val="002128E4"/>
    <w:rsid w:val="00212CE0"/>
    <w:rsid w:val="00212E71"/>
    <w:rsid w:val="00214F0A"/>
    <w:rsid w:val="0021698E"/>
    <w:rsid w:val="0022207C"/>
    <w:rsid w:val="00222277"/>
    <w:rsid w:val="0022392A"/>
    <w:rsid w:val="00223AEA"/>
    <w:rsid w:val="0022562A"/>
    <w:rsid w:val="002256C9"/>
    <w:rsid w:val="00227775"/>
    <w:rsid w:val="00227DF0"/>
    <w:rsid w:val="00230594"/>
    <w:rsid w:val="00232EFD"/>
    <w:rsid w:val="00233BCA"/>
    <w:rsid w:val="00233F39"/>
    <w:rsid w:val="002363F1"/>
    <w:rsid w:val="002369BA"/>
    <w:rsid w:val="00236CC9"/>
    <w:rsid w:val="00237B8F"/>
    <w:rsid w:val="002422F2"/>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1D2C"/>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12A5"/>
    <w:rsid w:val="0028361B"/>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218E"/>
    <w:rsid w:val="002A3267"/>
    <w:rsid w:val="002A4E61"/>
    <w:rsid w:val="002A50D5"/>
    <w:rsid w:val="002A775E"/>
    <w:rsid w:val="002A7B76"/>
    <w:rsid w:val="002A7E93"/>
    <w:rsid w:val="002B00BB"/>
    <w:rsid w:val="002B01DB"/>
    <w:rsid w:val="002B0523"/>
    <w:rsid w:val="002B1625"/>
    <w:rsid w:val="002B2105"/>
    <w:rsid w:val="002B2448"/>
    <w:rsid w:val="002B256A"/>
    <w:rsid w:val="002B2A85"/>
    <w:rsid w:val="002B3347"/>
    <w:rsid w:val="002B378A"/>
    <w:rsid w:val="002B3FAD"/>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03FB"/>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0A8B"/>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B11"/>
    <w:rsid w:val="003C7D54"/>
    <w:rsid w:val="003D077F"/>
    <w:rsid w:val="003D1161"/>
    <w:rsid w:val="003D15D1"/>
    <w:rsid w:val="003D1C60"/>
    <w:rsid w:val="003D33DD"/>
    <w:rsid w:val="003D3F7F"/>
    <w:rsid w:val="003D5272"/>
    <w:rsid w:val="003D5D3F"/>
    <w:rsid w:val="003D6165"/>
    <w:rsid w:val="003D6263"/>
    <w:rsid w:val="003E66A9"/>
    <w:rsid w:val="003E6861"/>
    <w:rsid w:val="003F32D0"/>
    <w:rsid w:val="003F3558"/>
    <w:rsid w:val="003F59FE"/>
    <w:rsid w:val="003F6802"/>
    <w:rsid w:val="003F77FC"/>
    <w:rsid w:val="004030F7"/>
    <w:rsid w:val="0040325C"/>
    <w:rsid w:val="004071AA"/>
    <w:rsid w:val="00411235"/>
    <w:rsid w:val="00412F12"/>
    <w:rsid w:val="00415D56"/>
    <w:rsid w:val="004164F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5F6E"/>
    <w:rsid w:val="00436017"/>
    <w:rsid w:val="0043607D"/>
    <w:rsid w:val="00436710"/>
    <w:rsid w:val="004374C1"/>
    <w:rsid w:val="0043772F"/>
    <w:rsid w:val="0044166C"/>
    <w:rsid w:val="00441F86"/>
    <w:rsid w:val="0044216C"/>
    <w:rsid w:val="004434EC"/>
    <w:rsid w:val="0044413F"/>
    <w:rsid w:val="00444362"/>
    <w:rsid w:val="004474BB"/>
    <w:rsid w:val="00447A0A"/>
    <w:rsid w:val="004502FE"/>
    <w:rsid w:val="00451E74"/>
    <w:rsid w:val="00454459"/>
    <w:rsid w:val="004563B0"/>
    <w:rsid w:val="00457A6F"/>
    <w:rsid w:val="00457E3E"/>
    <w:rsid w:val="00460B69"/>
    <w:rsid w:val="00462014"/>
    <w:rsid w:val="00463460"/>
    <w:rsid w:val="00464D9D"/>
    <w:rsid w:val="00464F13"/>
    <w:rsid w:val="00465984"/>
    <w:rsid w:val="004659FE"/>
    <w:rsid w:val="00470BA4"/>
    <w:rsid w:val="00471254"/>
    <w:rsid w:val="00471613"/>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87ED5"/>
    <w:rsid w:val="00490C37"/>
    <w:rsid w:val="00491F98"/>
    <w:rsid w:val="00494316"/>
    <w:rsid w:val="004948E3"/>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4C3A"/>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3BA3"/>
    <w:rsid w:val="00584F1A"/>
    <w:rsid w:val="005855CD"/>
    <w:rsid w:val="00585A2D"/>
    <w:rsid w:val="005874FD"/>
    <w:rsid w:val="00587CBA"/>
    <w:rsid w:val="005918A8"/>
    <w:rsid w:val="005918D2"/>
    <w:rsid w:val="0059229C"/>
    <w:rsid w:val="0059248A"/>
    <w:rsid w:val="0059336E"/>
    <w:rsid w:val="005940A0"/>
    <w:rsid w:val="00594F49"/>
    <w:rsid w:val="00595250"/>
    <w:rsid w:val="00596B3C"/>
    <w:rsid w:val="00597417"/>
    <w:rsid w:val="005A0857"/>
    <w:rsid w:val="005A43F8"/>
    <w:rsid w:val="005A45FC"/>
    <w:rsid w:val="005A5D58"/>
    <w:rsid w:val="005A61FB"/>
    <w:rsid w:val="005A7ED3"/>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0E6F"/>
    <w:rsid w:val="0061230E"/>
    <w:rsid w:val="00613477"/>
    <w:rsid w:val="00615178"/>
    <w:rsid w:val="006166DB"/>
    <w:rsid w:val="006167BC"/>
    <w:rsid w:val="006179FB"/>
    <w:rsid w:val="00620303"/>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0ED9"/>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6650"/>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46E7"/>
    <w:rsid w:val="00715374"/>
    <w:rsid w:val="0071696A"/>
    <w:rsid w:val="00720821"/>
    <w:rsid w:val="00720E79"/>
    <w:rsid w:val="00721B70"/>
    <w:rsid w:val="0072230A"/>
    <w:rsid w:val="00722E2C"/>
    <w:rsid w:val="0072334E"/>
    <w:rsid w:val="007236D0"/>
    <w:rsid w:val="0072387D"/>
    <w:rsid w:val="00723A5B"/>
    <w:rsid w:val="00723BB8"/>
    <w:rsid w:val="00724052"/>
    <w:rsid w:val="00724188"/>
    <w:rsid w:val="00725551"/>
    <w:rsid w:val="007255DF"/>
    <w:rsid w:val="0072618E"/>
    <w:rsid w:val="00726739"/>
    <w:rsid w:val="00727BF7"/>
    <w:rsid w:val="00727EFE"/>
    <w:rsid w:val="00730A1F"/>
    <w:rsid w:val="00730C68"/>
    <w:rsid w:val="00731ADE"/>
    <w:rsid w:val="00733E5F"/>
    <w:rsid w:val="007346E3"/>
    <w:rsid w:val="0073520B"/>
    <w:rsid w:val="00735EB4"/>
    <w:rsid w:val="007360ED"/>
    <w:rsid w:val="007360F1"/>
    <w:rsid w:val="00737BDE"/>
    <w:rsid w:val="00740A03"/>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5535"/>
    <w:rsid w:val="00786385"/>
    <w:rsid w:val="00787552"/>
    <w:rsid w:val="0078774E"/>
    <w:rsid w:val="0079015F"/>
    <w:rsid w:val="00790595"/>
    <w:rsid w:val="00791DD4"/>
    <w:rsid w:val="00792E7A"/>
    <w:rsid w:val="0079368E"/>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2CE2"/>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43DD"/>
    <w:rsid w:val="00895541"/>
    <w:rsid w:val="00895CC7"/>
    <w:rsid w:val="0089782F"/>
    <w:rsid w:val="00897E0D"/>
    <w:rsid w:val="008A2861"/>
    <w:rsid w:val="008A2A30"/>
    <w:rsid w:val="008A3D67"/>
    <w:rsid w:val="008A44D1"/>
    <w:rsid w:val="008A4EA7"/>
    <w:rsid w:val="008A56B8"/>
    <w:rsid w:val="008A5EFB"/>
    <w:rsid w:val="008A613B"/>
    <w:rsid w:val="008A6181"/>
    <w:rsid w:val="008A680C"/>
    <w:rsid w:val="008B0313"/>
    <w:rsid w:val="008B08FB"/>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0E38"/>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56F6"/>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6FB3"/>
    <w:rsid w:val="009973B2"/>
    <w:rsid w:val="00997755"/>
    <w:rsid w:val="00997A29"/>
    <w:rsid w:val="009A05CE"/>
    <w:rsid w:val="009A06B1"/>
    <w:rsid w:val="009A2084"/>
    <w:rsid w:val="009A27DD"/>
    <w:rsid w:val="009A2B66"/>
    <w:rsid w:val="009A2D15"/>
    <w:rsid w:val="009A4290"/>
    <w:rsid w:val="009A6F34"/>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675E"/>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31F"/>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C6"/>
    <w:rsid w:val="00A904FD"/>
    <w:rsid w:val="00A91D74"/>
    <w:rsid w:val="00A920F7"/>
    <w:rsid w:val="00A923CD"/>
    <w:rsid w:val="00A92AF4"/>
    <w:rsid w:val="00A9338C"/>
    <w:rsid w:val="00A95963"/>
    <w:rsid w:val="00A959E1"/>
    <w:rsid w:val="00A966AA"/>
    <w:rsid w:val="00A96A54"/>
    <w:rsid w:val="00A972E6"/>
    <w:rsid w:val="00A97955"/>
    <w:rsid w:val="00AA048C"/>
    <w:rsid w:val="00AA1264"/>
    <w:rsid w:val="00AA213F"/>
    <w:rsid w:val="00AA24E8"/>
    <w:rsid w:val="00AA26F5"/>
    <w:rsid w:val="00AA70D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4706"/>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DB8"/>
    <w:rsid w:val="00B55477"/>
    <w:rsid w:val="00B554BE"/>
    <w:rsid w:val="00B55C51"/>
    <w:rsid w:val="00B57635"/>
    <w:rsid w:val="00B6060A"/>
    <w:rsid w:val="00B606B3"/>
    <w:rsid w:val="00B610A7"/>
    <w:rsid w:val="00B62CDB"/>
    <w:rsid w:val="00B62E00"/>
    <w:rsid w:val="00B64F40"/>
    <w:rsid w:val="00B65E8E"/>
    <w:rsid w:val="00B65FD8"/>
    <w:rsid w:val="00B660D8"/>
    <w:rsid w:val="00B66D82"/>
    <w:rsid w:val="00B67245"/>
    <w:rsid w:val="00B70BC4"/>
    <w:rsid w:val="00B72E74"/>
    <w:rsid w:val="00B752CA"/>
    <w:rsid w:val="00B80127"/>
    <w:rsid w:val="00B80BD6"/>
    <w:rsid w:val="00B81B3C"/>
    <w:rsid w:val="00B823A2"/>
    <w:rsid w:val="00B84097"/>
    <w:rsid w:val="00B90653"/>
    <w:rsid w:val="00B928F2"/>
    <w:rsid w:val="00B94A31"/>
    <w:rsid w:val="00B95F1F"/>
    <w:rsid w:val="00B97568"/>
    <w:rsid w:val="00B97B8A"/>
    <w:rsid w:val="00BA0386"/>
    <w:rsid w:val="00BA09E5"/>
    <w:rsid w:val="00BA123F"/>
    <w:rsid w:val="00BA12D8"/>
    <w:rsid w:val="00BA1BF4"/>
    <w:rsid w:val="00BA20CA"/>
    <w:rsid w:val="00BA3196"/>
    <w:rsid w:val="00BA48FD"/>
    <w:rsid w:val="00BA5A95"/>
    <w:rsid w:val="00BA6130"/>
    <w:rsid w:val="00BA721B"/>
    <w:rsid w:val="00BA76A5"/>
    <w:rsid w:val="00BB1518"/>
    <w:rsid w:val="00BB1795"/>
    <w:rsid w:val="00BB1903"/>
    <w:rsid w:val="00BB1B68"/>
    <w:rsid w:val="00BB23D9"/>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29A2"/>
    <w:rsid w:val="00BD35E5"/>
    <w:rsid w:val="00BD5D03"/>
    <w:rsid w:val="00BE04F9"/>
    <w:rsid w:val="00BE1042"/>
    <w:rsid w:val="00BE5113"/>
    <w:rsid w:val="00BE51C2"/>
    <w:rsid w:val="00BE61C7"/>
    <w:rsid w:val="00BF0A6B"/>
    <w:rsid w:val="00BF4A76"/>
    <w:rsid w:val="00BF4FA5"/>
    <w:rsid w:val="00BF5452"/>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1E8A"/>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2B5A"/>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6E6"/>
    <w:rsid w:val="00CA7FCF"/>
    <w:rsid w:val="00CB058C"/>
    <w:rsid w:val="00CB089D"/>
    <w:rsid w:val="00CB17B8"/>
    <w:rsid w:val="00CB18C4"/>
    <w:rsid w:val="00CB22AF"/>
    <w:rsid w:val="00CB2BD9"/>
    <w:rsid w:val="00CB4328"/>
    <w:rsid w:val="00CB46EF"/>
    <w:rsid w:val="00CB6B0E"/>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4864"/>
    <w:rsid w:val="00D34B7E"/>
    <w:rsid w:val="00D3565B"/>
    <w:rsid w:val="00D363DF"/>
    <w:rsid w:val="00D400F7"/>
    <w:rsid w:val="00D40A21"/>
    <w:rsid w:val="00D40AA7"/>
    <w:rsid w:val="00D417B1"/>
    <w:rsid w:val="00D424DF"/>
    <w:rsid w:val="00D430F8"/>
    <w:rsid w:val="00D43871"/>
    <w:rsid w:val="00D43C7E"/>
    <w:rsid w:val="00D46A47"/>
    <w:rsid w:val="00D47CCF"/>
    <w:rsid w:val="00D522E6"/>
    <w:rsid w:val="00D55C26"/>
    <w:rsid w:val="00D55C49"/>
    <w:rsid w:val="00D621C7"/>
    <w:rsid w:val="00D64ADD"/>
    <w:rsid w:val="00D64EAF"/>
    <w:rsid w:val="00D671BB"/>
    <w:rsid w:val="00D71401"/>
    <w:rsid w:val="00D71D9B"/>
    <w:rsid w:val="00D81278"/>
    <w:rsid w:val="00D812B0"/>
    <w:rsid w:val="00D8254E"/>
    <w:rsid w:val="00D8394C"/>
    <w:rsid w:val="00D83BC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64C"/>
    <w:rsid w:val="00E20725"/>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87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3F5"/>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4CF5"/>
    <w:rsid w:val="00F75318"/>
    <w:rsid w:val="00F75C8B"/>
    <w:rsid w:val="00F76D80"/>
    <w:rsid w:val="00F80E29"/>
    <w:rsid w:val="00F8272C"/>
    <w:rsid w:val="00F82ED9"/>
    <w:rsid w:val="00F83FC1"/>
    <w:rsid w:val="00F84506"/>
    <w:rsid w:val="00F8476F"/>
    <w:rsid w:val="00F849E7"/>
    <w:rsid w:val="00F879D0"/>
    <w:rsid w:val="00F87C43"/>
    <w:rsid w:val="00F87D7B"/>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6502</TotalTime>
  <Pages>1</Pages>
  <Words>13633</Words>
  <Characters>77713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634</cp:revision>
  <cp:lastPrinted>2012-09-29T11:03:00Z</cp:lastPrinted>
  <dcterms:created xsi:type="dcterms:W3CDTF">2017-08-13T23:22:00Z</dcterms:created>
  <dcterms:modified xsi:type="dcterms:W3CDTF">2020-05-11T21:52:00Z</dcterms:modified>
</cp:coreProperties>
</file>